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CEDD" w14:textId="1EF32468" w:rsidR="00231438" w:rsidRDefault="008E187E">
      <w:r>
        <w:t xml:space="preserve">TESTCASE </w:t>
      </w:r>
    </w:p>
    <w:p w14:paraId="5523D6D1" w14:textId="2EF9FCAB" w:rsidR="008E187E" w:rsidRDefault="008E187E">
      <w:r>
        <w:tab/>
        <w:t>Test phép cộng , phép trừ, phép nhân</w:t>
      </w:r>
      <w:r w:rsidR="00116517">
        <w:t>, phép chia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2693"/>
        <w:gridCol w:w="1418"/>
        <w:gridCol w:w="1134"/>
        <w:gridCol w:w="1247"/>
      </w:tblGrid>
      <w:tr w:rsidR="008E187E" w14:paraId="71229283" w14:textId="77777777" w:rsidTr="00116517">
        <w:trPr>
          <w:trHeight w:val="394"/>
        </w:trPr>
        <w:tc>
          <w:tcPr>
            <w:tcW w:w="704" w:type="dxa"/>
          </w:tcPr>
          <w:p w14:paraId="46BA9798" w14:textId="1E96C159" w:rsidR="008E187E" w:rsidRDefault="008E187E" w:rsidP="008E187E">
            <w:r>
              <w:t>STT</w:t>
            </w:r>
          </w:p>
        </w:tc>
        <w:tc>
          <w:tcPr>
            <w:tcW w:w="1559" w:type="dxa"/>
          </w:tcPr>
          <w:p w14:paraId="7F567144" w14:textId="7580A689" w:rsidR="008E187E" w:rsidRDefault="008E187E" w:rsidP="008E187E">
            <w:r>
              <w:t>Tiêu đề</w:t>
            </w:r>
          </w:p>
        </w:tc>
        <w:tc>
          <w:tcPr>
            <w:tcW w:w="1843" w:type="dxa"/>
          </w:tcPr>
          <w:p w14:paraId="32442FBF" w14:textId="437AC539" w:rsidR="008E187E" w:rsidRDefault="008E187E" w:rsidP="008E187E">
            <w:r>
              <w:t>Nhập vào</w:t>
            </w:r>
          </w:p>
        </w:tc>
        <w:tc>
          <w:tcPr>
            <w:tcW w:w="2693" w:type="dxa"/>
          </w:tcPr>
          <w:p w14:paraId="7CE8778B" w14:textId="11C53372" w:rsidR="008E187E" w:rsidRDefault="008E187E" w:rsidP="008E187E">
            <w:r>
              <w:t>Mong đợi</w:t>
            </w:r>
          </w:p>
        </w:tc>
        <w:tc>
          <w:tcPr>
            <w:tcW w:w="1418" w:type="dxa"/>
          </w:tcPr>
          <w:p w14:paraId="7D3F026F" w14:textId="34DD8F3E" w:rsidR="008E187E" w:rsidRDefault="008E187E" w:rsidP="008E187E">
            <w:r>
              <w:t>Thực tế</w:t>
            </w:r>
          </w:p>
        </w:tc>
        <w:tc>
          <w:tcPr>
            <w:tcW w:w="1134" w:type="dxa"/>
          </w:tcPr>
          <w:p w14:paraId="754D4EBD" w14:textId="02D1757E" w:rsidR="008E187E" w:rsidRDefault="008E187E" w:rsidP="008E187E">
            <w:r>
              <w:t>Pass/Fail</w:t>
            </w:r>
          </w:p>
        </w:tc>
        <w:tc>
          <w:tcPr>
            <w:tcW w:w="1247" w:type="dxa"/>
          </w:tcPr>
          <w:p w14:paraId="31D29096" w14:textId="7E34070F" w:rsidR="008E187E" w:rsidRDefault="008E187E" w:rsidP="008E187E">
            <w:r>
              <w:t>Người test</w:t>
            </w:r>
          </w:p>
        </w:tc>
      </w:tr>
      <w:tr w:rsidR="008E187E" w14:paraId="164E085D" w14:textId="77777777" w:rsidTr="00116517">
        <w:trPr>
          <w:trHeight w:val="336"/>
        </w:trPr>
        <w:tc>
          <w:tcPr>
            <w:tcW w:w="704" w:type="dxa"/>
          </w:tcPr>
          <w:p w14:paraId="565B9311" w14:textId="2CFFD6DE" w:rsidR="008E187E" w:rsidRDefault="008E187E" w:rsidP="008E187E">
            <w:r>
              <w:t>1</w:t>
            </w:r>
          </w:p>
        </w:tc>
        <w:tc>
          <w:tcPr>
            <w:tcW w:w="1559" w:type="dxa"/>
          </w:tcPr>
          <w:p w14:paraId="1225C72C" w14:textId="2D3AF701" w:rsidR="008E187E" w:rsidRDefault="008E187E" w:rsidP="008E187E">
            <w:r>
              <w:t xml:space="preserve">Cộng </w:t>
            </w:r>
          </w:p>
        </w:tc>
        <w:tc>
          <w:tcPr>
            <w:tcW w:w="1843" w:type="dxa"/>
          </w:tcPr>
          <w:p w14:paraId="0728DBCD" w14:textId="2ED442B3" w:rsidR="008E187E" w:rsidRDefault="008E187E" w:rsidP="008E187E">
            <w:r>
              <w:t xml:space="preserve">Số thứ nhất :5 </w:t>
            </w:r>
          </w:p>
          <w:p w14:paraId="4E56AE36" w14:textId="494091E0" w:rsidR="008E187E" w:rsidRDefault="008E187E" w:rsidP="008E187E">
            <w:r>
              <w:t>Số thứ hai :</w:t>
            </w:r>
            <w:r w:rsidR="00116517">
              <w:t>2</w:t>
            </w:r>
          </w:p>
        </w:tc>
        <w:tc>
          <w:tcPr>
            <w:tcW w:w="2693" w:type="dxa"/>
          </w:tcPr>
          <w:p w14:paraId="6E66358A" w14:textId="78BC86BB" w:rsidR="008E187E" w:rsidRDefault="00116517" w:rsidP="008E187E">
            <w:r>
              <w:t>5+2</w:t>
            </w:r>
          </w:p>
        </w:tc>
        <w:tc>
          <w:tcPr>
            <w:tcW w:w="1418" w:type="dxa"/>
          </w:tcPr>
          <w:p w14:paraId="6220ECDC" w14:textId="05B12999" w:rsidR="008E187E" w:rsidRDefault="00116517" w:rsidP="008E187E">
            <w:r>
              <w:t>Kết quả =7</w:t>
            </w:r>
          </w:p>
        </w:tc>
        <w:tc>
          <w:tcPr>
            <w:tcW w:w="1134" w:type="dxa"/>
          </w:tcPr>
          <w:p w14:paraId="242BAC55" w14:textId="7E2E50A6" w:rsidR="008E187E" w:rsidRDefault="00116517" w:rsidP="008E187E">
            <w:r>
              <w:t>Pass</w:t>
            </w:r>
          </w:p>
        </w:tc>
        <w:tc>
          <w:tcPr>
            <w:tcW w:w="1247" w:type="dxa"/>
          </w:tcPr>
          <w:p w14:paraId="3A7F0EBF" w14:textId="7027D7E9" w:rsidR="008E187E" w:rsidRDefault="00116517" w:rsidP="008E187E">
            <w:r>
              <w:t>Nam</w:t>
            </w:r>
          </w:p>
        </w:tc>
      </w:tr>
      <w:tr w:rsidR="008E187E" w14:paraId="5B947592" w14:textId="77777777" w:rsidTr="00116517">
        <w:trPr>
          <w:trHeight w:val="347"/>
        </w:trPr>
        <w:tc>
          <w:tcPr>
            <w:tcW w:w="704" w:type="dxa"/>
          </w:tcPr>
          <w:p w14:paraId="4AA38F4F" w14:textId="6DE2C568" w:rsidR="008E187E" w:rsidRDefault="008E187E" w:rsidP="008E187E">
            <w:r>
              <w:t>2</w:t>
            </w:r>
          </w:p>
        </w:tc>
        <w:tc>
          <w:tcPr>
            <w:tcW w:w="1559" w:type="dxa"/>
          </w:tcPr>
          <w:p w14:paraId="7FBD9406" w14:textId="1BB9AA12" w:rsidR="008E187E" w:rsidRDefault="008E187E" w:rsidP="008E187E">
            <w:r>
              <w:t>Trừ</w:t>
            </w:r>
          </w:p>
        </w:tc>
        <w:tc>
          <w:tcPr>
            <w:tcW w:w="1843" w:type="dxa"/>
          </w:tcPr>
          <w:p w14:paraId="1BB6AD05" w14:textId="38AF3333" w:rsidR="00116517" w:rsidRDefault="00116517" w:rsidP="00116517">
            <w:r>
              <w:t>Số thứ nhất :</w:t>
            </w:r>
            <w:r>
              <w:t>7</w:t>
            </w:r>
          </w:p>
          <w:p w14:paraId="4EFEBE75" w14:textId="77777777" w:rsidR="008E187E" w:rsidRDefault="00116517" w:rsidP="00116517">
            <w:r>
              <w:t>Số thứ hai :4</w:t>
            </w:r>
          </w:p>
          <w:p w14:paraId="26E4B194" w14:textId="4C863C23" w:rsidR="00116517" w:rsidRDefault="00116517" w:rsidP="00116517">
            <w:r>
              <w:t>Số thứ ba : 2</w:t>
            </w:r>
          </w:p>
        </w:tc>
        <w:tc>
          <w:tcPr>
            <w:tcW w:w="2693" w:type="dxa"/>
          </w:tcPr>
          <w:p w14:paraId="2E7D36EF" w14:textId="5861816F" w:rsidR="008E187E" w:rsidRDefault="00116517" w:rsidP="008E187E">
            <w:r>
              <w:t>7-4-2</w:t>
            </w:r>
          </w:p>
        </w:tc>
        <w:tc>
          <w:tcPr>
            <w:tcW w:w="1418" w:type="dxa"/>
          </w:tcPr>
          <w:p w14:paraId="14B14332" w14:textId="3BC2A271" w:rsidR="008E187E" w:rsidRDefault="00116517" w:rsidP="008E187E">
            <w:r>
              <w:t>Kết quả =1</w:t>
            </w:r>
          </w:p>
        </w:tc>
        <w:tc>
          <w:tcPr>
            <w:tcW w:w="1134" w:type="dxa"/>
          </w:tcPr>
          <w:p w14:paraId="6F6B9CDE" w14:textId="2B6F01B3" w:rsidR="008E187E" w:rsidRDefault="00116517" w:rsidP="008E187E">
            <w:r>
              <w:t>Pass</w:t>
            </w:r>
          </w:p>
        </w:tc>
        <w:tc>
          <w:tcPr>
            <w:tcW w:w="1247" w:type="dxa"/>
          </w:tcPr>
          <w:p w14:paraId="0E6DEA56" w14:textId="11EA104B" w:rsidR="008E187E" w:rsidRDefault="00116517" w:rsidP="008E187E">
            <w:r>
              <w:t>Vỹ</w:t>
            </w:r>
          </w:p>
        </w:tc>
      </w:tr>
      <w:tr w:rsidR="008E187E" w14:paraId="2A767733" w14:textId="77777777" w:rsidTr="00116517">
        <w:trPr>
          <w:trHeight w:val="336"/>
        </w:trPr>
        <w:tc>
          <w:tcPr>
            <w:tcW w:w="704" w:type="dxa"/>
          </w:tcPr>
          <w:p w14:paraId="696F49F6" w14:textId="2FBC20EA" w:rsidR="008E187E" w:rsidRDefault="008E187E" w:rsidP="008E187E">
            <w:r>
              <w:t>3</w:t>
            </w:r>
          </w:p>
        </w:tc>
        <w:tc>
          <w:tcPr>
            <w:tcW w:w="1559" w:type="dxa"/>
          </w:tcPr>
          <w:p w14:paraId="6D756018" w14:textId="78EFDAAC" w:rsidR="008E187E" w:rsidRDefault="008E187E" w:rsidP="008E187E">
            <w:r>
              <w:t>Nhân</w:t>
            </w:r>
          </w:p>
        </w:tc>
        <w:tc>
          <w:tcPr>
            <w:tcW w:w="1843" w:type="dxa"/>
          </w:tcPr>
          <w:p w14:paraId="23FC8AD9" w14:textId="2D76D83E" w:rsidR="00116517" w:rsidRDefault="00116517" w:rsidP="00116517">
            <w:r>
              <w:t>Số thứ nhất :</w:t>
            </w:r>
            <w:r>
              <w:t>11</w:t>
            </w:r>
          </w:p>
          <w:p w14:paraId="14380A49" w14:textId="77777777" w:rsidR="008E187E" w:rsidRDefault="00116517" w:rsidP="00116517">
            <w:r>
              <w:t>Số thứ hai :4</w:t>
            </w:r>
          </w:p>
          <w:p w14:paraId="4AF470FA" w14:textId="6239A383" w:rsidR="00116517" w:rsidRDefault="00116517" w:rsidP="00116517">
            <w:r>
              <w:t>Số thứ ba : 1</w:t>
            </w:r>
          </w:p>
        </w:tc>
        <w:tc>
          <w:tcPr>
            <w:tcW w:w="2693" w:type="dxa"/>
          </w:tcPr>
          <w:p w14:paraId="1E9F1531" w14:textId="6B77DD2D" w:rsidR="008E187E" w:rsidRDefault="00116517" w:rsidP="008E187E">
            <w:r>
              <w:t>11*4*1</w:t>
            </w:r>
          </w:p>
        </w:tc>
        <w:tc>
          <w:tcPr>
            <w:tcW w:w="1418" w:type="dxa"/>
          </w:tcPr>
          <w:p w14:paraId="57FCC1A1" w14:textId="5851F8E1" w:rsidR="008E187E" w:rsidRDefault="00116517" w:rsidP="008E187E">
            <w:r>
              <w:t>Kết quả =44</w:t>
            </w:r>
          </w:p>
        </w:tc>
        <w:tc>
          <w:tcPr>
            <w:tcW w:w="1134" w:type="dxa"/>
          </w:tcPr>
          <w:p w14:paraId="169D2C9C" w14:textId="23213A4E" w:rsidR="008E187E" w:rsidRDefault="00116517" w:rsidP="008E187E">
            <w:r>
              <w:t>Pass</w:t>
            </w:r>
          </w:p>
        </w:tc>
        <w:tc>
          <w:tcPr>
            <w:tcW w:w="1247" w:type="dxa"/>
          </w:tcPr>
          <w:p w14:paraId="26C51E76" w14:textId="5426BFF9" w:rsidR="008E187E" w:rsidRDefault="00116517" w:rsidP="008E187E">
            <w:r>
              <w:t>Giang</w:t>
            </w:r>
          </w:p>
        </w:tc>
      </w:tr>
      <w:tr w:rsidR="008E187E" w14:paraId="382BD2E7" w14:textId="77777777" w:rsidTr="00116517">
        <w:trPr>
          <w:trHeight w:val="347"/>
        </w:trPr>
        <w:tc>
          <w:tcPr>
            <w:tcW w:w="704" w:type="dxa"/>
          </w:tcPr>
          <w:p w14:paraId="1DC7BB51" w14:textId="708DD313" w:rsidR="008E187E" w:rsidRDefault="00116517" w:rsidP="008E187E">
            <w:r>
              <w:t>4</w:t>
            </w:r>
          </w:p>
        </w:tc>
        <w:tc>
          <w:tcPr>
            <w:tcW w:w="1559" w:type="dxa"/>
          </w:tcPr>
          <w:p w14:paraId="1269D976" w14:textId="10272411" w:rsidR="008E187E" w:rsidRDefault="00116517" w:rsidP="008E187E">
            <w:r>
              <w:t>Chia</w:t>
            </w:r>
          </w:p>
        </w:tc>
        <w:tc>
          <w:tcPr>
            <w:tcW w:w="1843" w:type="dxa"/>
          </w:tcPr>
          <w:p w14:paraId="5C00035A" w14:textId="77777777" w:rsidR="00116517" w:rsidRDefault="00116517" w:rsidP="00116517">
            <w:r>
              <w:t xml:space="preserve">Số thứ nhất :5 </w:t>
            </w:r>
          </w:p>
          <w:p w14:paraId="01C83ED7" w14:textId="078D6871" w:rsidR="008E187E" w:rsidRDefault="00116517" w:rsidP="00116517">
            <w:r>
              <w:t>Số thứ hai :4</w:t>
            </w:r>
          </w:p>
        </w:tc>
        <w:tc>
          <w:tcPr>
            <w:tcW w:w="2693" w:type="dxa"/>
          </w:tcPr>
          <w:p w14:paraId="7A1F6FB4" w14:textId="5DB18DB7" w:rsidR="008E187E" w:rsidRDefault="00116517" w:rsidP="008E187E">
            <w:r>
              <w:t>5/4</w:t>
            </w:r>
          </w:p>
        </w:tc>
        <w:tc>
          <w:tcPr>
            <w:tcW w:w="1418" w:type="dxa"/>
          </w:tcPr>
          <w:p w14:paraId="230D560A" w14:textId="51134974" w:rsidR="008E187E" w:rsidRDefault="00116517" w:rsidP="008E187E">
            <w:r>
              <w:t>Kết quả=1.25</w:t>
            </w:r>
          </w:p>
        </w:tc>
        <w:tc>
          <w:tcPr>
            <w:tcW w:w="1134" w:type="dxa"/>
          </w:tcPr>
          <w:p w14:paraId="51AA7B99" w14:textId="38D27E14" w:rsidR="008E187E" w:rsidRDefault="00116517" w:rsidP="008E187E">
            <w:r>
              <w:t>Pass</w:t>
            </w:r>
          </w:p>
        </w:tc>
        <w:tc>
          <w:tcPr>
            <w:tcW w:w="1247" w:type="dxa"/>
          </w:tcPr>
          <w:p w14:paraId="14547EBE" w14:textId="50D6B0E4" w:rsidR="008E187E" w:rsidRDefault="00116517" w:rsidP="008E187E">
            <w:r>
              <w:t>Giang</w:t>
            </w:r>
          </w:p>
        </w:tc>
      </w:tr>
      <w:tr w:rsidR="00116517" w14:paraId="316787E2" w14:textId="77777777" w:rsidTr="00116517">
        <w:trPr>
          <w:trHeight w:val="336"/>
        </w:trPr>
        <w:tc>
          <w:tcPr>
            <w:tcW w:w="704" w:type="dxa"/>
          </w:tcPr>
          <w:p w14:paraId="27B68EF0" w14:textId="56F0997C" w:rsidR="00116517" w:rsidRDefault="00116517" w:rsidP="008E187E">
            <w:r>
              <w:t>5</w:t>
            </w:r>
          </w:p>
        </w:tc>
        <w:tc>
          <w:tcPr>
            <w:tcW w:w="1559" w:type="dxa"/>
          </w:tcPr>
          <w:p w14:paraId="21964815" w14:textId="29104BFE" w:rsidR="00116517" w:rsidRDefault="00116517" w:rsidP="008E187E">
            <w:r>
              <w:t>Nhập số thực</w:t>
            </w:r>
          </w:p>
        </w:tc>
        <w:tc>
          <w:tcPr>
            <w:tcW w:w="1843" w:type="dxa"/>
          </w:tcPr>
          <w:p w14:paraId="0AD7E476" w14:textId="2D1072E3" w:rsidR="00116517" w:rsidRDefault="00116517" w:rsidP="00116517">
            <w:r>
              <w:t>Số thứ nhất :</w:t>
            </w:r>
            <w:r>
              <w:t>2.5</w:t>
            </w:r>
          </w:p>
          <w:p w14:paraId="3E3A35CF" w14:textId="77777777" w:rsidR="00116517" w:rsidRDefault="00116517" w:rsidP="00116517">
            <w:r>
              <w:t>Số thứ hai :</w:t>
            </w:r>
            <w:r>
              <w:t>3.6</w:t>
            </w:r>
          </w:p>
          <w:p w14:paraId="1D581EA1" w14:textId="5980612E" w:rsidR="00116517" w:rsidRDefault="00116517" w:rsidP="00116517">
            <w:r>
              <w:t>Số thứ ba : 4</w:t>
            </w:r>
          </w:p>
        </w:tc>
        <w:tc>
          <w:tcPr>
            <w:tcW w:w="2693" w:type="dxa"/>
          </w:tcPr>
          <w:p w14:paraId="39878AC3" w14:textId="6C46ED8A" w:rsidR="00116517" w:rsidRDefault="00116517" w:rsidP="008E187E">
            <w:r>
              <w:t>Phép cộng : 2.5+3.6</w:t>
            </w:r>
          </w:p>
          <w:p w14:paraId="2F0A0C58" w14:textId="5CA58FDA" w:rsidR="00116517" w:rsidRDefault="00116517" w:rsidP="008E187E">
            <w:r>
              <w:t>Phép trừ : 2.5-3.6-4</w:t>
            </w:r>
          </w:p>
          <w:p w14:paraId="6C6F1C5E" w14:textId="18B8F1C9" w:rsidR="00116517" w:rsidRDefault="00116517" w:rsidP="008E187E">
            <w:r>
              <w:t>Phép nhân : 2.5*3.6*4</w:t>
            </w:r>
          </w:p>
          <w:p w14:paraId="589BC786" w14:textId="048D8199" w:rsidR="00116517" w:rsidRDefault="00116517" w:rsidP="008E187E">
            <w:r>
              <w:t xml:space="preserve">Phép chia : </w:t>
            </w:r>
            <w:r w:rsidR="00646B02">
              <w:t>2.5/3.6</w:t>
            </w:r>
          </w:p>
        </w:tc>
        <w:tc>
          <w:tcPr>
            <w:tcW w:w="1418" w:type="dxa"/>
          </w:tcPr>
          <w:p w14:paraId="4DFCC391" w14:textId="77777777" w:rsidR="00116517" w:rsidRDefault="00646B02" w:rsidP="008E187E">
            <w:r>
              <w:t>6.1</w:t>
            </w:r>
          </w:p>
          <w:p w14:paraId="31B6CD72" w14:textId="77777777" w:rsidR="00646B02" w:rsidRDefault="00646B02" w:rsidP="008E187E">
            <w:r>
              <w:t>-5.1</w:t>
            </w:r>
          </w:p>
          <w:p w14:paraId="77026F4A" w14:textId="77777777" w:rsidR="00646B02" w:rsidRDefault="00646B02" w:rsidP="008E187E">
            <w:r>
              <w:t>16.9</w:t>
            </w:r>
          </w:p>
          <w:p w14:paraId="6B4252FE" w14:textId="050B69F2" w:rsidR="00646B02" w:rsidRDefault="00646B02" w:rsidP="008E187E">
            <w:r>
              <w:t>0.694(4)</w:t>
            </w:r>
          </w:p>
        </w:tc>
        <w:tc>
          <w:tcPr>
            <w:tcW w:w="1134" w:type="dxa"/>
          </w:tcPr>
          <w:p w14:paraId="6A76C904" w14:textId="54C5C4EF" w:rsidR="00116517" w:rsidRDefault="00646B02" w:rsidP="008E187E">
            <w:r>
              <w:t>Pass</w:t>
            </w:r>
          </w:p>
        </w:tc>
        <w:tc>
          <w:tcPr>
            <w:tcW w:w="1247" w:type="dxa"/>
          </w:tcPr>
          <w:p w14:paraId="6A0A8A46" w14:textId="4F30F726" w:rsidR="00116517" w:rsidRDefault="00646B02" w:rsidP="008E187E">
            <w:r>
              <w:t>Vỹ</w:t>
            </w:r>
          </w:p>
        </w:tc>
      </w:tr>
      <w:tr w:rsidR="008E187E" w14:paraId="466CB91D" w14:textId="77777777" w:rsidTr="00116517">
        <w:trPr>
          <w:trHeight w:val="336"/>
        </w:trPr>
        <w:tc>
          <w:tcPr>
            <w:tcW w:w="704" w:type="dxa"/>
          </w:tcPr>
          <w:p w14:paraId="0446C97B" w14:textId="57B85DBA" w:rsidR="008E187E" w:rsidRDefault="00116517" w:rsidP="008E187E">
            <w:r>
              <w:t>6</w:t>
            </w:r>
          </w:p>
        </w:tc>
        <w:tc>
          <w:tcPr>
            <w:tcW w:w="1559" w:type="dxa"/>
          </w:tcPr>
          <w:p w14:paraId="2AAC13D4" w14:textId="003D132A" w:rsidR="008E187E" w:rsidRDefault="00116517" w:rsidP="008E187E">
            <w:r>
              <w:t>Nhập mẫu = 0 (phép chia)</w:t>
            </w:r>
          </w:p>
        </w:tc>
        <w:tc>
          <w:tcPr>
            <w:tcW w:w="1843" w:type="dxa"/>
          </w:tcPr>
          <w:p w14:paraId="4214E403" w14:textId="54514AC7" w:rsidR="00116517" w:rsidRDefault="00116517" w:rsidP="00116517">
            <w:r>
              <w:t>Số thứ nhất :</w:t>
            </w:r>
            <w:r>
              <w:t>4</w:t>
            </w:r>
            <w:r>
              <w:t xml:space="preserve"> </w:t>
            </w:r>
          </w:p>
          <w:p w14:paraId="268182EF" w14:textId="3D3ED823" w:rsidR="008E187E" w:rsidRDefault="00116517" w:rsidP="00116517">
            <w:r>
              <w:t>Số thứ hai :</w:t>
            </w:r>
            <w:r>
              <w:t>0</w:t>
            </w:r>
          </w:p>
        </w:tc>
        <w:tc>
          <w:tcPr>
            <w:tcW w:w="2693" w:type="dxa"/>
          </w:tcPr>
          <w:p w14:paraId="5188D946" w14:textId="6CBD6654" w:rsidR="008E187E" w:rsidRDefault="00116517" w:rsidP="008E187E">
            <w:r>
              <w:t>Nhập mẫu khác 0</w:t>
            </w:r>
          </w:p>
        </w:tc>
        <w:tc>
          <w:tcPr>
            <w:tcW w:w="1418" w:type="dxa"/>
          </w:tcPr>
          <w:p w14:paraId="0A043317" w14:textId="0CD1E64B" w:rsidR="008E187E" w:rsidRDefault="00116517" w:rsidP="008E187E">
            <w:r>
              <w:t>Lỗi</w:t>
            </w:r>
          </w:p>
        </w:tc>
        <w:tc>
          <w:tcPr>
            <w:tcW w:w="1134" w:type="dxa"/>
          </w:tcPr>
          <w:p w14:paraId="5E28B8F8" w14:textId="54666D49" w:rsidR="008E187E" w:rsidRDefault="00116517" w:rsidP="008E187E">
            <w:r>
              <w:t>Fail</w:t>
            </w:r>
          </w:p>
        </w:tc>
        <w:tc>
          <w:tcPr>
            <w:tcW w:w="1247" w:type="dxa"/>
          </w:tcPr>
          <w:p w14:paraId="5B4CE419" w14:textId="15C44FD7" w:rsidR="008E187E" w:rsidRDefault="00116517" w:rsidP="008E187E">
            <w:r>
              <w:t>Nam</w:t>
            </w:r>
          </w:p>
        </w:tc>
      </w:tr>
      <w:tr w:rsidR="00116517" w14:paraId="751745AA" w14:textId="77777777" w:rsidTr="00116517">
        <w:trPr>
          <w:trHeight w:val="336"/>
        </w:trPr>
        <w:tc>
          <w:tcPr>
            <w:tcW w:w="704" w:type="dxa"/>
          </w:tcPr>
          <w:p w14:paraId="6DD23837" w14:textId="18D86E0A" w:rsidR="00116517" w:rsidRDefault="00116517" w:rsidP="008E187E">
            <w:r>
              <w:t>7</w:t>
            </w:r>
          </w:p>
        </w:tc>
        <w:tc>
          <w:tcPr>
            <w:tcW w:w="1559" w:type="dxa"/>
          </w:tcPr>
          <w:p w14:paraId="34C386C0" w14:textId="3F245E68" w:rsidR="00116517" w:rsidRDefault="00116517" w:rsidP="008E187E">
            <w:r>
              <w:t xml:space="preserve">Nhập chữ </w:t>
            </w:r>
          </w:p>
        </w:tc>
        <w:tc>
          <w:tcPr>
            <w:tcW w:w="1843" w:type="dxa"/>
          </w:tcPr>
          <w:p w14:paraId="7146A2CE" w14:textId="3BFC4322" w:rsidR="00116517" w:rsidRDefault="00116517" w:rsidP="00116517">
            <w:r>
              <w:t>Số thứ nhất :</w:t>
            </w:r>
            <w:r>
              <w:t>a</w:t>
            </w:r>
            <w:r>
              <w:t xml:space="preserve"> </w:t>
            </w:r>
          </w:p>
          <w:p w14:paraId="4C153576" w14:textId="3DE0AFAC" w:rsidR="00116517" w:rsidRDefault="00116517" w:rsidP="00116517">
            <w:r>
              <w:t>Số thứ hai :4</w:t>
            </w:r>
          </w:p>
        </w:tc>
        <w:tc>
          <w:tcPr>
            <w:tcW w:w="2693" w:type="dxa"/>
          </w:tcPr>
          <w:p w14:paraId="64B0D52B" w14:textId="3EE0E097" w:rsidR="00116517" w:rsidRDefault="00116517" w:rsidP="008E187E">
            <w:r>
              <w:t>Nhập dữ liệu sai</w:t>
            </w:r>
          </w:p>
        </w:tc>
        <w:tc>
          <w:tcPr>
            <w:tcW w:w="1418" w:type="dxa"/>
          </w:tcPr>
          <w:p w14:paraId="6EEEC2A3" w14:textId="56D67A82" w:rsidR="00116517" w:rsidRDefault="00116517" w:rsidP="008E187E">
            <w:r>
              <w:t>Lỗi</w:t>
            </w:r>
          </w:p>
        </w:tc>
        <w:tc>
          <w:tcPr>
            <w:tcW w:w="1134" w:type="dxa"/>
          </w:tcPr>
          <w:p w14:paraId="58ADD642" w14:textId="086056AE" w:rsidR="00116517" w:rsidRDefault="00116517" w:rsidP="008E187E">
            <w:r>
              <w:t>Fail</w:t>
            </w:r>
          </w:p>
        </w:tc>
        <w:tc>
          <w:tcPr>
            <w:tcW w:w="1247" w:type="dxa"/>
          </w:tcPr>
          <w:p w14:paraId="20018350" w14:textId="71DFEA39" w:rsidR="00116517" w:rsidRDefault="00116517" w:rsidP="008E187E">
            <w:r>
              <w:t>Vỹ</w:t>
            </w:r>
          </w:p>
        </w:tc>
      </w:tr>
    </w:tbl>
    <w:p w14:paraId="736DC696" w14:textId="7E649403" w:rsidR="008E187E" w:rsidRDefault="008E187E" w:rsidP="008E187E"/>
    <w:sectPr w:rsidR="008E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7E"/>
    <w:rsid w:val="00116517"/>
    <w:rsid w:val="00231438"/>
    <w:rsid w:val="00646B02"/>
    <w:rsid w:val="008E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BCF7D"/>
  <w15:chartTrackingRefBased/>
  <w15:docId w15:val="{EB631205-081B-477E-AED7-8C1D81BC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Vy HS</dc:creator>
  <cp:keywords/>
  <dc:description/>
  <cp:lastModifiedBy>Nguyen Vy HS</cp:lastModifiedBy>
  <cp:revision>1</cp:revision>
  <dcterms:created xsi:type="dcterms:W3CDTF">2024-03-04T17:06:00Z</dcterms:created>
  <dcterms:modified xsi:type="dcterms:W3CDTF">2024-03-04T17:31:00Z</dcterms:modified>
</cp:coreProperties>
</file>