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1984"/>
        <w:gridCol w:w="661"/>
        <w:gridCol w:w="709"/>
        <w:gridCol w:w="1753"/>
        <w:gridCol w:w="5383"/>
      </w:tblGrid>
      <w:tr w:rsidR="00940CF1" w14:paraId="22453B19" w14:textId="77777777" w:rsidTr="007940AB">
        <w:trPr>
          <w:trHeight w:val="818"/>
          <w:jc w:val="center"/>
        </w:trPr>
        <w:tc>
          <w:tcPr>
            <w:tcW w:w="335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14:paraId="43C6103F" w14:textId="77777777" w:rsidR="00940CF1" w:rsidRDefault="00940CF1" w:rsidP="007940AB">
            <w:pPr>
              <w:spacing w:line="240" w:lineRule="auto"/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3C3C84" wp14:editId="3EEA5E95">
                  <wp:extent cx="1794510" cy="48450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6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06A1F73" w14:textId="77777777" w:rsidR="00940CF1" w:rsidRPr="00940CF1" w:rsidRDefault="00940CF1" w:rsidP="007940AB">
            <w:pPr>
              <w:spacing w:line="240" w:lineRule="auto"/>
              <w:jc w:val="center"/>
              <w:rPr>
                <w:b/>
                <w:sz w:val="18"/>
                <w:szCs w:val="20"/>
                <w:lang w:val="es-EC"/>
              </w:rPr>
            </w:pPr>
            <w:r w:rsidRPr="00940CF1">
              <w:rPr>
                <w:b/>
                <w:sz w:val="18"/>
                <w:szCs w:val="20"/>
                <w:lang w:val="es-EC"/>
              </w:rPr>
              <w:t>FORMATO DE GUÍA DE PRÁCTICA DE LABORATORIO / TALLERES / CENTROS DE SIMULACIÓN – PARA DOCENTES</w:t>
            </w:r>
          </w:p>
        </w:tc>
      </w:tr>
      <w:tr w:rsidR="00940CF1" w14:paraId="6C36CE01" w14:textId="77777777" w:rsidTr="007940AB">
        <w:trPr>
          <w:trHeight w:val="246"/>
          <w:jc w:val="center"/>
        </w:trPr>
        <w:tc>
          <w:tcPr>
            <w:tcW w:w="10490" w:type="dxa"/>
            <w:gridSpan w:val="5"/>
            <w:tcBorders>
              <w:top w:val="nil"/>
            </w:tcBorders>
            <w:shd w:val="clear" w:color="auto" w:fill="auto"/>
          </w:tcPr>
          <w:p w14:paraId="54F8EA06" w14:textId="77777777" w:rsidR="00940CF1" w:rsidRPr="00940CF1" w:rsidRDefault="00940CF1" w:rsidP="007940AB">
            <w:pPr>
              <w:spacing w:line="240" w:lineRule="auto"/>
              <w:jc w:val="center"/>
              <w:rPr>
                <w:b/>
                <w:sz w:val="18"/>
                <w:szCs w:val="20"/>
                <w:lang w:val="es-EC"/>
              </w:rPr>
            </w:pPr>
          </w:p>
        </w:tc>
      </w:tr>
      <w:tr w:rsidR="00940CF1" w14:paraId="70A9CDE1" w14:textId="77777777" w:rsidTr="007940AB">
        <w:trPr>
          <w:trHeight w:val="340"/>
          <w:jc w:val="center"/>
        </w:trPr>
        <w:tc>
          <w:tcPr>
            <w:tcW w:w="5107" w:type="dxa"/>
            <w:gridSpan w:val="4"/>
            <w:shd w:val="clear" w:color="auto" w:fill="auto"/>
            <w:vAlign w:val="center"/>
          </w:tcPr>
          <w:p w14:paraId="0D89F6CD" w14:textId="77777777" w:rsidR="00940CF1" w:rsidRPr="007F4A6F" w:rsidRDefault="00940CF1" w:rsidP="007940AB">
            <w:pPr>
              <w:spacing w:line="240" w:lineRule="auto"/>
              <w:jc w:val="left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>CARRERA</w:t>
            </w:r>
            <w:r w:rsidRPr="007F4A6F">
              <w:rPr>
                <w:sz w:val="18"/>
                <w:szCs w:val="20"/>
              </w:rPr>
              <w:t>: Ingeniería de Sistemas</w:t>
            </w:r>
          </w:p>
        </w:tc>
        <w:tc>
          <w:tcPr>
            <w:tcW w:w="5383" w:type="dxa"/>
            <w:shd w:val="clear" w:color="auto" w:fill="auto"/>
            <w:vAlign w:val="center"/>
          </w:tcPr>
          <w:p w14:paraId="00CDC276" w14:textId="77777777" w:rsidR="00940CF1" w:rsidRPr="007F4A6F" w:rsidRDefault="00940CF1" w:rsidP="007940AB">
            <w:pPr>
              <w:spacing w:line="240" w:lineRule="auto"/>
              <w:jc w:val="left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>ASIGNATURA</w:t>
            </w:r>
            <w:r w:rsidRPr="007F4A6F">
              <w:rPr>
                <w:sz w:val="18"/>
                <w:szCs w:val="20"/>
              </w:rPr>
              <w:t xml:space="preserve">: </w:t>
            </w:r>
            <w:r>
              <w:rPr>
                <w:sz w:val="18"/>
                <w:szCs w:val="20"/>
              </w:rPr>
              <w:t>Programacion Hypermedial</w:t>
            </w:r>
          </w:p>
        </w:tc>
      </w:tr>
      <w:tr w:rsidR="00940CF1" w14:paraId="2F085961" w14:textId="77777777" w:rsidTr="007940AB">
        <w:trPr>
          <w:trHeight w:val="340"/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3D4C269A" w14:textId="77777777" w:rsidR="00940CF1" w:rsidRDefault="00940CF1" w:rsidP="007940A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NRO. PRÁCTICA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2D71BCAF" w14:textId="626D312B" w:rsidR="00940CF1" w:rsidRDefault="001713A8" w:rsidP="007940A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45" w:type="dxa"/>
            <w:gridSpan w:val="3"/>
            <w:shd w:val="clear" w:color="auto" w:fill="auto"/>
            <w:vAlign w:val="center"/>
          </w:tcPr>
          <w:p w14:paraId="7F605E23" w14:textId="2FC453CA" w:rsidR="00940CF1" w:rsidRPr="00940CF1" w:rsidRDefault="00940CF1" w:rsidP="007940AB">
            <w:p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b/>
                <w:sz w:val="18"/>
                <w:szCs w:val="20"/>
                <w:lang w:val="es-EC"/>
              </w:rPr>
              <w:t>TÍTULO PRÁCTICA</w:t>
            </w:r>
            <w:r w:rsidRPr="00940CF1">
              <w:rPr>
                <w:sz w:val="18"/>
                <w:szCs w:val="20"/>
                <w:lang w:val="es-EC"/>
              </w:rPr>
              <w:t xml:space="preserve">: Creación de sitio web usando </w:t>
            </w:r>
            <w:r w:rsidR="00F831BA">
              <w:rPr>
                <w:sz w:val="18"/>
                <w:szCs w:val="20"/>
                <w:lang w:val="es-EC"/>
              </w:rPr>
              <w:t>estilos CSS</w:t>
            </w:r>
          </w:p>
        </w:tc>
      </w:tr>
      <w:tr w:rsidR="00940CF1" w14:paraId="4E14A56B" w14:textId="77777777" w:rsidTr="007940AB">
        <w:trPr>
          <w:trHeight w:val="1280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6E59B108" w14:textId="77777777" w:rsidR="00940CF1" w:rsidRPr="007F4A6F" w:rsidRDefault="00940CF1" w:rsidP="007940AB">
            <w:pPr>
              <w:spacing w:line="240" w:lineRule="auto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 xml:space="preserve">OBJETIVO </w:t>
            </w:r>
          </w:p>
          <w:p w14:paraId="01E97519" w14:textId="77777777" w:rsidR="00940CF1" w:rsidRPr="00940CF1" w:rsidRDefault="00940CF1" w:rsidP="007940AB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>Entender y organizar de una mejor manera los sitios de web en Internet.</w:t>
            </w:r>
          </w:p>
          <w:p w14:paraId="743DF6DA" w14:textId="5127474F" w:rsidR="00940CF1" w:rsidRPr="00940CF1" w:rsidRDefault="0089306A" w:rsidP="007940AB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>
              <w:rPr>
                <w:sz w:val="18"/>
                <w:szCs w:val="20"/>
                <w:lang w:val="es-EC"/>
              </w:rPr>
              <w:t>Diseñar adecuadamente elementos gráficos en sitios web en internet</w:t>
            </w:r>
            <w:r w:rsidR="00940CF1" w:rsidRPr="00940CF1">
              <w:rPr>
                <w:sz w:val="18"/>
                <w:szCs w:val="20"/>
                <w:lang w:val="es-EC"/>
              </w:rPr>
              <w:t>.</w:t>
            </w:r>
          </w:p>
          <w:p w14:paraId="083400F0" w14:textId="1BAB989E" w:rsidR="00940CF1" w:rsidRPr="00940CF1" w:rsidRDefault="0089306A" w:rsidP="007940AB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>
              <w:rPr>
                <w:sz w:val="18"/>
                <w:szCs w:val="20"/>
                <w:lang w:val="es-EC"/>
              </w:rPr>
              <w:t>Crear sitios web aplicando estándares actuales</w:t>
            </w:r>
            <w:r w:rsidR="00940CF1" w:rsidRPr="00940CF1">
              <w:rPr>
                <w:sz w:val="18"/>
                <w:szCs w:val="20"/>
                <w:lang w:val="es-EC"/>
              </w:rPr>
              <w:t>.</w:t>
            </w:r>
          </w:p>
        </w:tc>
      </w:tr>
      <w:tr w:rsidR="0089306A" w14:paraId="5B73A591" w14:textId="77777777" w:rsidTr="0089306A">
        <w:trPr>
          <w:trHeight w:val="439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30F8FFA2" w14:textId="2F0C31D0" w:rsidR="0089306A" w:rsidRPr="0089306A" w:rsidRDefault="0089306A" w:rsidP="0089306A">
            <w:pPr>
              <w:spacing w:line="240" w:lineRule="auto"/>
              <w:jc w:val="center"/>
              <w:rPr>
                <w:b/>
                <w:sz w:val="28"/>
                <w:szCs w:val="28"/>
                <w:lang w:val="es-EC"/>
              </w:rPr>
            </w:pPr>
            <w:r w:rsidRPr="0089306A">
              <w:rPr>
                <w:b/>
                <w:sz w:val="28"/>
                <w:szCs w:val="28"/>
              </w:rPr>
              <w:t>ACTIVIDADES A DESARROLLAR</w:t>
            </w:r>
          </w:p>
        </w:tc>
      </w:tr>
      <w:tr w:rsidR="0089306A" w14:paraId="795F649E" w14:textId="77777777" w:rsidTr="007940AB">
        <w:trPr>
          <w:trHeight w:val="1280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274"/>
            </w:tblGrid>
            <w:tr w:rsidR="0089306A" w:rsidRPr="0089306A" w14:paraId="5EE67D77" w14:textId="77777777">
              <w:trPr>
                <w:trHeight w:val="112"/>
              </w:trPr>
              <w:tc>
                <w:tcPr>
                  <w:tcW w:w="0" w:type="auto"/>
                </w:tcPr>
                <w:p w14:paraId="24CF44E8" w14:textId="77777777" w:rsidR="0089306A" w:rsidRP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sz w:val="24"/>
                      <w:szCs w:val="24"/>
                    </w:rPr>
                  </w:pPr>
                </w:p>
                <w:p w14:paraId="3E933682" w14:textId="635ACA8F" w:rsidR="0089306A" w:rsidRPr="0089306A" w:rsidRDefault="0089306A" w:rsidP="0089306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 xml:space="preserve">Crear un repositorio en GitHub con el nombre “Practica02 – Mi Sitio Web (CSS)” </w:t>
                  </w:r>
                </w:p>
                <w:p w14:paraId="309F0097" w14:textId="5B2C5D51" w:rsidR="0089306A" w:rsidRPr="0089306A" w:rsidRDefault="006C64C9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04D34D" wp14:editId="642B19DF">
                        <wp:extent cx="5612130" cy="6080125"/>
                        <wp:effectExtent l="0" t="0" r="762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2130" cy="6080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9306A" w:rsidRPr="0089306A" w14:paraId="2A5B38BF" w14:textId="77777777">
              <w:trPr>
                <w:trHeight w:val="112"/>
              </w:trPr>
              <w:tc>
                <w:tcPr>
                  <w:tcW w:w="0" w:type="auto"/>
                </w:tcPr>
                <w:p w14:paraId="4B682B8D" w14:textId="77777777" w:rsidR="0089306A" w:rsidRP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sz w:val="24"/>
                      <w:szCs w:val="24"/>
                    </w:rPr>
                  </w:pPr>
                </w:p>
                <w:p w14:paraId="765B9A95" w14:textId="3EAC7144" w:rsidR="0089306A" w:rsidRPr="0089306A" w:rsidRDefault="0089306A" w:rsidP="0089306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  <w:r w:rsidRPr="0089306A">
                    <w:rPr>
                      <w:rFonts w:cs="Arial"/>
                      <w:color w:val="000000"/>
                      <w:sz w:val="23"/>
                      <w:szCs w:val="23"/>
                    </w:rPr>
                    <w:t xml:space="preserve"> Realizar un commit y push por cada requerimiento de los puntos antes descritos. </w:t>
                  </w:r>
                </w:p>
                <w:p w14:paraId="737FE1E7" w14:textId="77777777" w:rsid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0058"/>
                  </w:tblGrid>
                  <w:tr w:rsidR="0089306A" w14:paraId="564A7A13" w14:textId="77777777">
                    <w:trPr>
                      <w:trHeight w:val="250"/>
                    </w:trPr>
                    <w:tc>
                      <w:tcPr>
                        <w:tcW w:w="0" w:type="auto"/>
                      </w:tcPr>
                      <w:p w14:paraId="1E41A9FE" w14:textId="4781D025" w:rsidR="0089306A" w:rsidRDefault="000831B7" w:rsidP="0089306A">
                        <w:pPr>
                          <w:pStyle w:val="Default"/>
                          <w:rPr>
                            <w:color w:val="auto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A1AF415" wp14:editId="57129EE5">
                              <wp:extent cx="5612130" cy="6080125"/>
                              <wp:effectExtent l="0" t="0" r="762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12130" cy="6080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Start w:id="0" w:name="_GoBack"/>
                        <w:bookmarkEnd w:id="0"/>
                      </w:p>
                      <w:p w14:paraId="58234539" w14:textId="2B1589FD" w:rsidR="0089306A" w:rsidRDefault="0089306A" w:rsidP="0089306A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Al finalizar la práctica se debe validar todas las páginas HTML y hojas de estilos CSS creadas usando el W3C Validator. </w:t>
                        </w:r>
                      </w:p>
                      <w:p w14:paraId="5C236E47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89306A" w14:paraId="36EB54AF" w14:textId="77777777">
                    <w:trPr>
                      <w:trHeight w:val="112"/>
                    </w:trPr>
                    <w:tc>
                      <w:tcPr>
                        <w:tcW w:w="0" w:type="auto"/>
                      </w:tcPr>
                      <w:p w14:paraId="023A1468" w14:textId="77777777" w:rsidR="0089306A" w:rsidRDefault="0089306A" w:rsidP="0089306A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092D83AB" w14:textId="740D7CC7" w:rsidR="0089306A" w:rsidRDefault="0089306A" w:rsidP="0089306A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Luego, se debe crear el archivo README del repositorio de GitHub. </w:t>
                        </w:r>
                      </w:p>
                      <w:p w14:paraId="3220FF35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89306A" w14:paraId="0FBDB932" w14:textId="77777777">
                    <w:trPr>
                      <w:trHeight w:val="1700"/>
                    </w:trPr>
                    <w:tc>
                      <w:tcPr>
                        <w:tcW w:w="0" w:type="auto"/>
                      </w:tcPr>
                      <w:p w14:paraId="7D1C9041" w14:textId="77777777" w:rsidR="0089306A" w:rsidRDefault="0089306A" w:rsidP="0089306A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4BD70B7E" w14:textId="30926498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5 Generar informe de los resultados en el formato de prácticas. Debe incluir: a. El desarrollo de cada uno de los puntos antes descritos así como las reglas CSS utilizadas para resolver cada punto. </w:t>
                        </w:r>
                      </w:p>
                      <w:p w14:paraId="13E0C09C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b. La evidencia del correcto diseño de las páginas HTML usando CSS. Para lo cuál, se puede generar fotografías instantáneas (pantallazos). </w:t>
                        </w:r>
                      </w:p>
                      <w:p w14:paraId="3049E05D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c. La evidencia de la validación de cada página HTML. </w:t>
                        </w:r>
                      </w:p>
                      <w:p w14:paraId="1D311266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d. La evidencia de la validación de las hojas de estilos CSS. </w:t>
                        </w:r>
                      </w:p>
                      <w:p w14:paraId="7E9B98E2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e. El informe debe incluir conclusiones apropiadas. </w:t>
                        </w:r>
                      </w:p>
                      <w:p w14:paraId="32452165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f. En el informe se debe incluir la información de GitHub (usuario y URL del repositorio de la práctica) </w:t>
                        </w:r>
                      </w:p>
                      <w:p w14:paraId="211EECF2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g. En el informe se debe incluir la firma digital del estudiante. </w:t>
                        </w:r>
                      </w:p>
                      <w:p w14:paraId="3A74BDCE" w14:textId="77777777" w:rsidR="0089306A" w:rsidRDefault="0089306A" w:rsidP="0089306A">
                        <w:pPr>
                          <w:pStyle w:val="Default"/>
                          <w:numPr>
                            <w:ilvl w:val="1"/>
                            <w:numId w:val="9"/>
                          </w:numPr>
                          <w:rPr>
                            <w:sz w:val="23"/>
                            <w:szCs w:val="23"/>
                          </w:rPr>
                        </w:pPr>
                      </w:p>
                      <w:p w14:paraId="2BA26306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89306A" w14:paraId="6A37E238" w14:textId="77777777">
                    <w:trPr>
                      <w:trHeight w:val="250"/>
                    </w:trPr>
                    <w:tc>
                      <w:tcPr>
                        <w:tcW w:w="0" w:type="auto"/>
                      </w:tcPr>
                      <w:p w14:paraId="7C7668BC" w14:textId="77777777" w:rsidR="0089306A" w:rsidRDefault="0089306A" w:rsidP="0089306A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659CEFA0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6. En el archivo README del repositorio debe constar la misma información del informe de resultados de la práctica que se indica en el punto anterior. </w:t>
                        </w:r>
                      </w:p>
                      <w:p w14:paraId="50A1CCBA" w14:textId="77777777" w:rsidR="0089306A" w:rsidRDefault="0089306A" w:rsidP="0089306A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33464895" w14:textId="3CA3D06E" w:rsidR="0089306A" w:rsidRPr="0089306A" w:rsidRDefault="0089306A" w:rsidP="0089306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66AF97CC" w14:textId="77777777" w:rsidR="0089306A" w:rsidRPr="0089306A" w:rsidRDefault="0089306A" w:rsidP="007940AB">
            <w:pPr>
              <w:spacing w:line="240" w:lineRule="auto"/>
              <w:rPr>
                <w:b/>
                <w:sz w:val="18"/>
                <w:szCs w:val="20"/>
                <w:lang w:val="es-EC"/>
              </w:rPr>
            </w:pPr>
          </w:p>
        </w:tc>
      </w:tr>
      <w:tr w:rsidR="00940CF1" w14:paraId="5D631708" w14:textId="77777777" w:rsidTr="007940AB">
        <w:trPr>
          <w:trHeight w:val="958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190C7A4C" w14:textId="77777777" w:rsidR="00940CF1" w:rsidRPr="00940CF1" w:rsidRDefault="00940CF1" w:rsidP="007940AB">
            <w:p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b/>
                <w:sz w:val="18"/>
                <w:szCs w:val="20"/>
                <w:lang w:val="es-EC"/>
              </w:rPr>
              <w:lastRenderedPageBreak/>
              <w:t>RESULTADO(S) OBTENIDO(S)</w:t>
            </w:r>
            <w:r w:rsidRPr="00940CF1">
              <w:rPr>
                <w:sz w:val="18"/>
                <w:szCs w:val="20"/>
                <w:lang w:val="es-EC"/>
              </w:rPr>
              <w:t>:</w:t>
            </w:r>
          </w:p>
          <w:p w14:paraId="0EBC7334" w14:textId="77777777" w:rsidR="00940CF1" w:rsidRPr="00940CF1" w:rsidRDefault="00940CF1" w:rsidP="007940AB">
            <w:p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>Para mayor entendimiento todos los archivos están en el repositorio de Git Hub</w:t>
            </w:r>
          </w:p>
          <w:p w14:paraId="6E9C5134" w14:textId="77777777" w:rsidR="00940CF1" w:rsidRPr="00940CF1" w:rsidRDefault="00940CF1" w:rsidP="007940AB">
            <w:p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>Los links de los repositorios son:</w:t>
            </w:r>
          </w:p>
          <w:p w14:paraId="28CA70FE" w14:textId="7B4478F8" w:rsidR="002A282F" w:rsidRDefault="00940CF1" w:rsidP="002A282F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 xml:space="preserve">En el repositorio del Tutorial se hizo </w:t>
            </w:r>
            <w:r w:rsidR="002A282F">
              <w:rPr>
                <w:sz w:val="18"/>
                <w:szCs w:val="20"/>
                <w:lang w:val="es-EC"/>
              </w:rPr>
              <w:t>varios</w:t>
            </w:r>
            <w:r w:rsidRPr="00940CF1">
              <w:rPr>
                <w:sz w:val="18"/>
                <w:szCs w:val="20"/>
                <w:lang w:val="es-EC"/>
              </w:rPr>
              <w:t xml:space="preserve"> commits, el link es:</w:t>
            </w:r>
          </w:p>
          <w:p w14:paraId="5B823D40" w14:textId="77777777" w:rsidR="00940CF1" w:rsidRPr="003F5508" w:rsidRDefault="00B5788A" w:rsidP="003F550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hyperlink r:id="rId10" w:history="1">
              <w:r w:rsidR="003F5508" w:rsidRPr="003F5508">
                <w:rPr>
                  <w:rStyle w:val="Hyperlink"/>
                  <w:lang w:val="es-EC"/>
                </w:rPr>
                <w:t>https://github.com/Vinicio-Veletanga/Practica01-Mi-Blog</w:t>
              </w:r>
            </w:hyperlink>
          </w:p>
          <w:p w14:paraId="2840EA23" w14:textId="456C017F" w:rsidR="003F5508" w:rsidRPr="00940CF1" w:rsidRDefault="003F5508" w:rsidP="003F550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</w:p>
        </w:tc>
      </w:tr>
      <w:tr w:rsidR="00940CF1" w14:paraId="6F249448" w14:textId="77777777" w:rsidTr="007940AB">
        <w:trPr>
          <w:trHeight w:val="1444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3D777156" w14:textId="77777777" w:rsidR="00940CF1" w:rsidRPr="007F4A6F" w:rsidRDefault="00940CF1" w:rsidP="007940AB">
            <w:pPr>
              <w:spacing w:line="240" w:lineRule="auto"/>
              <w:jc w:val="left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>CONCLUSIONES</w:t>
            </w:r>
            <w:r w:rsidRPr="007F4A6F">
              <w:rPr>
                <w:sz w:val="18"/>
                <w:szCs w:val="20"/>
              </w:rPr>
              <w:t>:</w:t>
            </w:r>
          </w:p>
          <w:p w14:paraId="2A43CB82" w14:textId="77777777" w:rsidR="00940CF1" w:rsidRPr="00940CF1" w:rsidRDefault="00940CF1" w:rsidP="00940CF1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>El lenguaje de HTML es lenguaje muy complejo ya que su estructura la mayoría son signos.</w:t>
            </w:r>
          </w:p>
          <w:p w14:paraId="05E2F6D9" w14:textId="77777777" w:rsidR="00940CF1" w:rsidRPr="00940CF1" w:rsidRDefault="00940CF1" w:rsidP="00940CF1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>Esta practica me llego, y logro hacer entender de que como se estructuran las paginas, de como poder identificar cada etiqueta y para que me sirve en la estructuración de la pagina HTML.</w:t>
            </w:r>
          </w:p>
        </w:tc>
      </w:tr>
      <w:tr w:rsidR="00940CF1" w14:paraId="39D261DF" w14:textId="77777777" w:rsidTr="007940AB">
        <w:trPr>
          <w:trHeight w:val="1228"/>
          <w:jc w:val="center"/>
        </w:trPr>
        <w:tc>
          <w:tcPr>
            <w:tcW w:w="10490" w:type="dxa"/>
            <w:gridSpan w:val="5"/>
            <w:shd w:val="clear" w:color="auto" w:fill="auto"/>
            <w:vAlign w:val="center"/>
          </w:tcPr>
          <w:p w14:paraId="695989DC" w14:textId="77777777" w:rsidR="00940CF1" w:rsidRPr="007F4A6F" w:rsidRDefault="00940CF1" w:rsidP="007940AB">
            <w:pPr>
              <w:spacing w:line="240" w:lineRule="auto"/>
              <w:jc w:val="left"/>
              <w:rPr>
                <w:sz w:val="18"/>
                <w:szCs w:val="20"/>
              </w:rPr>
            </w:pPr>
            <w:r w:rsidRPr="007F4A6F">
              <w:rPr>
                <w:b/>
                <w:sz w:val="18"/>
                <w:szCs w:val="20"/>
              </w:rPr>
              <w:t>RECOMENDACIONES</w:t>
            </w:r>
            <w:r w:rsidRPr="007F4A6F">
              <w:rPr>
                <w:sz w:val="18"/>
                <w:szCs w:val="20"/>
              </w:rPr>
              <w:t>:</w:t>
            </w:r>
          </w:p>
          <w:p w14:paraId="2B0AB8EE" w14:textId="77777777" w:rsidR="00940CF1" w:rsidRDefault="00940CF1" w:rsidP="00940CF1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Probar con estilos CSS.</w:t>
            </w:r>
          </w:p>
          <w:p w14:paraId="55654D8A" w14:textId="77777777" w:rsidR="00940CF1" w:rsidRPr="00940CF1" w:rsidRDefault="00940CF1" w:rsidP="00940CF1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sz w:val="18"/>
                <w:szCs w:val="20"/>
                <w:lang w:val="es-EC"/>
              </w:rPr>
            </w:pPr>
            <w:r w:rsidRPr="00940CF1">
              <w:rPr>
                <w:sz w:val="18"/>
                <w:szCs w:val="20"/>
                <w:lang w:val="es-EC"/>
              </w:rPr>
              <w:t>Probar las paginas en todos los navegadores recomendados como son en Chrome, Firefox, Internet Explorer, Opera, Safari, etc</w:t>
            </w:r>
          </w:p>
          <w:p w14:paraId="2A5C8120" w14:textId="77777777" w:rsidR="00940CF1" w:rsidRPr="007F4A6F" w:rsidRDefault="00940CF1" w:rsidP="007940AB">
            <w:pPr>
              <w:spacing w:line="240" w:lineRule="auto"/>
              <w:jc w:val="left"/>
              <w:rPr>
                <w:b/>
                <w:sz w:val="18"/>
                <w:szCs w:val="20"/>
                <w:lang w:val="es-ES"/>
              </w:rPr>
            </w:pPr>
          </w:p>
        </w:tc>
      </w:tr>
    </w:tbl>
    <w:p w14:paraId="57017928" w14:textId="77777777" w:rsidR="00940CF1" w:rsidRDefault="00940CF1" w:rsidP="00940CF1">
      <w:pPr>
        <w:spacing w:after="0"/>
        <w:jc w:val="center"/>
        <w:rPr>
          <w:b/>
          <w:i/>
          <w:sz w:val="20"/>
          <w:szCs w:val="20"/>
        </w:rPr>
      </w:pPr>
    </w:p>
    <w:p w14:paraId="6E91E8DE" w14:textId="002A5590" w:rsidR="00940CF1" w:rsidRDefault="00940CF1" w:rsidP="00940CF1">
      <w:pPr>
        <w:spacing w:after="0"/>
        <w:ind w:left="2835" w:hanging="2835"/>
        <w:jc w:val="left"/>
        <w:rPr>
          <w:sz w:val="20"/>
          <w:szCs w:val="20"/>
        </w:rPr>
      </w:pPr>
      <w:r>
        <w:rPr>
          <w:b/>
          <w:i/>
          <w:sz w:val="20"/>
          <w:szCs w:val="20"/>
        </w:rPr>
        <w:t>Estudiante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Vinicio Veletanga</w:t>
      </w:r>
    </w:p>
    <w:p w14:paraId="6E9F77B8" w14:textId="77777777" w:rsidR="00940CF1" w:rsidRDefault="00940CF1" w:rsidP="00940CF1">
      <w:pPr>
        <w:spacing w:after="0"/>
        <w:rPr>
          <w:b/>
          <w:i/>
          <w:sz w:val="20"/>
          <w:szCs w:val="20"/>
        </w:rPr>
      </w:pPr>
    </w:p>
    <w:p w14:paraId="76C0BD69" w14:textId="77777777" w:rsidR="00940CF1" w:rsidRDefault="00940CF1" w:rsidP="00940CF1">
      <w:pPr>
        <w:spacing w:after="0"/>
        <w:rPr>
          <w:b/>
          <w:i/>
          <w:sz w:val="20"/>
          <w:szCs w:val="20"/>
        </w:rPr>
      </w:pPr>
    </w:p>
    <w:p w14:paraId="5B2F50D1" w14:textId="50E78046" w:rsidR="00940CF1" w:rsidRDefault="00940CF1" w:rsidP="00940CF1">
      <w:pPr>
        <w:spacing w:after="0"/>
      </w:pPr>
      <w:r>
        <w:rPr>
          <w:b/>
          <w:i/>
          <w:sz w:val="20"/>
          <w:szCs w:val="20"/>
        </w:rPr>
        <w:t>Firma</w:t>
      </w:r>
      <w:r>
        <w:rPr>
          <w:b/>
          <w:sz w:val="20"/>
          <w:szCs w:val="20"/>
        </w:rPr>
        <w:t xml:space="preserve">: </w:t>
      </w:r>
      <w:r w:rsidR="00CA1536">
        <w:rPr>
          <w:noProof/>
          <w:lang w:val="en-US"/>
        </w:rPr>
        <w:drawing>
          <wp:inline distT="0" distB="0" distL="0" distR="0" wp14:anchorId="5C30E5BA" wp14:editId="106B1B49">
            <wp:extent cx="2488758" cy="1222158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79" t="73088" r="57230" b="14467"/>
                    <a:stretch/>
                  </pic:blipFill>
                  <pic:spPr bwMode="auto">
                    <a:xfrm>
                      <a:off x="0" y="0"/>
                      <a:ext cx="2495523" cy="122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96E2F" w14:textId="77777777" w:rsidR="00D064DE" w:rsidRDefault="00B5788A"/>
    <w:sectPr w:rsidR="00D064DE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17" w:right="1701" w:bottom="426" w:left="1701" w:header="426" w:footer="4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F4A3" w14:textId="77777777" w:rsidR="00B5788A" w:rsidRDefault="00B5788A">
      <w:pPr>
        <w:spacing w:after="0" w:line="240" w:lineRule="auto"/>
      </w:pPr>
      <w:r>
        <w:separator/>
      </w:r>
    </w:p>
  </w:endnote>
  <w:endnote w:type="continuationSeparator" w:id="0">
    <w:p w14:paraId="59216F01" w14:textId="77777777" w:rsidR="00B5788A" w:rsidRDefault="00B5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8B60B" w14:textId="77777777" w:rsidR="00293CEC" w:rsidRDefault="00B57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D9DB9" w14:textId="77777777" w:rsidR="00293CEC" w:rsidRDefault="005E4DA3">
    <w:pPr>
      <w:contextualSpacing/>
      <w:jc w:val="right"/>
      <w:rPr>
        <w:rFonts w:cs="Times New Roman"/>
        <w:b/>
        <w:sz w:val="16"/>
        <w:szCs w:val="16"/>
      </w:rPr>
    </w:pPr>
    <w:r>
      <w:rPr>
        <w:rFonts w:cs="Times New Roman"/>
        <w:b/>
        <w:sz w:val="16"/>
        <w:szCs w:val="16"/>
      </w:rPr>
      <w:t>Resolución CS N° 076-04-2016-04-20</w:t>
    </w:r>
  </w:p>
  <w:p w14:paraId="5CF8CA6D" w14:textId="77777777" w:rsidR="00293CEC" w:rsidRDefault="00B57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E881B" w14:textId="77777777" w:rsidR="00B5788A" w:rsidRDefault="00B5788A">
      <w:pPr>
        <w:spacing w:after="0" w:line="240" w:lineRule="auto"/>
      </w:pPr>
      <w:r>
        <w:separator/>
      </w:r>
    </w:p>
  </w:footnote>
  <w:footnote w:type="continuationSeparator" w:id="0">
    <w:p w14:paraId="433050BD" w14:textId="77777777" w:rsidR="00B5788A" w:rsidRDefault="00B57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1171" w14:textId="77777777" w:rsidR="00293CEC" w:rsidRDefault="00B57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9" w:type="dxa"/>
      <w:tblInd w:w="-5" w:type="dxa"/>
      <w:tblLook w:val="04A0" w:firstRow="1" w:lastRow="0" w:firstColumn="1" w:lastColumn="0" w:noHBand="0" w:noVBand="1"/>
    </w:tblPr>
    <w:tblGrid>
      <w:gridCol w:w="2835"/>
      <w:gridCol w:w="2835"/>
      <w:gridCol w:w="3119"/>
    </w:tblGrid>
    <w:tr w:rsidR="00293CEC" w14:paraId="6AFD1C55" w14:textId="77777777">
      <w:trPr>
        <w:trHeight w:val="346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662BB505" w14:textId="77777777" w:rsidR="00293CEC" w:rsidRDefault="005E4DA3">
          <w:pPr>
            <w:pStyle w:val="Header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</w:rPr>
            <w:drawing>
              <wp:inline distT="0" distB="6350" distL="0" distR="0" wp14:anchorId="2D77B85C" wp14:editId="64E86920">
                <wp:extent cx="1602105" cy="431800"/>
                <wp:effectExtent l="0" t="0" r="0" b="0"/>
                <wp:docPr id="2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LOGO-UPS-3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10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35CC68AB" w14:textId="77777777" w:rsidR="00293CEC" w:rsidRDefault="005E4DA3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Computación</w:t>
          </w:r>
        </w:p>
      </w:tc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7DD83884" w14:textId="77777777" w:rsidR="00293CEC" w:rsidRPr="00940CF1" w:rsidRDefault="005E4DA3">
          <w:pPr>
            <w:pStyle w:val="Header"/>
            <w:rPr>
              <w:rFonts w:cs="Arial"/>
              <w:b/>
              <w:sz w:val="16"/>
              <w:szCs w:val="16"/>
              <w:lang w:val="es-EC"/>
            </w:rPr>
          </w:pPr>
          <w:r w:rsidRPr="00940CF1">
            <w:rPr>
              <w:rFonts w:cs="Arial"/>
              <w:b/>
              <w:sz w:val="16"/>
              <w:szCs w:val="16"/>
              <w:lang w:val="es-EC"/>
            </w:rPr>
            <w:t xml:space="preserve">Docente: </w:t>
          </w:r>
          <w:r w:rsidRPr="00940CF1">
            <w:rPr>
              <w:rFonts w:cs="Arial"/>
              <w:color w:val="000000"/>
              <w:sz w:val="16"/>
              <w:szCs w:val="16"/>
              <w:lang w:val="es-EC"/>
            </w:rPr>
            <w:t>Ing. Roberto A García V. A., MSc.</w:t>
          </w:r>
        </w:p>
      </w:tc>
    </w:tr>
    <w:tr w:rsidR="00293CEC" w14:paraId="676D1602" w14:textId="77777777">
      <w:trPr>
        <w:trHeight w:val="343"/>
      </w:trPr>
      <w:tc>
        <w:tcPr>
          <w:tcW w:w="283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</w:tcPr>
        <w:p w14:paraId="0B34D6CD" w14:textId="77777777" w:rsidR="00293CEC" w:rsidRDefault="00B5788A">
          <w:pPr>
            <w:pStyle w:val="Header"/>
            <w:rPr>
              <w:rFonts w:cs="Arial"/>
              <w:sz w:val="18"/>
              <w:szCs w:val="18"/>
              <w:lang w:val="es-ES"/>
            </w:rPr>
          </w:pPr>
        </w:p>
      </w:tc>
      <w:tc>
        <w:tcPr>
          <w:tcW w:w="28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05213BEF" w14:textId="77777777" w:rsidR="00293CEC" w:rsidRPr="00940CF1" w:rsidRDefault="005E4DA3">
          <w:pPr>
            <w:pStyle w:val="Header"/>
            <w:jc w:val="center"/>
            <w:rPr>
              <w:rFonts w:cs="Arial"/>
              <w:sz w:val="16"/>
              <w:szCs w:val="16"/>
              <w:lang w:val="es-EC"/>
            </w:rPr>
          </w:pPr>
          <w:r w:rsidRPr="00940CF1">
            <w:rPr>
              <w:rFonts w:cs="Arial"/>
              <w:sz w:val="16"/>
              <w:szCs w:val="16"/>
              <w:lang w:val="es-EC"/>
            </w:rPr>
            <w:t>INTRODUCCIÓN A CIENCIAS DE LA COMPUTACIÓN</w:t>
          </w:r>
        </w:p>
      </w:tc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670501E9" w14:textId="77777777" w:rsidR="00293CEC" w:rsidRDefault="005E4DA3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Período Lectivo: </w:t>
          </w:r>
          <w:r>
            <w:rPr>
              <w:rFonts w:cs="Arial"/>
              <w:sz w:val="16"/>
              <w:szCs w:val="16"/>
            </w:rPr>
            <w:t xml:space="preserve">Septiembre 2018 </w:t>
          </w:r>
        </w:p>
        <w:p w14:paraId="4627296D" w14:textId="77777777" w:rsidR="00293CEC" w:rsidRDefault="005E4DA3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                              Febrero 2019</w:t>
          </w:r>
        </w:p>
      </w:tc>
    </w:tr>
  </w:tbl>
  <w:p w14:paraId="5EF23BA4" w14:textId="77777777" w:rsidR="00293CEC" w:rsidRDefault="00B57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3D1B58B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D194E98"/>
    <w:multiLevelType w:val="hybridMultilevel"/>
    <w:tmpl w:val="F9DC20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41276"/>
    <w:multiLevelType w:val="multilevel"/>
    <w:tmpl w:val="CEDA3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180C0D"/>
    <w:multiLevelType w:val="hybridMultilevel"/>
    <w:tmpl w:val="FCFC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8002"/>
    <w:multiLevelType w:val="hybridMultilevel"/>
    <w:tmpl w:val="302A28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3C06282"/>
    <w:multiLevelType w:val="multilevel"/>
    <w:tmpl w:val="DBE0E4CE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37DC0"/>
    <w:multiLevelType w:val="multilevel"/>
    <w:tmpl w:val="294E0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474519"/>
    <w:multiLevelType w:val="multilevel"/>
    <w:tmpl w:val="3978F8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F1"/>
    <w:rsid w:val="000831B7"/>
    <w:rsid w:val="000F5737"/>
    <w:rsid w:val="001713A8"/>
    <w:rsid w:val="00276C8E"/>
    <w:rsid w:val="002A282F"/>
    <w:rsid w:val="002C4FE0"/>
    <w:rsid w:val="003D71E5"/>
    <w:rsid w:val="003F5508"/>
    <w:rsid w:val="004B1AF3"/>
    <w:rsid w:val="00534550"/>
    <w:rsid w:val="005E4DA3"/>
    <w:rsid w:val="006C64C9"/>
    <w:rsid w:val="00746154"/>
    <w:rsid w:val="007864FF"/>
    <w:rsid w:val="0089306A"/>
    <w:rsid w:val="00931427"/>
    <w:rsid w:val="00940CF1"/>
    <w:rsid w:val="00A07A84"/>
    <w:rsid w:val="00B5788A"/>
    <w:rsid w:val="00C7070C"/>
    <w:rsid w:val="00C86AEC"/>
    <w:rsid w:val="00CA1536"/>
    <w:rsid w:val="00DE01C0"/>
    <w:rsid w:val="00E37394"/>
    <w:rsid w:val="00EC00D3"/>
    <w:rsid w:val="00F5119E"/>
    <w:rsid w:val="00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D23D"/>
  <w15:chartTrackingRefBased/>
  <w15:docId w15:val="{AE546513-40F2-47BD-B68C-6D3C4098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0CF1"/>
    <w:pPr>
      <w:spacing w:line="276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40CF1"/>
  </w:style>
  <w:style w:type="character" w:customStyle="1" w:styleId="FooterChar">
    <w:name w:val="Footer Char"/>
    <w:basedOn w:val="DefaultParagraphFont"/>
    <w:link w:val="Footer"/>
    <w:uiPriority w:val="99"/>
    <w:qFormat/>
    <w:rsid w:val="00940CF1"/>
  </w:style>
  <w:style w:type="paragraph" w:styleId="Header">
    <w:name w:val="header"/>
    <w:basedOn w:val="Normal"/>
    <w:link w:val="HeaderChar"/>
    <w:uiPriority w:val="99"/>
    <w:unhideWhenUsed/>
    <w:rsid w:val="00940CF1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</w:rPr>
  </w:style>
  <w:style w:type="character" w:customStyle="1" w:styleId="HeaderChar1">
    <w:name w:val="Header Char1"/>
    <w:basedOn w:val="DefaultParagraphFont"/>
    <w:uiPriority w:val="99"/>
    <w:semiHidden/>
    <w:rsid w:val="00940CF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40CF1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</w:rPr>
  </w:style>
  <w:style w:type="character" w:customStyle="1" w:styleId="FooterChar1">
    <w:name w:val="Footer Char1"/>
    <w:basedOn w:val="DefaultParagraphFont"/>
    <w:uiPriority w:val="99"/>
    <w:semiHidden/>
    <w:rsid w:val="00940CF1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940CF1"/>
    <w:pPr>
      <w:ind w:left="720"/>
      <w:contextualSpacing/>
    </w:pPr>
  </w:style>
  <w:style w:type="paragraph" w:customStyle="1" w:styleId="BodyTextL25">
    <w:name w:val="Body Text L25"/>
    <w:basedOn w:val="Normal"/>
    <w:qFormat/>
    <w:rsid w:val="00940CF1"/>
    <w:pPr>
      <w:spacing w:before="120" w:after="120" w:line="240" w:lineRule="auto"/>
      <w:ind w:left="360"/>
      <w:jc w:val="left"/>
    </w:pPr>
    <w:rPr>
      <w:rFonts w:eastAsia="Calibri" w:cs="Times New Roman"/>
      <w:sz w:val="20"/>
      <w:lang w:val="es-ES" w:eastAsia="es-ES" w:bidi="es-ES"/>
    </w:rPr>
  </w:style>
  <w:style w:type="table" w:styleId="TableGrid">
    <w:name w:val="Table Grid"/>
    <w:basedOn w:val="TableNormal"/>
    <w:uiPriority w:val="59"/>
    <w:rsid w:val="00940C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CF1"/>
    <w:rPr>
      <w:color w:val="0563C1" w:themeColor="hyperlink"/>
      <w:u w:val="single"/>
    </w:rPr>
  </w:style>
  <w:style w:type="paragraph" w:customStyle="1" w:styleId="Default">
    <w:name w:val="Default"/>
    <w:rsid w:val="008930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inicio-Veletanga/Practica01-Mi-B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387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Edwin Vinicio Veletanga Ordoñez</dc:creator>
  <cp:keywords/>
  <dc:description/>
  <cp:lastModifiedBy>Est. Edwin Vinicio Veletanga Ordoñez</cp:lastModifiedBy>
  <cp:revision>22</cp:revision>
  <dcterms:created xsi:type="dcterms:W3CDTF">2019-10-15T20:54:00Z</dcterms:created>
  <dcterms:modified xsi:type="dcterms:W3CDTF">2019-10-20T15:44:00Z</dcterms:modified>
</cp:coreProperties>
</file>