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FC85" w14:textId="77777777" w:rsidR="00A4091E" w:rsidRDefault="00A4091E">
      <w:pPr>
        <w:ind w:left="3540"/>
        <w:rPr>
          <w:rFonts w:ascii="Times New Roman" w:eastAsia="Times New Roman" w:hAnsi="Times New Roman" w:cs="Times New Roman"/>
          <w:sz w:val="24"/>
          <w:szCs w:val="24"/>
        </w:rPr>
      </w:pPr>
      <w:bookmarkStart w:id="0" w:name="bookmark=id.gjdgxs" w:colFirst="0" w:colLast="0"/>
      <w:bookmarkEnd w:id="0"/>
    </w:p>
    <w:p w14:paraId="55CD30A3" w14:textId="77777777" w:rsidR="00A4091E" w:rsidRDefault="00000000">
      <w:pPr>
        <w:ind w:left="3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7E27447B" wp14:editId="437B18C5">
            <wp:simplePos x="0" y="0"/>
            <wp:positionH relativeFrom="page">
              <wp:posOffset>999489</wp:posOffset>
            </wp:positionH>
            <wp:positionV relativeFrom="page">
              <wp:posOffset>208915</wp:posOffset>
            </wp:positionV>
            <wp:extent cx="641350" cy="8699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86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4722198" wp14:editId="097FB0DE">
            <wp:simplePos x="0" y="0"/>
            <wp:positionH relativeFrom="page">
              <wp:posOffset>6334125</wp:posOffset>
            </wp:positionH>
            <wp:positionV relativeFrom="page">
              <wp:posOffset>364490</wp:posOffset>
            </wp:positionV>
            <wp:extent cx="781050" cy="7810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GOVERNO DO ESTADO</w:t>
      </w:r>
    </w:p>
    <w:p w14:paraId="3BCFD181" w14:textId="77777777" w:rsidR="00A4091E" w:rsidRDefault="00000000">
      <w:pPr>
        <w:ind w:left="30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CORPO DE BOMBEIROS MILITAR</w:t>
      </w:r>
    </w:p>
    <w:p w14:paraId="2EA5181B" w14:textId="4A00F0AB" w:rsidR="00A4091E" w:rsidRDefault="00000000">
      <w:pPr>
        <w:ind w:left="35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ESTADO</w:t>
      </w:r>
      <w:r w:rsidR="00F86C2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MAIOR GERAL</w:t>
      </w:r>
    </w:p>
    <w:p w14:paraId="0E9AA046" w14:textId="55A9DB87" w:rsidR="00A4091E" w:rsidRDefault="00347385" w:rsidP="00347385">
      <w:pPr>
        <w:ind w:left="2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DIRETORIA DE PESSSOAL</w:t>
      </w:r>
      <w:r w:rsidR="00F86C2A">
        <w:rPr>
          <w:rFonts w:ascii="Times New Roman" w:eastAsia="Times New Roman" w:hAnsi="Times New Roman" w:cs="Times New Roman"/>
          <w:sz w:val="24"/>
          <w:szCs w:val="24"/>
        </w:rPr>
        <w:t xml:space="preserve"> - DP/CBMAM</w:t>
      </w:r>
    </w:p>
    <w:p w14:paraId="5D035673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185C62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9CF6F1" w14:textId="77777777" w:rsidR="00A4091E" w:rsidRDefault="00000000">
      <w:pPr>
        <w:ind w:left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REQUERIMENTO</w:t>
      </w:r>
    </w:p>
    <w:p w14:paraId="41BA3F23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4F569" w14:textId="148D7B25" w:rsidR="00A4091E" w:rsidRDefault="00000000">
      <w:pPr>
        <w:ind w:firstLine="53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Manaus, ........ de ........................ de ....</w:t>
      </w:r>
    </w:p>
    <w:p w14:paraId="3C1792DD" w14:textId="6599D911" w:rsidR="00A4091E" w:rsidRDefault="00000000">
      <w:pPr>
        <w:ind w:left="538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Do</w:t>
      </w:r>
      <w:r w:rsidR="00347385">
        <w:rPr>
          <w:rFonts w:ascii="Times New Roman" w:eastAsia="Times New Roman" w:hAnsi="Times New Roman" w:cs="Times New Roman"/>
          <w:sz w:val="22"/>
          <w:szCs w:val="22"/>
        </w:rPr>
        <w:t xml:space="preserve"> (a)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D1292">
        <w:rPr>
          <w:rFonts w:ascii="Times New Roman" w:eastAsia="Times New Roman" w:hAnsi="Times New Roman" w:cs="Times New Roman"/>
          <w:sz w:val="24"/>
          <w:szCs w:val="24"/>
        </w:rPr>
        <w:t>{nome_completo}</w:t>
      </w:r>
    </w:p>
    <w:p w14:paraId="6F69FA54" w14:textId="77777777" w:rsidR="00A4091E" w:rsidRDefault="00000000">
      <w:pPr>
        <w:ind w:left="5387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Ao Exmo. Sr. Comandante Geral do CBMAM</w:t>
      </w:r>
    </w:p>
    <w:p w14:paraId="4FB564BF" w14:textId="77777777" w:rsidR="00A4091E" w:rsidRDefault="00000000">
      <w:pPr>
        <w:ind w:left="538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Objeto: Solicitação de Inclusão de Dependente.</w:t>
      </w:r>
    </w:p>
    <w:p w14:paraId="7CE6D384" w14:textId="77777777" w:rsidR="00A4091E" w:rsidRDefault="00A4091E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E4D70E1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04061" w14:textId="1D7F050D" w:rsidR="00A4091E" w:rsidRDefault="00000000">
      <w:pPr>
        <w:ind w:left="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>{nome_completo}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RG 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>{rg}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(SI/CBMAM), CPF nº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>{cpf}</w:t>
      </w:r>
      <w:r>
        <w:rPr>
          <w:rFonts w:ascii="Times New Roman" w:eastAsia="Times New Roman" w:hAnsi="Times New Roman" w:cs="Times New Roman"/>
          <w:sz w:val="24"/>
          <w:szCs w:val="24"/>
        </w:rPr>
        <w:t>, Matrícula nº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>{matricula}</w:t>
      </w:r>
      <w:r>
        <w:rPr>
          <w:rFonts w:ascii="Times New Roman" w:eastAsia="Times New Roman" w:hAnsi="Times New Roman" w:cs="Times New Roman"/>
          <w:sz w:val="24"/>
          <w:szCs w:val="24"/>
        </w:rPr>
        <w:t>, pertencente ao efetivo do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 xml:space="preserve"> {obm}</w:t>
      </w:r>
      <w:r>
        <w:rPr>
          <w:rFonts w:ascii="Times New Roman" w:eastAsia="Times New Roman" w:hAnsi="Times New Roman" w:cs="Times New Roman"/>
          <w:sz w:val="24"/>
          <w:szCs w:val="24"/>
        </w:rPr>
        <w:t>, requer a V. S.</w:t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que lhe seja realizado(a) a inclusão de dependente para fins de: </w:t>
      </w:r>
    </w:p>
    <w:p w14:paraId="0AE29E83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E7AFD4" w14:textId="7030F1D0" w:rsidR="00A4091E" w:rsidRDefault="00000000">
      <w:pPr>
        <w:spacing w:line="234" w:lineRule="auto"/>
        <w:ind w:left="260"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>{x_imposto_renda}</w:t>
      </w:r>
      <w:r>
        <w:rPr>
          <w:rFonts w:ascii="Times New Roman" w:eastAsia="Times New Roman" w:hAnsi="Times New Roman" w:cs="Times New Roman"/>
          <w:sz w:val="24"/>
          <w:szCs w:val="24"/>
        </w:rPr>
        <w:t>) I – Dedução do dependente no Imposto de Renda;</w:t>
      </w:r>
    </w:p>
    <w:p w14:paraId="7D51203E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EEEA0" w14:textId="0ED9B8EF" w:rsidR="00A4091E" w:rsidRDefault="00000000">
      <w:pPr>
        <w:spacing w:line="234" w:lineRule="auto"/>
        <w:ind w:left="260"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C60CCC">
        <w:rPr>
          <w:rFonts w:ascii="Times New Roman" w:eastAsia="Times New Roman" w:hAnsi="Times New Roman" w:cs="Times New Roman"/>
          <w:sz w:val="24"/>
          <w:szCs w:val="24"/>
        </w:rPr>
        <w:t>{x_cadastro_sistema}</w:t>
      </w:r>
      <w:r>
        <w:rPr>
          <w:rFonts w:ascii="Times New Roman" w:eastAsia="Times New Roman" w:hAnsi="Times New Roman" w:cs="Times New Roman"/>
          <w:sz w:val="24"/>
          <w:szCs w:val="24"/>
        </w:rPr>
        <w:t>) II – Cadastro no sistema CFPP/CBMAM – Banco de dados do CBMAM;</w:t>
      </w:r>
    </w:p>
    <w:p w14:paraId="6B252C97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2C8D1A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2DD5D2" w14:textId="77777777" w:rsidR="00A4091E" w:rsidRDefault="00000000">
      <w:pPr>
        <w:ind w:left="2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OBS: Anexar cópia Certidão Nascimento ou Casamento; Cópia RG e CPF; Espelho da Declaração de Imposto de renda, caso seja para fins de dedução no imposto de renda.</w:t>
      </w:r>
    </w:p>
    <w:p w14:paraId="0D7095AF" w14:textId="77777777" w:rsidR="00A4091E" w:rsidRDefault="00A409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2B1D7C" w14:textId="77777777" w:rsidR="00A4091E" w:rsidRDefault="00000000">
      <w:pPr>
        <w:ind w:left="260"/>
        <w:rPr>
          <w:rFonts w:ascii="Times New Roman" w:eastAsia="Times New Roman" w:hAnsi="Times New Roman" w:cs="Times New Roman"/>
          <w:sz w:val="24"/>
          <w:szCs w:val="24"/>
        </w:rPr>
      </w:pPr>
      <w:bookmarkStart w:id="1" w:name="bookmark=id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2. Dados do(s) Dependente (s):</w:t>
      </w:r>
    </w:p>
    <w:p w14:paraId="1816FFC2" w14:textId="77777777" w:rsidR="00A4091E" w:rsidRDefault="00A4091E">
      <w:pPr>
        <w:rPr>
          <w:rFonts w:ascii="Times New Roman" w:eastAsia="Times New Roman" w:hAnsi="Times New Roman" w:cs="Times New Roman"/>
        </w:rPr>
      </w:pPr>
    </w:p>
    <w:p w14:paraId="41959811" w14:textId="7370E72B" w:rsidR="00F31901" w:rsidRDefault="00F31901">
      <w:pPr>
        <w:ind w:left="462"/>
        <w:rPr>
          <w:rFonts w:ascii="Times New Roman" w:eastAsia="Times New Roman" w:hAnsi="Times New Roman" w:cs="Times New Roman"/>
          <w:sz w:val="22"/>
          <w:szCs w:val="22"/>
        </w:rPr>
      </w:pPr>
      <w:r w:rsidRPr="00F31901">
        <w:rPr>
          <w:rFonts w:ascii="Times New Roman" w:eastAsia="Times New Roman" w:hAnsi="Times New Roman" w:cs="Times New Roman"/>
          <w:sz w:val="22"/>
          <w:szCs w:val="22"/>
        </w:rPr>
        <w:t>{</w:t>
      </w:r>
      <w:r w:rsidR="00714D12">
        <w:rPr>
          <w:rFonts w:ascii="Times New Roman" w:eastAsia="Times New Roman" w:hAnsi="Times New Roman" w:cs="Times New Roman"/>
          <w:sz w:val="22"/>
          <w:szCs w:val="22"/>
        </w:rPr>
        <w:t>tabela_dependentes</w:t>
      </w:r>
      <w:r w:rsidRPr="00F31901">
        <w:rPr>
          <w:rFonts w:ascii="Times New Roman" w:eastAsia="Times New Roman" w:hAnsi="Times New Roman" w:cs="Times New Roman"/>
          <w:sz w:val="22"/>
          <w:szCs w:val="22"/>
        </w:rPr>
        <w:t>}</w:t>
      </w:r>
    </w:p>
    <w:p w14:paraId="511E33A0" w14:textId="77777777" w:rsidR="00A4091E" w:rsidRDefault="00A4091E">
      <w:pPr>
        <w:ind w:left="462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EAF5054" w14:textId="77777777" w:rsidR="00A4091E" w:rsidRDefault="00A4091E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6A959C3" w14:textId="77777777" w:rsidR="00A4091E" w:rsidRDefault="00000000">
      <w:pPr>
        <w:numPr>
          <w:ilvl w:val="0"/>
          <w:numId w:val="1"/>
        </w:numPr>
        <w:tabs>
          <w:tab w:val="left" w:pos="500"/>
        </w:tabs>
        <w:ind w:left="500" w:hanging="2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Anexos</w:t>
      </w:r>
      <w:r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59E59755" w14:textId="77777777" w:rsidR="00A4091E" w:rsidRDefault="00000000">
      <w:pPr>
        <w:spacing w:line="233" w:lineRule="auto"/>
        <w:ind w:left="2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EB7DB5" w14:textId="77777777" w:rsidR="00A4091E" w:rsidRDefault="00A4091E">
      <w:pPr>
        <w:spacing w:line="233" w:lineRule="auto"/>
        <w:ind w:left="260"/>
        <w:rPr>
          <w:rFonts w:ascii="Times New Roman" w:eastAsia="Times New Roman" w:hAnsi="Times New Roman" w:cs="Times New Roman"/>
          <w:sz w:val="22"/>
          <w:szCs w:val="22"/>
        </w:rPr>
      </w:pPr>
    </w:p>
    <w:p w14:paraId="00425CD4" w14:textId="77777777" w:rsidR="00A4091E" w:rsidRDefault="00000000">
      <w:pPr>
        <w:spacing w:line="233" w:lineRule="auto"/>
        <w:ind w:left="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É a primeira vez que requer.</w:t>
      </w:r>
    </w:p>
    <w:p w14:paraId="0CEFDCDA" w14:textId="77777777" w:rsidR="00A4091E" w:rsidRDefault="00A4091E">
      <w:pPr>
        <w:spacing w:line="233" w:lineRule="auto"/>
        <w:ind w:left="260"/>
        <w:rPr>
          <w:rFonts w:ascii="Times New Roman" w:eastAsia="Times New Roman" w:hAnsi="Times New Roman" w:cs="Times New Roman"/>
          <w:sz w:val="22"/>
          <w:szCs w:val="22"/>
        </w:rPr>
      </w:pPr>
    </w:p>
    <w:p w14:paraId="68F854A3" w14:textId="77777777" w:rsidR="00A4091E" w:rsidRDefault="00A4091E">
      <w:pPr>
        <w:spacing w:line="233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9D3D756" w14:textId="77777777" w:rsidR="00A4091E" w:rsidRDefault="00A4091E">
      <w:pPr>
        <w:spacing w:line="233" w:lineRule="auto"/>
        <w:ind w:left="260"/>
        <w:rPr>
          <w:rFonts w:ascii="Times New Roman" w:eastAsia="Times New Roman" w:hAnsi="Times New Roman" w:cs="Times New Roman"/>
          <w:sz w:val="22"/>
          <w:szCs w:val="22"/>
        </w:rPr>
      </w:pPr>
    </w:p>
    <w:p w14:paraId="6EF8B889" w14:textId="77777777" w:rsidR="00A4091E" w:rsidRDefault="00A4091E">
      <w:pPr>
        <w:rPr>
          <w:rFonts w:ascii="Times New Roman" w:eastAsia="Times New Roman" w:hAnsi="Times New Roman" w:cs="Times New Roman"/>
        </w:rPr>
      </w:pPr>
    </w:p>
    <w:p w14:paraId="56CC45BF" w14:textId="77777777" w:rsidR="00A4091E" w:rsidRDefault="00A4091E">
      <w:pPr>
        <w:ind w:left="3200"/>
        <w:rPr>
          <w:sz w:val="24"/>
          <w:szCs w:val="24"/>
        </w:rPr>
      </w:pPr>
    </w:p>
    <w:p w14:paraId="759C9277" w14:textId="77777777" w:rsidR="00A4091E" w:rsidRDefault="00A4091E">
      <w:pPr>
        <w:rPr>
          <w:rFonts w:ascii="Times New Roman" w:eastAsia="Times New Roman" w:hAnsi="Times New Roman" w:cs="Times New Roman"/>
        </w:rPr>
      </w:pPr>
    </w:p>
    <w:p w14:paraId="12ABD685" w14:textId="7E2E0B40" w:rsidR="00A4091E" w:rsidRDefault="00C60CCC">
      <w:pPr>
        <w:ind w:right="-259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{nome_completo}</w:t>
      </w:r>
    </w:p>
    <w:p w14:paraId="65516662" w14:textId="77777777" w:rsidR="00A4091E" w:rsidRDefault="00A4091E">
      <w:pPr>
        <w:ind w:right="-25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D1B509" w14:textId="77777777" w:rsidR="00A4091E" w:rsidRDefault="00000000">
      <w:pPr>
        <w:ind w:right="-25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Requerente</w:t>
      </w:r>
    </w:p>
    <w:p w14:paraId="4E1B08A3" w14:textId="77777777" w:rsidR="00A4091E" w:rsidRDefault="00A4091E">
      <w:pPr>
        <w:rPr>
          <w:rFonts w:ascii="Times New Roman" w:eastAsia="Times New Roman" w:hAnsi="Times New Roman" w:cs="Times New Roman"/>
        </w:rPr>
      </w:pPr>
    </w:p>
    <w:sectPr w:rsidR="00A4091E">
      <w:pgSz w:w="12240" w:h="15840"/>
      <w:pgMar w:top="645" w:right="840" w:bottom="709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FB61BA-1221-4608-9D4B-00DB825FE77F}"/>
    <w:embedBold r:id="rId2" w:fontKey="{3712BE7A-E4B9-4A82-AAEB-3878D6E167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934A9E9-DF8E-474F-960B-F8D9E36AD53D}"/>
    <w:embedItalic r:id="rId4" w:fontKey="{B4B8091A-D003-4DB8-B5E0-DDDECF9D5F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3B375D-9712-4A31-9684-4BA40ED70B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A35D0"/>
    <w:multiLevelType w:val="multilevel"/>
    <w:tmpl w:val="49164920"/>
    <w:lvl w:ilvl="0">
      <w:start w:val="3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 w16cid:durableId="182735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91E"/>
    <w:rsid w:val="00222C7E"/>
    <w:rsid w:val="00347385"/>
    <w:rsid w:val="00351FEC"/>
    <w:rsid w:val="004D1292"/>
    <w:rsid w:val="005F48B2"/>
    <w:rsid w:val="00714D12"/>
    <w:rsid w:val="00780C66"/>
    <w:rsid w:val="007F3632"/>
    <w:rsid w:val="008A4A6A"/>
    <w:rsid w:val="00A4091E"/>
    <w:rsid w:val="00C60CCC"/>
    <w:rsid w:val="00CC4804"/>
    <w:rsid w:val="00D02532"/>
    <w:rsid w:val="00D30A3A"/>
    <w:rsid w:val="00D52065"/>
    <w:rsid w:val="00ED13A2"/>
    <w:rsid w:val="00F31901"/>
    <w:rsid w:val="00F86C2A"/>
    <w:rsid w:val="00F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FA290"/>
  <w15:docId w15:val="{811B1E83-FD7F-4B32-B86D-819AD4CB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0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Pjga0hLuJmg0gEFWwHaxkdCixw==">CgMxLjAyCWlkLmdqZGd4czIKaWQuMzBqMHpsbDgAciExN0FwcllTN3IyNXhxZDQ0dGt4dmlJM0p1dEFhcGxCc2w=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227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canad</dc:creator>
  <cp:lastModifiedBy>USER</cp:lastModifiedBy>
  <cp:revision>10</cp:revision>
  <dcterms:created xsi:type="dcterms:W3CDTF">2024-02-29T12:23:00Z</dcterms:created>
  <dcterms:modified xsi:type="dcterms:W3CDTF">2025-12-23T17:18:00Z</dcterms:modified>
</cp:coreProperties>
</file>