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1B34" w14:textId="77777777" w:rsidR="00213254" w:rsidRDefault="00000000">
      <w:pPr>
        <w:spacing w:after="0" w:line="259" w:lineRule="auto"/>
        <w:ind w:left="-1584" w:right="10652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71F6FD" wp14:editId="5F1D463D">
            <wp:simplePos x="0" y="0"/>
            <wp:positionH relativeFrom="page">
              <wp:posOffset>338328</wp:posOffset>
            </wp:positionH>
            <wp:positionV relativeFrom="page">
              <wp:posOffset>9144</wp:posOffset>
            </wp:positionV>
            <wp:extent cx="7159752" cy="9448801"/>
            <wp:effectExtent l="0" t="0" r="0" b="0"/>
            <wp:wrapTopAndBottom distT="0" distB="0"/>
            <wp:docPr id="746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9752" cy="9448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6C3460D8" w14:textId="77777777" w:rsidR="00213254" w:rsidRDefault="00000000">
      <w:pPr>
        <w:pStyle w:val="Ttulo1"/>
        <w:ind w:left="-5" w:firstLine="0"/>
      </w:pPr>
      <w:r>
        <w:lastRenderedPageBreak/>
        <w:t xml:space="preserve">DATAFILES </w:t>
      </w:r>
    </w:p>
    <w:p w14:paraId="55A562E5" w14:textId="43477CFF" w:rsidR="00213254" w:rsidRDefault="00000000" w:rsidP="009D7055">
      <w:pPr>
        <w:spacing w:after="97"/>
        <w:ind w:left="-5" w:firstLine="0"/>
      </w:pPr>
      <w:r>
        <w:t xml:space="preserve">O projeto teste possui as seguintes documentações/arquivos/pastas: </w:t>
      </w:r>
      <w:r>
        <w:rPr>
          <w:rFonts w:ascii="Calibri" w:eastAsia="Calibri" w:hAnsi="Calibri" w:cs="Calibri"/>
          <w:color w:val="F1C232"/>
          <w:sz w:val="22"/>
          <w:szCs w:val="22"/>
        </w:rPr>
        <w:tab/>
      </w:r>
      <w:r>
        <w:tab/>
        <w:t xml:space="preserve"> </w:t>
      </w:r>
      <w:r>
        <w:tab/>
        <w:t xml:space="preserve">             </w:t>
      </w:r>
      <w:r>
        <w:tab/>
        <w:t xml:space="preserve">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4CFDA4F" w14:textId="267D66EE" w:rsidR="00213254" w:rsidRDefault="00000000">
      <w:pPr>
        <w:spacing w:after="374" w:line="258" w:lineRule="auto"/>
        <w:ind w:left="259" w:right="5515" w:firstLine="0"/>
        <w:jc w:val="left"/>
      </w:pPr>
      <w:r>
        <w:t xml:space="preserve">bdSessao01.sql wireframeSessao1.pptx user.png </w:t>
      </w:r>
    </w:p>
    <w:p w14:paraId="74F6F0D9" w14:textId="77777777" w:rsidR="00213254" w:rsidRDefault="00000000">
      <w:pPr>
        <w:pStyle w:val="Ttulo1"/>
        <w:ind w:left="-5" w:firstLine="0"/>
      </w:pPr>
      <w:r>
        <w:t xml:space="preserve">INTRODUÇÃO </w:t>
      </w:r>
    </w:p>
    <w:p w14:paraId="4082A11B" w14:textId="77777777" w:rsidR="00213254" w:rsidRDefault="00000000">
      <w:pPr>
        <w:spacing w:after="82"/>
        <w:ind w:left="-5" w:firstLine="0"/>
      </w:pPr>
      <w:proofErr w:type="spellStart"/>
      <w:r>
        <w:t>Taskool</w:t>
      </w:r>
      <w:proofErr w:type="spellEnd"/>
      <w:r>
        <w:t xml:space="preserve"> é um aplicativo para ajudar qualquer pessoa a organizar suas tarefas. Seja o planejamento de suas férias, compartilhar a lista de compras com um parceiro ou até mesmo em projetos do trabalho. O </w:t>
      </w:r>
      <w:proofErr w:type="spellStart"/>
      <w:r>
        <w:t>Taskool</w:t>
      </w:r>
      <w:proofErr w:type="spellEnd"/>
      <w:r>
        <w:t xml:space="preserve"> te ajuda a acompanhar todas as suas tarefas pessoais e profissionais. O aplicativo tem versões para computadores pessoais, tanto para dispositivos móveis. No entanto, a versão desktop possui maiores recursos. Você pode planejar tarefas grandes, pequenas. O foco é facilitar o seu trabalho. </w:t>
      </w:r>
    </w:p>
    <w:p w14:paraId="6E6B4E6A" w14:textId="77777777" w:rsidR="00213254" w:rsidRDefault="00000000">
      <w:pPr>
        <w:spacing w:after="73"/>
        <w:ind w:left="-5" w:firstLine="0"/>
      </w:pPr>
      <w:r>
        <w:t xml:space="preserve">O ponto de entrada do aplicativo é o formulário de login, o sistema de autenticação, menu principal e configurações básicas. </w:t>
      </w:r>
    </w:p>
    <w:p w14:paraId="25AC2EE5" w14:textId="77777777" w:rsidR="00213254" w:rsidRDefault="00000000">
      <w:pPr>
        <w:spacing w:after="365"/>
        <w:ind w:left="-5" w:firstLine="0"/>
      </w:pPr>
      <w:r>
        <w:t xml:space="preserve">As seguintes </w:t>
      </w:r>
      <w:proofErr w:type="spellStart"/>
      <w:r>
        <w:t>caracaterísticas</w:t>
      </w:r>
      <w:proofErr w:type="spellEnd"/>
      <w:r>
        <w:t xml:space="preserve"> básicas para a solução devem ser feitas na sessão: </w:t>
      </w:r>
    </w:p>
    <w:p w14:paraId="598FE0BB" w14:textId="77777777" w:rsidR="00213254" w:rsidRDefault="00000000">
      <w:pPr>
        <w:pStyle w:val="Ttulo1"/>
        <w:ind w:left="-5" w:firstLine="0"/>
      </w:pPr>
      <w:r>
        <w:t xml:space="preserve">DESCRIÇÃO DOS PROJETOS E TAREFA </w:t>
      </w:r>
    </w:p>
    <w:p w14:paraId="7FAD4218" w14:textId="77777777" w:rsidR="00213254" w:rsidRDefault="00000000">
      <w:pPr>
        <w:spacing w:after="92"/>
        <w:ind w:left="-5" w:firstLine="0"/>
      </w:pPr>
      <w:r>
        <w:t xml:space="preserve">No desenvolvimento do projeto teste, certifique-se se as entregas estão conforme as instruções abaixo: </w:t>
      </w:r>
    </w:p>
    <w:p w14:paraId="34CD7C98" w14:textId="77777777" w:rsidR="00213254" w:rsidRDefault="00000000">
      <w:pPr>
        <w:numPr>
          <w:ilvl w:val="0"/>
          <w:numId w:val="3"/>
        </w:numPr>
      </w:pPr>
      <w:r>
        <w:t xml:space="preserve">É recomendado utilizar todos os estilos informados na prova </w:t>
      </w:r>
    </w:p>
    <w:p w14:paraId="4A31A005" w14:textId="77777777" w:rsidR="00213254" w:rsidRDefault="00000000">
      <w:pPr>
        <w:numPr>
          <w:ilvl w:val="0"/>
          <w:numId w:val="3"/>
        </w:numPr>
      </w:pPr>
      <w:r>
        <w:t xml:space="preserve">O aplicativo possui validações e mensagens de erro como esperado pela indústria </w:t>
      </w:r>
    </w:p>
    <w:p w14:paraId="6CD4C09F" w14:textId="77777777" w:rsidR="00213254" w:rsidRDefault="00000000">
      <w:pPr>
        <w:numPr>
          <w:ilvl w:val="0"/>
          <w:numId w:val="3"/>
        </w:numPr>
      </w:pPr>
      <w:r>
        <w:t xml:space="preserve">Os </w:t>
      </w:r>
      <w:proofErr w:type="spellStart"/>
      <w:r>
        <w:t>wireframes</w:t>
      </w:r>
      <w:proofErr w:type="spellEnd"/>
      <w:r>
        <w:t xml:space="preserve"> são sugestões e a solução não precisa ser exatamente como na imagem. </w:t>
      </w:r>
    </w:p>
    <w:p w14:paraId="38EE87AD" w14:textId="77777777" w:rsidR="00213254" w:rsidRDefault="00000000">
      <w:pPr>
        <w:numPr>
          <w:ilvl w:val="0"/>
          <w:numId w:val="3"/>
        </w:numPr>
        <w:spacing w:after="323"/>
      </w:pPr>
      <w:r>
        <w:t>É esperado que tudo seja entregue no tempo.</w:t>
      </w:r>
      <w:r>
        <w:rPr>
          <w:b/>
        </w:rPr>
        <w:t xml:space="preserve"> </w:t>
      </w:r>
    </w:p>
    <w:p w14:paraId="31D7D1B0" w14:textId="77777777" w:rsidR="00213254" w:rsidRDefault="00000000">
      <w:pPr>
        <w:pStyle w:val="Ttulo1"/>
        <w:spacing w:after="89"/>
        <w:ind w:left="-5" w:firstLine="0"/>
      </w:pPr>
      <w:r>
        <w:t xml:space="preserve">INSTRUÇÕES AO COMPETIDOR BANCO DE DADOS  </w:t>
      </w:r>
    </w:p>
    <w:p w14:paraId="3F941E9C" w14:textId="77777777" w:rsidR="00213254" w:rsidRDefault="00000000">
      <w:pPr>
        <w:ind w:left="274" w:firstLine="0"/>
      </w:pPr>
      <w:r>
        <w:t xml:space="preserve">Na pasta de </w:t>
      </w:r>
      <w:proofErr w:type="spellStart"/>
      <w:r>
        <w:t>datafiles</w:t>
      </w:r>
      <w:proofErr w:type="spellEnd"/>
      <w:r>
        <w:t xml:space="preserve"> contém o arquivo bdSessao01.sql, que irá gerar o banco de dados para execução da prova, já com registros. </w:t>
      </w:r>
    </w:p>
    <w:p w14:paraId="30672010" w14:textId="77777777" w:rsidR="00213254" w:rsidRDefault="00000000">
      <w:pPr>
        <w:ind w:left="274" w:firstLine="0"/>
      </w:pPr>
      <w:r>
        <w:t xml:space="preserve">Não é permitido mudança na estrutura do banco de </w:t>
      </w:r>
      <w:proofErr w:type="spellStart"/>
      <w:proofErr w:type="gramStart"/>
      <w:r>
        <w:t>dados;não</w:t>
      </w:r>
      <w:proofErr w:type="spellEnd"/>
      <w:proofErr w:type="gramEnd"/>
      <w:r>
        <w:t xml:space="preserve"> será permitido remover campos, nem tabelas. </w:t>
      </w:r>
    </w:p>
    <w:p w14:paraId="7F45D409" w14:textId="77777777" w:rsidR="00213254" w:rsidRDefault="00000000">
      <w:pPr>
        <w:spacing w:after="68"/>
        <w:ind w:left="274" w:firstLine="0"/>
      </w:pPr>
      <w:r>
        <w:t xml:space="preserve">Um banco de uma sessão não tem dependências para execução de um banco de outra sessão e não esqueça que sua aplicação em termos de propriedades deve </w:t>
      </w:r>
      <w:proofErr w:type="spellStart"/>
      <w:r>
        <w:t>esta</w:t>
      </w:r>
      <w:proofErr w:type="spellEnd"/>
      <w:r>
        <w:t xml:space="preserve"> alinhada com o banco de dados para que o usuário tenha uma boa experiência. </w:t>
      </w:r>
    </w:p>
    <w:p w14:paraId="34E44F63" w14:textId="77777777" w:rsidR="00213254" w:rsidRDefault="00000000">
      <w:pPr>
        <w:spacing w:after="105" w:line="259" w:lineRule="auto"/>
        <w:ind w:left="-5" w:firstLine="0"/>
        <w:jc w:val="left"/>
      </w:pPr>
      <w:r>
        <w:rPr>
          <w:b/>
        </w:rPr>
        <w:t xml:space="preserve">TEMPO DE EXECUÇÃO DA SESSÃO 01 </w:t>
      </w:r>
    </w:p>
    <w:p w14:paraId="35C65505" w14:textId="11341794" w:rsidR="00213254" w:rsidRDefault="00000000">
      <w:pPr>
        <w:tabs>
          <w:tab w:val="center" w:pos="7435"/>
        </w:tabs>
        <w:ind w:left="-15" w:firstLine="0"/>
        <w:jc w:val="left"/>
      </w:pPr>
      <w:r>
        <w:t xml:space="preserve">Você terá </w:t>
      </w:r>
      <w:r w:rsidR="009D7055">
        <w:t>2</w:t>
      </w:r>
      <w:r>
        <w:t xml:space="preserve"> horas para terminar suas entregas. </w:t>
      </w:r>
      <w:r>
        <w:tab/>
      </w:r>
      <w:r>
        <w:rPr>
          <w:b/>
        </w:rPr>
        <w:t xml:space="preserve"> </w:t>
      </w:r>
    </w:p>
    <w:p w14:paraId="14B8624F" w14:textId="77777777" w:rsidR="00213254" w:rsidRDefault="00000000">
      <w:pPr>
        <w:spacing w:after="63" w:line="259" w:lineRule="auto"/>
        <w:ind w:left="-5" w:firstLine="0"/>
        <w:jc w:val="left"/>
      </w:pPr>
      <w:r>
        <w:br w:type="column"/>
      </w:r>
    </w:p>
    <w:p w14:paraId="00A01ABD" w14:textId="77777777" w:rsidR="00213254" w:rsidRDefault="00000000">
      <w:pPr>
        <w:pStyle w:val="Ttulo1"/>
        <w:ind w:left="0" w:firstLine="0"/>
      </w:pPr>
      <w:r>
        <w:t xml:space="preserve">1.1 TELA DE AUTENTICAÇÃO  </w:t>
      </w:r>
    </w:p>
    <w:p w14:paraId="192E7451" w14:textId="77777777" w:rsidR="00213254" w:rsidRDefault="00000000">
      <w:pPr>
        <w:spacing w:after="72"/>
        <w:ind w:left="-5" w:firstLine="0"/>
      </w:pPr>
      <w:r>
        <w:t xml:space="preserve">A autenticação no sistema é feita pelo usuário. </w:t>
      </w:r>
    </w:p>
    <w:p w14:paraId="26310EFC" w14:textId="77777777" w:rsidR="00213254" w:rsidRDefault="00000000">
      <w:pPr>
        <w:spacing w:after="77"/>
        <w:ind w:left="-5" w:firstLine="0"/>
      </w:pPr>
      <w:r>
        <w:t xml:space="preserve">Para se autenticar no sistema, o usuário deve informar o login, que pode ser tanto o com o usuário cadastrado ou o </w:t>
      </w:r>
      <w:proofErr w:type="spellStart"/>
      <w:r>
        <w:t>email</w:t>
      </w:r>
      <w:proofErr w:type="spellEnd"/>
      <w:r>
        <w:t xml:space="preserve">. A tela de autenticação deve seguir os seguintes requisitos: </w:t>
      </w:r>
    </w:p>
    <w:p w14:paraId="4318AA6F" w14:textId="77777777" w:rsidR="00213254" w:rsidRDefault="00000000">
      <w:pPr>
        <w:numPr>
          <w:ilvl w:val="0"/>
          <w:numId w:val="4"/>
        </w:numPr>
        <w:ind w:hanging="341"/>
      </w:pPr>
      <w:r>
        <w:t xml:space="preserve">Crie um botão para que o usuário possa abrir o teclado do computador e digitar o usuário. </w:t>
      </w:r>
    </w:p>
    <w:p w14:paraId="244F2E18" w14:textId="77777777" w:rsidR="00213254" w:rsidRDefault="00000000">
      <w:pPr>
        <w:numPr>
          <w:ilvl w:val="0"/>
          <w:numId w:val="4"/>
        </w:numPr>
        <w:ind w:hanging="341"/>
      </w:pPr>
      <w:r>
        <w:t xml:space="preserve">Ao digitar o usuário e o CAPS LOCK estiver ligado, mostrar um aviso. </w:t>
      </w:r>
    </w:p>
    <w:p w14:paraId="0CA80EB6" w14:textId="5271DA14" w:rsidR="00213254" w:rsidRDefault="00000000">
      <w:pPr>
        <w:numPr>
          <w:ilvl w:val="0"/>
          <w:numId w:val="4"/>
        </w:numPr>
        <w:ind w:hanging="341"/>
      </w:pPr>
      <w:r>
        <w:t xml:space="preserve">Não </w:t>
      </w:r>
      <w:r w:rsidR="009D7055">
        <w:t xml:space="preserve">será </w:t>
      </w:r>
      <w:r>
        <w:t>permit</w:t>
      </w:r>
      <w:r w:rsidR="009D7055">
        <w:t>i</w:t>
      </w:r>
      <w:r>
        <w:t xml:space="preserve">do copiar, nem recortar e colar um texto pela combinação CTRL + C e CTRL + V, nem CTRL + C e CTRL + X. </w:t>
      </w:r>
    </w:p>
    <w:p w14:paraId="2649143E" w14:textId="142F1123" w:rsidR="00213254" w:rsidRDefault="00000000">
      <w:pPr>
        <w:numPr>
          <w:ilvl w:val="0"/>
          <w:numId w:val="4"/>
        </w:numPr>
        <w:ind w:hanging="341"/>
      </w:pPr>
      <w:r>
        <w:t>Ao digitar o usuário,</w:t>
      </w:r>
      <w:r w:rsidR="009D7055">
        <w:t xml:space="preserve"> clicar na tecla TAB, direcionar para o botão entrar e </w:t>
      </w:r>
      <w:r>
        <w:t>apresentar sua foto</w:t>
      </w:r>
      <w:r w:rsidR="009D7055">
        <w:t xml:space="preserve"> do usuário digitado</w:t>
      </w:r>
      <w:r>
        <w:t>.</w:t>
      </w:r>
    </w:p>
    <w:p w14:paraId="5C9A43DF" w14:textId="77777777" w:rsidR="00213254" w:rsidRDefault="00213254">
      <w:pPr>
        <w:ind w:left="677" w:firstLine="0"/>
      </w:pPr>
    </w:p>
    <w:p w14:paraId="252AA871" w14:textId="77777777" w:rsidR="00213254" w:rsidRDefault="00000000">
      <w:pPr>
        <w:spacing w:after="27" w:line="259" w:lineRule="auto"/>
        <w:ind w:left="734" w:firstLine="0"/>
        <w:jc w:val="center"/>
      </w:pPr>
      <w:r>
        <w:rPr>
          <w:noProof/>
        </w:rPr>
        <w:drawing>
          <wp:inline distT="0" distB="0" distL="0" distR="0" wp14:anchorId="011C7598" wp14:editId="3BD7FD1E">
            <wp:extent cx="2828544" cy="2651760"/>
            <wp:effectExtent l="0" t="0" r="0" b="0"/>
            <wp:docPr id="746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5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08CB623" w14:textId="77777777" w:rsidR="00213254" w:rsidRDefault="00000000">
      <w:pPr>
        <w:spacing w:after="75" w:line="259" w:lineRule="auto"/>
        <w:ind w:left="679" w:firstLine="0"/>
        <w:jc w:val="center"/>
      </w:pPr>
      <w:r>
        <w:t xml:space="preserve">Foto 01 – Tela de Autenticação </w:t>
      </w:r>
    </w:p>
    <w:p w14:paraId="61345AAB" w14:textId="77777777" w:rsidR="00213254" w:rsidRDefault="00000000">
      <w:pPr>
        <w:spacing w:after="70" w:line="259" w:lineRule="auto"/>
        <w:ind w:left="336" w:firstLine="0"/>
        <w:jc w:val="left"/>
      </w:pPr>
      <w:r>
        <w:t xml:space="preserve"> </w:t>
      </w:r>
    </w:p>
    <w:p w14:paraId="30873900" w14:textId="77777777" w:rsidR="00213254" w:rsidRDefault="00000000">
      <w:pPr>
        <w:spacing w:after="80" w:line="259" w:lineRule="auto"/>
        <w:ind w:left="336" w:firstLine="0"/>
        <w:jc w:val="left"/>
      </w:pPr>
      <w:r>
        <w:t xml:space="preserve"> </w:t>
      </w:r>
    </w:p>
    <w:p w14:paraId="4EA27789" w14:textId="77777777" w:rsidR="00213254" w:rsidRDefault="00213254">
      <w:pPr>
        <w:spacing w:after="0" w:line="259" w:lineRule="auto"/>
        <w:ind w:left="0" w:firstLine="0"/>
        <w:jc w:val="left"/>
      </w:pPr>
    </w:p>
    <w:p w14:paraId="49D0A7FF" w14:textId="77777777" w:rsidR="00213254" w:rsidRDefault="00000000">
      <w:pPr>
        <w:pStyle w:val="Ttulo1"/>
        <w:ind w:left="0" w:firstLine="0"/>
      </w:pPr>
      <w:r>
        <w:br w:type="column"/>
      </w:r>
      <w:r>
        <w:lastRenderedPageBreak/>
        <w:t xml:space="preserve">1.2 CADASTRAR-SE </w:t>
      </w:r>
    </w:p>
    <w:p w14:paraId="2C718EBE" w14:textId="77777777" w:rsidR="00213254" w:rsidRDefault="00000000">
      <w:pPr>
        <w:spacing w:after="87"/>
        <w:ind w:left="-5" w:firstLine="0"/>
      </w:pPr>
      <w:r>
        <w:t xml:space="preserve">Crie o formulário de cadastro abaixo com as seguintes características: </w:t>
      </w:r>
    </w:p>
    <w:p w14:paraId="1B7DC978" w14:textId="77777777" w:rsidR="00213254" w:rsidRDefault="00000000">
      <w:pPr>
        <w:numPr>
          <w:ilvl w:val="0"/>
          <w:numId w:val="5"/>
        </w:numPr>
        <w:ind w:hanging="341"/>
      </w:pPr>
      <w:r>
        <w:t xml:space="preserve">Quando o usuário entrar em qualquer campo de texto, o mesmo deve ser destacado com bordas azuis e uma maior espessura. Ao sair do campo, deve voltar ao normal.  </w:t>
      </w:r>
    </w:p>
    <w:p w14:paraId="43A6CE25" w14:textId="77777777" w:rsidR="00213254" w:rsidRDefault="00000000">
      <w:pPr>
        <w:numPr>
          <w:ilvl w:val="0"/>
          <w:numId w:val="5"/>
        </w:numPr>
        <w:ind w:hanging="341"/>
      </w:pPr>
      <w:r>
        <w:t xml:space="preserve">O </w:t>
      </w:r>
      <w:proofErr w:type="spellStart"/>
      <w:r>
        <w:t>email</w:t>
      </w:r>
      <w:proofErr w:type="spellEnd"/>
      <w:r>
        <w:t xml:space="preserve"> deve seguir o padrão da indústria. </w:t>
      </w:r>
    </w:p>
    <w:p w14:paraId="713F3B34" w14:textId="77777777" w:rsidR="00213254" w:rsidRDefault="00000000">
      <w:pPr>
        <w:numPr>
          <w:ilvl w:val="0"/>
          <w:numId w:val="5"/>
        </w:numPr>
        <w:ind w:hanging="341"/>
      </w:pPr>
      <w:r>
        <w:t xml:space="preserve">O usuário pode escolher a foto no computador. A tela de escolha de fotos deve mostrar apenas pastas e arquivos PNG e JPG. </w:t>
      </w:r>
    </w:p>
    <w:p w14:paraId="21CF2AF6" w14:textId="77777777" w:rsidR="00213254" w:rsidRDefault="00000000">
      <w:pPr>
        <w:numPr>
          <w:ilvl w:val="0"/>
          <w:numId w:val="5"/>
        </w:numPr>
        <w:ind w:hanging="341"/>
      </w:pPr>
      <w:r>
        <w:t xml:space="preserve">A apresentação de sua aplicação deve estar alinhada com o banco de dados. </w:t>
      </w:r>
    </w:p>
    <w:p w14:paraId="3D070D07" w14:textId="77777777" w:rsidR="009D7055" w:rsidRDefault="00000000">
      <w:pPr>
        <w:numPr>
          <w:ilvl w:val="0"/>
          <w:numId w:val="5"/>
        </w:numPr>
        <w:spacing w:after="72"/>
        <w:ind w:hanging="341"/>
      </w:pPr>
      <w:r>
        <w:t xml:space="preserve">Caso o usuário deseje usar uma sugestão de usuário, pode clicar no botão “Gerar aleatório”. </w:t>
      </w:r>
    </w:p>
    <w:p w14:paraId="4E3DE900" w14:textId="77777777" w:rsidR="009D7055" w:rsidRDefault="00000000">
      <w:pPr>
        <w:numPr>
          <w:ilvl w:val="0"/>
          <w:numId w:val="5"/>
        </w:numPr>
        <w:spacing w:after="72"/>
        <w:ind w:hanging="341"/>
      </w:pPr>
      <w:r>
        <w:t xml:space="preserve">O sistema automaticamente preencherá a caixa de texto usuário, com o seguinte formato: </w:t>
      </w:r>
    </w:p>
    <w:p w14:paraId="23AFD697" w14:textId="7FB63A30" w:rsidR="00213254" w:rsidRDefault="00000000" w:rsidP="009D7055">
      <w:pPr>
        <w:spacing w:after="72"/>
        <w:ind w:left="677" w:firstLine="0"/>
      </w:pPr>
      <w:r>
        <w:t>“[primeiro-nome-minúsculo</w:t>
      </w:r>
      <w:proofErr w:type="gramStart"/>
      <w:r>
        <w:t>].[</w:t>
      </w:r>
      <w:proofErr w:type="gramEnd"/>
      <w:r>
        <w:t xml:space="preserve">ultimo-nomeminúsculo][ano-nascimento]. </w:t>
      </w:r>
    </w:p>
    <w:p w14:paraId="2BC833AD" w14:textId="382091DF" w:rsidR="00213254" w:rsidRDefault="00000000" w:rsidP="009D7055">
      <w:pPr>
        <w:spacing w:after="73"/>
      </w:pPr>
      <w:r>
        <w:t xml:space="preserve">Por exemplo, um usuário de nome Lucas Conceição, nascido em 05/03/1976, terá como sugestão de usuário:  </w:t>
      </w:r>
    </w:p>
    <w:p w14:paraId="3A733F00" w14:textId="6D108619" w:rsidR="00213254" w:rsidRDefault="00000000">
      <w:pPr>
        <w:spacing w:after="75" w:line="259" w:lineRule="auto"/>
        <w:ind w:left="679" w:right="1048" w:firstLine="0"/>
        <w:jc w:val="center"/>
      </w:pPr>
      <w:proofErr w:type="gramStart"/>
      <w:r>
        <w:t>lucas.concei</w:t>
      </w:r>
      <w:r w:rsidR="009D7055">
        <w:t>çã</w:t>
      </w:r>
      <w:r>
        <w:t>o</w:t>
      </w:r>
      <w:proofErr w:type="gramEnd"/>
      <w:r>
        <w:t xml:space="preserve">76. </w:t>
      </w:r>
    </w:p>
    <w:p w14:paraId="7244C3F4" w14:textId="3982D14F" w:rsidR="00213254" w:rsidRDefault="00000000">
      <w:pPr>
        <w:spacing w:after="31"/>
        <w:ind w:left="-5" w:firstLine="0"/>
      </w:pPr>
      <w:r>
        <w:t xml:space="preserve">Se já existir esse usuário no momento de gerar aleatório, gerar com o penúltimo sobrenome. Caso tenha apenas o </w:t>
      </w:r>
      <w:r w:rsidR="009D7055">
        <w:t>ú</w:t>
      </w:r>
      <w:r>
        <w:t xml:space="preserve">ltimo sobrenome ou o usuário já exista, exiba uma mensagem “Não foi possível gerar aleatório”. </w:t>
      </w:r>
    </w:p>
    <w:p w14:paraId="3B27F362" w14:textId="77777777" w:rsidR="009D7055" w:rsidRDefault="009D7055">
      <w:pPr>
        <w:spacing w:after="31"/>
        <w:ind w:left="-5" w:firstLine="0"/>
      </w:pPr>
    </w:p>
    <w:p w14:paraId="531E697E" w14:textId="77777777" w:rsidR="00213254" w:rsidRDefault="00000000">
      <w:pPr>
        <w:spacing w:after="27" w:line="259" w:lineRule="auto"/>
        <w:ind w:left="0" w:right="1129" w:firstLine="0"/>
        <w:jc w:val="right"/>
      </w:pPr>
      <w:r>
        <w:rPr>
          <w:noProof/>
        </w:rPr>
        <w:drawing>
          <wp:inline distT="0" distB="0" distL="0" distR="0" wp14:anchorId="68164AE1" wp14:editId="34A1F7C7">
            <wp:extent cx="3951111" cy="3262489"/>
            <wp:effectExtent l="0" t="0" r="0" b="0"/>
            <wp:docPr id="746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12" cy="3264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0C1D85F" w14:textId="77777777" w:rsidR="00213254" w:rsidRDefault="00000000">
      <w:pPr>
        <w:spacing w:after="75" w:line="259" w:lineRule="auto"/>
        <w:ind w:left="679" w:right="679" w:firstLine="0"/>
        <w:jc w:val="center"/>
      </w:pPr>
      <w:r>
        <w:t xml:space="preserve">Foto 02 – Tela Cadastre-se </w:t>
      </w:r>
    </w:p>
    <w:p w14:paraId="379686EF" w14:textId="77777777" w:rsidR="00213254" w:rsidRDefault="00000000">
      <w:pPr>
        <w:spacing w:after="95" w:line="259" w:lineRule="auto"/>
        <w:ind w:left="0" w:firstLine="0"/>
        <w:jc w:val="left"/>
      </w:pPr>
      <w:r>
        <w:t xml:space="preserve"> </w:t>
      </w:r>
    </w:p>
    <w:p w14:paraId="24C3512C" w14:textId="77777777" w:rsidR="00213254" w:rsidRDefault="00000000">
      <w:pPr>
        <w:pStyle w:val="Ttulo1"/>
        <w:ind w:left="-5" w:firstLine="0"/>
      </w:pPr>
      <w:r>
        <w:lastRenderedPageBreak/>
        <w:t xml:space="preserve">1.3. TELA PRINCIPAL </w:t>
      </w:r>
    </w:p>
    <w:p w14:paraId="740DD05C" w14:textId="77777777" w:rsidR="00213254" w:rsidRDefault="00000000">
      <w:pPr>
        <w:spacing w:after="92"/>
        <w:ind w:left="-5" w:firstLine="0"/>
      </w:pPr>
      <w:r>
        <w:t xml:space="preserve">A tela principal do sistema deve ser tela cheia, mostrar a hora do sistema e uma mensagem, como na imagem: </w:t>
      </w:r>
    </w:p>
    <w:p w14:paraId="50FF4F49" w14:textId="77777777" w:rsidR="00213254" w:rsidRDefault="00000000">
      <w:pPr>
        <w:numPr>
          <w:ilvl w:val="0"/>
          <w:numId w:val="1"/>
        </w:numPr>
        <w:ind w:hanging="340"/>
      </w:pPr>
      <w:r>
        <w:t xml:space="preserve">“Boa tarde, {nome}!” caso seja </w:t>
      </w:r>
      <w:proofErr w:type="gramStart"/>
      <w:r>
        <w:t>de</w:t>
      </w:r>
      <w:proofErr w:type="gramEnd"/>
      <w:r>
        <w:t xml:space="preserve"> 12:00 às 17:59. </w:t>
      </w:r>
    </w:p>
    <w:p w14:paraId="6D9172B7" w14:textId="77777777" w:rsidR="00213254" w:rsidRDefault="00000000">
      <w:pPr>
        <w:numPr>
          <w:ilvl w:val="0"/>
          <w:numId w:val="1"/>
        </w:numPr>
        <w:ind w:hanging="340"/>
      </w:pPr>
      <w:r>
        <w:t xml:space="preserve">“Boa noite, {nome}!” caso seja </w:t>
      </w:r>
      <w:proofErr w:type="gramStart"/>
      <w:r>
        <w:t>de</w:t>
      </w:r>
      <w:proofErr w:type="gramEnd"/>
      <w:r>
        <w:t xml:space="preserve"> 18:00 às 23:59. </w:t>
      </w:r>
    </w:p>
    <w:p w14:paraId="7FEAD674" w14:textId="77777777" w:rsidR="00213254" w:rsidRDefault="00000000">
      <w:pPr>
        <w:numPr>
          <w:ilvl w:val="0"/>
          <w:numId w:val="1"/>
        </w:numPr>
        <w:ind w:hanging="340"/>
      </w:pPr>
      <w:r>
        <w:t xml:space="preserve">“Boa madrugada, {nome}!” caso seja </w:t>
      </w:r>
      <w:proofErr w:type="gramStart"/>
      <w:r>
        <w:t>de</w:t>
      </w:r>
      <w:proofErr w:type="gramEnd"/>
      <w:r>
        <w:t xml:space="preserve"> 00:00 às 04:00. </w:t>
      </w:r>
      <w:r>
        <w:rPr>
          <w:rFonts w:ascii="Quattrocento Sans" w:eastAsia="Quattrocento Sans" w:hAnsi="Quattrocento Sans" w:cs="Quattrocento Sans"/>
        </w:rPr>
        <w:t></w:t>
      </w:r>
      <w:r>
        <w:t xml:space="preserve"> “Bom dia, {nome}!” caso seja </w:t>
      </w:r>
      <w:proofErr w:type="gramStart"/>
      <w:r>
        <w:t>de</w:t>
      </w:r>
      <w:proofErr w:type="gramEnd"/>
      <w:r>
        <w:t xml:space="preserve"> 04:00 às 11:59. </w:t>
      </w:r>
    </w:p>
    <w:p w14:paraId="6F3229A2" w14:textId="77777777" w:rsidR="00213254" w:rsidRDefault="00000000">
      <w:pPr>
        <w:spacing w:after="96" w:line="259" w:lineRule="auto"/>
        <w:ind w:left="240" w:firstLine="0"/>
        <w:jc w:val="lef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4A1FF624" wp14:editId="4732AE4D">
                <wp:extent cx="4669638" cy="2319126"/>
                <wp:effectExtent l="0" t="0" r="0" b="0"/>
                <wp:docPr id="7462" name="Agrupar 7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9638" cy="2319126"/>
                          <a:chOff x="3011175" y="2616350"/>
                          <a:chExt cx="4682775" cy="2367550"/>
                        </a:xfrm>
                      </wpg:grpSpPr>
                      <wpg:grpSp>
                        <wpg:cNvPr id="325401132" name="Agrupar 325401132"/>
                        <wpg:cNvGrpSpPr/>
                        <wpg:grpSpPr>
                          <a:xfrm>
                            <a:off x="3011181" y="2616374"/>
                            <a:ext cx="4682747" cy="2367525"/>
                            <a:chOff x="0" y="-4063"/>
                            <a:chExt cx="4682747" cy="2367525"/>
                          </a:xfrm>
                        </wpg:grpSpPr>
                        <wps:wsp>
                          <wps:cNvPr id="2140204159" name="Retângulo 2140204159"/>
                          <wps:cNvSpPr/>
                          <wps:spPr>
                            <a:xfrm>
                              <a:off x="0" y="0"/>
                              <a:ext cx="4669625" cy="231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52F284" w14:textId="77777777" w:rsidR="00213254" w:rsidRDefault="00213254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54477553" name="Retângulo 1454477553"/>
                          <wps:cNvSpPr/>
                          <wps:spPr>
                            <a:xfrm>
                              <a:off x="4629912" y="2184778"/>
                              <a:ext cx="52835" cy="178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AAAA9" w14:textId="77777777" w:rsidR="00213254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31240" y="-4063"/>
                              <a:ext cx="3608832" cy="2295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74195702" name="Forma Livre: Forma 1274195702"/>
                          <wps:cNvSpPr/>
                          <wps:spPr>
                            <a:xfrm>
                              <a:off x="4114800" y="2103120"/>
                              <a:ext cx="155448" cy="1280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448" h="128016" extrusionOk="0">
                                  <a:moveTo>
                                    <a:pt x="18288" y="0"/>
                                  </a:moveTo>
                                  <a:lnTo>
                                    <a:pt x="134112" y="0"/>
                                  </a:lnTo>
                                  <a:cubicBezTo>
                                    <a:pt x="143256" y="0"/>
                                    <a:pt x="155448" y="9144"/>
                                    <a:pt x="155448" y="21336"/>
                                  </a:cubicBezTo>
                                  <a:lnTo>
                                    <a:pt x="155448" y="106680"/>
                                  </a:lnTo>
                                  <a:cubicBezTo>
                                    <a:pt x="155448" y="115824"/>
                                    <a:pt x="143256" y="128016"/>
                                    <a:pt x="134112" y="128016"/>
                                  </a:cubicBezTo>
                                  <a:lnTo>
                                    <a:pt x="18288" y="128016"/>
                                  </a:lnTo>
                                  <a:cubicBezTo>
                                    <a:pt x="9144" y="128016"/>
                                    <a:pt x="0" y="115824"/>
                                    <a:pt x="0" y="106680"/>
                                  </a:cubicBezTo>
                                  <a:lnTo>
                                    <a:pt x="0" y="21336"/>
                                  </a:lnTo>
                                  <a:cubicBezTo>
                                    <a:pt x="0" y="9144"/>
                                    <a:pt x="9144" y="0"/>
                                    <a:pt x="1828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E0B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4403E4" w14:textId="77777777" w:rsidR="00213254" w:rsidRDefault="00213254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0856012" name="Retângulo 1010856012"/>
                          <wps:cNvSpPr/>
                          <wps:spPr>
                            <a:xfrm>
                              <a:off x="4191000" y="2167933"/>
                              <a:ext cx="44382" cy="1500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6A558B" w14:textId="77777777" w:rsidR="00213254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sz w:val="1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844173002" name="Forma Livre: Forma 844173002"/>
                          <wps:cNvSpPr/>
                          <wps:spPr>
                            <a:xfrm>
                              <a:off x="4297681" y="2103120"/>
                              <a:ext cx="155448" cy="1280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448" h="128016" extrusionOk="0">
                                  <a:moveTo>
                                    <a:pt x="21336" y="0"/>
                                  </a:moveTo>
                                  <a:lnTo>
                                    <a:pt x="134112" y="0"/>
                                  </a:lnTo>
                                  <a:cubicBezTo>
                                    <a:pt x="146304" y="0"/>
                                    <a:pt x="155448" y="9144"/>
                                    <a:pt x="155448" y="21336"/>
                                  </a:cubicBezTo>
                                  <a:lnTo>
                                    <a:pt x="155448" y="106680"/>
                                  </a:lnTo>
                                  <a:cubicBezTo>
                                    <a:pt x="155448" y="115824"/>
                                    <a:pt x="146304" y="128016"/>
                                    <a:pt x="134112" y="128016"/>
                                  </a:cubicBezTo>
                                  <a:lnTo>
                                    <a:pt x="21336" y="128016"/>
                                  </a:lnTo>
                                  <a:cubicBezTo>
                                    <a:pt x="9144" y="128016"/>
                                    <a:pt x="0" y="115824"/>
                                    <a:pt x="0" y="106680"/>
                                  </a:cubicBezTo>
                                  <a:lnTo>
                                    <a:pt x="0" y="21336"/>
                                  </a:lnTo>
                                  <a:cubicBezTo>
                                    <a:pt x="0" y="9144"/>
                                    <a:pt x="9144" y="0"/>
                                    <a:pt x="2133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3813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599F96" w14:textId="77777777" w:rsidR="00213254" w:rsidRDefault="00213254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2088225" name="Retângulo 1632088225"/>
                          <wps:cNvSpPr/>
                          <wps:spPr>
                            <a:xfrm>
                              <a:off x="4142232" y="2136330"/>
                              <a:ext cx="122942" cy="89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5FE32D" w14:textId="77777777" w:rsidR="00213254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sz w:val="11"/>
                                  </w:rPr>
                                  <w:t>PT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35433809" name="Retângulo 435433809"/>
                          <wps:cNvSpPr/>
                          <wps:spPr>
                            <a:xfrm>
                              <a:off x="4233672" y="2136330"/>
                              <a:ext cx="26417" cy="89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5DFBBF" w14:textId="77777777" w:rsidR="00213254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sz w:val="1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14909947" name="Retângulo 314909947"/>
                          <wps:cNvSpPr/>
                          <wps:spPr>
                            <a:xfrm>
                              <a:off x="4325112" y="2136330"/>
                              <a:ext cx="133497" cy="89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E2DC88" w14:textId="77777777" w:rsidR="00213254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sz w:val="11"/>
                                  </w:rPr>
                                  <w:t>EN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67195307" name="Retângulo 367195307"/>
                          <wps:cNvSpPr/>
                          <wps:spPr>
                            <a:xfrm>
                              <a:off x="4425696" y="2136330"/>
                              <a:ext cx="26417" cy="89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7236AB" w14:textId="77777777" w:rsidR="00213254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sz w:val="1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41079699" name="Retângulo 1941079699"/>
                          <wps:cNvSpPr/>
                          <wps:spPr>
                            <a:xfrm>
                              <a:off x="0" y="909589"/>
                              <a:ext cx="741529" cy="117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86ABB9" w14:textId="77777777" w:rsidR="00213254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sz w:val="15"/>
                                  </w:rPr>
                                  <w:t>Menu Lateral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01765825" name="Retângulo 601765825"/>
                          <wps:cNvSpPr/>
                          <wps:spPr>
                            <a:xfrm>
                              <a:off x="557784" y="909589"/>
                              <a:ext cx="34871" cy="1179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0FD0C5" w14:textId="77777777" w:rsidR="00213254" w:rsidRDefault="00000000">
                                <w:pPr>
                                  <w:spacing w:after="160" w:line="258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  <w:r>
                                  <w:rPr>
                                    <w:sz w:val="15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80777950" name="Forma Livre: Forma 1980777950"/>
                          <wps:cNvSpPr/>
                          <wps:spPr>
                            <a:xfrm>
                              <a:off x="637032" y="941832"/>
                              <a:ext cx="432816" cy="1889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816" h="188976" extrusionOk="0">
                                  <a:moveTo>
                                    <a:pt x="3048" y="0"/>
                                  </a:moveTo>
                                  <a:lnTo>
                                    <a:pt x="366225" y="150586"/>
                                  </a:lnTo>
                                  <a:lnTo>
                                    <a:pt x="377952" y="121920"/>
                                  </a:lnTo>
                                  <a:lnTo>
                                    <a:pt x="432816" y="182880"/>
                                  </a:lnTo>
                                  <a:lnTo>
                                    <a:pt x="350520" y="188976"/>
                                  </a:lnTo>
                                  <a:lnTo>
                                    <a:pt x="363651" y="156878"/>
                                  </a:lnTo>
                                  <a:lnTo>
                                    <a:pt x="0" y="6096"/>
                                  </a:lnTo>
                                  <a:lnTo>
                                    <a:pt x="0" y="3048"/>
                                  </a:lnTo>
                                  <a:lnTo>
                                    <a:pt x="30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4669638" cy="2319126"/>
                <wp:effectExtent b="0" l="0" r="0" t="0"/>
                <wp:docPr id="746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9638" cy="23191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27411AD" w14:textId="77777777" w:rsidR="00213254" w:rsidRDefault="00000000">
      <w:pPr>
        <w:spacing w:after="75" w:line="259" w:lineRule="auto"/>
        <w:ind w:left="679" w:right="335" w:firstLine="0"/>
        <w:jc w:val="center"/>
      </w:pPr>
      <w:r>
        <w:t xml:space="preserve">Foto 03: Tela Inicial </w:t>
      </w:r>
    </w:p>
    <w:p w14:paraId="69D7145A" w14:textId="77777777" w:rsidR="00213254" w:rsidRDefault="00000000">
      <w:pPr>
        <w:spacing w:after="88"/>
        <w:ind w:left="-5" w:firstLine="0"/>
      </w:pPr>
      <w:r>
        <w:t xml:space="preserve">Na parte inferior direita da tela terá dois botões, que representa os idiomas português e inglês. Se o idioma estiver em </w:t>
      </w:r>
      <w:proofErr w:type="gramStart"/>
      <w:r>
        <w:t>Inglês</w:t>
      </w:r>
      <w:proofErr w:type="gramEnd"/>
      <w:r>
        <w:t xml:space="preserve"> (destacado com uma cor mais forte), mostrar: </w:t>
      </w:r>
    </w:p>
    <w:p w14:paraId="7B34C04B" w14:textId="77777777" w:rsidR="00213254" w:rsidRDefault="00000000">
      <w:pPr>
        <w:numPr>
          <w:ilvl w:val="0"/>
          <w:numId w:val="1"/>
        </w:numPr>
        <w:ind w:hanging="340"/>
      </w:pPr>
      <w:r>
        <w:t>“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{nome}!” caso seja </w:t>
      </w:r>
      <w:proofErr w:type="gramStart"/>
      <w:r>
        <w:t>de</w:t>
      </w:r>
      <w:proofErr w:type="gramEnd"/>
      <w:r>
        <w:t xml:space="preserve"> 12:00 às 17:59. </w:t>
      </w:r>
    </w:p>
    <w:p w14:paraId="31C20A43" w14:textId="77777777" w:rsidR="00213254" w:rsidRDefault="00000000">
      <w:pPr>
        <w:numPr>
          <w:ilvl w:val="0"/>
          <w:numId w:val="1"/>
        </w:numPr>
        <w:ind w:hanging="340"/>
      </w:pPr>
      <w:r>
        <w:t>“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, {nome}!” caso seja </w:t>
      </w:r>
      <w:proofErr w:type="gramStart"/>
      <w:r>
        <w:t>de</w:t>
      </w:r>
      <w:proofErr w:type="gramEnd"/>
      <w:r>
        <w:t xml:space="preserve"> 18:00 às 23:59. </w:t>
      </w:r>
    </w:p>
    <w:p w14:paraId="7C10807B" w14:textId="77777777" w:rsidR="00213254" w:rsidRDefault="00000000">
      <w:pPr>
        <w:numPr>
          <w:ilvl w:val="0"/>
          <w:numId w:val="1"/>
        </w:numPr>
        <w:ind w:hanging="340"/>
      </w:pPr>
      <w:r>
        <w:t>“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sun-up</w:t>
      </w:r>
      <w:proofErr w:type="spellEnd"/>
      <w:r>
        <w:t xml:space="preserve">, {nome}!” caso seja </w:t>
      </w:r>
      <w:proofErr w:type="gramStart"/>
      <w:r>
        <w:t>de</w:t>
      </w:r>
      <w:proofErr w:type="gramEnd"/>
      <w:r>
        <w:t xml:space="preserve"> 00:00 às 04:00. </w:t>
      </w:r>
    </w:p>
    <w:p w14:paraId="201DEE37" w14:textId="77777777" w:rsidR="00213254" w:rsidRDefault="00000000">
      <w:pPr>
        <w:numPr>
          <w:ilvl w:val="0"/>
          <w:numId w:val="1"/>
        </w:numPr>
        <w:spacing w:after="26"/>
        <w:ind w:hanging="340"/>
      </w:pPr>
      <w:r>
        <w:t>“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{nome}!” caso seja </w:t>
      </w:r>
      <w:proofErr w:type="gramStart"/>
      <w:r>
        <w:t>de</w:t>
      </w:r>
      <w:proofErr w:type="gramEnd"/>
      <w:r>
        <w:t xml:space="preserve"> 04:00 às 11:59. </w:t>
      </w:r>
    </w:p>
    <w:p w14:paraId="37486D74" w14:textId="77777777" w:rsidR="00213254" w:rsidRDefault="00213254">
      <w:pPr>
        <w:ind w:left="-5" w:firstLine="0"/>
      </w:pPr>
    </w:p>
    <w:p w14:paraId="709BBAD4" w14:textId="77777777" w:rsidR="00213254" w:rsidRDefault="00000000">
      <w:pPr>
        <w:spacing w:after="93"/>
        <w:ind w:left="-5" w:firstLine="0"/>
      </w:pPr>
      <w:r>
        <w:t xml:space="preserve">Na parte superior, a foto do usuário deve ser mostrada, e, ao clicar na foto, duas opções devem aparecer abaixo:  </w:t>
      </w:r>
    </w:p>
    <w:p w14:paraId="215B3FFE" w14:textId="77777777" w:rsidR="00213254" w:rsidRDefault="00000000">
      <w:pPr>
        <w:numPr>
          <w:ilvl w:val="0"/>
          <w:numId w:val="2"/>
        </w:numPr>
        <w:ind w:hanging="341"/>
      </w:pPr>
      <w:r>
        <w:t xml:space="preserve">Editar Dados </w:t>
      </w:r>
    </w:p>
    <w:p w14:paraId="44B2B92E" w14:textId="77777777" w:rsidR="00213254" w:rsidRDefault="00000000">
      <w:pPr>
        <w:numPr>
          <w:ilvl w:val="0"/>
          <w:numId w:val="2"/>
        </w:numPr>
        <w:spacing w:after="30"/>
        <w:ind w:hanging="341"/>
      </w:pPr>
      <w:r>
        <w:t xml:space="preserve">Sair </w:t>
      </w:r>
    </w:p>
    <w:p w14:paraId="1777059C" w14:textId="77777777" w:rsidR="00213254" w:rsidRDefault="00000000">
      <w:pPr>
        <w:spacing w:after="73"/>
        <w:ind w:left="-5" w:firstLine="0"/>
      </w:pPr>
      <w:r>
        <w:t xml:space="preserve">O botão sair deve voltar para a tela de autenticação. Não é necessário programar o editar dados agora. </w:t>
      </w:r>
    </w:p>
    <w:p w14:paraId="4C1EFABA" w14:textId="77777777" w:rsidR="00213254" w:rsidRDefault="00000000">
      <w:pPr>
        <w:spacing w:after="67"/>
        <w:ind w:left="-5" w:firstLine="0"/>
      </w:pPr>
      <w:r>
        <w:t xml:space="preserve">Um menu lateral deve ser exibido. Por enquanto, no menu, só é preciso colocar a logo do aplicativo e colocar valores estáticos. Ainda não será preciso fazer a funcionalidade das notificações, nem criar opção para novo projeto. </w:t>
      </w:r>
    </w:p>
    <w:p w14:paraId="5B858F3B" w14:textId="77777777" w:rsidR="00213254" w:rsidRDefault="00000000">
      <w:pPr>
        <w:spacing w:after="185" w:line="259" w:lineRule="auto"/>
        <w:ind w:left="0" w:firstLine="0"/>
        <w:jc w:val="left"/>
      </w:pPr>
      <w:r>
        <w:t xml:space="preserve"> </w:t>
      </w:r>
    </w:p>
    <w:p w14:paraId="2DD4A639" w14:textId="77777777" w:rsidR="00213254" w:rsidRDefault="00000000">
      <w:pPr>
        <w:spacing w:line="320" w:lineRule="auto"/>
        <w:ind w:right="2191"/>
      </w:pPr>
      <w:r>
        <w:rPr>
          <w:b/>
        </w:rPr>
        <w:t xml:space="preserve">Arquivo para ser entregue: </w:t>
      </w:r>
    </w:p>
    <w:p w14:paraId="51F99FBD" w14:textId="77777777" w:rsidR="00213254" w:rsidRDefault="00000000">
      <w:pPr>
        <w:spacing w:after="97"/>
        <w:ind w:left="1076" w:firstLine="0"/>
      </w:pPr>
      <w:r>
        <w:t>TaskoolInstallS01.exe e</w:t>
      </w:r>
      <w:r>
        <w:rPr>
          <w:rFonts w:ascii="Calibri" w:eastAsia="Calibri" w:hAnsi="Calibri" w:cs="Calibri"/>
          <w:sz w:val="22"/>
          <w:szCs w:val="22"/>
        </w:rPr>
        <w:tab/>
      </w:r>
      <w:r>
        <w:t>Código fonte do Projeto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sectPr w:rsidR="002132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905" w:right="1588" w:bottom="1402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7E31" w14:textId="77777777" w:rsidR="007E6F91" w:rsidRDefault="007E6F91">
      <w:pPr>
        <w:spacing w:after="0" w:line="240" w:lineRule="auto"/>
      </w:pPr>
      <w:r>
        <w:separator/>
      </w:r>
    </w:p>
  </w:endnote>
  <w:endnote w:type="continuationSeparator" w:id="0">
    <w:p w14:paraId="0BFDA2BA" w14:textId="77777777" w:rsidR="007E6F91" w:rsidRDefault="007E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0FED" w14:textId="77777777" w:rsidR="00213254" w:rsidRDefault="00000000">
    <w:pPr>
      <w:spacing w:after="0" w:line="259" w:lineRule="auto"/>
      <w:ind w:left="-1584" w:right="1065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3D42A284" wp14:editId="40618323">
              <wp:simplePos x="0" y="0"/>
              <wp:positionH relativeFrom="column">
                <wp:posOffset>-76199</wp:posOffset>
              </wp:positionH>
              <wp:positionV relativeFrom="paragraph">
                <wp:posOffset>9347200</wp:posOffset>
              </wp:positionV>
              <wp:extent cx="5928360" cy="73152"/>
              <wp:effectExtent l="0" t="0" r="0" b="0"/>
              <wp:wrapSquare wrapText="bothSides" distT="0" distB="0" distL="114300" distR="114300"/>
              <wp:docPr id="7464" name="Agrupar 7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8360" cy="73152"/>
                        <a:chOff x="2381800" y="3743400"/>
                        <a:chExt cx="5928400" cy="73200"/>
                      </a:xfrm>
                    </wpg:grpSpPr>
                    <wpg:grpSp>
                      <wpg:cNvPr id="1280048810" name="Agrupar 1280048810"/>
                      <wpg:cNvGrpSpPr/>
                      <wpg:grpSpPr>
                        <a:xfrm>
                          <a:off x="2381820" y="3743424"/>
                          <a:ext cx="5928360" cy="73152"/>
                          <a:chOff x="0" y="0"/>
                          <a:chExt cx="5928360" cy="73152"/>
                        </a:xfrm>
                      </wpg:grpSpPr>
                      <wps:wsp>
                        <wps:cNvPr id="1459980819" name="Retângulo 1459980819"/>
                        <wps:cNvSpPr/>
                        <wps:spPr>
                          <a:xfrm>
                            <a:off x="0" y="0"/>
                            <a:ext cx="5928350" cy="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DBCB92" w14:textId="77777777" w:rsidR="00213254" w:rsidRDefault="00213254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9199922" name="Forma Livre: Forma 1639199922"/>
                        <wps:cNvSpPr/>
                        <wps:spPr>
                          <a:xfrm>
                            <a:off x="0" y="0"/>
                            <a:ext cx="250545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5456" h="73152" extrusionOk="0">
                                <a:moveTo>
                                  <a:pt x="0" y="0"/>
                                </a:moveTo>
                                <a:lnTo>
                                  <a:pt x="2505456" y="0"/>
                                </a:lnTo>
                                <a:lnTo>
                                  <a:pt x="250545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9637455" name="Forma Livre: Forma 779637455"/>
                        <wps:cNvSpPr/>
                        <wps:spPr>
                          <a:xfrm>
                            <a:off x="2505456" y="0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" h="73152" extrusionOk="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1007422" name="Forma Livre: Forma 401007422"/>
                        <wps:cNvSpPr/>
                        <wps:spPr>
                          <a:xfrm>
                            <a:off x="2578608" y="0"/>
                            <a:ext cx="84429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296" h="73152" extrusionOk="0">
                                <a:moveTo>
                                  <a:pt x="0" y="0"/>
                                </a:moveTo>
                                <a:lnTo>
                                  <a:pt x="844296" y="0"/>
                                </a:lnTo>
                                <a:lnTo>
                                  <a:pt x="84429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1168437" name="Forma Livre: Forma 1621168437"/>
                        <wps:cNvSpPr/>
                        <wps:spPr>
                          <a:xfrm>
                            <a:off x="3422904" y="0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" h="73152" extrusionOk="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0098272" name="Forma Livre: Forma 2110098272"/>
                        <wps:cNvSpPr/>
                        <wps:spPr>
                          <a:xfrm>
                            <a:off x="3496056" y="0"/>
                            <a:ext cx="243230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304" h="73152" extrusionOk="0">
                                <a:moveTo>
                                  <a:pt x="0" y="0"/>
                                </a:moveTo>
                                <a:lnTo>
                                  <a:pt x="2432304" y="0"/>
                                </a:lnTo>
                                <a:lnTo>
                                  <a:pt x="243230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9347200</wp:posOffset>
              </wp:positionV>
              <wp:extent cx="5928360" cy="73152"/>
              <wp:effectExtent b="0" l="0" r="0" t="0"/>
              <wp:wrapSquare wrapText="bothSides" distB="0" distT="0" distL="114300" distR="114300"/>
              <wp:docPr id="746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8360" cy="7315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2802" w14:textId="77777777" w:rsidR="00213254" w:rsidRDefault="00000000">
    <w:pPr>
      <w:spacing w:after="0" w:line="259" w:lineRule="auto"/>
      <w:ind w:left="-1584" w:right="10652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7F09FBE" wp14:editId="652D278B">
              <wp:simplePos x="0" y="0"/>
              <wp:positionH relativeFrom="column">
                <wp:posOffset>-76199</wp:posOffset>
              </wp:positionH>
              <wp:positionV relativeFrom="paragraph">
                <wp:posOffset>9347200</wp:posOffset>
              </wp:positionV>
              <wp:extent cx="5928360" cy="73152"/>
              <wp:effectExtent l="0" t="0" r="0" b="0"/>
              <wp:wrapSquare wrapText="bothSides" distT="0" distB="0" distL="114300" distR="114300"/>
              <wp:docPr id="7461" name="Agrupar 7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8360" cy="73152"/>
                        <a:chOff x="2381800" y="3743400"/>
                        <a:chExt cx="5928400" cy="73200"/>
                      </a:xfrm>
                    </wpg:grpSpPr>
                    <wpg:grpSp>
                      <wpg:cNvPr id="578843173" name="Agrupar 578843173"/>
                      <wpg:cNvGrpSpPr/>
                      <wpg:grpSpPr>
                        <a:xfrm>
                          <a:off x="2381820" y="3743424"/>
                          <a:ext cx="5928360" cy="73152"/>
                          <a:chOff x="0" y="0"/>
                          <a:chExt cx="5928360" cy="73152"/>
                        </a:xfrm>
                      </wpg:grpSpPr>
                      <wps:wsp>
                        <wps:cNvPr id="167730285" name="Retângulo 167730285"/>
                        <wps:cNvSpPr/>
                        <wps:spPr>
                          <a:xfrm>
                            <a:off x="0" y="0"/>
                            <a:ext cx="5928350" cy="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84FAF8" w14:textId="77777777" w:rsidR="00213254" w:rsidRDefault="00213254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0231044" name="Forma Livre: Forma 1980231044"/>
                        <wps:cNvSpPr/>
                        <wps:spPr>
                          <a:xfrm>
                            <a:off x="0" y="0"/>
                            <a:ext cx="250545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5456" h="73152" extrusionOk="0">
                                <a:moveTo>
                                  <a:pt x="0" y="0"/>
                                </a:moveTo>
                                <a:lnTo>
                                  <a:pt x="2505456" y="0"/>
                                </a:lnTo>
                                <a:lnTo>
                                  <a:pt x="250545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5376594" name="Forma Livre: Forma 345376594"/>
                        <wps:cNvSpPr/>
                        <wps:spPr>
                          <a:xfrm>
                            <a:off x="2505456" y="0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" h="73152" extrusionOk="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0789335" name="Forma Livre: Forma 2040789335"/>
                        <wps:cNvSpPr/>
                        <wps:spPr>
                          <a:xfrm>
                            <a:off x="2578608" y="0"/>
                            <a:ext cx="84429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296" h="73152" extrusionOk="0">
                                <a:moveTo>
                                  <a:pt x="0" y="0"/>
                                </a:moveTo>
                                <a:lnTo>
                                  <a:pt x="844296" y="0"/>
                                </a:lnTo>
                                <a:lnTo>
                                  <a:pt x="84429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2333685" name="Forma Livre: Forma 292333685"/>
                        <wps:cNvSpPr/>
                        <wps:spPr>
                          <a:xfrm>
                            <a:off x="3422904" y="0"/>
                            <a:ext cx="7315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" h="73152" extrusionOk="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8324173" name="Forma Livre: Forma 1508324173"/>
                        <wps:cNvSpPr/>
                        <wps:spPr>
                          <a:xfrm>
                            <a:off x="3496056" y="0"/>
                            <a:ext cx="243230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304" h="73152" extrusionOk="0">
                                <a:moveTo>
                                  <a:pt x="0" y="0"/>
                                </a:moveTo>
                                <a:lnTo>
                                  <a:pt x="2432304" y="0"/>
                                </a:lnTo>
                                <a:lnTo>
                                  <a:pt x="243230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7D7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9347200</wp:posOffset>
              </wp:positionV>
              <wp:extent cx="5928360" cy="73152"/>
              <wp:effectExtent b="0" l="0" r="0" t="0"/>
              <wp:wrapSquare wrapText="bothSides" distB="0" distT="0" distL="114300" distR="114300"/>
              <wp:docPr id="746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8360" cy="7315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0DA" w14:textId="77777777" w:rsidR="00213254" w:rsidRDefault="0021325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3885" w14:textId="77777777" w:rsidR="007E6F91" w:rsidRDefault="007E6F91">
      <w:pPr>
        <w:spacing w:after="0" w:line="240" w:lineRule="auto"/>
      </w:pPr>
      <w:r>
        <w:separator/>
      </w:r>
    </w:p>
  </w:footnote>
  <w:footnote w:type="continuationSeparator" w:id="0">
    <w:p w14:paraId="2E235A7A" w14:textId="77777777" w:rsidR="007E6F91" w:rsidRDefault="007E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90E93" w14:textId="77777777" w:rsidR="00213254" w:rsidRDefault="00000000">
    <w:pPr>
      <w:spacing w:after="0" w:line="259" w:lineRule="auto"/>
      <w:ind w:left="-1584" w:right="8252" w:firstLine="0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06DBAF46" wp14:editId="34DFCAA6">
              <wp:simplePos x="0" y="0"/>
              <wp:positionH relativeFrom="page">
                <wp:posOffset>5873496</wp:posOffset>
              </wp:positionH>
              <wp:positionV relativeFrom="page">
                <wp:posOffset>234696</wp:posOffset>
              </wp:positionV>
              <wp:extent cx="1014984" cy="746761"/>
              <wp:effectExtent l="0" t="0" r="0" b="0"/>
              <wp:wrapSquare wrapText="bothSides" distT="0" distB="0" distL="114300" distR="114300"/>
              <wp:docPr id="7460" name="Agrupar 74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4984" cy="746761"/>
                        <a:chOff x="4838500" y="3406600"/>
                        <a:chExt cx="1015000" cy="746800"/>
                      </a:xfrm>
                    </wpg:grpSpPr>
                    <wpg:grpSp>
                      <wpg:cNvPr id="1326943485" name="Agrupar 1326943485"/>
                      <wpg:cNvGrpSpPr/>
                      <wpg:grpSpPr>
                        <a:xfrm>
                          <a:off x="4838508" y="3406620"/>
                          <a:ext cx="1014984" cy="746761"/>
                          <a:chOff x="0" y="0"/>
                          <a:chExt cx="1014984" cy="746761"/>
                        </a:xfrm>
                      </wpg:grpSpPr>
                      <wps:wsp>
                        <wps:cNvPr id="278285871" name="Retângulo 278285871"/>
                        <wps:cNvSpPr/>
                        <wps:spPr>
                          <a:xfrm>
                            <a:off x="0" y="0"/>
                            <a:ext cx="1014975" cy="74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4530D3" w14:textId="77777777" w:rsidR="00213254" w:rsidRDefault="00213254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14984" cy="24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249937"/>
                            <a:ext cx="1014984" cy="24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499873"/>
                            <a:ext cx="1014984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5873496</wp:posOffset>
              </wp:positionH>
              <wp:positionV relativeFrom="page">
                <wp:posOffset>234696</wp:posOffset>
              </wp:positionV>
              <wp:extent cx="1014984" cy="746761"/>
              <wp:effectExtent b="0" l="0" r="0" t="0"/>
              <wp:wrapSquare wrapText="bothSides" distB="0" distT="0" distL="114300" distR="114300"/>
              <wp:docPr id="746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4984" cy="7467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86E2151" wp14:editId="0400E032">
              <wp:simplePos x="0" y="0"/>
              <wp:positionH relativeFrom="page">
                <wp:posOffset>1005839</wp:posOffset>
              </wp:positionH>
              <wp:positionV relativeFrom="page">
                <wp:posOffset>341376</wp:posOffset>
              </wp:positionV>
              <wp:extent cx="518160" cy="527304"/>
              <wp:effectExtent l="0" t="0" r="0" b="0"/>
              <wp:wrapSquare wrapText="bothSides" distT="0" distB="0" distL="114300" distR="114300"/>
              <wp:docPr id="7463" name="Agrupar 7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160" cy="527304"/>
                        <a:chOff x="5086900" y="3516325"/>
                        <a:chExt cx="518200" cy="527350"/>
                      </a:xfrm>
                    </wpg:grpSpPr>
                    <wpg:grpSp>
                      <wpg:cNvPr id="280490703" name="Agrupar 280490703"/>
                      <wpg:cNvGrpSpPr/>
                      <wpg:grpSpPr>
                        <a:xfrm>
                          <a:off x="5086920" y="3516348"/>
                          <a:ext cx="518160" cy="527304"/>
                          <a:chOff x="0" y="0"/>
                          <a:chExt cx="518160" cy="527304"/>
                        </a:xfrm>
                      </wpg:grpSpPr>
                      <wps:wsp>
                        <wps:cNvPr id="864932596" name="Retângulo 864932596"/>
                        <wps:cNvSpPr/>
                        <wps:spPr>
                          <a:xfrm>
                            <a:off x="0" y="0"/>
                            <a:ext cx="518150" cy="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3342F2" w14:textId="77777777" w:rsidR="00213254" w:rsidRDefault="00213254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Shape 27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48" y="0"/>
                            <a:ext cx="515112" cy="527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05630373" name="Retângulo 1005630373"/>
                        <wps:cNvSpPr/>
                        <wps:spPr>
                          <a:xfrm>
                            <a:off x="0" y="16045"/>
                            <a:ext cx="44382" cy="150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8A0A61" w14:textId="77777777" w:rsidR="00213254" w:rsidRDefault="00000000">
                              <w:pPr>
                                <w:spacing w:after="160" w:line="258" w:lineRule="auto"/>
                                <w:ind w:left="0" w:firstLine="0"/>
                                <w:jc w:val="left"/>
                                <w:textDirection w:val="btLr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1005839</wp:posOffset>
              </wp:positionH>
              <wp:positionV relativeFrom="page">
                <wp:posOffset>341376</wp:posOffset>
              </wp:positionV>
              <wp:extent cx="518160" cy="527304"/>
              <wp:effectExtent b="0" l="0" r="0" t="0"/>
              <wp:wrapSquare wrapText="bothSides" distB="0" distT="0" distL="114300" distR="114300"/>
              <wp:docPr id="746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160" cy="5273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D4A26" w14:textId="77777777" w:rsidR="00213254" w:rsidRDefault="00000000">
    <w:pPr>
      <w:spacing w:after="0" w:line="259" w:lineRule="auto"/>
      <w:ind w:left="-1584" w:right="8252" w:firstLine="0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A58162" wp14:editId="58614E50">
              <wp:simplePos x="0" y="0"/>
              <wp:positionH relativeFrom="page">
                <wp:posOffset>5873496</wp:posOffset>
              </wp:positionH>
              <wp:positionV relativeFrom="page">
                <wp:posOffset>234696</wp:posOffset>
              </wp:positionV>
              <wp:extent cx="1014984" cy="746761"/>
              <wp:effectExtent l="0" t="0" r="0" b="0"/>
              <wp:wrapSquare wrapText="bothSides" distT="0" distB="0" distL="114300" distR="114300"/>
              <wp:docPr id="7465" name="Agrupar 7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4984" cy="746761"/>
                        <a:chOff x="4838500" y="3406600"/>
                        <a:chExt cx="1015000" cy="746800"/>
                      </a:xfrm>
                    </wpg:grpSpPr>
                    <wpg:grpSp>
                      <wpg:cNvPr id="1930450525" name="Agrupar 1930450525"/>
                      <wpg:cNvGrpSpPr/>
                      <wpg:grpSpPr>
                        <a:xfrm>
                          <a:off x="4838508" y="3406620"/>
                          <a:ext cx="1014984" cy="746761"/>
                          <a:chOff x="0" y="0"/>
                          <a:chExt cx="1014984" cy="746761"/>
                        </a:xfrm>
                      </wpg:grpSpPr>
                      <wps:wsp>
                        <wps:cNvPr id="1271190444" name="Retângulo 1271190444"/>
                        <wps:cNvSpPr/>
                        <wps:spPr>
                          <a:xfrm>
                            <a:off x="0" y="0"/>
                            <a:ext cx="1014975" cy="74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57D43" w14:textId="77777777" w:rsidR="00213254" w:rsidRDefault="00213254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Shape 3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14984" cy="24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Shape 3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249937"/>
                            <a:ext cx="1014984" cy="249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Shape 38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499873"/>
                            <a:ext cx="1014984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5873496</wp:posOffset>
              </wp:positionH>
              <wp:positionV relativeFrom="page">
                <wp:posOffset>234696</wp:posOffset>
              </wp:positionV>
              <wp:extent cx="1014984" cy="746761"/>
              <wp:effectExtent b="0" l="0" r="0" t="0"/>
              <wp:wrapSquare wrapText="bothSides" distB="0" distT="0" distL="114300" distR="114300"/>
              <wp:docPr id="746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4984" cy="7467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806385E" wp14:editId="11AD37CE">
              <wp:simplePos x="0" y="0"/>
              <wp:positionH relativeFrom="page">
                <wp:posOffset>1005839</wp:posOffset>
              </wp:positionH>
              <wp:positionV relativeFrom="page">
                <wp:posOffset>341376</wp:posOffset>
              </wp:positionV>
              <wp:extent cx="518160" cy="527304"/>
              <wp:effectExtent l="0" t="0" r="0" b="0"/>
              <wp:wrapSquare wrapText="bothSides" distT="0" distB="0" distL="114300" distR="114300"/>
              <wp:docPr id="7466" name="Agrupar 7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8160" cy="527304"/>
                        <a:chOff x="5086900" y="3516325"/>
                        <a:chExt cx="518200" cy="527350"/>
                      </a:xfrm>
                    </wpg:grpSpPr>
                    <wpg:grpSp>
                      <wpg:cNvPr id="1963160860" name="Agrupar 1963160860"/>
                      <wpg:cNvGrpSpPr/>
                      <wpg:grpSpPr>
                        <a:xfrm>
                          <a:off x="5086920" y="3516348"/>
                          <a:ext cx="518160" cy="527304"/>
                          <a:chOff x="0" y="0"/>
                          <a:chExt cx="518160" cy="527304"/>
                        </a:xfrm>
                      </wpg:grpSpPr>
                      <wps:wsp>
                        <wps:cNvPr id="137191398" name="Retângulo 137191398"/>
                        <wps:cNvSpPr/>
                        <wps:spPr>
                          <a:xfrm>
                            <a:off x="0" y="0"/>
                            <a:ext cx="518150" cy="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C7BAC4" w14:textId="77777777" w:rsidR="00213254" w:rsidRDefault="00213254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Shape 40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48" y="0"/>
                            <a:ext cx="515112" cy="527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17179173" name="Retângulo 2017179173"/>
                        <wps:cNvSpPr/>
                        <wps:spPr>
                          <a:xfrm>
                            <a:off x="0" y="16045"/>
                            <a:ext cx="44382" cy="150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C81BA8" w14:textId="77777777" w:rsidR="00213254" w:rsidRDefault="00000000">
                              <w:pPr>
                                <w:spacing w:after="160" w:line="258" w:lineRule="auto"/>
                                <w:ind w:left="0" w:firstLine="0"/>
                                <w:jc w:val="left"/>
                                <w:textDirection w:val="btLr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1005839</wp:posOffset>
              </wp:positionH>
              <wp:positionV relativeFrom="page">
                <wp:posOffset>341376</wp:posOffset>
              </wp:positionV>
              <wp:extent cx="518160" cy="527304"/>
              <wp:effectExtent b="0" l="0" r="0" t="0"/>
              <wp:wrapSquare wrapText="bothSides" distB="0" distT="0" distL="114300" distR="114300"/>
              <wp:docPr id="746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160" cy="5273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D3EF" w14:textId="77777777" w:rsidR="00213254" w:rsidRDefault="0021325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600C4"/>
    <w:multiLevelType w:val="multilevel"/>
    <w:tmpl w:val="2CAE99FE"/>
    <w:lvl w:ilvl="0">
      <w:start w:val="1"/>
      <w:numFmt w:val="bullet"/>
      <w:lvlText w:val="•"/>
      <w:lvlJc w:val="left"/>
      <w:pPr>
        <w:ind w:left="677" w:hanging="677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6" w:hanging="141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6" w:hanging="21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6" w:hanging="285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6" w:hanging="35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6" w:hanging="42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6" w:hanging="501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6" w:hanging="57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6" w:hanging="64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1" w15:restartNumberingAfterBreak="0">
    <w:nsid w:val="301851C9"/>
    <w:multiLevelType w:val="multilevel"/>
    <w:tmpl w:val="8598890C"/>
    <w:lvl w:ilvl="0">
      <w:start w:val="1"/>
      <w:numFmt w:val="bullet"/>
      <w:lvlText w:val="•"/>
      <w:lvlJc w:val="left"/>
      <w:pPr>
        <w:ind w:left="264" w:hanging="264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2" w15:restartNumberingAfterBreak="0">
    <w:nsid w:val="499115D7"/>
    <w:multiLevelType w:val="multilevel"/>
    <w:tmpl w:val="17F44C3E"/>
    <w:lvl w:ilvl="0">
      <w:start w:val="1"/>
      <w:numFmt w:val="bullet"/>
      <w:lvlText w:val="•"/>
      <w:lvlJc w:val="left"/>
      <w:pPr>
        <w:ind w:left="1354" w:hanging="1354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3" w:hanging="1803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3" w:hanging="2523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3" w:hanging="3243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3" w:hanging="3963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3" w:hanging="4683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3" w:hanging="5403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3" w:hanging="6123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3" w:hanging="6843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3" w15:restartNumberingAfterBreak="0">
    <w:nsid w:val="56DF69D0"/>
    <w:multiLevelType w:val="multilevel"/>
    <w:tmpl w:val="3C96D7CC"/>
    <w:lvl w:ilvl="0">
      <w:start w:val="1"/>
      <w:numFmt w:val="decimal"/>
      <w:lvlText w:val="%1."/>
      <w:lvlJc w:val="left"/>
      <w:pPr>
        <w:ind w:left="677" w:hanging="677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16" w:hanging="141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36" w:hanging="213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56" w:hanging="285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76" w:hanging="357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96" w:hanging="429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16" w:hanging="501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36" w:hanging="573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56" w:hanging="645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4" w15:restartNumberingAfterBreak="0">
    <w:nsid w:val="59D74316"/>
    <w:multiLevelType w:val="multilevel"/>
    <w:tmpl w:val="A61E354C"/>
    <w:lvl w:ilvl="0">
      <w:start w:val="1"/>
      <w:numFmt w:val="bullet"/>
      <w:lvlText w:val="•"/>
      <w:lvlJc w:val="left"/>
      <w:pPr>
        <w:ind w:left="677" w:hanging="677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6" w:hanging="141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6" w:hanging="21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6" w:hanging="285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6" w:hanging="357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6" w:hanging="429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6" w:hanging="501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6" w:hanging="573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6" w:hanging="645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num w:numId="1" w16cid:durableId="1225799558">
    <w:abstractNumId w:val="2"/>
  </w:num>
  <w:num w:numId="2" w16cid:durableId="1875344319">
    <w:abstractNumId w:val="0"/>
  </w:num>
  <w:num w:numId="3" w16cid:durableId="679820593">
    <w:abstractNumId w:val="1"/>
  </w:num>
  <w:num w:numId="4" w16cid:durableId="515774129">
    <w:abstractNumId w:val="3"/>
  </w:num>
  <w:num w:numId="5" w16cid:durableId="823163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254"/>
    <w:rsid w:val="00213254"/>
    <w:rsid w:val="00517754"/>
    <w:rsid w:val="007E6F91"/>
    <w:rsid w:val="009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E0F5"/>
  <w15:docId w15:val="{A64E40C0-445B-43C5-A913-4732F6FE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3"/>
        <w:szCs w:val="23"/>
        <w:lang w:val="pt-BR" w:eastAsia="pt-BR" w:bidi="ar-SA"/>
      </w:rPr>
    </w:rPrDefault>
    <w:pPrDefault>
      <w:pPr>
        <w:spacing w:after="5" w:line="261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2" w:lineRule="auto"/>
      <w:ind w:hanging="10"/>
    </w:pPr>
    <w:rPr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3"/>
      <w:ind w:hanging="1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3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90.png"/><Relationship Id="rId5" Type="http://schemas.openxmlformats.org/officeDocument/2006/relationships/image" Target="media/image9.png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6" Type="http://schemas.openxmlformats.org/officeDocument/2006/relationships/image" Target="media/image120.png"/><Relationship Id="rId5" Type="http://schemas.openxmlformats.org/officeDocument/2006/relationships/image" Target="media/image9.png"/><Relationship Id="rId4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pmsznfr+g4o/Hcq51wP30HqbHg==">CgMxLjA4AHIhMS1UV3ppMGVhMVdSc3lab2czMlB2UXlUOG8yV2doRkl1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779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Lidiane Dos Santos Orti</dc:creator>
  <cp:lastModifiedBy>Lidiane Dos Santos Orti</cp:lastModifiedBy>
  <cp:revision>2</cp:revision>
  <dcterms:created xsi:type="dcterms:W3CDTF">2023-10-26T13:14:00Z</dcterms:created>
  <dcterms:modified xsi:type="dcterms:W3CDTF">2023-12-01T17:35:00Z</dcterms:modified>
</cp:coreProperties>
</file>