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B9D3" w14:textId="42766FDF" w:rsidR="002A10BD" w:rsidRDefault="00AC33E1">
      <w:r>
        <w:t>1-</w:t>
      </w:r>
      <w:r w:rsidRPr="00AC33E1">
        <w:t xml:space="preserve"> Baseado no material sobre "Funcionamento do Computador e seus periféricos" e “Sobre Softwares”, busque na internet um orçamento de um notebook que serviria para você utilizar para fazer os trabalhos da faculdade.</w:t>
      </w:r>
      <w:r>
        <w:br/>
      </w:r>
      <w:r>
        <w:br/>
      </w:r>
      <w:r w:rsidR="009C68B5">
        <w:t xml:space="preserve">(CPU) </w:t>
      </w:r>
      <w:r w:rsidR="005E03E3">
        <w:t xml:space="preserve">Processador: AMD </w:t>
      </w:r>
      <w:proofErr w:type="spellStart"/>
      <w:r w:rsidR="005E03E3">
        <w:t>Ryzen</w:t>
      </w:r>
      <w:proofErr w:type="spellEnd"/>
      <w:r w:rsidR="005E03E3">
        <w:t xml:space="preserve"> 5 3600XT</w:t>
      </w:r>
      <w:r w:rsidR="005E03E3">
        <w:br/>
      </w:r>
      <w:r w:rsidR="009C68B5">
        <w:t xml:space="preserve">(RAM, memória primária) </w:t>
      </w:r>
      <w:r w:rsidR="005E03E3">
        <w:t>Memória: 2x8gb Kingston Fury</w:t>
      </w:r>
      <w:r w:rsidR="005E03E3">
        <w:br/>
      </w:r>
      <w:r w:rsidR="009C68B5">
        <w:t xml:space="preserve">(Memória secundária) </w:t>
      </w:r>
      <w:r w:rsidR="005E03E3">
        <w:t xml:space="preserve">Armazenamento: 1TB HDD, 256GB </w:t>
      </w:r>
      <w:proofErr w:type="spellStart"/>
      <w:r w:rsidR="005E03E3">
        <w:t>NVMe</w:t>
      </w:r>
      <w:proofErr w:type="spellEnd"/>
      <w:r w:rsidR="005E03E3">
        <w:br/>
      </w:r>
      <w:r w:rsidR="009C68B5">
        <w:t xml:space="preserve">(MOBO) </w:t>
      </w:r>
      <w:r w:rsidR="005E03E3">
        <w:t xml:space="preserve">Placa mãe: </w:t>
      </w:r>
      <w:proofErr w:type="spellStart"/>
      <w:r w:rsidR="005E03E3">
        <w:t>Asrock</w:t>
      </w:r>
      <w:proofErr w:type="spellEnd"/>
      <w:r w:rsidR="005E03E3">
        <w:t xml:space="preserve"> Steel Legend B450M</w:t>
      </w:r>
      <w:r w:rsidR="005E03E3">
        <w:br/>
      </w:r>
    </w:p>
    <w:p w14:paraId="6A11A64D" w14:textId="4380062D" w:rsidR="00AC33E1" w:rsidRDefault="002A10BD">
      <w:r>
        <w:t xml:space="preserve">(GPU)Placa de Vídeo: GTX 1660 Super 6GB </w:t>
      </w:r>
      <w:proofErr w:type="spellStart"/>
      <w:r>
        <w:t>Palit</w:t>
      </w:r>
      <w:proofErr w:type="spellEnd"/>
      <w:r>
        <w:br/>
      </w:r>
      <w:r w:rsidR="009C68B5">
        <w:t xml:space="preserve">(Energia) </w:t>
      </w:r>
      <w:r w:rsidR="005E03E3">
        <w:t xml:space="preserve">Fonte: </w:t>
      </w:r>
      <w:proofErr w:type="spellStart"/>
      <w:r w:rsidR="005E03E3">
        <w:t>Corsair</w:t>
      </w:r>
      <w:proofErr w:type="spellEnd"/>
      <w:r w:rsidR="005E03E3">
        <w:t xml:space="preserve"> CV650 Bronze (650w)</w:t>
      </w:r>
      <w:r w:rsidR="00AC33E1">
        <w:br/>
      </w:r>
      <w:r w:rsidR="005E03E3">
        <w:t xml:space="preserve">Gabinete: </w:t>
      </w:r>
      <w:proofErr w:type="spellStart"/>
      <w:r w:rsidR="005E03E3">
        <w:t>Sharkoon</w:t>
      </w:r>
      <w:proofErr w:type="spellEnd"/>
      <w:r w:rsidR="005E03E3">
        <w:t xml:space="preserve"> Pure Steel White</w:t>
      </w:r>
      <w:r w:rsidR="005E03E3">
        <w:br/>
      </w:r>
      <w:r w:rsidR="00AC33E1">
        <w:br/>
        <w:t xml:space="preserve">2 </w:t>
      </w:r>
      <w:r w:rsidR="00AC33E1" w:rsidRPr="00AC33E1">
        <w:t>- Destaque todos os periféricos contidos nesse orçamento.</w:t>
      </w:r>
      <w:r w:rsidR="00AC33E1">
        <w:br/>
      </w:r>
      <w:r w:rsidR="00AC33E1">
        <w:br/>
      </w:r>
      <w:r w:rsidR="005E03E3">
        <w:t xml:space="preserve">Teclado: </w:t>
      </w:r>
      <w:proofErr w:type="spellStart"/>
      <w:r w:rsidR="005E03E3">
        <w:t>Razer</w:t>
      </w:r>
      <w:proofErr w:type="spellEnd"/>
      <w:r w:rsidR="005E03E3">
        <w:t xml:space="preserve"> </w:t>
      </w:r>
      <w:proofErr w:type="spellStart"/>
      <w:r w:rsidR="005E03E3">
        <w:t>Blackwidow</w:t>
      </w:r>
      <w:proofErr w:type="spellEnd"/>
      <w:r w:rsidR="005E03E3">
        <w:t xml:space="preserve"> v2 TE</w:t>
      </w:r>
      <w:r w:rsidR="005E03E3">
        <w:br/>
        <w:t xml:space="preserve">Mouse: </w:t>
      </w:r>
      <w:proofErr w:type="spellStart"/>
      <w:r w:rsidR="005E03E3">
        <w:t>Razer</w:t>
      </w:r>
      <w:proofErr w:type="spellEnd"/>
      <w:r w:rsidR="005E03E3">
        <w:t xml:space="preserve"> </w:t>
      </w:r>
      <w:proofErr w:type="spellStart"/>
      <w:r w:rsidR="005E03E3">
        <w:t>Deathadder</w:t>
      </w:r>
      <w:proofErr w:type="spellEnd"/>
      <w:r w:rsidR="005E03E3">
        <w:t xml:space="preserve"> v2</w:t>
      </w:r>
      <w:r w:rsidR="005E03E3">
        <w:br/>
        <w:t xml:space="preserve">Fone: </w:t>
      </w:r>
      <w:proofErr w:type="spellStart"/>
      <w:r w:rsidR="005E03E3">
        <w:t>Havit</w:t>
      </w:r>
      <w:proofErr w:type="spellEnd"/>
      <w:r w:rsidR="005E03E3">
        <w:t xml:space="preserve"> H2002D</w:t>
      </w:r>
    </w:p>
    <w:p w14:paraId="1B8EB882" w14:textId="7A24BD05" w:rsidR="00AC33E1" w:rsidRDefault="00AC33E1">
      <w:r>
        <w:t xml:space="preserve">3 </w:t>
      </w:r>
      <w:r w:rsidRPr="00AC33E1">
        <w:t>- Identifique nesta lista onde estão os componentes de Von Neumann.</w:t>
      </w:r>
    </w:p>
    <w:p w14:paraId="03860FA3" w14:textId="1FD03035" w:rsidR="00AC33E1" w:rsidRDefault="00AC33E1" w:rsidP="00AC33E1">
      <w:r>
        <w:t xml:space="preserve">2x8gb Kingston Fury </w:t>
      </w:r>
      <w:r>
        <w:t xml:space="preserve">(RAM) </w:t>
      </w:r>
      <w:r>
        <w:t xml:space="preserve">&lt;&gt; AMD </w:t>
      </w:r>
      <w:proofErr w:type="spellStart"/>
      <w:r>
        <w:t>Ryzen</w:t>
      </w:r>
      <w:proofErr w:type="spellEnd"/>
      <w:r>
        <w:t xml:space="preserve"> 5 3600XT</w:t>
      </w:r>
      <w:r>
        <w:t xml:space="preserve"> (CPU)</w:t>
      </w:r>
      <w:r>
        <w:t xml:space="preserve"> &lt;&gt; </w:t>
      </w:r>
      <w:proofErr w:type="spellStart"/>
      <w:r>
        <w:t>Razer</w:t>
      </w:r>
      <w:proofErr w:type="spellEnd"/>
      <w:r>
        <w:t xml:space="preserve"> </w:t>
      </w:r>
      <w:proofErr w:type="spellStart"/>
      <w:r>
        <w:t>Blackwidow</w:t>
      </w:r>
      <w:proofErr w:type="spellEnd"/>
      <w:r>
        <w:t xml:space="preserve"> v2 (teclado), </w:t>
      </w:r>
      <w:proofErr w:type="spellStart"/>
      <w:r>
        <w:t>Razer</w:t>
      </w:r>
      <w:proofErr w:type="spellEnd"/>
      <w:r>
        <w:t xml:space="preserve"> </w:t>
      </w:r>
      <w:proofErr w:type="spellStart"/>
      <w:r>
        <w:t>Deathadder</w:t>
      </w:r>
      <w:proofErr w:type="spellEnd"/>
      <w:r>
        <w:t xml:space="preserve"> v2 (mouse), </w:t>
      </w:r>
      <w:proofErr w:type="spellStart"/>
      <w:r>
        <w:t>Havit</w:t>
      </w:r>
      <w:proofErr w:type="spellEnd"/>
      <w:r>
        <w:t xml:space="preserve"> H2002D (Fone)</w:t>
      </w:r>
      <w:r w:rsidR="002A10BD">
        <w:t xml:space="preserve">, GTX 1660 Super (GPU) &lt;&gt; </w:t>
      </w:r>
      <w:r>
        <w:t>AOC Hero G2 144hz (Monitor).</w:t>
      </w:r>
    </w:p>
    <w:p w14:paraId="05313CC6" w14:textId="77777777" w:rsidR="00AC33E1" w:rsidRDefault="00AC33E1">
      <w:r>
        <w:t>4</w:t>
      </w:r>
      <w:r w:rsidRPr="00AC33E1">
        <w:t xml:space="preserve"> - Enumere quais </w:t>
      </w:r>
      <w:proofErr w:type="spellStart"/>
      <w:r w:rsidRPr="00AC33E1">
        <w:t>software</w:t>
      </w:r>
      <w:proofErr w:type="spellEnd"/>
      <w:r w:rsidRPr="00AC33E1">
        <w:t xml:space="preserve"> Básicos e quais Softwares Aplicativos fazem parte deste computador que você escolheu orçar.</w:t>
      </w:r>
    </w:p>
    <w:p w14:paraId="3CFD77A4" w14:textId="4CAFB03A" w:rsidR="00AC33E1" w:rsidRDefault="00AC33E1" w:rsidP="00AC33E1">
      <w:r>
        <w:t>Utilizado para jogos e seus integrados (</w:t>
      </w:r>
      <w:proofErr w:type="spellStart"/>
      <w:r>
        <w:t>Steam</w:t>
      </w:r>
      <w:proofErr w:type="spellEnd"/>
      <w:r>
        <w:t xml:space="preserve">, Epic Games, </w:t>
      </w:r>
      <w:proofErr w:type="spellStart"/>
      <w:r>
        <w:t>Discord</w:t>
      </w:r>
      <w:proofErr w:type="spellEnd"/>
      <w:r>
        <w:t xml:space="preserve">, ...), lazer e estudo com o Youtube pelo navegador Opera GX e programação de códigos pelo </w:t>
      </w:r>
      <w:proofErr w:type="spellStart"/>
      <w:r>
        <w:t>VSCode</w:t>
      </w:r>
      <w:proofErr w:type="spellEnd"/>
      <w:r>
        <w:t>.</w:t>
      </w:r>
    </w:p>
    <w:p w14:paraId="44FB4367" w14:textId="0261835D" w:rsidR="00AC33E1" w:rsidRDefault="00AC33E1" w:rsidP="00AC33E1">
      <w:r>
        <w:t xml:space="preserve">5 </w:t>
      </w:r>
      <w:r w:rsidRPr="00AC33E1">
        <w:t>- Coloque o link do site que você pegou o orçamento.</w:t>
      </w:r>
    </w:p>
    <w:p w14:paraId="076BC0EE" w14:textId="5965E931" w:rsidR="002A10BD" w:rsidRDefault="002A10BD" w:rsidP="00AC33E1">
      <w:r w:rsidRPr="002A10BD">
        <w:t>https://www.kabum.com.br/</w:t>
      </w:r>
      <w:r>
        <w:br/>
      </w:r>
      <w:hyperlink r:id="rId4" w:history="1">
        <w:r w:rsidRPr="00061375">
          <w:rPr>
            <w:rStyle w:val="Hyperlink"/>
          </w:rPr>
          <w:t>https://www.pichau.com.br/</w:t>
        </w:r>
      </w:hyperlink>
      <w:r>
        <w:br/>
      </w:r>
      <w:hyperlink r:id="rId5" w:history="1">
        <w:r w:rsidRPr="00061375">
          <w:rPr>
            <w:rStyle w:val="Hyperlink"/>
          </w:rPr>
          <w:t>https://www.terabyteshop.com.br/</w:t>
        </w:r>
      </w:hyperlink>
      <w:r>
        <w:br/>
      </w:r>
      <w:r w:rsidRPr="002A10BD">
        <w:t>https://pt.aliexpress.com/</w:t>
      </w:r>
    </w:p>
    <w:p w14:paraId="621818EF" w14:textId="77777777" w:rsidR="002A10BD" w:rsidRPr="00AC33E1" w:rsidRDefault="002A10BD" w:rsidP="00AC33E1"/>
    <w:p w14:paraId="0B0876F1" w14:textId="77777777" w:rsidR="00AC33E1" w:rsidRDefault="00AC33E1" w:rsidP="00AC33E1"/>
    <w:sectPr w:rsidR="00AC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E3"/>
    <w:rsid w:val="002A10BD"/>
    <w:rsid w:val="005E03E3"/>
    <w:rsid w:val="006336D0"/>
    <w:rsid w:val="009C68B5"/>
    <w:rsid w:val="00AC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0270"/>
  <w15:chartTrackingRefBased/>
  <w15:docId w15:val="{32177CE7-6266-4B5B-BA9B-3867C619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10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10B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A1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rabyteshop.com.br/" TargetMode="External"/><Relationship Id="rId4" Type="http://schemas.openxmlformats.org/officeDocument/2006/relationships/hyperlink" Target="https://www.pichau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Hotel Matos</dc:creator>
  <cp:keywords/>
  <dc:description/>
  <cp:lastModifiedBy>Hotel Matos</cp:lastModifiedBy>
  <cp:revision>1</cp:revision>
  <dcterms:created xsi:type="dcterms:W3CDTF">2023-04-06T00:09:00Z</dcterms:created>
  <dcterms:modified xsi:type="dcterms:W3CDTF">2023-04-06T00:48:00Z</dcterms:modified>
</cp:coreProperties>
</file>