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2EA5AA" w14:textId="470B08F1" w:rsidR="00EC4331" w:rsidRPr="009F5F6A" w:rsidRDefault="009F5F6A" w:rsidP="009F5F6A">
      <w:pPr>
        <w:pStyle w:val="Ttulo"/>
        <w:jc w:val="center"/>
        <w:rPr>
          <w:rFonts w:ascii="Arial" w:hAnsi="Arial" w:cs="Arial"/>
        </w:rPr>
      </w:pPr>
      <w:r w:rsidRPr="009F5F6A">
        <w:rPr>
          <w:rFonts w:ascii="Arial" w:hAnsi="Arial" w:cs="Arial"/>
        </w:rPr>
        <w:t>GUIA DE ESTILO</w:t>
      </w:r>
    </w:p>
    <w:p w14:paraId="0D62DF51" w14:textId="260BB0D3" w:rsidR="009F5F6A" w:rsidRPr="00EB09F2" w:rsidRDefault="00EB09F2" w:rsidP="009F5F6A">
      <w:pPr>
        <w:pStyle w:val="Subttulo"/>
        <w:jc w:val="center"/>
        <w:rPr>
          <w:rFonts w:ascii="Arial" w:hAnsi="Arial" w:cs="Arial"/>
        </w:rPr>
      </w:pPr>
      <w:r>
        <w:rPr>
          <w:rFonts w:ascii="Arial" w:hAnsi="Arial" w:cs="Arial"/>
        </w:rPr>
        <w:t>O que deve ter no</w:t>
      </w:r>
      <w:r w:rsidR="009F5F6A" w:rsidRPr="00EB09F2">
        <w:rPr>
          <w:rFonts w:ascii="Arial" w:hAnsi="Arial" w:cs="Arial"/>
        </w:rPr>
        <w:t xml:space="preserve"> </w:t>
      </w:r>
      <w:proofErr w:type="spellStart"/>
      <w:r w:rsidR="009F5F6A" w:rsidRPr="00EB09F2">
        <w:rPr>
          <w:rFonts w:ascii="Arial" w:hAnsi="Arial" w:cs="Arial"/>
        </w:rPr>
        <w:t>Chatbot</w:t>
      </w:r>
      <w:proofErr w:type="spellEnd"/>
    </w:p>
    <w:p w14:paraId="77EEFE3F" w14:textId="593696B3" w:rsidR="009F5F6A" w:rsidRDefault="009F5F6A" w:rsidP="009F5F6A"/>
    <w:p w14:paraId="62CA3A50" w14:textId="7CB1D075" w:rsidR="009F5F6A" w:rsidRDefault="001C3FCA" w:rsidP="001C3FCA">
      <w:pPr>
        <w:jc w:val="center"/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C971722" wp14:editId="5B5F4C4A">
            <wp:extent cx="1193800" cy="1193800"/>
            <wp:effectExtent l="0" t="0" r="6350" b="6350"/>
            <wp:docPr id="2" name="Imagem 2" descr="Placa vermelha com letras brancas em fundo pre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Placa vermelha com letras brancas em fundo preto&#10;&#10;Descrição gerada automaticamente com confiança média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3815" cy="119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18E8" w14:textId="0E909955" w:rsidR="009F5F6A" w:rsidRDefault="009F5F6A" w:rsidP="009F5F6A">
      <w:pPr>
        <w:rPr>
          <w:b/>
          <w:bCs/>
        </w:rPr>
      </w:pPr>
    </w:p>
    <w:p w14:paraId="6C772917" w14:textId="1C5B48DB" w:rsidR="009F5F6A" w:rsidRDefault="009F5F6A" w:rsidP="009F5F6A">
      <w:pPr>
        <w:rPr>
          <w:b/>
          <w:bCs/>
        </w:rPr>
      </w:pPr>
    </w:p>
    <w:p w14:paraId="7506B5F3" w14:textId="77777777" w:rsidR="001C3FCA" w:rsidRDefault="001C3FCA" w:rsidP="009F5F6A">
      <w:pPr>
        <w:rPr>
          <w:b/>
          <w:bCs/>
        </w:rPr>
      </w:pPr>
    </w:p>
    <w:p w14:paraId="186656F2" w14:textId="32BD4650" w:rsidR="009F5F6A" w:rsidRDefault="009F5F6A" w:rsidP="009F5F6A">
      <w:pPr>
        <w:rPr>
          <w:rFonts w:ascii="Arial" w:hAnsi="Arial" w:cs="Arial"/>
          <w:b/>
          <w:bCs/>
          <w:sz w:val="24"/>
          <w:szCs w:val="24"/>
        </w:rPr>
      </w:pPr>
      <w:r w:rsidRPr="009F5F6A">
        <w:rPr>
          <w:rFonts w:ascii="Arial" w:hAnsi="Arial" w:cs="Arial"/>
          <w:b/>
          <w:bCs/>
          <w:sz w:val="24"/>
          <w:szCs w:val="24"/>
        </w:rPr>
        <w:t xml:space="preserve">O que deve ter no </w:t>
      </w:r>
      <w:proofErr w:type="spellStart"/>
      <w:r w:rsidRPr="009F5F6A">
        <w:rPr>
          <w:rFonts w:ascii="Arial" w:hAnsi="Arial" w:cs="Arial"/>
          <w:b/>
          <w:bCs/>
          <w:sz w:val="24"/>
          <w:szCs w:val="24"/>
        </w:rPr>
        <w:t>Chatbot</w:t>
      </w:r>
      <w:proofErr w:type="spellEnd"/>
      <w:r w:rsidRPr="009F5F6A">
        <w:rPr>
          <w:rFonts w:ascii="Arial" w:hAnsi="Arial" w:cs="Arial"/>
          <w:b/>
          <w:bCs/>
          <w:sz w:val="24"/>
          <w:szCs w:val="24"/>
        </w:rPr>
        <w:t>:</w:t>
      </w:r>
    </w:p>
    <w:p w14:paraId="223F2C8D" w14:textId="6C9CED9E" w:rsidR="009F5F6A" w:rsidRDefault="009F5F6A" w:rsidP="009F5F6A">
      <w:pPr>
        <w:rPr>
          <w:rFonts w:ascii="Arial" w:hAnsi="Arial" w:cs="Arial"/>
          <w:b/>
          <w:bCs/>
          <w:sz w:val="24"/>
          <w:szCs w:val="24"/>
        </w:rPr>
      </w:pPr>
    </w:p>
    <w:p w14:paraId="21C6EABA" w14:textId="3AB22B72" w:rsidR="009F5F6A" w:rsidRDefault="009F5F6A" w:rsidP="009F5F6A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Logotipo da empresa;</w:t>
      </w:r>
    </w:p>
    <w:p w14:paraId="3A164523" w14:textId="15127B57" w:rsidR="003B4A95" w:rsidRDefault="009F5F6A" w:rsidP="003B4A95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Nome d</w:t>
      </w:r>
      <w:r w:rsidR="003B4A95">
        <w:rPr>
          <w:rFonts w:ascii="Arial" w:hAnsi="Arial" w:cs="Arial"/>
          <w:b/>
          <w:bCs/>
          <w:sz w:val="24"/>
          <w:szCs w:val="24"/>
        </w:rPr>
        <w:t>o Chat;</w:t>
      </w:r>
    </w:p>
    <w:p w14:paraId="01128590" w14:textId="7579581F" w:rsidR="003B4A95" w:rsidRDefault="003B4A95" w:rsidP="003B4A95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Cores que remetem a informação;</w:t>
      </w:r>
    </w:p>
    <w:p w14:paraId="12E1A4BB" w14:textId="43DFA48C" w:rsidR="003B4A95" w:rsidRDefault="003B4A95" w:rsidP="003B4A95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Aba de opções de outros serviços;</w:t>
      </w:r>
    </w:p>
    <w:p w14:paraId="75B86BFE" w14:textId="0AC48B1F" w:rsidR="003B4A95" w:rsidRDefault="003E2613" w:rsidP="003B4A95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Botão de feedback no fim da reposta;</w:t>
      </w:r>
    </w:p>
    <w:p w14:paraId="36C0D500" w14:textId="28D0AF27" w:rsidR="003E2613" w:rsidRDefault="003E2613" w:rsidP="003B4A95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E-mail para reportar bugs ou informações incorretas;</w:t>
      </w:r>
    </w:p>
    <w:p w14:paraId="68DC3B44" w14:textId="5406BE7B" w:rsidR="00E44E9F" w:rsidRDefault="00E44E9F" w:rsidP="003B4A95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Utilização de cookie</w:t>
      </w:r>
      <w:r w:rsidR="00EB09F2">
        <w:rPr>
          <w:rFonts w:ascii="Arial" w:hAnsi="Arial" w:cs="Arial"/>
          <w:b/>
          <w:bCs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;</w:t>
      </w:r>
    </w:p>
    <w:p w14:paraId="0417CA11" w14:textId="6FC0C8C7" w:rsidR="00E44E9F" w:rsidRDefault="001C3FCA" w:rsidP="003B4A95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Termos de usuário;</w:t>
      </w:r>
    </w:p>
    <w:p w14:paraId="51E369B6" w14:textId="213DD46C" w:rsidR="001C3FCA" w:rsidRDefault="001C3FCA" w:rsidP="003B4A95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Informar quando a memória estiver cheia;</w:t>
      </w:r>
    </w:p>
    <w:p w14:paraId="5C0AEA28" w14:textId="794ADEF1" w:rsidR="001C3FCA" w:rsidRPr="00591AB4" w:rsidRDefault="00591AB4" w:rsidP="003B4A95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Com utilização de uma marca já existente aparecer </w:t>
      </w:r>
      <w:r w:rsidRPr="00591AB4">
        <w:rPr>
          <w:rFonts w:ascii="Arial" w:hAnsi="Arial" w:cs="Arial"/>
          <w:b/>
          <w:bCs/>
        </w:rPr>
        <w:t>™ e ®;</w:t>
      </w:r>
    </w:p>
    <w:p w14:paraId="4857C015" w14:textId="5B007F74" w:rsidR="00591AB4" w:rsidRDefault="00591AB4" w:rsidP="003B4A95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Ele deve ter um aprendizado supervisionado;</w:t>
      </w:r>
    </w:p>
    <w:p w14:paraId="3D266400" w14:textId="77777777" w:rsidR="00591AB4" w:rsidRPr="00EB09F2" w:rsidRDefault="00591AB4" w:rsidP="00EB09F2">
      <w:pPr>
        <w:ind w:left="360"/>
        <w:rPr>
          <w:rFonts w:ascii="Arial" w:hAnsi="Arial" w:cs="Arial"/>
          <w:b/>
          <w:bCs/>
          <w:sz w:val="24"/>
          <w:szCs w:val="24"/>
        </w:rPr>
      </w:pPr>
    </w:p>
    <w:sectPr w:rsidR="00591AB4" w:rsidRPr="00EB09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B70AA7"/>
    <w:multiLevelType w:val="hybridMultilevel"/>
    <w:tmpl w:val="ADF8B2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F6A"/>
    <w:rsid w:val="001C3FCA"/>
    <w:rsid w:val="003B4A95"/>
    <w:rsid w:val="003E2613"/>
    <w:rsid w:val="00564891"/>
    <w:rsid w:val="00591AB4"/>
    <w:rsid w:val="009F5F6A"/>
    <w:rsid w:val="00D857A9"/>
    <w:rsid w:val="00E44E9F"/>
    <w:rsid w:val="00EB0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EAB2F"/>
  <w15:chartTrackingRefBased/>
  <w15:docId w15:val="{70DA7D79-523F-4CB4-9F98-BD068B8E3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9F5F6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5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5F6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9F5F6A"/>
    <w:rPr>
      <w:rFonts w:eastAsiaTheme="minorEastAsia"/>
      <w:color w:val="5A5A5A" w:themeColor="text1" w:themeTint="A5"/>
      <w:spacing w:val="15"/>
    </w:rPr>
  </w:style>
  <w:style w:type="character" w:styleId="Hyperlink">
    <w:name w:val="Hyperlink"/>
    <w:basedOn w:val="Fontepargpadro"/>
    <w:uiPriority w:val="99"/>
    <w:unhideWhenUsed/>
    <w:rsid w:val="009F5F6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F5F6A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9F5F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70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FDE</Company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SANTOS DE ALMEIDA</dc:creator>
  <cp:keywords/>
  <dc:description/>
  <cp:lastModifiedBy>RYAN SANTOS DE ALMEIDA</cp:lastModifiedBy>
  <cp:revision>5</cp:revision>
  <dcterms:created xsi:type="dcterms:W3CDTF">2024-10-10T19:21:00Z</dcterms:created>
  <dcterms:modified xsi:type="dcterms:W3CDTF">2024-10-14T19:21:00Z</dcterms:modified>
</cp:coreProperties>
</file>