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EC6E5" w14:textId="77777777" w:rsidR="008C2056" w:rsidRDefault="008C2056"/>
    <w:p w14:paraId="472C06D6" w14:textId="77777777" w:rsidR="001A6070" w:rsidRPr="00A7072D" w:rsidRDefault="001A6070" w:rsidP="001A6070">
      <w:pPr>
        <w:rPr>
          <w:b/>
          <w:bCs/>
          <w:sz w:val="30"/>
          <w:szCs w:val="30"/>
        </w:rPr>
      </w:pPr>
      <w:r w:rsidRPr="00A7072D">
        <w:rPr>
          <w:b/>
          <w:bCs/>
          <w:sz w:val="30"/>
          <w:szCs w:val="30"/>
        </w:rPr>
        <w:t>Test Report</w:t>
      </w:r>
    </w:p>
    <w:p w14:paraId="7F0F0E90" w14:textId="61EF47E1" w:rsidR="001A6070" w:rsidRPr="00141A73" w:rsidRDefault="001A6070" w:rsidP="001A6070">
      <w:r w:rsidRPr="00780E3D">
        <w:rPr>
          <w:b/>
          <w:bCs/>
        </w:rPr>
        <w:t>Issue:</w:t>
      </w:r>
      <w:r w:rsidR="00141A73" w:rsidRPr="00141A73">
        <w:t xml:space="preserve"> </w:t>
      </w:r>
      <w:hyperlink r:id="rId5" w:history="1">
        <w:r w:rsidR="00141A73" w:rsidRPr="00141A73">
          <w:rPr>
            <w:rStyle w:val="Hyperlink"/>
            <w:b/>
            <w:bCs/>
          </w:rPr>
          <w:t>[Validation] Browser feedback and server validation in a static SSR form · Issue #69531 · dotnet/</w:t>
        </w:r>
        <w:proofErr w:type="spellStart"/>
        <w:r w:rsidR="00141A73" w:rsidRPr="00141A73">
          <w:rPr>
            <w:rStyle w:val="Hyperlink"/>
            <w:b/>
            <w:bCs/>
          </w:rPr>
          <w:t>aspnetcore</w:t>
        </w:r>
        <w:proofErr w:type="spellEnd"/>
      </w:hyperlink>
    </w:p>
    <w:p w14:paraId="7FAEADCF" w14:textId="1061E7EA" w:rsidR="001A6070" w:rsidRDefault="001A6070" w:rsidP="001A6070">
      <w:r w:rsidRPr="00254E80">
        <w:rPr>
          <w:b/>
          <w:bCs/>
        </w:rPr>
        <w:t>Build tested:</w:t>
      </w:r>
      <w:r w:rsidRPr="00BE618C">
        <w:t xml:space="preserve"> </w:t>
      </w:r>
      <w:r w:rsidR="00A40110" w:rsidRPr="00A40110">
        <w:t>11.0.100-rc.1.26425.128</w:t>
      </w:r>
      <w:r w:rsidR="003B5EA0">
        <w:t xml:space="preserve"> </w:t>
      </w:r>
    </w:p>
    <w:p w14:paraId="1070D46B" w14:textId="6F899373" w:rsidR="003B5EA0" w:rsidRDefault="003B5EA0" w:rsidP="001A6070">
      <w:r w:rsidRPr="003B5EA0">
        <w:rPr>
          <w:b/>
          <w:bCs/>
        </w:rPr>
        <w:t>Test Commit</w:t>
      </w:r>
      <w:r>
        <w:t xml:space="preserve">: </w:t>
      </w:r>
      <w:hyperlink r:id="rId6" w:history="1">
        <w:r w:rsidRPr="003B5EA0">
          <w:rPr>
            <w:rStyle w:val="Hyperlink"/>
          </w:rPr>
          <w:t>[Validation] Browser feedback and server validation in a static SSR form · Vinoth2562000/BlazorStaticSSRFormValidation@f9c39a8</w:t>
        </w:r>
      </w:hyperlink>
      <w:r>
        <w:t xml:space="preserve"> </w:t>
      </w:r>
    </w:p>
    <w:p w14:paraId="6B4ED602" w14:textId="57AFB79B" w:rsidR="001A6070" w:rsidRPr="00E7052E" w:rsidRDefault="001A6070" w:rsidP="0049219C">
      <w:r w:rsidRPr="00254E80">
        <w:rPr>
          <w:b/>
          <w:bCs/>
        </w:rPr>
        <w:t>Configurations tested:</w:t>
      </w:r>
      <w:r w:rsidRPr="00E7052E">
        <w:t xml:space="preserve"> </w:t>
      </w:r>
      <w:r w:rsidR="0049219C">
        <w:t>Static SSR</w:t>
      </w:r>
    </w:p>
    <w:p w14:paraId="4A74F5A6" w14:textId="77777777" w:rsidR="001A6070" w:rsidRPr="00E7052E" w:rsidRDefault="001A6070" w:rsidP="001A6070">
      <w:r w:rsidRPr="00254E80">
        <w:rPr>
          <w:b/>
          <w:bCs/>
        </w:rPr>
        <w:t>Also exercised:</w:t>
      </w:r>
      <w:r w:rsidRPr="00E7052E">
        <w:t xml:space="preserve"> Published output</w:t>
      </w:r>
    </w:p>
    <w:p w14:paraId="0400C2F1" w14:textId="77777777" w:rsidR="001A6070" w:rsidRDefault="001A6070" w:rsidP="001A6070">
      <w:r w:rsidRPr="00254E80">
        <w:rPr>
          <w:b/>
          <w:bCs/>
        </w:rPr>
        <w:t>OS, browser</w:t>
      </w:r>
      <w:r>
        <w:rPr>
          <w:b/>
          <w:bCs/>
        </w:rPr>
        <w:t>, IDE</w:t>
      </w:r>
      <w:r w:rsidRPr="00254E80">
        <w:rPr>
          <w:b/>
          <w:bCs/>
        </w:rPr>
        <w:t>:</w:t>
      </w:r>
      <w:r w:rsidRPr="00E7052E">
        <w:t xml:space="preserve"> </w:t>
      </w:r>
      <w:r>
        <w:t>Windows</w:t>
      </w:r>
      <w:r w:rsidRPr="00E7052E">
        <w:t xml:space="preserve">, </w:t>
      </w:r>
      <w:r w:rsidRPr="008D6702">
        <w:t>Microsoft Edge</w:t>
      </w:r>
      <w:r>
        <w:t xml:space="preserve">, VS Code, </w:t>
      </w:r>
      <w:r w:rsidRPr="001B4053">
        <w:t>visual studio</w:t>
      </w:r>
    </w:p>
    <w:p w14:paraId="2C433EAA" w14:textId="539EFACD" w:rsidR="001A6070" w:rsidRPr="00E7052E" w:rsidRDefault="001A6070" w:rsidP="001A6070">
      <w:r w:rsidRPr="00254E80">
        <w:rPr>
          <w:b/>
          <w:bCs/>
        </w:rPr>
        <w:t>Sample app:</w:t>
      </w:r>
      <w:r w:rsidRPr="00E7052E">
        <w:t xml:space="preserve"> </w:t>
      </w:r>
      <w:hyperlink r:id="rId7" w:history="1">
        <w:r w:rsidR="001F5A0E" w:rsidRPr="00CA3909">
          <w:rPr>
            <w:rStyle w:val="Hyperlink"/>
          </w:rPr>
          <w:t>https://github.com/Vinoth2562000/BlazorStaticSSRFormValidation</w:t>
        </w:r>
      </w:hyperlink>
      <w:r w:rsidR="001F5A0E">
        <w:t xml:space="preserve"> </w:t>
      </w:r>
    </w:p>
    <w:p w14:paraId="2AC7D28E" w14:textId="3DAB7D4B" w:rsidR="001A6070" w:rsidRPr="00E7052E" w:rsidRDefault="001A6070" w:rsidP="001A6070">
      <w:r w:rsidRPr="00254E80">
        <w:rPr>
          <w:b/>
          <w:bCs/>
        </w:rPr>
        <w:t>Outcome:</w:t>
      </w:r>
      <w:r w:rsidRPr="00E7052E">
        <w:t xml:space="preserve"> Works</w:t>
      </w:r>
    </w:p>
    <w:p w14:paraId="4EE56069" w14:textId="77777777" w:rsidR="001A6070" w:rsidRDefault="001A6070" w:rsidP="001A6070"/>
    <w:p w14:paraId="50B07948" w14:textId="77777777" w:rsidR="001A6070" w:rsidRDefault="001A6070" w:rsidP="001A6070"/>
    <w:p w14:paraId="1D299088" w14:textId="77777777" w:rsidR="001A6070" w:rsidRPr="008A553C" w:rsidRDefault="001A6070" w:rsidP="001A6070">
      <w:pPr>
        <w:rPr>
          <w:b/>
          <w:bCs/>
          <w:sz w:val="30"/>
          <w:szCs w:val="30"/>
        </w:rPr>
      </w:pPr>
      <w:r w:rsidRPr="008A553C">
        <w:rPr>
          <w:b/>
          <w:bCs/>
          <w:sz w:val="30"/>
          <w:szCs w:val="30"/>
        </w:rPr>
        <w:t>Checks:</w:t>
      </w:r>
    </w:p>
    <w:tbl>
      <w:tblPr>
        <w:tblStyle w:val="TableGrid"/>
        <w:tblW w:w="945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774"/>
        <w:gridCol w:w="2556"/>
        <w:gridCol w:w="2070"/>
        <w:gridCol w:w="1620"/>
        <w:gridCol w:w="2430"/>
      </w:tblGrid>
      <w:tr w:rsidR="001A6070" w14:paraId="2D846329" w14:textId="77777777" w:rsidTr="00034C09">
        <w:trPr>
          <w:trHeight w:val="320"/>
        </w:trPr>
        <w:tc>
          <w:tcPr>
            <w:tcW w:w="774" w:type="dxa"/>
          </w:tcPr>
          <w:p w14:paraId="5E9A6EEC" w14:textId="77777777" w:rsidR="001A6070" w:rsidRPr="00765689" w:rsidRDefault="001A6070" w:rsidP="007A0838">
            <w:r>
              <w:t>S.NO</w:t>
            </w:r>
          </w:p>
        </w:tc>
        <w:tc>
          <w:tcPr>
            <w:tcW w:w="2556" w:type="dxa"/>
          </w:tcPr>
          <w:p w14:paraId="659E3271" w14:textId="77777777" w:rsidR="001A6070" w:rsidRDefault="001A6070" w:rsidP="007A0838">
            <w:r w:rsidRPr="00765689">
              <w:t>Scenarios</w:t>
            </w:r>
          </w:p>
        </w:tc>
        <w:tc>
          <w:tcPr>
            <w:tcW w:w="2070" w:type="dxa"/>
          </w:tcPr>
          <w:p w14:paraId="010209AC" w14:textId="77777777" w:rsidR="001A6070" w:rsidRDefault="001A6070" w:rsidP="007A0838">
            <w:r w:rsidRPr="00765689">
              <w:rPr>
                <w:b/>
                <w:bCs/>
              </w:rPr>
              <w:t>Project</w:t>
            </w:r>
          </w:p>
        </w:tc>
        <w:tc>
          <w:tcPr>
            <w:tcW w:w="1620" w:type="dxa"/>
          </w:tcPr>
          <w:p w14:paraId="4639BF2F" w14:textId="77777777" w:rsidR="001A6070" w:rsidRDefault="001A6070" w:rsidP="007A0838">
            <w:r w:rsidRPr="00765689">
              <w:rPr>
                <w:b/>
                <w:bCs/>
              </w:rPr>
              <w:t>Result</w:t>
            </w:r>
          </w:p>
        </w:tc>
        <w:tc>
          <w:tcPr>
            <w:tcW w:w="2430" w:type="dxa"/>
          </w:tcPr>
          <w:p w14:paraId="306854A7" w14:textId="77777777" w:rsidR="001A6070" w:rsidRPr="00765689" w:rsidRDefault="001A6070" w:rsidP="007A0838">
            <w:pPr>
              <w:rPr>
                <w:b/>
                <w:bCs/>
              </w:rPr>
            </w:pPr>
            <w:r w:rsidRPr="00765689">
              <w:rPr>
                <w:b/>
                <w:bCs/>
              </w:rPr>
              <w:t>Evidence</w:t>
            </w:r>
          </w:p>
        </w:tc>
      </w:tr>
      <w:tr w:rsidR="00027D18" w14:paraId="1CB0F0CF" w14:textId="77777777" w:rsidTr="00034C09">
        <w:trPr>
          <w:trHeight w:val="320"/>
        </w:trPr>
        <w:tc>
          <w:tcPr>
            <w:tcW w:w="774" w:type="dxa"/>
          </w:tcPr>
          <w:p w14:paraId="3E618D66" w14:textId="17B35837" w:rsidR="00027D18" w:rsidRDefault="00027D18" w:rsidP="007A0838">
            <w:r>
              <w:t>1</w:t>
            </w:r>
          </w:p>
        </w:tc>
        <w:tc>
          <w:tcPr>
            <w:tcW w:w="2556" w:type="dxa"/>
          </w:tcPr>
          <w:p w14:paraId="3F7A4D82" w14:textId="08B198F3" w:rsidR="00027D18" w:rsidRPr="00765689" w:rsidRDefault="00027D18" w:rsidP="007A0838">
            <w:r w:rsidRPr="00027D18">
              <w:t xml:space="preserve">Before any submission, typing an invalid email alone shows no validation message; leaving the field </w:t>
            </w:r>
            <w:proofErr w:type="gramStart"/>
            <w:r w:rsidRPr="00027D18">
              <w:t>displays</w:t>
            </w:r>
            <w:proofErr w:type="gramEnd"/>
            <w:r w:rsidRPr="00027D18">
              <w:t xml:space="preserve"> its message and invalid styling without a POST.</w:t>
            </w:r>
          </w:p>
        </w:tc>
        <w:tc>
          <w:tcPr>
            <w:tcW w:w="2070" w:type="dxa"/>
          </w:tcPr>
          <w:p w14:paraId="51FC4AB1" w14:textId="5D8C66EF" w:rsidR="00027D18" w:rsidRPr="00765689" w:rsidRDefault="00034C09" w:rsidP="007A08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hyperlink r:id="rId8" w:history="1">
              <w:r w:rsidR="009146B0" w:rsidRPr="00031AE8">
                <w:rPr>
                  <w:rStyle w:val="Hyperlink"/>
                  <w:b/>
                  <w:bCs/>
                </w:rPr>
                <w:t>Static SSR</w:t>
              </w:r>
            </w:hyperlink>
          </w:p>
        </w:tc>
        <w:tc>
          <w:tcPr>
            <w:tcW w:w="1620" w:type="dxa"/>
          </w:tcPr>
          <w:p w14:paraId="56CA59AB" w14:textId="510048A6" w:rsidR="00027D18" w:rsidRPr="00765689" w:rsidRDefault="00034C09" w:rsidP="007A0838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2430" w:type="dxa"/>
          </w:tcPr>
          <w:p w14:paraId="2BDEC825" w14:textId="274A3278" w:rsidR="00027D18" w:rsidRPr="00765689" w:rsidRDefault="004448A7" w:rsidP="007A0838">
            <w:pPr>
              <w:rPr>
                <w:b/>
                <w:bCs/>
              </w:rPr>
            </w:pPr>
            <w:hyperlink r:id="rId9" w:history="1">
              <w:proofErr w:type="spellStart"/>
              <w:r w:rsidRPr="004448A7">
                <w:rPr>
                  <w:rStyle w:val="Hyperlink"/>
                  <w:b/>
                  <w:bCs/>
                </w:rPr>
                <w:t>InvalidEmail_BlurValidation</w:t>
              </w:r>
              <w:proofErr w:type="spellEnd"/>
            </w:hyperlink>
          </w:p>
        </w:tc>
      </w:tr>
      <w:tr w:rsidR="00027D18" w14:paraId="5C326802" w14:textId="77777777" w:rsidTr="00034C09">
        <w:trPr>
          <w:trHeight w:val="320"/>
        </w:trPr>
        <w:tc>
          <w:tcPr>
            <w:tcW w:w="774" w:type="dxa"/>
          </w:tcPr>
          <w:p w14:paraId="678299BB" w14:textId="564BE82E" w:rsidR="00027D18" w:rsidRDefault="00027D18" w:rsidP="007A0838">
            <w:r>
              <w:t>2</w:t>
            </w:r>
          </w:p>
        </w:tc>
        <w:tc>
          <w:tcPr>
            <w:tcW w:w="2556" w:type="dxa"/>
          </w:tcPr>
          <w:p w14:paraId="18508D47" w14:textId="0665D6E3" w:rsidR="00027D18" w:rsidRPr="00765689" w:rsidRDefault="008B4DF8" w:rsidP="007A0838">
            <w:r w:rsidRPr="008B4DF8">
              <w:t>After that error, editing the email revalidates on input and clears the message once valid, without another blur or POST.</w:t>
            </w:r>
          </w:p>
        </w:tc>
        <w:tc>
          <w:tcPr>
            <w:tcW w:w="2070" w:type="dxa"/>
          </w:tcPr>
          <w:p w14:paraId="6548974F" w14:textId="1AA1E040" w:rsidR="00027D18" w:rsidRPr="00765689" w:rsidRDefault="00031AE8" w:rsidP="007A0838">
            <w:pPr>
              <w:rPr>
                <w:b/>
                <w:bCs/>
              </w:rPr>
            </w:pPr>
            <w:hyperlink r:id="rId10" w:history="1">
              <w:r w:rsidRPr="00031AE8">
                <w:rPr>
                  <w:rStyle w:val="Hyperlink"/>
                  <w:b/>
                  <w:bCs/>
                </w:rPr>
                <w:t>Static SSR</w:t>
              </w:r>
            </w:hyperlink>
          </w:p>
        </w:tc>
        <w:tc>
          <w:tcPr>
            <w:tcW w:w="1620" w:type="dxa"/>
          </w:tcPr>
          <w:p w14:paraId="2CE1AC95" w14:textId="0A6FC24C" w:rsidR="00027D18" w:rsidRPr="00765689" w:rsidRDefault="008B4DF8" w:rsidP="007A0838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2430" w:type="dxa"/>
          </w:tcPr>
          <w:p w14:paraId="68A6A5C5" w14:textId="3518F10A" w:rsidR="00027D18" w:rsidRPr="00765689" w:rsidRDefault="00221B29" w:rsidP="007A0838">
            <w:pPr>
              <w:rPr>
                <w:b/>
                <w:bCs/>
              </w:rPr>
            </w:pPr>
            <w:hyperlink r:id="rId11" w:history="1">
              <w:proofErr w:type="spellStart"/>
              <w:r w:rsidRPr="004448A7">
                <w:rPr>
                  <w:rStyle w:val="Hyperlink"/>
                  <w:b/>
                  <w:bCs/>
                </w:rPr>
                <w:t>EmailRevalidationOnInput</w:t>
              </w:r>
              <w:proofErr w:type="spellEnd"/>
            </w:hyperlink>
          </w:p>
        </w:tc>
      </w:tr>
      <w:tr w:rsidR="00027D18" w14:paraId="17F85027" w14:textId="77777777" w:rsidTr="00034C09">
        <w:trPr>
          <w:trHeight w:val="320"/>
        </w:trPr>
        <w:tc>
          <w:tcPr>
            <w:tcW w:w="774" w:type="dxa"/>
          </w:tcPr>
          <w:p w14:paraId="0894822A" w14:textId="39172160" w:rsidR="00027D18" w:rsidRDefault="00027D18" w:rsidP="007A0838">
            <w:r>
              <w:t>3</w:t>
            </w:r>
          </w:p>
        </w:tc>
        <w:tc>
          <w:tcPr>
            <w:tcW w:w="2556" w:type="dxa"/>
          </w:tcPr>
          <w:p w14:paraId="44523476" w14:textId="5C9BB871" w:rsidR="00027D18" w:rsidRPr="00765689" w:rsidRDefault="00221B29" w:rsidP="007A0838">
            <w:r w:rsidRPr="00221B29">
              <w:t xml:space="preserve">With no native HTML constraints on those inputs, submitting a </w:t>
            </w:r>
            <w:r w:rsidRPr="00221B29">
              <w:lastRenderedPageBreak/>
              <w:t>form that fails a built-in rule produces no POST or success confirmation.</w:t>
            </w:r>
          </w:p>
        </w:tc>
        <w:tc>
          <w:tcPr>
            <w:tcW w:w="2070" w:type="dxa"/>
          </w:tcPr>
          <w:p w14:paraId="20B37D58" w14:textId="4406EE4E" w:rsidR="00027D18" w:rsidRPr="00765689" w:rsidRDefault="00031AE8" w:rsidP="007A0838">
            <w:pPr>
              <w:rPr>
                <w:b/>
                <w:bCs/>
              </w:rPr>
            </w:pPr>
            <w:hyperlink r:id="rId12" w:history="1">
              <w:r w:rsidRPr="00031AE8">
                <w:rPr>
                  <w:rStyle w:val="Hyperlink"/>
                  <w:b/>
                  <w:bCs/>
                </w:rPr>
                <w:t>Static SSR</w:t>
              </w:r>
            </w:hyperlink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20DC50B8" w14:textId="14620CD8" w:rsidR="00027D18" w:rsidRPr="00765689" w:rsidRDefault="00221B29" w:rsidP="007A0838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3F115BB7" w14:textId="6DB9E171" w:rsidR="00027D18" w:rsidRPr="00765689" w:rsidRDefault="00221B29" w:rsidP="007A0838">
            <w:pPr>
              <w:rPr>
                <w:b/>
                <w:bCs/>
              </w:rPr>
            </w:pPr>
            <w:hyperlink r:id="rId13" w:history="1">
              <w:proofErr w:type="spellStart"/>
              <w:r w:rsidRPr="004448A7">
                <w:rPr>
                  <w:rStyle w:val="Hyperlink"/>
                  <w:b/>
                  <w:bCs/>
                </w:rPr>
                <w:t>InvalidSubmit_NoPost</w:t>
              </w:r>
              <w:proofErr w:type="spellEnd"/>
            </w:hyperlink>
          </w:p>
        </w:tc>
      </w:tr>
      <w:tr w:rsidR="00027D18" w14:paraId="03DA8FF7" w14:textId="77777777" w:rsidTr="00034C09">
        <w:trPr>
          <w:trHeight w:val="320"/>
        </w:trPr>
        <w:tc>
          <w:tcPr>
            <w:tcW w:w="774" w:type="dxa"/>
          </w:tcPr>
          <w:p w14:paraId="56E315BD" w14:textId="47683299" w:rsidR="00027D18" w:rsidRDefault="00027D18" w:rsidP="007A0838">
            <w:r>
              <w:t>4</w:t>
            </w:r>
          </w:p>
        </w:tc>
        <w:tc>
          <w:tcPr>
            <w:tcW w:w="2556" w:type="dxa"/>
          </w:tcPr>
          <w:p w14:paraId="60C5CA33" w14:textId="7A34D80D" w:rsidR="00027D18" w:rsidRPr="00765689" w:rsidRDefault="00221B29" w:rsidP="007A0838">
            <w:r w:rsidRPr="00221B29">
              <w:t>Submitting valid values sends a POST and displays the server-generated confirmation containing the submitted name.</w:t>
            </w:r>
          </w:p>
        </w:tc>
        <w:tc>
          <w:tcPr>
            <w:tcW w:w="2070" w:type="dxa"/>
          </w:tcPr>
          <w:p w14:paraId="1EEAFEDD" w14:textId="03196A57" w:rsidR="00027D18" w:rsidRPr="00765689" w:rsidRDefault="00031AE8" w:rsidP="007A0838">
            <w:pPr>
              <w:rPr>
                <w:b/>
                <w:bCs/>
              </w:rPr>
            </w:pPr>
            <w:hyperlink r:id="rId14" w:history="1">
              <w:r w:rsidRPr="00031AE8">
                <w:rPr>
                  <w:rStyle w:val="Hyperlink"/>
                  <w:b/>
                  <w:bCs/>
                </w:rPr>
                <w:t>Static SSR</w:t>
              </w:r>
            </w:hyperlink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3840332F" w14:textId="05568E1F" w:rsidR="00027D18" w:rsidRPr="00765689" w:rsidRDefault="009829F8" w:rsidP="007A0838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11F8762E" w14:textId="6D3BBFD8" w:rsidR="00027D18" w:rsidRPr="00765689" w:rsidRDefault="009829F8" w:rsidP="007A0838">
            <w:pPr>
              <w:rPr>
                <w:b/>
                <w:bCs/>
              </w:rPr>
            </w:pPr>
            <w:hyperlink r:id="rId15" w:history="1">
              <w:proofErr w:type="spellStart"/>
              <w:r w:rsidRPr="004448A7">
                <w:rPr>
                  <w:rStyle w:val="Hyperlink"/>
                  <w:b/>
                  <w:bCs/>
                </w:rPr>
                <w:t>ValidSubmit_ServerConfirmation</w:t>
              </w:r>
              <w:proofErr w:type="spellEnd"/>
            </w:hyperlink>
          </w:p>
        </w:tc>
      </w:tr>
      <w:tr w:rsidR="00027D18" w14:paraId="1872DE93" w14:textId="77777777" w:rsidTr="009146B0">
        <w:trPr>
          <w:trHeight w:val="2690"/>
        </w:trPr>
        <w:tc>
          <w:tcPr>
            <w:tcW w:w="774" w:type="dxa"/>
          </w:tcPr>
          <w:p w14:paraId="3DF1E19D" w14:textId="0369DF71" w:rsidR="00027D18" w:rsidRDefault="00027D18" w:rsidP="007A0838">
            <w:r>
              <w:t>5</w:t>
            </w:r>
          </w:p>
        </w:tc>
        <w:tc>
          <w:tcPr>
            <w:tcW w:w="2556" w:type="dxa"/>
          </w:tcPr>
          <w:p w14:paraId="036912F0" w14:textId="60B41446" w:rsidR="00027D18" w:rsidRPr="00765689" w:rsidRDefault="00C9035B" w:rsidP="007A0838">
            <w:r w:rsidRPr="00C9035B">
              <w:t>A reserved name that passes the browser rules reaches the server, is rejected there, and shows the server-only error beside that field without a success confirmation.</w:t>
            </w:r>
          </w:p>
        </w:tc>
        <w:tc>
          <w:tcPr>
            <w:tcW w:w="2070" w:type="dxa"/>
          </w:tcPr>
          <w:p w14:paraId="71083EED" w14:textId="4054149F" w:rsidR="00027D18" w:rsidRPr="00765689" w:rsidRDefault="00031AE8" w:rsidP="007A0838">
            <w:pPr>
              <w:rPr>
                <w:b/>
                <w:bCs/>
              </w:rPr>
            </w:pPr>
            <w:hyperlink r:id="rId16" w:history="1">
              <w:r w:rsidRPr="00031AE8">
                <w:rPr>
                  <w:rStyle w:val="Hyperlink"/>
                  <w:b/>
                  <w:bCs/>
                </w:rPr>
                <w:t>Static SSR</w:t>
              </w:r>
            </w:hyperlink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6462FDB6" w14:textId="45C4C559" w:rsidR="00027D18" w:rsidRPr="00765689" w:rsidRDefault="00C9035B" w:rsidP="007A0838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44AC1372" w14:textId="4CC1B6F4" w:rsidR="00027D18" w:rsidRPr="00765689" w:rsidRDefault="0036062C" w:rsidP="007A0838">
            <w:pPr>
              <w:rPr>
                <w:b/>
                <w:bCs/>
              </w:rPr>
            </w:pPr>
            <w:hyperlink r:id="rId17" w:history="1">
              <w:proofErr w:type="spellStart"/>
              <w:r w:rsidRPr="004448A7">
                <w:rPr>
                  <w:rStyle w:val="Hyperlink"/>
                  <w:b/>
                  <w:bCs/>
                </w:rPr>
                <w:t>ServerOnlyReservedNameValidation</w:t>
              </w:r>
              <w:proofErr w:type="spellEnd"/>
            </w:hyperlink>
          </w:p>
        </w:tc>
      </w:tr>
      <w:tr w:rsidR="00027D18" w14:paraId="4F4EFD86" w14:textId="77777777" w:rsidTr="00034C09">
        <w:trPr>
          <w:trHeight w:val="320"/>
        </w:trPr>
        <w:tc>
          <w:tcPr>
            <w:tcW w:w="774" w:type="dxa"/>
          </w:tcPr>
          <w:p w14:paraId="3C157D06" w14:textId="0FADACF3" w:rsidR="00027D18" w:rsidRDefault="00027D18" w:rsidP="007A0838">
            <w:r>
              <w:t>6</w:t>
            </w:r>
          </w:p>
        </w:tc>
        <w:tc>
          <w:tcPr>
            <w:tcW w:w="2556" w:type="dxa"/>
          </w:tcPr>
          <w:p w14:paraId="1F6A3277" w14:textId="4844CCCA" w:rsidR="00027D18" w:rsidRPr="00765689" w:rsidRDefault="009146B0" w:rsidP="007A0838">
            <w:r w:rsidRPr="009146B0">
              <w:t>The browser-feedback and server-POST outcomes still hold when running the published app.</w:t>
            </w:r>
          </w:p>
        </w:tc>
        <w:tc>
          <w:tcPr>
            <w:tcW w:w="2070" w:type="dxa"/>
          </w:tcPr>
          <w:p w14:paraId="481EBD32" w14:textId="4BB844BB" w:rsidR="00027D18" w:rsidRPr="00765689" w:rsidRDefault="00AC3668" w:rsidP="007A0838">
            <w:pPr>
              <w:rPr>
                <w:b/>
                <w:bCs/>
              </w:rPr>
            </w:pPr>
            <w:hyperlink r:id="rId18" w:history="1">
              <w:r w:rsidR="00C7695D" w:rsidRPr="00AC3668">
                <w:rPr>
                  <w:rStyle w:val="Hyperlink"/>
                  <w:b/>
                  <w:bCs/>
                </w:rPr>
                <w:t>Static SSR (Published App)</w:t>
              </w:r>
            </w:hyperlink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5E4D0952" w14:textId="142749AE" w:rsidR="00027D18" w:rsidRPr="00765689" w:rsidRDefault="00153F03" w:rsidP="007A0838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3A4B13F5" w14:textId="028607A5" w:rsidR="00027D18" w:rsidRDefault="00DF6E53" w:rsidP="007A0838">
            <w:pPr>
              <w:rPr>
                <w:b/>
                <w:bCs/>
              </w:rPr>
            </w:pPr>
            <w:hyperlink r:id="rId19" w:history="1">
              <w:r w:rsidRPr="004448A7">
                <w:rPr>
                  <w:rStyle w:val="Hyperlink"/>
                  <w:b/>
                  <w:bCs/>
                </w:rPr>
                <w:t>Browser-Feedback-Invalid-Email-No-POST</w:t>
              </w:r>
            </w:hyperlink>
            <w:r>
              <w:rPr>
                <w:b/>
                <w:bCs/>
              </w:rPr>
              <w:t xml:space="preserve"> </w:t>
            </w:r>
          </w:p>
          <w:p w14:paraId="372863E6" w14:textId="77777777" w:rsidR="00DF6E53" w:rsidRDefault="00DF6E53" w:rsidP="007A0838">
            <w:pPr>
              <w:rPr>
                <w:b/>
                <w:bCs/>
              </w:rPr>
            </w:pPr>
          </w:p>
          <w:p w14:paraId="7BDF91D0" w14:textId="1AF57EB2" w:rsidR="00801F3D" w:rsidRDefault="00415540" w:rsidP="007A0838">
            <w:pPr>
              <w:rPr>
                <w:b/>
                <w:bCs/>
              </w:rPr>
            </w:pPr>
            <w:hyperlink r:id="rId20" w:history="1">
              <w:r w:rsidRPr="004448A7">
                <w:rPr>
                  <w:rStyle w:val="Hyperlink"/>
                  <w:b/>
                  <w:bCs/>
                </w:rPr>
                <w:t>Browser-Feedback-Email-Corrected</w:t>
              </w:r>
            </w:hyperlink>
          </w:p>
          <w:p w14:paraId="6446182D" w14:textId="77777777" w:rsidR="00F03303" w:rsidRDefault="00F03303" w:rsidP="007A0838">
            <w:pPr>
              <w:rPr>
                <w:b/>
                <w:bCs/>
              </w:rPr>
            </w:pPr>
          </w:p>
          <w:p w14:paraId="29E6C20A" w14:textId="1A26EFF0" w:rsidR="00415540" w:rsidRDefault="00415540" w:rsidP="007A0838">
            <w:pPr>
              <w:rPr>
                <w:b/>
                <w:bCs/>
              </w:rPr>
            </w:pPr>
            <w:hyperlink r:id="rId21" w:history="1">
              <w:r w:rsidRPr="004448A7">
                <w:rPr>
                  <w:rStyle w:val="Hyperlink"/>
                  <w:b/>
                  <w:bCs/>
                </w:rPr>
                <w:t>Server-POST-Reserved-Name-Validation</w:t>
              </w:r>
            </w:hyperlink>
          </w:p>
          <w:p w14:paraId="3CAE312C" w14:textId="77777777" w:rsidR="00F03303" w:rsidRDefault="00F03303" w:rsidP="007A0838">
            <w:pPr>
              <w:rPr>
                <w:b/>
                <w:bCs/>
              </w:rPr>
            </w:pPr>
          </w:p>
          <w:p w14:paraId="1E61DF74" w14:textId="73C8BCA2" w:rsidR="00F03303" w:rsidRDefault="00F03303" w:rsidP="007A0838">
            <w:pPr>
              <w:rPr>
                <w:b/>
                <w:bCs/>
              </w:rPr>
            </w:pPr>
            <w:hyperlink r:id="rId22" w:history="1">
              <w:r w:rsidRPr="004448A7">
                <w:rPr>
                  <w:rStyle w:val="Hyperlink"/>
                  <w:b/>
                  <w:bCs/>
                </w:rPr>
                <w:t>Server-Validation-Error-All-Empty-Fields</w:t>
              </w:r>
            </w:hyperlink>
          </w:p>
          <w:p w14:paraId="43A39D7A" w14:textId="77777777" w:rsidR="00F03303" w:rsidRDefault="00F03303" w:rsidP="007A0838">
            <w:pPr>
              <w:rPr>
                <w:b/>
                <w:bCs/>
              </w:rPr>
            </w:pPr>
          </w:p>
          <w:p w14:paraId="1FC49EF0" w14:textId="2C5F05CE" w:rsidR="00F03303" w:rsidRDefault="005E79FC" w:rsidP="007A0838">
            <w:pPr>
              <w:rPr>
                <w:b/>
                <w:bCs/>
              </w:rPr>
            </w:pPr>
            <w:hyperlink r:id="rId23" w:history="1">
              <w:r w:rsidRPr="004448A7">
                <w:rPr>
                  <w:rStyle w:val="Hyperlink"/>
                  <w:b/>
                  <w:bCs/>
                </w:rPr>
                <w:t>Successful-POST-Redirect-Success-Alert</w:t>
              </w:r>
            </w:hyperlink>
          </w:p>
          <w:p w14:paraId="4C6B66AE" w14:textId="4D593FEA" w:rsidR="00DF6E53" w:rsidRPr="00765689" w:rsidRDefault="00DF6E53" w:rsidP="007A0838">
            <w:pPr>
              <w:rPr>
                <w:b/>
                <w:bCs/>
              </w:rPr>
            </w:pPr>
          </w:p>
        </w:tc>
      </w:tr>
    </w:tbl>
    <w:p w14:paraId="4F093E0A" w14:textId="77777777" w:rsidR="001A6070" w:rsidRDefault="001A6070" w:rsidP="001A6070"/>
    <w:p w14:paraId="6B8B7834" w14:textId="77777777" w:rsidR="001A6070" w:rsidRDefault="001A6070" w:rsidP="001A6070"/>
    <w:p w14:paraId="608F65DD" w14:textId="77777777" w:rsidR="001A6070" w:rsidRDefault="001A6070" w:rsidP="001A6070"/>
    <w:p w14:paraId="7843BC9A" w14:textId="77777777" w:rsidR="001A6070" w:rsidRDefault="001A6070" w:rsidP="001A6070"/>
    <w:p w14:paraId="59A760AC" w14:textId="77777777" w:rsidR="001A6070" w:rsidRDefault="001A6070" w:rsidP="001A6070"/>
    <w:p w14:paraId="053482BA" w14:textId="77777777" w:rsidR="001A6070" w:rsidRPr="00210B14" w:rsidRDefault="001A6070" w:rsidP="001A6070"/>
    <w:p w14:paraId="4A87BDAF" w14:textId="77777777" w:rsidR="001A6070" w:rsidRDefault="001A6070" w:rsidP="001A6070"/>
    <w:p w14:paraId="5484D18B" w14:textId="77777777" w:rsidR="001A6070" w:rsidRDefault="001A6070" w:rsidP="001A6070"/>
    <w:p w14:paraId="06679BB7" w14:textId="77777777" w:rsidR="001A6070" w:rsidRDefault="001A6070" w:rsidP="001A6070"/>
    <w:p w14:paraId="4FCD6344" w14:textId="77777777" w:rsidR="001A6070" w:rsidRDefault="001A6070" w:rsidP="001A6070"/>
    <w:p w14:paraId="156612DA" w14:textId="77777777" w:rsidR="001A6070" w:rsidRPr="003A5390" w:rsidRDefault="001A6070" w:rsidP="001A6070"/>
    <w:p w14:paraId="24936F92" w14:textId="77777777" w:rsidR="001A6070" w:rsidRDefault="001A6070"/>
    <w:sectPr w:rsidR="001A6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04F75"/>
    <w:multiLevelType w:val="multilevel"/>
    <w:tmpl w:val="16A4F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D42943"/>
    <w:multiLevelType w:val="multilevel"/>
    <w:tmpl w:val="73D06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5034181">
    <w:abstractNumId w:val="0"/>
  </w:num>
  <w:num w:numId="2" w16cid:durableId="1925676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070"/>
    <w:rsid w:val="000064F9"/>
    <w:rsid w:val="00027D18"/>
    <w:rsid w:val="00031AE8"/>
    <w:rsid w:val="00034C09"/>
    <w:rsid w:val="0007384E"/>
    <w:rsid w:val="00141A73"/>
    <w:rsid w:val="00153F03"/>
    <w:rsid w:val="001A6070"/>
    <w:rsid w:val="001F5A0E"/>
    <w:rsid w:val="00221B29"/>
    <w:rsid w:val="0036062C"/>
    <w:rsid w:val="00392DE1"/>
    <w:rsid w:val="003B5EA0"/>
    <w:rsid w:val="003C0970"/>
    <w:rsid w:val="00415540"/>
    <w:rsid w:val="004448A7"/>
    <w:rsid w:val="0049219C"/>
    <w:rsid w:val="00572D60"/>
    <w:rsid w:val="005E79FC"/>
    <w:rsid w:val="006D7093"/>
    <w:rsid w:val="00784F09"/>
    <w:rsid w:val="00801F3D"/>
    <w:rsid w:val="008B4DF8"/>
    <w:rsid w:val="008C2056"/>
    <w:rsid w:val="009146B0"/>
    <w:rsid w:val="009276F0"/>
    <w:rsid w:val="009829F8"/>
    <w:rsid w:val="00A40110"/>
    <w:rsid w:val="00AC3668"/>
    <w:rsid w:val="00AC7892"/>
    <w:rsid w:val="00C610A7"/>
    <w:rsid w:val="00C7695D"/>
    <w:rsid w:val="00C80B60"/>
    <w:rsid w:val="00C9035B"/>
    <w:rsid w:val="00C94ADD"/>
    <w:rsid w:val="00DE1A60"/>
    <w:rsid w:val="00DF6E53"/>
    <w:rsid w:val="00F03303"/>
    <w:rsid w:val="00F14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F413C"/>
  <w15:chartTrackingRefBased/>
  <w15:docId w15:val="{302E8EF6-DE29-4BB5-BCB0-1BAD2DA51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070"/>
  </w:style>
  <w:style w:type="paragraph" w:styleId="Heading1">
    <w:name w:val="heading 1"/>
    <w:basedOn w:val="Normal"/>
    <w:next w:val="Normal"/>
    <w:link w:val="Heading1Char"/>
    <w:uiPriority w:val="9"/>
    <w:qFormat/>
    <w:rsid w:val="001A6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0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6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A60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1A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noth2562000/BlazorStaticSSRFormValidation/tree/main" TargetMode="External"/><Relationship Id="rId13" Type="http://schemas.openxmlformats.org/officeDocument/2006/relationships/hyperlink" Target="https://github.com/Vinoth2562000/BlazorStaticSSRFormValidation/blob/main/Evidence/Static%20SSR/InvalidSubmit_NoPost.mp4" TargetMode="External"/><Relationship Id="rId18" Type="http://schemas.openxmlformats.org/officeDocument/2006/relationships/hyperlink" Target="https://github.com/Vinoth2562000/BlazorStaticSSRFormValidation/tree/main/Evidence/published-app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Vinoth2562000/BlazorStaticSSRFormValidation/blob/main/Evidence/Static%20SSR/Server-POST-Reserved-Name-Validation.mp4" TargetMode="External"/><Relationship Id="rId7" Type="http://schemas.openxmlformats.org/officeDocument/2006/relationships/hyperlink" Target="https://github.com/Vinoth2562000/BlazorStaticSSRFormValidation" TargetMode="External"/><Relationship Id="rId12" Type="http://schemas.openxmlformats.org/officeDocument/2006/relationships/hyperlink" Target="https://github.com/Vinoth2562000/BlazorStaticSSRFormValidation/tree/main" TargetMode="External"/><Relationship Id="rId17" Type="http://schemas.openxmlformats.org/officeDocument/2006/relationships/hyperlink" Target="https://github.com/Vinoth2562000/BlazorStaticSSRFormValidation/blob/main/Evidence/Static%20SSR/ServerOnlyReservedNameValidation.mp4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Vinoth2562000/BlazorStaticSSRFormValidation/tree/main" TargetMode="External"/><Relationship Id="rId20" Type="http://schemas.openxmlformats.org/officeDocument/2006/relationships/hyperlink" Target="https://github.com/Vinoth2562000/BlazorStaticSSRFormValidation/blob/main/Evidence/Static%20SSR/Browser-Feedback-Email-Corrected.mp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Vinoth2562000/BlazorStaticSSRFormValidation/commit/f9c39a8050c4eee107b23f3984528abde60c3a91" TargetMode="External"/><Relationship Id="rId11" Type="http://schemas.openxmlformats.org/officeDocument/2006/relationships/hyperlink" Target="https://github.com/Vinoth2562000/BlazorStaticSSRFormValidation/blob/main/Evidence/Static%20SSR/EmailRevalidationOnInput.mp4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github.com/dotnet/aspnetcore/issues/69531" TargetMode="External"/><Relationship Id="rId15" Type="http://schemas.openxmlformats.org/officeDocument/2006/relationships/hyperlink" Target="https://github.com/Vinoth2562000/BlazorStaticSSRFormValidation/blob/main/Evidence/Static%20SSR/ValidSubmit_ServerConfirmation.mp4" TargetMode="External"/><Relationship Id="rId23" Type="http://schemas.openxmlformats.org/officeDocument/2006/relationships/hyperlink" Target="https://github.com/Vinoth2562000/BlazorStaticSSRFormValidation/blob/main/Evidence/Static%20SSR/Successful-POST-Redirect-Success-Alert.mp4" TargetMode="External"/><Relationship Id="rId10" Type="http://schemas.openxmlformats.org/officeDocument/2006/relationships/hyperlink" Target="https://github.com/Vinoth2562000/BlazorStaticSSRFormValidation/tree/main" TargetMode="External"/><Relationship Id="rId19" Type="http://schemas.openxmlformats.org/officeDocument/2006/relationships/hyperlink" Target="https://github.com/Vinoth2562000/BlazorStaticSSRFormValidation/blob/main/Evidence/Static%20SSR/Browser-Feedback-Invalid-Email-No-POST.mp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inoth2562000/BlazorStaticSSRFormValidation/blob/main/Evidence/Static%20SSR/InvalidEmail_BlurValidation.mp4" TargetMode="External"/><Relationship Id="rId14" Type="http://schemas.openxmlformats.org/officeDocument/2006/relationships/hyperlink" Target="https://github.com/Vinoth2562000/BlazorStaticSSRFormValidation/tree/main" TargetMode="External"/><Relationship Id="rId22" Type="http://schemas.openxmlformats.org/officeDocument/2006/relationships/hyperlink" Target="https://github.com/Vinoth2562000/BlazorStaticSSRFormValidation/blob/main/Evidence/Static%20SSR/Server-Validation-Error-All-Empty-Fields.m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Vinothkumar Yuvaraj</dc:creator>
  <cp:keywords/>
  <dc:description/>
  <cp:lastModifiedBy>Vinothkumar Yuvaraj</cp:lastModifiedBy>
  <cp:revision>2</cp:revision>
  <dcterms:created xsi:type="dcterms:W3CDTF">2026-09-29T10:24:00Z</dcterms:created>
  <dcterms:modified xsi:type="dcterms:W3CDTF">2026-09-29T10:24:00Z</dcterms:modified>
</cp:coreProperties>
</file>