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E0620" w14:textId="77777777" w:rsidR="00A75B8E" w:rsidRDefault="00A75B8E"/>
    <w:p w14:paraId="0A066965" w14:textId="5305E716" w:rsidR="00245B26" w:rsidRDefault="00245B26" w:rsidP="00245B26">
      <w:r>
        <w:t xml:space="preserve">Ques 1) </w:t>
      </w:r>
      <w:r w:rsidRPr="00245B26">
        <w:t xml:space="preserve">Suppose in the application while login it is asking the security questions, </w:t>
      </w:r>
      <w:r w:rsidRPr="00245B26">
        <w:t>every time</w:t>
      </w:r>
      <w:r w:rsidRPr="00245B26">
        <w:t xml:space="preserve"> while login it </w:t>
      </w:r>
      <w:r w:rsidRPr="00245B26">
        <w:t>is asking</w:t>
      </w:r>
      <w:r w:rsidRPr="00245B26">
        <w:t xml:space="preserve"> different question  how can we </w:t>
      </w:r>
      <w:r w:rsidRPr="00245B26">
        <w:t>handle</w:t>
      </w:r>
      <w:r w:rsidRPr="00245B26">
        <w:t xml:space="preserve"> it un selenium with java</w:t>
      </w:r>
    </w:p>
    <w:p w14:paraId="5D1050F9" w14:textId="6809FD38" w:rsidR="00245B26" w:rsidRPr="00245B26" w:rsidRDefault="00245B26" w:rsidP="00245B26">
      <w:r w:rsidRPr="00245B26">
        <w:t>Step-by-Step Solution:</w:t>
      </w:r>
    </w:p>
    <w:p w14:paraId="66913787" w14:textId="77777777" w:rsidR="00245B26" w:rsidRDefault="00245B26" w:rsidP="00245B26">
      <w:r w:rsidRPr="00245B26">
        <w:t>1.</w:t>
      </w:r>
      <w:r w:rsidRPr="00245B26">
        <w:t> </w:t>
      </w:r>
      <w:r w:rsidRPr="00245B26">
        <w:t xml:space="preserve">Wait for the security question element to be visible. </w:t>
      </w:r>
    </w:p>
    <w:p w14:paraId="2B088661" w14:textId="77777777" w:rsidR="00245B26" w:rsidRDefault="00245B26" w:rsidP="00245B26">
      <w:r w:rsidRPr="00245B26">
        <w:t>2.</w:t>
      </w:r>
      <w:r w:rsidRPr="00245B26">
        <w:t> </w:t>
      </w:r>
      <w:r w:rsidRPr="00245B26">
        <w:t>Capture the question text using Selenium.</w:t>
      </w:r>
    </w:p>
    <w:p w14:paraId="12514994" w14:textId="77777777" w:rsidR="00245B26" w:rsidRDefault="00245B26" w:rsidP="00245B26">
      <w:r w:rsidRPr="00245B26">
        <w:t xml:space="preserve"> 3.</w:t>
      </w:r>
      <w:r w:rsidRPr="00245B26">
        <w:t> </w:t>
      </w:r>
      <w:r w:rsidRPr="00245B26">
        <w:t>Match the question with known questions using if-else or a HashMap.</w:t>
      </w:r>
    </w:p>
    <w:p w14:paraId="03A50A3F" w14:textId="77777777" w:rsidR="00245B26" w:rsidRDefault="00245B26" w:rsidP="00245B26">
      <w:r w:rsidRPr="00245B26">
        <w:t xml:space="preserve"> 4.</w:t>
      </w:r>
      <w:r w:rsidRPr="00245B26">
        <w:t> </w:t>
      </w:r>
      <w:r w:rsidRPr="00245B26">
        <w:t>Enter the correct answer in the input field.</w:t>
      </w:r>
    </w:p>
    <w:p w14:paraId="55FF3846" w14:textId="53807F6B" w:rsidR="00245B26" w:rsidRPr="00245B26" w:rsidRDefault="00245B26" w:rsidP="00245B26">
      <w:r w:rsidRPr="00245B26">
        <w:t xml:space="preserve"> 5.</w:t>
      </w:r>
      <w:r w:rsidRPr="00245B26">
        <w:t> </w:t>
      </w:r>
      <w:r w:rsidRPr="00245B26">
        <w:t>Proceed with the login.</w:t>
      </w:r>
    </w:p>
    <w:p w14:paraId="09393E82" w14:textId="77777777" w:rsidR="00245B26" w:rsidRDefault="00245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B26" w14:paraId="7F03E849" w14:textId="77777777" w:rsidTr="00245B26">
        <w:tc>
          <w:tcPr>
            <w:tcW w:w="9350" w:type="dxa"/>
          </w:tcPr>
          <w:p w14:paraId="1A5C6845" w14:textId="77777777" w:rsidR="00245B26" w:rsidRPr="00245B26" w:rsidRDefault="00245B26" w:rsidP="00245B26">
            <w:r w:rsidRPr="00245B26">
              <w:t>Sample Code:</w:t>
            </w:r>
          </w:p>
          <w:p w14:paraId="6618D9BC" w14:textId="77777777" w:rsidR="00245B26" w:rsidRPr="00245B26" w:rsidRDefault="00245B26" w:rsidP="00245B26">
            <w:r w:rsidRPr="00245B26">
              <w:t> </w:t>
            </w:r>
          </w:p>
          <w:p w14:paraId="6265E3C0" w14:textId="77777777" w:rsidR="00245B26" w:rsidRPr="00245B26" w:rsidRDefault="00245B26" w:rsidP="00245B26">
            <w:r w:rsidRPr="00245B26">
              <w:t>// Step 1: Wait for the security question to appear</w:t>
            </w:r>
          </w:p>
          <w:p w14:paraId="79DF3083" w14:textId="77777777" w:rsidR="00245B26" w:rsidRPr="00245B26" w:rsidRDefault="00245B26" w:rsidP="00245B26">
            <w:proofErr w:type="spellStart"/>
            <w:r w:rsidRPr="00245B26">
              <w:t>WebDriverWait</w:t>
            </w:r>
            <w:proofErr w:type="spellEnd"/>
            <w:r w:rsidRPr="00245B26">
              <w:t xml:space="preserve"> wait = new </w:t>
            </w:r>
            <w:proofErr w:type="spellStart"/>
            <w:r w:rsidRPr="00245B26">
              <w:t>WebDriverWait</w:t>
            </w:r>
            <w:proofErr w:type="spellEnd"/>
            <w:r w:rsidRPr="00245B26">
              <w:t xml:space="preserve">(driver, </w:t>
            </w:r>
            <w:proofErr w:type="spellStart"/>
            <w:r w:rsidRPr="00245B26">
              <w:t>Duration.ofSeconds</w:t>
            </w:r>
            <w:proofErr w:type="spellEnd"/>
            <w:r w:rsidRPr="00245B26">
              <w:t>(10)</w:t>
            </w:r>
            <w:proofErr w:type="gramStart"/>
            <w:r w:rsidRPr="00245B26">
              <w:t>);</w:t>
            </w:r>
            <w:proofErr w:type="gramEnd"/>
          </w:p>
          <w:p w14:paraId="025503C9" w14:textId="77777777" w:rsidR="00245B26" w:rsidRPr="00245B26" w:rsidRDefault="00245B26" w:rsidP="00245B26">
            <w:proofErr w:type="spellStart"/>
            <w:r w:rsidRPr="00245B26">
              <w:t>WebElement</w:t>
            </w:r>
            <w:proofErr w:type="spellEnd"/>
            <w:r w:rsidRPr="00245B26">
              <w:t xml:space="preserve"> </w:t>
            </w:r>
            <w:proofErr w:type="spellStart"/>
            <w:r w:rsidRPr="00245B26">
              <w:t>questionElement</w:t>
            </w:r>
            <w:proofErr w:type="spellEnd"/>
            <w:r w:rsidRPr="00245B26">
              <w:t xml:space="preserve"> = wait.until(ExpectedConditions.visibilityOfElementLocated(</w:t>
            </w:r>
            <w:hyperlink r:id="rId4" w:tgtFrame="_blank" w:tooltip="http://by.id/" w:history="1">
              <w:r w:rsidRPr="00245B26">
                <w:rPr>
                  <w:rStyle w:val="Hyperlink"/>
                </w:rPr>
                <w:t>By.id</w:t>
              </w:r>
            </w:hyperlink>
            <w:r w:rsidRPr="00245B26">
              <w:t>("</w:t>
            </w:r>
            <w:proofErr w:type="gramStart"/>
            <w:r w:rsidRPr="00245B26">
              <w:t>securityQuestion")</w:t>
            </w:r>
            <w:proofErr w:type="gramEnd"/>
            <w:r w:rsidRPr="00245B26">
              <w:t>)</w:t>
            </w:r>
            <w:proofErr w:type="gramStart"/>
            <w:r w:rsidRPr="00245B26">
              <w:t>);</w:t>
            </w:r>
            <w:proofErr w:type="gramEnd"/>
          </w:p>
          <w:p w14:paraId="127EE29B" w14:textId="77777777" w:rsidR="00245B26" w:rsidRPr="00245B26" w:rsidRDefault="00245B26" w:rsidP="00245B26">
            <w:r w:rsidRPr="00245B26">
              <w:t> </w:t>
            </w:r>
          </w:p>
          <w:p w14:paraId="28C80AB6" w14:textId="77777777" w:rsidR="00245B26" w:rsidRPr="00245B26" w:rsidRDefault="00245B26" w:rsidP="00245B26">
            <w:r w:rsidRPr="00245B26">
              <w:t>// Step 2: Get the question text</w:t>
            </w:r>
          </w:p>
          <w:p w14:paraId="1D4FADA7" w14:textId="77777777" w:rsidR="00245B26" w:rsidRPr="00245B26" w:rsidRDefault="00245B26" w:rsidP="00245B26">
            <w:r w:rsidRPr="00245B26">
              <w:t xml:space="preserve">String </w:t>
            </w:r>
            <w:proofErr w:type="spellStart"/>
            <w:r w:rsidRPr="00245B26">
              <w:t>questionText</w:t>
            </w:r>
            <w:proofErr w:type="spellEnd"/>
            <w:r w:rsidRPr="00245B26">
              <w:t xml:space="preserve"> = </w:t>
            </w:r>
            <w:proofErr w:type="spellStart"/>
            <w:r w:rsidRPr="00245B26">
              <w:t>questionElement.getText</w:t>
            </w:r>
            <w:proofErr w:type="spellEnd"/>
            <w:r w:rsidRPr="00245B26">
              <w:t>(</w:t>
            </w:r>
            <w:proofErr w:type="gramStart"/>
            <w:r w:rsidRPr="00245B26">
              <w:t>);</w:t>
            </w:r>
            <w:proofErr w:type="gramEnd"/>
          </w:p>
          <w:p w14:paraId="14C5A8BA" w14:textId="77777777" w:rsidR="00245B26" w:rsidRPr="00245B26" w:rsidRDefault="00245B26" w:rsidP="00245B26">
            <w:r w:rsidRPr="00245B26">
              <w:t> </w:t>
            </w:r>
          </w:p>
          <w:p w14:paraId="7DE69EDD" w14:textId="77777777" w:rsidR="00245B26" w:rsidRPr="00245B26" w:rsidRDefault="00245B26" w:rsidP="00245B26">
            <w:r w:rsidRPr="00245B26">
              <w:t>// Step 3: Map of questions and their answers</w:t>
            </w:r>
          </w:p>
          <w:p w14:paraId="13698670" w14:textId="77777777" w:rsidR="00245B26" w:rsidRPr="00245B26" w:rsidRDefault="00245B26" w:rsidP="00245B26">
            <w:r w:rsidRPr="00245B26">
              <w:t xml:space="preserve">Map&lt;String, String&gt; </w:t>
            </w:r>
            <w:proofErr w:type="spellStart"/>
            <w:r w:rsidRPr="00245B26">
              <w:t>questionAnswerMap</w:t>
            </w:r>
            <w:proofErr w:type="spellEnd"/>
            <w:r w:rsidRPr="00245B26">
              <w:t xml:space="preserve"> = new HashMap&lt;&gt;(</w:t>
            </w:r>
            <w:proofErr w:type="gramStart"/>
            <w:r w:rsidRPr="00245B26">
              <w:t>);</w:t>
            </w:r>
            <w:proofErr w:type="gramEnd"/>
          </w:p>
          <w:p w14:paraId="52573DCB" w14:textId="77777777" w:rsidR="00245B26" w:rsidRPr="00245B26" w:rsidRDefault="00245B26" w:rsidP="00245B26">
            <w:proofErr w:type="spellStart"/>
            <w:r w:rsidRPr="00245B26">
              <w:t>questionAnswerMap.put</w:t>
            </w:r>
            <w:proofErr w:type="spellEnd"/>
            <w:r w:rsidRPr="00245B26">
              <w:t>("What is your pet's name?", "Tommy"</w:t>
            </w:r>
            <w:proofErr w:type="gramStart"/>
            <w:r w:rsidRPr="00245B26">
              <w:t>);</w:t>
            </w:r>
            <w:proofErr w:type="gramEnd"/>
          </w:p>
          <w:p w14:paraId="77EA7D0B" w14:textId="77777777" w:rsidR="00245B26" w:rsidRPr="00245B26" w:rsidRDefault="00245B26" w:rsidP="00245B26">
            <w:proofErr w:type="spellStart"/>
            <w:r w:rsidRPr="00245B26">
              <w:t>questionAnswerMap.put</w:t>
            </w:r>
            <w:proofErr w:type="spellEnd"/>
            <w:r w:rsidRPr="00245B26">
              <w:t>("What is your mother's maiden name?", "Smith"</w:t>
            </w:r>
            <w:proofErr w:type="gramStart"/>
            <w:r w:rsidRPr="00245B26">
              <w:t>);</w:t>
            </w:r>
            <w:proofErr w:type="gramEnd"/>
          </w:p>
          <w:p w14:paraId="79CC0933" w14:textId="77777777" w:rsidR="00245B26" w:rsidRPr="00245B26" w:rsidRDefault="00245B26" w:rsidP="00245B26">
            <w:proofErr w:type="spellStart"/>
            <w:r w:rsidRPr="00245B26">
              <w:t>questionAnswerMap.put</w:t>
            </w:r>
            <w:proofErr w:type="spellEnd"/>
            <w:r w:rsidRPr="00245B26">
              <w:t>("What was your first school?", "Greenwood"</w:t>
            </w:r>
            <w:proofErr w:type="gramStart"/>
            <w:r w:rsidRPr="00245B26">
              <w:t>);</w:t>
            </w:r>
            <w:proofErr w:type="gramEnd"/>
          </w:p>
          <w:p w14:paraId="2389F39F" w14:textId="77777777" w:rsidR="00245B26" w:rsidRPr="00245B26" w:rsidRDefault="00245B26" w:rsidP="00245B26">
            <w:r w:rsidRPr="00245B26">
              <w:t> </w:t>
            </w:r>
          </w:p>
          <w:p w14:paraId="7E53EB9B" w14:textId="77777777" w:rsidR="00245B26" w:rsidRPr="00245B26" w:rsidRDefault="00245B26" w:rsidP="00245B26">
            <w:r w:rsidRPr="00245B26">
              <w:t>// Step 4: Find the answer for the displayed question</w:t>
            </w:r>
          </w:p>
          <w:p w14:paraId="74829922" w14:textId="77777777" w:rsidR="00245B26" w:rsidRPr="00245B26" w:rsidRDefault="00245B26" w:rsidP="00245B26">
            <w:r w:rsidRPr="00245B26">
              <w:t xml:space="preserve">String answer = </w:t>
            </w:r>
            <w:proofErr w:type="spellStart"/>
            <w:r w:rsidRPr="00245B26">
              <w:t>questionAnswerMap.get</w:t>
            </w:r>
            <w:proofErr w:type="spellEnd"/>
            <w:r w:rsidRPr="00245B26">
              <w:t>(</w:t>
            </w:r>
            <w:proofErr w:type="spellStart"/>
            <w:r w:rsidRPr="00245B26">
              <w:t>questionText</w:t>
            </w:r>
            <w:proofErr w:type="spellEnd"/>
            <w:proofErr w:type="gramStart"/>
            <w:r w:rsidRPr="00245B26">
              <w:t>);</w:t>
            </w:r>
            <w:proofErr w:type="gramEnd"/>
          </w:p>
          <w:p w14:paraId="5139A90F" w14:textId="77777777" w:rsidR="00245B26" w:rsidRPr="00245B26" w:rsidRDefault="00245B26" w:rsidP="00245B26">
            <w:r w:rsidRPr="00245B26">
              <w:t> </w:t>
            </w:r>
          </w:p>
          <w:p w14:paraId="2C177A18" w14:textId="77777777" w:rsidR="00245B26" w:rsidRPr="00245B26" w:rsidRDefault="00245B26" w:rsidP="00245B26">
            <w:r w:rsidRPr="00245B26">
              <w:t>// Step 5: Enter the answer and submit</w:t>
            </w:r>
          </w:p>
          <w:p w14:paraId="1BB3B5CD" w14:textId="77777777" w:rsidR="00245B26" w:rsidRPr="00245B26" w:rsidRDefault="00245B26" w:rsidP="00245B26">
            <w:proofErr w:type="spellStart"/>
            <w:r w:rsidRPr="00245B26">
              <w:t>WebElement</w:t>
            </w:r>
            <w:proofErr w:type="spellEnd"/>
            <w:r w:rsidRPr="00245B26">
              <w:t xml:space="preserve"> </w:t>
            </w:r>
            <w:proofErr w:type="spellStart"/>
            <w:r w:rsidRPr="00245B26">
              <w:t>answerField</w:t>
            </w:r>
            <w:proofErr w:type="spellEnd"/>
            <w:r w:rsidRPr="00245B26">
              <w:t xml:space="preserve"> = </w:t>
            </w:r>
            <w:proofErr w:type="spellStart"/>
            <w:r w:rsidRPr="00245B26">
              <w:t>driver.findElement</w:t>
            </w:r>
            <w:proofErr w:type="spellEnd"/>
            <w:r w:rsidRPr="00245B26">
              <w:t>(</w:t>
            </w:r>
            <w:hyperlink r:id="rId5" w:tgtFrame="_blank" w:tooltip="http://by.id/" w:history="1">
              <w:r w:rsidRPr="00245B26">
                <w:rPr>
                  <w:rStyle w:val="Hyperlink"/>
                </w:rPr>
                <w:t>By.id</w:t>
              </w:r>
            </w:hyperlink>
            <w:r w:rsidRPr="00245B26">
              <w:t>("</w:t>
            </w:r>
            <w:proofErr w:type="spellStart"/>
            <w:r w:rsidRPr="00245B26">
              <w:t>securityAnswer</w:t>
            </w:r>
            <w:proofErr w:type="spellEnd"/>
            <w:r w:rsidRPr="00245B26">
              <w:t>")</w:t>
            </w:r>
            <w:proofErr w:type="gramStart"/>
            <w:r w:rsidRPr="00245B26">
              <w:t>);</w:t>
            </w:r>
            <w:proofErr w:type="gramEnd"/>
          </w:p>
          <w:p w14:paraId="58522D19" w14:textId="77777777" w:rsidR="00245B26" w:rsidRPr="00245B26" w:rsidRDefault="00245B26" w:rsidP="00245B26">
            <w:proofErr w:type="spellStart"/>
            <w:r w:rsidRPr="00245B26">
              <w:t>answerField.sendKeys</w:t>
            </w:r>
            <w:proofErr w:type="spellEnd"/>
            <w:r w:rsidRPr="00245B26">
              <w:t>(answer</w:t>
            </w:r>
            <w:proofErr w:type="gramStart"/>
            <w:r w:rsidRPr="00245B26">
              <w:t>);</w:t>
            </w:r>
            <w:proofErr w:type="gramEnd"/>
          </w:p>
          <w:p w14:paraId="6398F7B0" w14:textId="77777777" w:rsidR="00245B26" w:rsidRPr="00245B26" w:rsidRDefault="00245B26" w:rsidP="00245B26">
            <w:r w:rsidRPr="00245B26">
              <w:t> </w:t>
            </w:r>
          </w:p>
          <w:p w14:paraId="7E631272" w14:textId="77777777" w:rsidR="00245B26" w:rsidRPr="00245B26" w:rsidRDefault="00245B26" w:rsidP="00245B26">
            <w:proofErr w:type="spellStart"/>
            <w:r w:rsidRPr="00245B26">
              <w:t>WebElement</w:t>
            </w:r>
            <w:proofErr w:type="spellEnd"/>
            <w:r w:rsidRPr="00245B26">
              <w:t xml:space="preserve"> </w:t>
            </w:r>
            <w:proofErr w:type="spellStart"/>
            <w:r w:rsidRPr="00245B26">
              <w:t>submitButton</w:t>
            </w:r>
            <w:proofErr w:type="spellEnd"/>
            <w:r w:rsidRPr="00245B26">
              <w:t xml:space="preserve"> = </w:t>
            </w:r>
            <w:proofErr w:type="spellStart"/>
            <w:r w:rsidRPr="00245B26">
              <w:t>driver.findElement</w:t>
            </w:r>
            <w:proofErr w:type="spellEnd"/>
            <w:r w:rsidRPr="00245B26">
              <w:t>(</w:t>
            </w:r>
            <w:hyperlink r:id="rId6" w:tgtFrame="_blank" w:tooltip="http://by.id/" w:history="1">
              <w:r w:rsidRPr="00245B26">
                <w:rPr>
                  <w:rStyle w:val="Hyperlink"/>
                </w:rPr>
                <w:t>By.id</w:t>
              </w:r>
            </w:hyperlink>
            <w:r w:rsidRPr="00245B26">
              <w:t>("</w:t>
            </w:r>
            <w:proofErr w:type="spellStart"/>
            <w:r w:rsidRPr="00245B26">
              <w:t>submitButton</w:t>
            </w:r>
            <w:proofErr w:type="spellEnd"/>
            <w:r w:rsidRPr="00245B26">
              <w:t>")</w:t>
            </w:r>
            <w:proofErr w:type="gramStart"/>
            <w:r w:rsidRPr="00245B26">
              <w:t>);</w:t>
            </w:r>
            <w:proofErr w:type="gramEnd"/>
          </w:p>
          <w:p w14:paraId="39C794C1" w14:textId="77777777" w:rsidR="00245B26" w:rsidRPr="00245B26" w:rsidRDefault="00245B26" w:rsidP="00245B26">
            <w:hyperlink r:id="rId7" w:tgtFrame="_blank" w:tooltip="http://submitbutton.click/" w:history="1">
              <w:proofErr w:type="spellStart"/>
              <w:r w:rsidRPr="00245B26">
                <w:rPr>
                  <w:rStyle w:val="Hyperlink"/>
                </w:rPr>
                <w:t>submitButton.click</w:t>
              </w:r>
              <w:proofErr w:type="spellEnd"/>
            </w:hyperlink>
            <w:r w:rsidRPr="00245B26">
              <w:t>(</w:t>
            </w:r>
            <w:proofErr w:type="gramStart"/>
            <w:r w:rsidRPr="00245B26">
              <w:t>);</w:t>
            </w:r>
            <w:proofErr w:type="gramEnd"/>
          </w:p>
          <w:p w14:paraId="38A274F9" w14:textId="77777777" w:rsidR="00245B26" w:rsidRPr="00245B26" w:rsidRDefault="00245B26" w:rsidP="00245B26">
            <w:r w:rsidRPr="00245B26">
              <w:t> </w:t>
            </w:r>
          </w:p>
          <w:p w14:paraId="7086D0C4" w14:textId="77777777" w:rsidR="00245B26" w:rsidRDefault="00245B26"/>
        </w:tc>
      </w:tr>
    </w:tbl>
    <w:p w14:paraId="3253AEE4" w14:textId="77777777" w:rsidR="00245B26" w:rsidRDefault="00245B26"/>
    <w:p w14:paraId="7E3E1CEF" w14:textId="77777777" w:rsidR="00245B26" w:rsidRDefault="00245B26"/>
    <w:sectPr w:rsidR="0024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26"/>
    <w:rsid w:val="00245B26"/>
    <w:rsid w:val="006B65F0"/>
    <w:rsid w:val="00A75B8E"/>
    <w:rsid w:val="00B708B5"/>
    <w:rsid w:val="00D9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DCB4"/>
  <w15:chartTrackingRefBased/>
  <w15:docId w15:val="{72A2648B-A073-44DE-A818-1A2F3E47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B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ubmitButton.cli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y.id" TargetMode="External"/><Relationship Id="rId5" Type="http://schemas.openxmlformats.org/officeDocument/2006/relationships/hyperlink" Target="http://By.id" TargetMode="External"/><Relationship Id="rId4" Type="http://schemas.openxmlformats.org/officeDocument/2006/relationships/hyperlink" Target="http://By.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Rajavel Pandeswari, Vinotha</dc:creator>
  <cp:keywords/>
  <dc:description/>
  <cp:lastModifiedBy>Rajavel Pandeswari, Vinotha</cp:lastModifiedBy>
  <cp:revision>1</cp:revision>
  <dcterms:created xsi:type="dcterms:W3CDTF">2025-05-13T07:04:00Z</dcterms:created>
  <dcterms:modified xsi:type="dcterms:W3CDTF">2025-05-13T07:07:00Z</dcterms:modified>
</cp:coreProperties>
</file>