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2F5F2" w14:textId="77777777" w:rsidR="00A879F3" w:rsidRPr="00A879F3" w:rsidRDefault="00A879F3" w:rsidP="00A879F3">
      <w:pPr>
        <w:shd w:val="clear" w:color="auto" w:fill="FFFFFF"/>
        <w:spacing w:before="300" w:after="150" w:line="240" w:lineRule="auto"/>
        <w:jc w:val="center"/>
        <w:outlineLvl w:val="2"/>
        <w:rPr>
          <w:rFonts w:ascii="Open Sans" w:eastAsia="Times New Roman" w:hAnsi="Open Sans" w:cs="Open Sans"/>
          <w:b/>
          <w:bCs/>
          <w:color w:val="2D2828"/>
          <w:kern w:val="0"/>
          <w:sz w:val="30"/>
          <w:szCs w:val="30"/>
          <w:u w:val="single"/>
          <w:lang w:val="en-IN" w:eastAsia="en-IN"/>
          <w14:ligatures w14:val="none"/>
        </w:rPr>
      </w:pPr>
      <w:r w:rsidRPr="00A879F3">
        <w:rPr>
          <w:rFonts w:ascii="Open Sans" w:eastAsia="Times New Roman" w:hAnsi="Open Sans" w:cs="Open Sans"/>
          <w:b/>
          <w:bCs/>
          <w:color w:val="2D2828"/>
          <w:kern w:val="0"/>
          <w:sz w:val="30"/>
          <w:szCs w:val="30"/>
          <w:u w:val="single"/>
          <w:lang w:val="en-IN" w:eastAsia="en-IN"/>
          <w14:ligatures w14:val="none"/>
        </w:rPr>
        <w:t>Project Development Phase</w:t>
      </w:r>
    </w:p>
    <w:p w14:paraId="3FA394AE" w14:textId="11F3FE0B" w:rsidR="00A879F3" w:rsidRPr="00E35365" w:rsidRDefault="00A879F3" w:rsidP="00A879F3">
      <w:pPr>
        <w:pStyle w:val="Heading3"/>
        <w:shd w:val="clear" w:color="auto" w:fill="FFFFFF"/>
        <w:spacing w:before="240" w:beforeAutospacing="0" w:after="150" w:afterAutospacing="0"/>
        <w:jc w:val="center"/>
        <w:rPr>
          <w:rFonts w:ascii="Open Sans" w:hAnsi="Open Sans" w:cs="Open Sans"/>
          <w:color w:val="2D2828"/>
          <w:sz w:val="24"/>
          <w:szCs w:val="24"/>
        </w:rPr>
      </w:pPr>
      <w:r w:rsidRPr="00E35365">
        <w:rPr>
          <w:rFonts w:ascii="Open Sans" w:hAnsi="Open Sans" w:cs="Open Sans"/>
          <w:color w:val="2D2828"/>
          <w:sz w:val="24"/>
          <w:szCs w:val="24"/>
        </w:rPr>
        <w:t xml:space="preserve">No. Of Functional Features Included </w:t>
      </w:r>
      <w:proofErr w:type="gramStart"/>
      <w:r w:rsidRPr="00E35365">
        <w:rPr>
          <w:rFonts w:ascii="Open Sans" w:hAnsi="Open Sans" w:cs="Open Sans"/>
          <w:color w:val="2D2828"/>
          <w:sz w:val="24"/>
          <w:szCs w:val="24"/>
        </w:rPr>
        <w:t>In</w:t>
      </w:r>
      <w:proofErr w:type="gramEnd"/>
      <w:r w:rsidRPr="00E35365">
        <w:rPr>
          <w:rFonts w:ascii="Open Sans" w:hAnsi="Open Sans" w:cs="Open Sans"/>
          <w:color w:val="2D2828"/>
          <w:sz w:val="24"/>
          <w:szCs w:val="24"/>
        </w:rPr>
        <w:t xml:space="preserve"> The Solution</w:t>
      </w:r>
    </w:p>
    <w:p w14:paraId="27E4A496" w14:textId="39EF1000" w:rsidR="00A879F3" w:rsidRPr="00A879F3" w:rsidRDefault="00A879F3" w:rsidP="00A879F3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A879F3">
        <w:rPr>
          <w:rFonts w:ascii="Open Sans" w:hAnsi="Open Sans" w:cs="Open Sans"/>
          <w:color w:val="2D2828"/>
          <w:sz w:val="20"/>
          <w:szCs w:val="20"/>
        </w:rPr>
        <w:t>Brand Name Generator:</w:t>
      </w:r>
      <w:r>
        <w:rPr>
          <w:rFonts w:ascii="Open Sans" w:hAnsi="Open Sans" w:cs="Open Sans"/>
          <w:color w:val="2D2828"/>
          <w:sz w:val="20"/>
          <w:szCs w:val="20"/>
        </w:rPr>
        <w:t xml:space="preserve"> </w:t>
      </w:r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An interactive tool that suggests unique and relevant brand names based on user preferences and keywords.</w:t>
      </w:r>
      <w:r w:rsidR="00836446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</w:t>
      </w:r>
      <w:proofErr w:type="gramStart"/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Ability</w:t>
      </w:r>
      <w:proofErr w:type="gramEnd"/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to check domain name availability for selected brand names.</w:t>
      </w:r>
    </w:p>
    <w:p w14:paraId="0CD93E3E" w14:textId="2345B588" w:rsidR="00A879F3" w:rsidRPr="00A879F3" w:rsidRDefault="00A879F3" w:rsidP="00A879F3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A879F3">
        <w:rPr>
          <w:rFonts w:ascii="Open Sans" w:hAnsi="Open Sans" w:cs="Open Sans"/>
          <w:color w:val="2D2828"/>
          <w:sz w:val="20"/>
          <w:szCs w:val="20"/>
        </w:rPr>
        <w:t>Email Configuration:</w:t>
      </w:r>
      <w:r>
        <w:rPr>
          <w:rFonts w:ascii="Open Sans" w:hAnsi="Open Sans" w:cs="Open Sans"/>
          <w:color w:val="2D2828"/>
          <w:sz w:val="20"/>
          <w:szCs w:val="20"/>
        </w:rPr>
        <w:t xml:space="preserve"> </w:t>
      </w:r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A feature to help users set up custom brand email addresses associated with their domains.</w:t>
      </w:r>
      <w:r w:rsidR="00836446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</w:t>
      </w:r>
      <w:proofErr w:type="gramStart"/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Options</w:t>
      </w:r>
      <w:proofErr w:type="gramEnd"/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to configure email forwarding and manage email accounts.</w:t>
      </w:r>
    </w:p>
    <w:p w14:paraId="2A19FA0E" w14:textId="133C28A1" w:rsidR="00A879F3" w:rsidRPr="00A879F3" w:rsidRDefault="00A879F3" w:rsidP="00A879F3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A879F3">
        <w:rPr>
          <w:rFonts w:ascii="Open Sans" w:hAnsi="Open Sans" w:cs="Open Sans"/>
          <w:color w:val="2D2828"/>
          <w:sz w:val="20"/>
          <w:szCs w:val="20"/>
        </w:rPr>
        <w:t>Logo Design Tool:</w:t>
      </w:r>
      <w:r>
        <w:rPr>
          <w:rFonts w:ascii="Open Sans" w:hAnsi="Open Sans" w:cs="Open Sans"/>
          <w:color w:val="2D2828"/>
          <w:sz w:val="20"/>
          <w:szCs w:val="20"/>
        </w:rPr>
        <w:t xml:space="preserve"> </w:t>
      </w:r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A user-friendly design interface for creating brand logos with customizable templates.</w:t>
      </w:r>
      <w:r w:rsidR="00836446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</w:t>
      </w:r>
      <w:proofErr w:type="gramStart"/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Integration</w:t>
      </w:r>
      <w:proofErr w:type="gramEnd"/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with image libraries for logo elements and icons.</w:t>
      </w:r>
      <w:r w:rsidR="00836446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</w:t>
      </w:r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Real-time logo preview and editing capabilities.</w:t>
      </w:r>
    </w:p>
    <w:p w14:paraId="6CF5D47C" w14:textId="05EF646F" w:rsidR="00A879F3" w:rsidRPr="00A879F3" w:rsidRDefault="00A879F3" w:rsidP="00A879F3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A879F3">
        <w:rPr>
          <w:rFonts w:ascii="Open Sans" w:hAnsi="Open Sans" w:cs="Open Sans"/>
          <w:color w:val="2D2828"/>
          <w:sz w:val="20"/>
          <w:szCs w:val="20"/>
        </w:rPr>
        <w:t>Brand Identity Guidance:</w:t>
      </w:r>
      <w:r>
        <w:rPr>
          <w:rFonts w:ascii="Open Sans" w:hAnsi="Open Sans" w:cs="Open Sans"/>
          <w:color w:val="2D2828"/>
          <w:sz w:val="20"/>
          <w:szCs w:val="20"/>
        </w:rPr>
        <w:t xml:space="preserve"> </w:t>
      </w:r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Educational resources and guides on the importance of branding and best practices.</w:t>
      </w:r>
      <w:r w:rsidR="00836446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</w:t>
      </w:r>
      <w:proofErr w:type="gramStart"/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Tips</w:t>
      </w:r>
      <w:proofErr w:type="gramEnd"/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and recommendations for creating a cohesive brand identity.</w:t>
      </w:r>
    </w:p>
    <w:p w14:paraId="602D7CCF" w14:textId="4BECB5CA" w:rsidR="00A879F3" w:rsidRPr="00A879F3" w:rsidRDefault="00A879F3" w:rsidP="00A879F3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A879F3">
        <w:rPr>
          <w:rFonts w:ascii="Open Sans" w:hAnsi="Open Sans" w:cs="Open Sans"/>
          <w:color w:val="2D2828"/>
          <w:sz w:val="20"/>
          <w:szCs w:val="20"/>
        </w:rPr>
        <w:t>Collaboration and Sharing:</w:t>
      </w:r>
      <w:r>
        <w:rPr>
          <w:rFonts w:ascii="Open Sans" w:hAnsi="Open Sans" w:cs="Open Sans"/>
          <w:color w:val="2D2828"/>
          <w:sz w:val="20"/>
          <w:szCs w:val="20"/>
        </w:rPr>
        <w:t xml:space="preserve"> </w:t>
      </w:r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Collaboration features that allow users to work together on branding projects, such as logo design or brand name selection.</w:t>
      </w:r>
      <w:r w:rsidR="00836446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</w:t>
      </w:r>
      <w:proofErr w:type="gramStart"/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Options</w:t>
      </w:r>
      <w:proofErr w:type="gramEnd"/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for sharing and obtaining feedback on brand assets.</w:t>
      </w:r>
    </w:p>
    <w:p w14:paraId="07638E94" w14:textId="5306DA74" w:rsidR="00A879F3" w:rsidRDefault="00A879F3" w:rsidP="00A879F3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A879F3">
        <w:rPr>
          <w:rFonts w:ascii="Open Sans" w:hAnsi="Open Sans" w:cs="Open Sans"/>
          <w:color w:val="2D2828"/>
          <w:sz w:val="20"/>
          <w:szCs w:val="20"/>
        </w:rPr>
        <w:t>Brand Asset Storage:</w:t>
      </w:r>
      <w:r>
        <w:rPr>
          <w:rFonts w:ascii="Open Sans" w:hAnsi="Open Sans" w:cs="Open Sans"/>
          <w:color w:val="2D2828"/>
          <w:sz w:val="20"/>
          <w:szCs w:val="20"/>
        </w:rPr>
        <w:t xml:space="preserve"> </w:t>
      </w:r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Secure cloud-based storage for storing and managing brand assets, including logos and email settings.</w:t>
      </w:r>
      <w:r w:rsidR="00836446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</w:t>
      </w:r>
      <w:proofErr w:type="gramStart"/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Easy</w:t>
      </w:r>
      <w:proofErr w:type="gramEnd"/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access to download and use brand assets in various formats.</w:t>
      </w:r>
    </w:p>
    <w:p w14:paraId="61FC15B1" w14:textId="48F76656" w:rsidR="00A879F3" w:rsidRPr="00A879F3" w:rsidRDefault="00A879F3" w:rsidP="00A879F3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A879F3">
        <w:rPr>
          <w:rFonts w:ascii="Open Sans" w:hAnsi="Open Sans" w:cs="Open Sans"/>
          <w:color w:val="2D2828"/>
          <w:sz w:val="20"/>
          <w:szCs w:val="20"/>
        </w:rPr>
        <w:t>API Integrations:</w:t>
      </w:r>
      <w:r>
        <w:rPr>
          <w:rFonts w:ascii="Open Sans" w:hAnsi="Open Sans" w:cs="Open Sans"/>
          <w:color w:val="2D2828"/>
          <w:sz w:val="20"/>
          <w:szCs w:val="20"/>
        </w:rPr>
        <w:t xml:space="preserve"> </w:t>
      </w:r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Integration with third-party APIs for domain registration, email hosting, and image libraries.</w:t>
      </w:r>
      <w:r w:rsidR="00836446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</w:t>
      </w:r>
      <w:proofErr w:type="gramStart"/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Seamless</w:t>
      </w:r>
      <w:proofErr w:type="gramEnd"/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connectivity to external services for a more comprehensive solution.</w:t>
      </w:r>
    </w:p>
    <w:p w14:paraId="6881AE42" w14:textId="561DD50C" w:rsidR="00A879F3" w:rsidRPr="00A879F3" w:rsidRDefault="00A879F3" w:rsidP="00A879F3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A879F3">
        <w:rPr>
          <w:rFonts w:ascii="Open Sans" w:hAnsi="Open Sans" w:cs="Open Sans"/>
          <w:color w:val="2D2828"/>
          <w:sz w:val="20"/>
          <w:szCs w:val="20"/>
        </w:rPr>
        <w:t>User Profiles and Dashboards:</w:t>
      </w:r>
      <w:r>
        <w:rPr>
          <w:rFonts w:ascii="Open Sans" w:hAnsi="Open Sans" w:cs="Open Sans"/>
          <w:color w:val="2D2828"/>
          <w:sz w:val="20"/>
          <w:szCs w:val="20"/>
        </w:rPr>
        <w:t xml:space="preserve"> </w:t>
      </w:r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User registration and profile management to save branding projects and settings.</w:t>
      </w:r>
      <w:r w:rsidR="00836446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</w:t>
      </w:r>
      <w:proofErr w:type="gramStart"/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Personalized</w:t>
      </w:r>
      <w:proofErr w:type="gramEnd"/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dashboards for tracking and managing brand assets.</w:t>
      </w:r>
    </w:p>
    <w:p w14:paraId="116E2273" w14:textId="420C71EB" w:rsidR="00A879F3" w:rsidRPr="00A879F3" w:rsidRDefault="00A879F3" w:rsidP="00A879F3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A879F3">
        <w:rPr>
          <w:rFonts w:ascii="Open Sans" w:hAnsi="Open Sans" w:cs="Open Sans"/>
          <w:color w:val="2D2828"/>
          <w:sz w:val="20"/>
          <w:szCs w:val="20"/>
        </w:rPr>
        <w:t xml:space="preserve">Support and Help </w:t>
      </w:r>
      <w:r w:rsidR="00836446" w:rsidRPr="00A879F3">
        <w:rPr>
          <w:rFonts w:ascii="Open Sans" w:hAnsi="Open Sans" w:cs="Open Sans"/>
          <w:color w:val="2D2828"/>
          <w:sz w:val="20"/>
          <w:szCs w:val="20"/>
        </w:rPr>
        <w:t>Centre</w:t>
      </w:r>
      <w:r w:rsidRPr="00A879F3">
        <w:rPr>
          <w:rFonts w:ascii="Open Sans" w:hAnsi="Open Sans" w:cs="Open Sans"/>
          <w:color w:val="2D2828"/>
          <w:sz w:val="20"/>
          <w:szCs w:val="20"/>
        </w:rPr>
        <w:t>:</w:t>
      </w:r>
      <w:r>
        <w:rPr>
          <w:rFonts w:ascii="Open Sans" w:hAnsi="Open Sans" w:cs="Open Sans"/>
          <w:color w:val="2D2828"/>
          <w:sz w:val="20"/>
          <w:szCs w:val="20"/>
        </w:rPr>
        <w:t xml:space="preserve"> </w:t>
      </w:r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Access to customer support and a help </w:t>
      </w:r>
      <w:r w:rsidR="00836446"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centre</w:t>
      </w:r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for addressing user queries and issues.</w:t>
      </w:r>
    </w:p>
    <w:p w14:paraId="7895EB76" w14:textId="02B2280E" w:rsidR="00A879F3" w:rsidRDefault="00A879F3" w:rsidP="00A879F3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A879F3">
        <w:rPr>
          <w:rFonts w:ascii="Open Sans" w:hAnsi="Open Sans" w:cs="Open Sans"/>
          <w:color w:val="2D2828"/>
          <w:sz w:val="20"/>
          <w:szCs w:val="20"/>
        </w:rPr>
        <w:t>Analytics and Reporting:</w:t>
      </w:r>
      <w:r>
        <w:rPr>
          <w:rFonts w:ascii="Open Sans" w:hAnsi="Open Sans" w:cs="Open Sans"/>
          <w:color w:val="2D2828"/>
          <w:sz w:val="20"/>
          <w:szCs w:val="20"/>
        </w:rPr>
        <w:t xml:space="preserve"> </w:t>
      </w:r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Tracking user activities, such as the number of brand names generated, email setups, and logo designs.</w:t>
      </w:r>
      <w:r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</w:t>
      </w:r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Reporting tools to gain insights into user </w:t>
      </w:r>
      <w:r w:rsidR="00836446"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behaviour</w:t>
      </w:r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and system performance.</w:t>
      </w:r>
    </w:p>
    <w:p w14:paraId="42A300F8" w14:textId="77777777" w:rsidR="00A879F3" w:rsidRDefault="00A879F3" w:rsidP="00A879F3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</w:p>
    <w:p w14:paraId="142CFDF4" w14:textId="1FA6E4D1" w:rsidR="00A879F3" w:rsidRPr="003A6B84" w:rsidRDefault="00A879F3" w:rsidP="003A6B84">
      <w:pPr>
        <w:pStyle w:val="Heading3"/>
        <w:shd w:val="clear" w:color="auto" w:fill="FFFFFF"/>
        <w:spacing w:before="240" w:after="150"/>
        <w:jc w:val="center"/>
        <w:rPr>
          <w:rFonts w:ascii="Open Sans" w:hAnsi="Open Sans" w:cs="Open Sans"/>
          <w:color w:val="2D2828"/>
          <w:sz w:val="24"/>
          <w:szCs w:val="24"/>
        </w:rPr>
      </w:pPr>
      <w:r w:rsidRPr="003A6B84">
        <w:rPr>
          <w:rFonts w:ascii="Open Sans" w:hAnsi="Open Sans" w:cs="Open Sans"/>
          <w:color w:val="2D2828"/>
          <w:sz w:val="24"/>
          <w:szCs w:val="24"/>
        </w:rPr>
        <w:t xml:space="preserve">Code-Layout, Readability </w:t>
      </w:r>
      <w:r w:rsidR="00836446">
        <w:rPr>
          <w:rFonts w:ascii="Open Sans" w:hAnsi="Open Sans" w:cs="Open Sans"/>
          <w:color w:val="2D2828"/>
          <w:sz w:val="24"/>
          <w:szCs w:val="24"/>
        </w:rPr>
        <w:t>a</w:t>
      </w:r>
      <w:r w:rsidRPr="003A6B84">
        <w:rPr>
          <w:rFonts w:ascii="Open Sans" w:hAnsi="Open Sans" w:cs="Open Sans"/>
          <w:color w:val="2D2828"/>
          <w:sz w:val="24"/>
          <w:szCs w:val="24"/>
        </w:rPr>
        <w:t>nd Reusability</w:t>
      </w:r>
    </w:p>
    <w:p w14:paraId="318E6D95" w14:textId="77777777" w:rsidR="00E35365" w:rsidRDefault="00A879F3" w:rsidP="00A879F3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Modular Design:</w:t>
      </w:r>
      <w:r w:rsid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</w:t>
      </w:r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Break your code into separate modules or functions, each with a specific and well-defined purpose. This improves code organization and makes it easier to maintain and update.</w:t>
      </w:r>
      <w:r w:rsid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</w:t>
      </w:r>
    </w:p>
    <w:p w14:paraId="1199014C" w14:textId="09021FE6" w:rsidR="00A879F3" w:rsidRPr="00A879F3" w:rsidRDefault="00A879F3" w:rsidP="00A879F3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lastRenderedPageBreak/>
        <w:t>Comments and Documentation:</w:t>
      </w:r>
      <w:r w:rsid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</w:t>
      </w:r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Use clear and concise comments to explain complex or critical sections of your code. Proper documentation is essential for understanding your code's functionality.</w:t>
      </w:r>
    </w:p>
    <w:p w14:paraId="47D2BA9E" w14:textId="73738BC5" w:rsidR="00A879F3" w:rsidRPr="00A879F3" w:rsidRDefault="00A879F3" w:rsidP="00A879F3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Variable and Function Names:</w:t>
      </w:r>
      <w:r w:rsid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</w:t>
      </w:r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Choose descriptive and meaningful names for variables and functions. This makes your code self-explanatory and enhances readability.</w:t>
      </w:r>
    </w:p>
    <w:p w14:paraId="6DEA3E22" w14:textId="1FDBFBE2" w:rsidR="00A879F3" w:rsidRPr="00A879F3" w:rsidRDefault="00A879F3" w:rsidP="00A879F3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Consistent Formatting:</w:t>
      </w:r>
      <w:r w:rsid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</w:t>
      </w:r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Follow a consistent code formatting style, such as PEP 8 for Python or the style guide relevant to your programming language. This ensures a clean and uniform appearance.</w:t>
      </w:r>
    </w:p>
    <w:p w14:paraId="100037A3" w14:textId="3C9B5D68" w:rsidR="00A879F3" w:rsidRPr="00A879F3" w:rsidRDefault="00A879F3" w:rsidP="00A879F3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Whitespace and Indentation:</w:t>
      </w:r>
      <w:r w:rsid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</w:t>
      </w:r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Use proper indentation to represent code blocks clearly. Avoid excessive or inconsistent use of whitespace, as it can make your code hard to read.</w:t>
      </w:r>
    </w:p>
    <w:p w14:paraId="4BE58F20" w14:textId="4E8EE13A" w:rsidR="00A879F3" w:rsidRPr="00A879F3" w:rsidRDefault="00A879F3" w:rsidP="00A879F3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Error Handling:</w:t>
      </w:r>
      <w:r w:rsid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</w:t>
      </w:r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Implement error handling mechanisms to gracefully handle exceptions and provide informative error messages. This improves the robustness of your code.</w:t>
      </w:r>
    </w:p>
    <w:p w14:paraId="3FC4BCAD" w14:textId="0C46215C" w:rsidR="00A879F3" w:rsidRPr="00A879F3" w:rsidRDefault="00A879F3" w:rsidP="00A879F3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Testing and Debugging:</w:t>
      </w:r>
      <w:r w:rsid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</w:t>
      </w:r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Conduct thorough testing to identify and fix any issues or bugs. Use debugging tools to aid in the development process.</w:t>
      </w:r>
    </w:p>
    <w:p w14:paraId="536298F4" w14:textId="6E1DE325" w:rsidR="00A879F3" w:rsidRPr="00A879F3" w:rsidRDefault="00A879F3" w:rsidP="00A879F3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Code Reusability:</w:t>
      </w:r>
      <w:r w:rsid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</w:t>
      </w:r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Identify common functionalities that can be abstracted into reusable functions or libraries. This reduces code duplication and simplifies maintenance.</w:t>
      </w:r>
    </w:p>
    <w:p w14:paraId="41D47FD2" w14:textId="3B8F6B00" w:rsidR="00A879F3" w:rsidRPr="00A879F3" w:rsidRDefault="00A879F3" w:rsidP="00A879F3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Version Control:</w:t>
      </w:r>
      <w:r w:rsid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</w:t>
      </w:r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Use version control systems like Git to track changes and collaborate with others. This helps in managing code changes and reverting to previous versions if needed.</w:t>
      </w:r>
    </w:p>
    <w:p w14:paraId="670229B3" w14:textId="233D2C3D" w:rsidR="00A879F3" w:rsidRPr="00A879F3" w:rsidRDefault="00A879F3" w:rsidP="00A879F3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Code Reviews:</w:t>
      </w:r>
      <w:r w:rsid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</w:t>
      </w:r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Collaborate with team members or peers to conduct code reviews. Feedback from others can help identify issues and improve code quality.</w:t>
      </w:r>
    </w:p>
    <w:p w14:paraId="474FF8E6" w14:textId="29A51BB3" w:rsidR="00A879F3" w:rsidRPr="00A879F3" w:rsidRDefault="00A879F3" w:rsidP="00A879F3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Optimization:</w:t>
      </w:r>
      <w:r w:rsid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</w:t>
      </w:r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Optimize code for performance without sacrificing readability. Profiling tools can help identify bottlenecks that need improvement.</w:t>
      </w:r>
    </w:p>
    <w:p w14:paraId="1E596E6F" w14:textId="2B1586CA" w:rsidR="00A879F3" w:rsidRPr="00A879F3" w:rsidRDefault="00A879F3" w:rsidP="00A879F3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Security Considerations:</w:t>
      </w:r>
      <w:r w:rsid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</w:t>
      </w:r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Ensure that your code follows best practices for security, such as input validation and avoiding common vulnerabilities.</w:t>
      </w:r>
    </w:p>
    <w:p w14:paraId="1DC8D976" w14:textId="60A4E48E" w:rsidR="00A879F3" w:rsidRDefault="00A879F3" w:rsidP="00A879F3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Use of Design Patterns:</w:t>
      </w:r>
      <w:r w:rsid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</w:t>
      </w:r>
      <w:r w:rsidRPr="00A879F3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Employ design patterns where applicable to solve common software design problems. This enhances code maintainability and scalability.</w:t>
      </w:r>
    </w:p>
    <w:p w14:paraId="30E106D9" w14:textId="43D07A2A" w:rsidR="00836446" w:rsidRDefault="00836446" w:rsidP="00A879F3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</w:p>
    <w:p w14:paraId="2FEB741A" w14:textId="76D1D0ED" w:rsidR="00836446" w:rsidRDefault="00836446" w:rsidP="00A879F3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</w:p>
    <w:p w14:paraId="6A48F8E0" w14:textId="0C808F0E" w:rsidR="00836446" w:rsidRDefault="00836446" w:rsidP="00A879F3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</w:p>
    <w:p w14:paraId="3AFCD238" w14:textId="101988C9" w:rsidR="00836446" w:rsidRDefault="00836446" w:rsidP="00A879F3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</w:p>
    <w:p w14:paraId="3EA143B6" w14:textId="77777777" w:rsidR="00836446" w:rsidRDefault="00836446" w:rsidP="00A879F3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</w:p>
    <w:p w14:paraId="5F5D21D7" w14:textId="77777777" w:rsidR="00E35365" w:rsidRPr="00E35365" w:rsidRDefault="00E35365" w:rsidP="00E35365">
      <w:pPr>
        <w:pStyle w:val="Heading3"/>
        <w:shd w:val="clear" w:color="auto" w:fill="FFFFFF"/>
        <w:spacing w:before="240" w:beforeAutospacing="0" w:after="150" w:afterAutospacing="0" w:line="450" w:lineRule="atLeast"/>
        <w:rPr>
          <w:rFonts w:ascii="Open Sans" w:hAnsi="Open Sans" w:cs="Open Sans"/>
          <w:color w:val="2D2828"/>
          <w:sz w:val="24"/>
          <w:szCs w:val="24"/>
        </w:rPr>
      </w:pPr>
      <w:r w:rsidRPr="00E35365">
        <w:rPr>
          <w:rFonts w:ascii="Open Sans" w:hAnsi="Open Sans" w:cs="Open Sans"/>
          <w:color w:val="2D2828"/>
          <w:sz w:val="24"/>
          <w:szCs w:val="24"/>
        </w:rPr>
        <w:lastRenderedPageBreak/>
        <w:t>Utilization Of Algorithms, Dynamic Programming, Optimal Memory Utilization</w:t>
      </w:r>
    </w:p>
    <w:p w14:paraId="6C70B1F0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# Replace with your actual API key and secret</w:t>
      </w:r>
    </w:p>
    <w:p w14:paraId="3A67237F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API_KEY = "YOUR_API_KEY"</w:t>
      </w:r>
    </w:p>
    <w:p w14:paraId="21C99AC7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API_SECRET = "YOUR_API_SECRET"</w:t>
      </w:r>
    </w:p>
    <w:p w14:paraId="4E437D63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</w:p>
    <w:p w14:paraId="0E2E288B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# Initialize the Cara API client</w:t>
      </w:r>
    </w:p>
    <w:p w14:paraId="1BD60D5A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cara_api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= </w:t>
      </w:r>
      <w:proofErr w:type="spellStart"/>
      <w:proofErr w:type="gram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CaraAPI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(</w:t>
      </w:r>
      <w:proofErr w:type="gram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API_KEY, API_SECRET)</w:t>
      </w:r>
    </w:p>
    <w:p w14:paraId="7DCAF9A7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</w:p>
    <w:p w14:paraId="6ED87234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# Define your diet and elements</w:t>
      </w:r>
    </w:p>
    <w:p w14:paraId="00A21C85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diet = {</w:t>
      </w:r>
    </w:p>
    <w:p w14:paraId="662CD5E2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"protein": 200,</w:t>
      </w:r>
    </w:p>
    <w:p w14:paraId="61162873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"carbohydrates": 100,</w:t>
      </w:r>
    </w:p>
    <w:p w14:paraId="2A1AB7EB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"fat": 50,</w:t>
      </w:r>
    </w:p>
    <w:p w14:paraId="5E0E7AAD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"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fiber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": 30</w:t>
      </w:r>
    </w:p>
    <w:p w14:paraId="6C85238D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}</w:t>
      </w:r>
    </w:p>
    <w:p w14:paraId="4AB1B6DB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</w:p>
    <w:p w14:paraId="1EC0D949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# Define video details</w:t>
      </w:r>
    </w:p>
    <w:p w14:paraId="675C844F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video_details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= {</w:t>
      </w:r>
    </w:p>
    <w:p w14:paraId="634CACC7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"title": "Your Brand Promo Video",</w:t>
      </w:r>
    </w:p>
    <w:p w14:paraId="0F8D4595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"duration": 60,</w:t>
      </w:r>
    </w:p>
    <w:p w14:paraId="39B31F33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"resolution": "1080p"</w:t>
      </w:r>
    </w:p>
    <w:p w14:paraId="27C0B89A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}</w:t>
      </w:r>
    </w:p>
    <w:p w14:paraId="2776B3F4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</w:p>
    <w:p w14:paraId="0FE26079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lastRenderedPageBreak/>
        <w:t># Create and design your video elements</w:t>
      </w:r>
    </w:p>
    <w:p w14:paraId="7A9BCAB6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video_elements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= {</w:t>
      </w:r>
    </w:p>
    <w:p w14:paraId="45BC9044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"</w:t>
      </w:r>
      <w:proofErr w:type="spellStart"/>
      <w:proofErr w:type="gram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text</w:t>
      </w:r>
      <w:proofErr w:type="gram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_elements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": [</w:t>
      </w:r>
    </w:p>
    <w:p w14:paraId="6DF76D1F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    {"text": "Welcome to", "position": (100, 100), "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font_size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": 24, "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color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": (255, 255, 255)},</w:t>
      </w:r>
    </w:p>
    <w:p w14:paraId="48223818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    {"text": "Your Tea House", "position": (100, 150), "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font_size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": 36, "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color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": (255, 255, 255)},</w:t>
      </w:r>
    </w:p>
    <w:p w14:paraId="63CED80B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],</w:t>
      </w:r>
    </w:p>
    <w:p w14:paraId="11430A58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"</w:t>
      </w:r>
      <w:proofErr w:type="spellStart"/>
      <w:proofErr w:type="gram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image</w:t>
      </w:r>
      <w:proofErr w:type="gram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_elements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": [</w:t>
      </w:r>
    </w:p>
    <w:p w14:paraId="53F09E78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    {"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image_url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": "your_logo.png", "position": (50, 50)},</w:t>
      </w:r>
    </w:p>
    <w:p w14:paraId="50FC4CE4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]</w:t>
      </w:r>
    </w:p>
    <w:p w14:paraId="7A1EA4DC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}</w:t>
      </w:r>
    </w:p>
    <w:p w14:paraId="04A78A8E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</w:p>
    <w:p w14:paraId="2A7B1C2A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# Add video elements to the video design</w:t>
      </w:r>
    </w:p>
    <w:p w14:paraId="4FF44209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cara_api.add_video_elements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(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video_elements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)</w:t>
      </w:r>
    </w:p>
    <w:p w14:paraId="689637BF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</w:p>
    <w:p w14:paraId="65E58A7A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# Get the video export URL</w:t>
      </w:r>
    </w:p>
    <w:p w14:paraId="31FE6055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video_url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= 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cara_</w:t>
      </w:r>
      <w:proofErr w:type="gram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api.export</w:t>
      </w:r>
      <w:proofErr w:type="gram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_video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(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video_details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)</w:t>
      </w:r>
    </w:p>
    <w:p w14:paraId="06C279F2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</w:p>
    <w:p w14:paraId="6DCCDCF4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# Provide the URL to the user</w:t>
      </w:r>
    </w:p>
    <w:p w14:paraId="10365DD0" w14:textId="4BAF7BE7" w:rsid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proofErr w:type="gram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print(</w:t>
      </w:r>
      <w:proofErr w:type="spellStart"/>
      <w:proofErr w:type="gram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f"Your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brand promo video is ready. You can download it from: {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video_url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}")</w:t>
      </w:r>
    </w:p>
    <w:p w14:paraId="26311E24" w14:textId="455E2105" w:rsidR="00836446" w:rsidRDefault="00836446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</w:p>
    <w:p w14:paraId="4725A3C5" w14:textId="0A088613" w:rsidR="00836446" w:rsidRDefault="00836446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</w:p>
    <w:p w14:paraId="040C41A6" w14:textId="653F405D" w:rsidR="00836446" w:rsidRDefault="00836446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</w:p>
    <w:p w14:paraId="46951F6E" w14:textId="77777777" w:rsidR="00836446" w:rsidRDefault="00836446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</w:p>
    <w:p w14:paraId="4F6026AC" w14:textId="433CE7E4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color w:val="2D2828"/>
          <w:sz w:val="24"/>
          <w:szCs w:val="24"/>
        </w:rPr>
      </w:pPr>
      <w:r w:rsidRPr="00E35365">
        <w:rPr>
          <w:rFonts w:ascii="Open Sans" w:hAnsi="Open Sans" w:cs="Open Sans"/>
          <w:color w:val="2D2828"/>
          <w:sz w:val="24"/>
          <w:szCs w:val="24"/>
        </w:rPr>
        <w:lastRenderedPageBreak/>
        <w:t>Debugging &amp; Traceability</w:t>
      </w:r>
    </w:p>
    <w:p w14:paraId="5CF45D35" w14:textId="77777777" w:rsid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</w:p>
    <w:p w14:paraId="23F5DA7F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import logging</w:t>
      </w:r>
    </w:p>
    <w:p w14:paraId="29CBF27C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</w:p>
    <w:p w14:paraId="1022494E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# Configure logging to write to a log file</w:t>
      </w:r>
    </w:p>
    <w:p w14:paraId="0E62E90A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proofErr w:type="spellStart"/>
      <w:proofErr w:type="gram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logging.basicConfig</w:t>
      </w:r>
      <w:proofErr w:type="spellEnd"/>
      <w:proofErr w:type="gram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(filename='brand_assets_debug.log', level=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logging.DEBUG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, format='%(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asctime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)s - %(name)s - %(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levelname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)s - %(message)s')</w:t>
      </w:r>
    </w:p>
    <w:p w14:paraId="0392E4DA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</w:p>
    <w:p w14:paraId="356225DC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# Function to generate brand names</w:t>
      </w:r>
    </w:p>
    <w:p w14:paraId="11533846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def 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generate_brand_name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(keywords):</w:t>
      </w:r>
    </w:p>
    <w:p w14:paraId="40A2969E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try:</w:t>
      </w:r>
    </w:p>
    <w:p w14:paraId="3879064A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    # Your brand name generation logic here</w:t>
      </w:r>
    </w:p>
    <w:p w14:paraId="15F30506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    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brand_name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= "MyBrand123"</w:t>
      </w:r>
    </w:p>
    <w:p w14:paraId="27147D3D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    </w:t>
      </w:r>
      <w:proofErr w:type="spellStart"/>
      <w:proofErr w:type="gram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logging.debug</w:t>
      </w:r>
      <w:proofErr w:type="spellEnd"/>
      <w:proofErr w:type="gram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(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f'Brand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Name Generated: {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brand_name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}')</w:t>
      </w:r>
    </w:p>
    <w:p w14:paraId="581560A1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    return 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brand_name</w:t>
      </w:r>
      <w:proofErr w:type="spellEnd"/>
    </w:p>
    <w:p w14:paraId="4728E7AA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except Exception as e:</w:t>
      </w:r>
    </w:p>
    <w:p w14:paraId="074C432C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    </w:t>
      </w:r>
      <w:proofErr w:type="spellStart"/>
      <w:proofErr w:type="gram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logging.error</w:t>
      </w:r>
      <w:proofErr w:type="spellEnd"/>
      <w:proofErr w:type="gram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(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f'Error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in generating brand name: {e}')</w:t>
      </w:r>
    </w:p>
    <w:p w14:paraId="13B99D5E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    return None</w:t>
      </w:r>
    </w:p>
    <w:p w14:paraId="52D6E355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</w:p>
    <w:p w14:paraId="18DC18F6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# Function to create a brand email</w:t>
      </w:r>
    </w:p>
    <w:p w14:paraId="4EB64A1E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def 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create_brand_email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(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brand_name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):</w:t>
      </w:r>
    </w:p>
    <w:p w14:paraId="424635F1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try:</w:t>
      </w:r>
    </w:p>
    <w:p w14:paraId="1A903E9D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    # Your brand email creation logic here</w:t>
      </w:r>
    </w:p>
    <w:p w14:paraId="2ABEBB44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    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brand_email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= f'{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brand_name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}@mybrand.com'</w:t>
      </w:r>
    </w:p>
    <w:p w14:paraId="7222FC50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logging.debug</w:t>
      </w:r>
      <w:proofErr w:type="spellEnd"/>
      <w:proofErr w:type="gram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(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f'Brand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Email Created: {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brand_email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}')</w:t>
      </w:r>
    </w:p>
    <w:p w14:paraId="43367662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    return 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brand_email</w:t>
      </w:r>
      <w:proofErr w:type="spellEnd"/>
    </w:p>
    <w:p w14:paraId="1B68680B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except Exception as e:</w:t>
      </w:r>
    </w:p>
    <w:p w14:paraId="0F6C2AB1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    </w:t>
      </w:r>
      <w:proofErr w:type="spellStart"/>
      <w:proofErr w:type="gram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logging.error</w:t>
      </w:r>
      <w:proofErr w:type="spellEnd"/>
      <w:proofErr w:type="gram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(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f'Error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in creating brand email: {e}')</w:t>
      </w:r>
    </w:p>
    <w:p w14:paraId="43AE80B9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    return None</w:t>
      </w:r>
    </w:p>
    <w:p w14:paraId="188D0A6F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</w:p>
    <w:p w14:paraId="75D5F3E7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# Function to design a brand logo</w:t>
      </w:r>
    </w:p>
    <w:p w14:paraId="2BFACBDF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def 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design_brand_logo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(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brand_name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):</w:t>
      </w:r>
    </w:p>
    <w:p w14:paraId="4F6BF3AA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try:</w:t>
      </w:r>
    </w:p>
    <w:p w14:paraId="7B6FAFCC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    # Your brand logo design logic here</w:t>
      </w:r>
    </w:p>
    <w:p w14:paraId="06B82CA9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    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logo_path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= 'mybrand_logo.png'</w:t>
      </w:r>
    </w:p>
    <w:p w14:paraId="6295F322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    </w:t>
      </w:r>
      <w:proofErr w:type="spellStart"/>
      <w:proofErr w:type="gram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logging.debug</w:t>
      </w:r>
      <w:proofErr w:type="spellEnd"/>
      <w:proofErr w:type="gram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(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f'Brand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Logo Designed: {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logo_path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}')</w:t>
      </w:r>
    </w:p>
    <w:p w14:paraId="2D9D51D8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    return 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logo_path</w:t>
      </w:r>
      <w:proofErr w:type="spellEnd"/>
    </w:p>
    <w:p w14:paraId="075993EE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except Exception as e:</w:t>
      </w:r>
    </w:p>
    <w:p w14:paraId="128CB761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    </w:t>
      </w:r>
      <w:proofErr w:type="spellStart"/>
      <w:proofErr w:type="gram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logging.error</w:t>
      </w:r>
      <w:proofErr w:type="spellEnd"/>
      <w:proofErr w:type="gram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(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f'Error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in designing brand logo: {e}')</w:t>
      </w:r>
    </w:p>
    <w:p w14:paraId="3B63B445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    return None</w:t>
      </w:r>
    </w:p>
    <w:p w14:paraId="7B077F19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</w:p>
    <w:p w14:paraId="69A3DF96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def </w:t>
      </w:r>
      <w:proofErr w:type="gram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main(</w:t>
      </w:r>
      <w:proofErr w:type="gram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):</w:t>
      </w:r>
    </w:p>
    <w:p w14:paraId="4EC560EC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keywords = ['tech', 'innovate', 'solutions']</w:t>
      </w:r>
    </w:p>
    <w:p w14:paraId="05241900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brand_name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= 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generate_brand_name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(keywords)</w:t>
      </w:r>
    </w:p>
    <w:p w14:paraId="54DFD19E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if 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brand_name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:</w:t>
      </w:r>
    </w:p>
    <w:p w14:paraId="29797237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    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brand_email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= 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create_brand_email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(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brand_name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)</w:t>
      </w:r>
    </w:p>
    <w:p w14:paraId="331F7D53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    if 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brand_email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:</w:t>
      </w:r>
    </w:p>
    <w:p w14:paraId="5A17AEB8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lastRenderedPageBreak/>
        <w:t xml:space="preserve">            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logo_path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= 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design_brand_logo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(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brand_name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)</w:t>
      </w:r>
    </w:p>
    <w:p w14:paraId="5996B351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        if 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logo_path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:</w:t>
      </w:r>
    </w:p>
    <w:p w14:paraId="056A088A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            </w:t>
      </w:r>
      <w:proofErr w:type="gram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logging.info(</w:t>
      </w:r>
      <w:proofErr w:type="gram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'Brand assets created successfully.')</w:t>
      </w:r>
    </w:p>
    <w:p w14:paraId="4FD64F01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        else:</w:t>
      </w:r>
    </w:p>
    <w:p w14:paraId="6BA1AE08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            </w:t>
      </w:r>
      <w:proofErr w:type="spellStart"/>
      <w:proofErr w:type="gram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logging.warning</w:t>
      </w:r>
      <w:proofErr w:type="spellEnd"/>
      <w:proofErr w:type="gram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('Failed to create the brand logo.')</w:t>
      </w:r>
    </w:p>
    <w:p w14:paraId="349E4C7D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    else:</w:t>
      </w:r>
    </w:p>
    <w:p w14:paraId="37E91A52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        </w:t>
      </w:r>
      <w:proofErr w:type="spellStart"/>
      <w:proofErr w:type="gram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logging.warning</w:t>
      </w:r>
      <w:proofErr w:type="spellEnd"/>
      <w:proofErr w:type="gram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('Failed to create the brand email.')</w:t>
      </w:r>
    </w:p>
    <w:p w14:paraId="04A39D80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else:</w:t>
      </w:r>
    </w:p>
    <w:p w14:paraId="13DDE595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    </w:t>
      </w:r>
      <w:proofErr w:type="spellStart"/>
      <w:proofErr w:type="gram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logging.warning</w:t>
      </w:r>
      <w:proofErr w:type="spellEnd"/>
      <w:proofErr w:type="gram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('Failed to generate the brand name.')</w:t>
      </w:r>
    </w:p>
    <w:p w14:paraId="42BD53CE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</w:p>
    <w:p w14:paraId="7444D508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if __name__ == '__main':</w:t>
      </w:r>
    </w:p>
    <w:p w14:paraId="53793E06" w14:textId="61E38B29" w:rsid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   </w:t>
      </w:r>
      <w:proofErr w:type="gram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main(</w:t>
      </w:r>
      <w:proofErr w:type="gram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)</w:t>
      </w:r>
    </w:p>
    <w:p w14:paraId="715E99AE" w14:textId="553A96BB" w:rsidR="00836446" w:rsidRDefault="00836446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</w:p>
    <w:p w14:paraId="43B55AC7" w14:textId="1F684BC7" w:rsidR="00836446" w:rsidRDefault="00836446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</w:p>
    <w:p w14:paraId="7F2FCFB4" w14:textId="6840385B" w:rsidR="00836446" w:rsidRDefault="00836446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</w:p>
    <w:p w14:paraId="02BEE097" w14:textId="6FBAB90D" w:rsidR="00836446" w:rsidRDefault="00836446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</w:p>
    <w:p w14:paraId="695A0A67" w14:textId="3E4E0ABA" w:rsidR="00836446" w:rsidRDefault="00836446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</w:p>
    <w:p w14:paraId="52FE5E55" w14:textId="0375B7C7" w:rsidR="00836446" w:rsidRDefault="00836446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</w:p>
    <w:p w14:paraId="5617F90D" w14:textId="70BA448E" w:rsidR="00836446" w:rsidRDefault="00836446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</w:p>
    <w:p w14:paraId="34E4FDD0" w14:textId="4FE9E2B6" w:rsidR="00836446" w:rsidRDefault="00836446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</w:p>
    <w:p w14:paraId="5AAB4B43" w14:textId="78733FCC" w:rsidR="00836446" w:rsidRDefault="00836446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</w:p>
    <w:p w14:paraId="78637BFA" w14:textId="1B98243A" w:rsidR="00836446" w:rsidRDefault="00836446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</w:p>
    <w:p w14:paraId="36B28908" w14:textId="77777777" w:rsidR="00836446" w:rsidRDefault="00836446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</w:p>
    <w:p w14:paraId="7D0193CF" w14:textId="77777777" w:rsidR="00E35365" w:rsidRPr="00E35365" w:rsidRDefault="00E35365" w:rsidP="003A6B84">
      <w:pPr>
        <w:pStyle w:val="Heading3"/>
        <w:shd w:val="clear" w:color="auto" w:fill="FFFFFF"/>
        <w:spacing w:before="240" w:beforeAutospacing="0" w:after="150" w:afterAutospacing="0" w:line="450" w:lineRule="atLeast"/>
        <w:jc w:val="center"/>
        <w:rPr>
          <w:rFonts w:ascii="Open Sans" w:hAnsi="Open Sans" w:cs="Open Sans"/>
          <w:color w:val="2D2828"/>
          <w:sz w:val="24"/>
          <w:szCs w:val="24"/>
        </w:rPr>
      </w:pPr>
      <w:r w:rsidRPr="00E35365">
        <w:rPr>
          <w:rFonts w:ascii="Open Sans" w:hAnsi="Open Sans" w:cs="Open Sans"/>
          <w:color w:val="2D2828"/>
          <w:sz w:val="24"/>
          <w:szCs w:val="24"/>
        </w:rPr>
        <w:lastRenderedPageBreak/>
        <w:t>Exception Handling</w:t>
      </w:r>
    </w:p>
    <w:p w14:paraId="03EB58FB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Identify Potential Exceptions: First, identify the areas in your code where exceptions may occur. This could be during file I/O, network operations, or any other operations that might encounter errors.</w:t>
      </w:r>
    </w:p>
    <w:p w14:paraId="6E5860B9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Wrap Code in Try-Except Blocks: Wrap the potentially problematic code in try-except blocks. These blocks will allow you to catch exceptions when they occur and handle them gracefully.</w:t>
      </w:r>
    </w:p>
    <w:p w14:paraId="02B8CFE7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Catch Specific Exceptions: You can catch specific exceptions by specifying the type of exception in the except block. For example, you can catch 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FileNotFoundError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or 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ValueError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.</w:t>
      </w:r>
    </w:p>
    <w:p w14:paraId="03ADA5FC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Handle Exceptions: In the except block, define how you want to handle the exception. This could involve logging an error, displaying a message to the user, or taking corrective action.</w:t>
      </w:r>
    </w:p>
    <w:p w14:paraId="2C481774" w14:textId="77777777" w:rsidR="00E35365" w:rsidRPr="00E35365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Use finally Block (Optional): You can include a finally block after the try-except blocks. Code in the finally block will execute regardless of whether an exception occurred. It's often used for </w:t>
      </w:r>
      <w:proofErr w:type="spellStart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cleanup</w:t>
      </w:r>
      <w:proofErr w:type="spellEnd"/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 xml:space="preserve"> tasks.</w:t>
      </w:r>
    </w:p>
    <w:p w14:paraId="72DF6FC8" w14:textId="1773D925" w:rsidR="00E35365" w:rsidRPr="00A879F3" w:rsidRDefault="00E35365" w:rsidP="00E35365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E35365">
        <w:rPr>
          <w:rFonts w:ascii="Open Sans" w:hAnsi="Open Sans" w:cs="Open Sans"/>
          <w:b w:val="0"/>
          <w:bCs w:val="0"/>
          <w:color w:val="2D2828"/>
          <w:sz w:val="20"/>
          <w:szCs w:val="20"/>
        </w:rPr>
        <w:t>Raise Custom Exceptions (Optional): If needed, you can raise custom exceptions using the raise statement. This allows you to create and handle specific exceptions for your application.</w:t>
      </w:r>
    </w:p>
    <w:sectPr w:rsidR="00E35365" w:rsidRPr="00A879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F3"/>
    <w:rsid w:val="003A6B84"/>
    <w:rsid w:val="00836446"/>
    <w:rsid w:val="00A879F3"/>
    <w:rsid w:val="00C744ED"/>
    <w:rsid w:val="00E3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C111"/>
  <w15:chartTrackingRefBased/>
  <w15:docId w15:val="{1180AB3E-1998-425D-B482-38414FCD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79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79F3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0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4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1256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godw_in@hotmail.com</dc:creator>
  <cp:keywords/>
  <dc:description/>
  <cp:lastModifiedBy>Biju B</cp:lastModifiedBy>
  <cp:revision>2</cp:revision>
  <dcterms:created xsi:type="dcterms:W3CDTF">2023-11-04T16:40:00Z</dcterms:created>
  <dcterms:modified xsi:type="dcterms:W3CDTF">2023-11-04T16:40:00Z</dcterms:modified>
</cp:coreProperties>
</file>