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26" w:rsidRDefault="00D77726" w:rsidP="00D77726">
      <w:pPr>
        <w:jc w:val="center"/>
        <w:rPr>
          <w:sz w:val="72"/>
          <w:lang w:val="ru-RU"/>
        </w:rPr>
      </w:pPr>
    </w:p>
    <w:p w:rsidR="00D77726" w:rsidRPr="000C4DDB" w:rsidRDefault="00D77726" w:rsidP="00D77726">
      <w:pPr>
        <w:jc w:val="center"/>
        <w:rPr>
          <w:rFonts w:ascii="Times New Roman" w:hAnsi="Times New Roman" w:cs="Times New Roman"/>
          <w:lang w:val="ru-RU"/>
        </w:rPr>
      </w:pPr>
      <w:r w:rsidRPr="000C4DDB">
        <w:rPr>
          <w:rFonts w:ascii="Times New Roman" w:hAnsi="Times New Roman" w:cs="Times New Roman"/>
          <w:sz w:val="72"/>
          <w:lang w:val="ru-RU"/>
        </w:rPr>
        <w:t>Отчёт по практике</w:t>
      </w: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Default="00D77726" w:rsidP="00D77726">
      <w:pPr>
        <w:rPr>
          <w:lang w:val="ru-RU"/>
        </w:rPr>
      </w:pPr>
    </w:p>
    <w:p w:rsidR="00D77726" w:rsidRPr="00D77726" w:rsidRDefault="00D77726" w:rsidP="00D77726">
      <w:pPr>
        <w:rPr>
          <w:b/>
          <w:lang w:val="ru-RU"/>
        </w:rPr>
      </w:pPr>
    </w:p>
    <w:p w:rsidR="00D77726" w:rsidRDefault="00D77726" w:rsidP="00D77726">
      <w:pPr>
        <w:jc w:val="right"/>
        <w:rPr>
          <w:b/>
          <w:lang w:val="ru-RU"/>
        </w:rPr>
      </w:pPr>
    </w:p>
    <w:p w:rsidR="00D77726" w:rsidRDefault="00D77726" w:rsidP="00D77726">
      <w:pPr>
        <w:jc w:val="right"/>
        <w:rPr>
          <w:b/>
          <w:lang w:val="ru-RU"/>
        </w:rPr>
      </w:pPr>
    </w:p>
    <w:p w:rsidR="00D77726" w:rsidRDefault="00D77726" w:rsidP="00D77726">
      <w:pPr>
        <w:jc w:val="right"/>
        <w:rPr>
          <w:b/>
          <w:lang w:val="ru-RU"/>
        </w:rPr>
      </w:pPr>
    </w:p>
    <w:p w:rsidR="00D77726" w:rsidRDefault="00D77726" w:rsidP="00D77726">
      <w:pPr>
        <w:jc w:val="right"/>
        <w:rPr>
          <w:b/>
          <w:lang w:val="ru-RU"/>
        </w:rPr>
      </w:pPr>
    </w:p>
    <w:p w:rsidR="00D77726" w:rsidRPr="00D77726" w:rsidRDefault="00D77726" w:rsidP="00D77726">
      <w:pPr>
        <w:jc w:val="right"/>
        <w:rPr>
          <w:b/>
          <w:lang w:val="ru-RU"/>
        </w:rPr>
      </w:pPr>
      <w:r w:rsidRPr="00D77726">
        <w:rPr>
          <w:b/>
          <w:lang w:val="ru-RU"/>
        </w:rPr>
        <w:t xml:space="preserve">Выполнил: Гоков Руслан </w:t>
      </w:r>
      <w:r w:rsidRPr="00D77726">
        <w:rPr>
          <w:b/>
          <w:lang w:val="ru-RU"/>
        </w:rPr>
        <w:br/>
        <w:t xml:space="preserve">Группа: </w:t>
      </w:r>
      <w:r w:rsidRPr="00D77726">
        <w:rPr>
          <w:b/>
        </w:rPr>
        <w:t>WEB</w:t>
      </w:r>
      <w:r w:rsidRPr="00D77726">
        <w:rPr>
          <w:b/>
          <w:lang w:val="ru-RU"/>
        </w:rPr>
        <w:t>-012</w:t>
      </w:r>
    </w:p>
    <w:p w:rsidR="00D77726" w:rsidRPr="00D77726" w:rsidRDefault="00D77726" w:rsidP="00D77726">
      <w:pPr>
        <w:rPr>
          <w:b/>
          <w:lang w:val="ru-RU"/>
        </w:rPr>
      </w:pPr>
    </w:p>
    <w:p w:rsidR="00D77726" w:rsidRPr="00D77726" w:rsidRDefault="00D77726" w:rsidP="00D77726">
      <w:pPr>
        <w:rPr>
          <w:b/>
          <w:lang w:val="ru-RU"/>
        </w:rPr>
      </w:pPr>
    </w:p>
    <w:p w:rsidR="00D77726" w:rsidRPr="00D77726" w:rsidRDefault="00D77726" w:rsidP="00D77726">
      <w:pPr>
        <w:rPr>
          <w:b/>
          <w:lang w:val="ru-RU"/>
        </w:rPr>
      </w:pPr>
    </w:p>
    <w:p w:rsidR="00D77726" w:rsidRPr="00D77726" w:rsidRDefault="00D77726" w:rsidP="00D7772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lang w:val="ru-RU"/>
        </w:rPr>
        <w:t>Chișinău 2021</w:t>
      </w:r>
    </w:p>
    <w:p w:rsidR="00D77726" w:rsidRPr="00D77726" w:rsidRDefault="00D77726" w:rsidP="00D77726">
      <w:pPr>
        <w:rPr>
          <w:b/>
          <w:lang w:val="ru-RU"/>
        </w:rPr>
      </w:pPr>
    </w:p>
    <w:p w:rsidR="00D77726" w:rsidRDefault="00D77726" w:rsidP="00D7772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77726" w:rsidRDefault="00D77726" w:rsidP="00D77726">
      <w:pPr>
        <w:rPr>
          <w:sz w:val="40"/>
          <w:lang w:val="ru-RU"/>
        </w:rPr>
      </w:pPr>
    </w:p>
    <w:p w:rsidR="00D77726" w:rsidRDefault="00D77726" w:rsidP="00D77726">
      <w:pPr>
        <w:rPr>
          <w:sz w:val="40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Содержание:</w:t>
      </w:r>
    </w:p>
    <w:p w:rsidR="00D77726" w:rsidRPr="00D77726" w:rsidRDefault="00D77726" w:rsidP="00D777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Алгоритм (3)</w:t>
      </w:r>
    </w:p>
    <w:p w:rsidR="00D77726" w:rsidRPr="00D77726" w:rsidRDefault="00D77726" w:rsidP="00D777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 (4-6)</w:t>
      </w:r>
    </w:p>
    <w:p w:rsidR="00D77726" w:rsidRPr="00D77726" w:rsidRDefault="00D77726" w:rsidP="00D777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программы (7)</w:t>
      </w:r>
    </w:p>
    <w:p w:rsidR="00D77726" w:rsidRPr="00D77726" w:rsidRDefault="00D77726" w:rsidP="00D777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Выводы (8)</w:t>
      </w:r>
    </w:p>
    <w:p w:rsidR="00D77726" w:rsidRPr="00D77726" w:rsidRDefault="00D77726" w:rsidP="00D777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Библиография (9)</w:t>
      </w:r>
    </w:p>
    <w:p w:rsidR="00D77726" w:rsidRPr="00D77726" w:rsidRDefault="00D77726" w:rsidP="00D777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726">
        <w:rPr>
          <w:rFonts w:ascii="Times New Roman" w:hAnsi="Times New Roman" w:cs="Times New Roman"/>
          <w:b/>
          <w:sz w:val="28"/>
          <w:szCs w:val="28"/>
          <w:lang w:val="ru-RU"/>
        </w:rPr>
        <w:t>Приложения (10)</w:t>
      </w:r>
    </w:p>
    <w:p w:rsidR="00D77726" w:rsidRDefault="00D77726" w:rsidP="00D77726">
      <w:pPr>
        <w:rPr>
          <w:sz w:val="28"/>
          <w:lang w:val="ru-RU"/>
        </w:rPr>
      </w:pPr>
    </w:p>
    <w:p w:rsidR="00D77726" w:rsidRPr="00D77726" w:rsidRDefault="00D77726" w:rsidP="00D7772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77726" w:rsidRDefault="00D77726" w:rsidP="00D7772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77726" w:rsidRDefault="00D77726" w:rsidP="00D7772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77726" w:rsidRDefault="00D77726" w:rsidP="00D7772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77726" w:rsidRP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D777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Pr="000975B4" w:rsidRDefault="00D77726" w:rsidP="00D777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75B4">
        <w:rPr>
          <w:rFonts w:ascii="Times New Roman" w:hAnsi="Times New Roman" w:cs="Times New Roman"/>
          <w:b/>
          <w:sz w:val="28"/>
          <w:szCs w:val="28"/>
          <w:lang w:val="ru-RU"/>
        </w:rPr>
        <w:t>1. Алгоритм</w:t>
      </w:r>
    </w:p>
    <w:p w:rsidR="00D77726" w:rsidRPr="000975B4" w:rsidRDefault="00D77726" w:rsidP="00D7772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1. Открываем необходимые библиотек: fstream, string,</w:t>
      </w:r>
      <w:r>
        <w:rPr>
          <w:rFonts w:ascii="Times New Roman" w:hAnsi="Times New Roman" w:cs="Times New Roman"/>
          <w:b/>
          <w:sz w:val="24"/>
          <w:szCs w:val="24"/>
        </w:rPr>
        <w:t>iostream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2. Объявляем массив структур.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 2.1) В структуре объявляем необходимые переменные типов string и int.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 2.2) Объявляем переменную типа int для хранения в ней кол-ва переменных внутри структуры.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3. Создаём подпрограмму для чтения данных из файла.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 3.1) Открываем файл для чтения с помощью функции ifstream.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 3.2) Объявляем цикл while который вносит данные из файла в ячейки массива структур.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 3.3) Присваиваем переменной N</w:t>
      </w:r>
      <w:r>
        <w:rPr>
          <w:rFonts w:ascii="Times New Roman" w:hAnsi="Times New Roman" w:cs="Times New Roman"/>
          <w:b/>
          <w:sz w:val="24"/>
          <w:szCs w:val="24"/>
        </w:rPr>
        <w:t>umBooks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максимальное значение i, – 1, потому что отчёт начинается с 0.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4. Создаём подпрограмму которая будет выводить данные из структуры.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5. Создаём подпрограмму для перезаписи файла, она пригодится для удаления выбранной книги.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6. Создаём подпрограмму для регистрации новой книги.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6.1) Открываем файл для чтения и записи, и используем функция позволяющую записывать новые данные файлы, без потери предыдущих данных.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6.2) N</w:t>
      </w:r>
      <w:r>
        <w:rPr>
          <w:rFonts w:ascii="Times New Roman" w:hAnsi="Times New Roman" w:cs="Times New Roman"/>
          <w:b/>
          <w:sz w:val="24"/>
          <w:szCs w:val="24"/>
        </w:rPr>
        <w:t>umBooks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t>++ создаст ячейку в массиве структур для новой книги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6.3) Присваиваем элементу массива последнее место для того чтобы новая книга была в конце списка.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6.4) Переносим данные в файл 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7. Создаём подпрограмму для поиска позиции жанра книги в строке, которая так же пригодиться для удаления книги.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8. Создаём подпрограмму для удаления книги по жанру.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8.1) Объявляем временную переменную типа string, и предлагаем пользователю определить её.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8.2)  Присваиваем переменной pos найденную подпрограммой позицию временной переменной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8.3) Если жанр не найден выводим соответствующее предложение.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8.4) В противном случае запускаем цикл который заменить следующую строку на место удалённой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8.5) Вызываем подпрограмму перезаписи файла, которая запишет в файл данные без удалённой книги.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10. Создаём подпрограмму для поиска наибольшего кол-ва страниц в книге.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10.1) Присваиваем переменной max кол-во страниц в первой книге.</w:t>
      </w:r>
    </w:p>
    <w:p w:rsidR="00D77726" w:rsidRDefault="00D77726" w:rsidP="00D77726">
      <w:pPr>
        <w:rPr>
          <w:sz w:val="24"/>
          <w:szCs w:val="24"/>
          <w:lang w:val="ru-RU"/>
        </w:rPr>
      </w:pP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t>10.2) С помощью цикла сравниваем кол-ва страниц во всех книгах.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10.3) Выводим максимальное найденное кол-во страниц.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11. Создаём подпрограмму для поиска цены иностранных книг.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11.1) Объявляем переменные для поиска суммы.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11.2) Объявляем переменные для поиска иностранных книг 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11.3) С помощью цикла ищем ячейки с интересующими нас языками.</w:t>
      </w:r>
      <w:r w:rsidRPr="000975B4">
        <w:rPr>
          <w:rFonts w:ascii="Times New Roman" w:hAnsi="Times New Roman" w:cs="Times New Roman"/>
          <w:b/>
          <w:sz w:val="24"/>
          <w:szCs w:val="24"/>
          <w:lang w:val="ru-RU"/>
        </w:rPr>
        <w:br/>
        <w:t>11.4) Считаем сумму и делим на кол-во выполненных действий цикла.</w:t>
      </w:r>
      <w:r>
        <w:rPr>
          <w:sz w:val="24"/>
          <w:szCs w:val="24"/>
          <w:lang w:val="ru-RU"/>
        </w:rPr>
        <w:br/>
      </w:r>
    </w:p>
    <w:p w:rsidR="00D77726" w:rsidRPr="00D77726" w:rsidRDefault="00D77726" w:rsidP="00D77726">
      <w:pPr>
        <w:rPr>
          <w:sz w:val="24"/>
          <w:szCs w:val="24"/>
        </w:rPr>
      </w:pPr>
      <w:r w:rsidRPr="008718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097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:rsid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  <w:sectPr w:rsidR="00D7772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808080"/>
          <w:sz w:val="20"/>
          <w:szCs w:val="20"/>
        </w:rPr>
        <w:lastRenderedPageBreak/>
        <w:t>#include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182E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808080"/>
          <w:sz w:val="20"/>
          <w:szCs w:val="20"/>
        </w:rPr>
        <w:t>#include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182E">
        <w:rPr>
          <w:rFonts w:ascii="Consolas" w:hAnsi="Consolas" w:cs="Consolas"/>
          <w:color w:val="A31515"/>
          <w:sz w:val="20"/>
          <w:szCs w:val="20"/>
        </w:rPr>
        <w:t>&lt;fstream&gt;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using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182E">
        <w:rPr>
          <w:rFonts w:ascii="Consolas" w:hAnsi="Consolas" w:cs="Consolas"/>
          <w:color w:val="0000FF"/>
          <w:sz w:val="20"/>
          <w:szCs w:val="20"/>
        </w:rPr>
        <w:t>namespace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std;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struct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RegBook 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CodCarte;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string Num_Prenum_Autor;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string Titlu;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AnEd;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string Limba;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float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Pret;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Npag;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string Tema;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}Books[50];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NumBooks;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8000"/>
          <w:sz w:val="20"/>
          <w:szCs w:val="20"/>
        </w:rPr>
        <w:t xml:space="preserve">//Регестрация книги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ReadFile()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ifstream File;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File.open(</w:t>
      </w:r>
      <w:r w:rsidRPr="0087182E">
        <w:rPr>
          <w:rFonts w:ascii="Consolas" w:hAnsi="Consolas" w:cs="Consolas"/>
          <w:color w:val="A31515"/>
          <w:sz w:val="20"/>
          <w:szCs w:val="20"/>
        </w:rPr>
        <w:t>"C:\\Users\\User\\Desktop\\Практика\\Программирование_два\\Carti_two.txt"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while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(!File.eof())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File &gt;&gt; Books[i].CodCarte &gt;&gt; Books[i].Num_Prenum_Autor &gt;&gt; Books[i].Titlu &gt;&gt; Books[i].AnEd &gt;&gt; Books[i].Limba &gt;&gt; Books[i].Pret &gt;&gt; Books[i].Npag &gt;&gt; Books[i].Tema;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NumBooks = i - 1;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File.close();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CoutBook()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Books[i].CodCarte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Books[i].Num_Prenum_Autor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Books[i].Titlu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Books[i].AnEd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Books[i].Limba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Books[i].Pret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Books[i].Npag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Books[i].Tema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AppendBook()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fstream File;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File.open(</w:t>
      </w:r>
      <w:r w:rsidRPr="0087182E">
        <w:rPr>
          <w:rFonts w:ascii="Consolas" w:hAnsi="Consolas" w:cs="Consolas"/>
          <w:color w:val="A31515"/>
          <w:sz w:val="20"/>
          <w:szCs w:val="20"/>
        </w:rPr>
        <w:t>"C:\\Users\\User\\Desktop\\Практика\\Программирование_два\\Carti_two.txt"</w:t>
      </w:r>
      <w:r w:rsidRPr="0087182E">
        <w:rPr>
          <w:rFonts w:ascii="Consolas" w:hAnsi="Consolas" w:cs="Consolas"/>
          <w:color w:val="000000"/>
          <w:sz w:val="20"/>
          <w:szCs w:val="20"/>
        </w:rPr>
        <w:t>, ios::app);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NumBooks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++;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D77726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Введите</w:t>
      </w:r>
      <w:r w:rsidRPr="00D77726">
        <w:rPr>
          <w:rFonts w:ascii="Consolas" w:hAnsi="Consolas" w:cs="Consolas"/>
          <w:color w:val="A31515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код</w:t>
      </w:r>
      <w:r w:rsidRPr="00D77726">
        <w:rPr>
          <w:rFonts w:ascii="Consolas" w:hAnsi="Consolas" w:cs="Consolas"/>
          <w:color w:val="A31515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книги</w:t>
      </w:r>
      <w:r w:rsidRPr="00D77726">
        <w:rPr>
          <w:rFonts w:ascii="Consolas" w:hAnsi="Consolas" w:cs="Consolas"/>
          <w:color w:val="A31515"/>
          <w:sz w:val="20"/>
          <w:szCs w:val="20"/>
          <w:lang w:val="ru-RU"/>
        </w:rPr>
        <w:t>:"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&gt;&gt; </w:t>
      </w:r>
      <w:r w:rsidRPr="0087182E">
        <w:rPr>
          <w:rFonts w:ascii="Consolas" w:hAnsi="Consolas" w:cs="Consolas"/>
          <w:color w:val="000000"/>
          <w:sz w:val="20"/>
          <w:szCs w:val="20"/>
        </w:rPr>
        <w:t>Books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 w:rsidRPr="0087182E">
        <w:rPr>
          <w:rFonts w:ascii="Consolas" w:hAnsi="Consolas" w:cs="Consolas"/>
          <w:color w:val="000000"/>
          <w:sz w:val="20"/>
          <w:szCs w:val="20"/>
        </w:rPr>
        <w:t>NumBooks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 xml:space="preserve"> - 1].</w:t>
      </w:r>
      <w:r w:rsidRPr="0087182E">
        <w:rPr>
          <w:rFonts w:ascii="Consolas" w:hAnsi="Consolas" w:cs="Consolas"/>
          <w:color w:val="000000"/>
          <w:sz w:val="20"/>
          <w:szCs w:val="20"/>
        </w:rPr>
        <w:t>CodCarte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"Введите Имя_Фамилию_Автра через нижю черту:"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 &gt;&gt; Books[NumBooks - 1].Num_Prenum_Autor;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"Введите Название книги:"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Books[NumBooks - 1].Titlu;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"Введите год выпуска книги:"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 &gt;&gt; Books[NumBooks - 1].AnEd;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"Введите Язык книги (Rum,En,Ru):"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Books[NumBooks - 1].Limba;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"Введите цену книги:"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cin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&gt;&gt; </w:t>
      </w:r>
      <w:r w:rsidRPr="0087182E">
        <w:rPr>
          <w:rFonts w:ascii="Consolas" w:hAnsi="Consolas" w:cs="Consolas"/>
          <w:color w:val="000000"/>
          <w:sz w:val="20"/>
          <w:szCs w:val="20"/>
        </w:rPr>
        <w:t>Books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 w:rsidRPr="0087182E">
        <w:rPr>
          <w:rFonts w:ascii="Consolas" w:hAnsi="Consolas" w:cs="Consolas"/>
          <w:color w:val="000000"/>
          <w:sz w:val="20"/>
          <w:szCs w:val="20"/>
        </w:rPr>
        <w:t>NumBooks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- 1].</w:t>
      </w:r>
      <w:r w:rsidRPr="0087182E">
        <w:rPr>
          <w:rFonts w:ascii="Consolas" w:hAnsi="Consolas" w:cs="Consolas"/>
          <w:color w:val="000000"/>
          <w:sz w:val="20"/>
          <w:szCs w:val="20"/>
        </w:rPr>
        <w:t>Pret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"Введите количество страниц книги:"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 &gt;&gt; Books[NumBooks - 1].Npag;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"Введите тему книги:"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Books[NumBooks - 1].Tema;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File &lt;&lt; Books[NumBooks - 1].CodCarte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- 1].Num_Prenum_Autor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- 1].Titlu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- 1].AnEd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- 1].Limba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- 1].Pret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- 1].Npag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Books[NumBooks - 1].Tema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File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87182E">
        <w:rPr>
          <w:rFonts w:ascii="Consolas" w:hAnsi="Consolas" w:cs="Consolas"/>
          <w:color w:val="000000"/>
          <w:sz w:val="20"/>
          <w:szCs w:val="20"/>
        </w:rPr>
        <w:t>close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 xml:space="preserve">//Удаление книги с указаным жанром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refile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ofstream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file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A31515"/>
          <w:sz w:val="20"/>
          <w:szCs w:val="20"/>
        </w:rPr>
        <w:t>C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:\\</w:t>
      </w:r>
      <w:r w:rsidRPr="0087182E">
        <w:rPr>
          <w:rFonts w:ascii="Consolas" w:hAnsi="Consolas" w:cs="Consolas"/>
          <w:color w:val="A31515"/>
          <w:sz w:val="20"/>
          <w:szCs w:val="20"/>
        </w:rPr>
        <w:t>Users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\\</w:t>
      </w:r>
      <w:r w:rsidRPr="0087182E">
        <w:rPr>
          <w:rFonts w:ascii="Consolas" w:hAnsi="Consolas" w:cs="Consolas"/>
          <w:color w:val="A31515"/>
          <w:sz w:val="20"/>
          <w:szCs w:val="20"/>
        </w:rPr>
        <w:t>User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\\</w:t>
      </w:r>
      <w:r w:rsidRPr="0087182E">
        <w:rPr>
          <w:rFonts w:ascii="Consolas" w:hAnsi="Consolas" w:cs="Consolas"/>
          <w:color w:val="A31515"/>
          <w:sz w:val="20"/>
          <w:szCs w:val="20"/>
        </w:rPr>
        <w:t>Desktop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\\Практика\\Программирование_два\\</w:t>
      </w:r>
      <w:r w:rsidRPr="0087182E">
        <w:rPr>
          <w:rFonts w:ascii="Consolas" w:hAnsi="Consolas" w:cs="Consolas"/>
          <w:color w:val="A31515"/>
          <w:sz w:val="20"/>
          <w:szCs w:val="20"/>
        </w:rPr>
        <w:t>Carti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_</w:t>
      </w:r>
      <w:r w:rsidRPr="0087182E">
        <w:rPr>
          <w:rFonts w:ascii="Consolas" w:hAnsi="Consolas" w:cs="Consolas"/>
          <w:color w:val="A31515"/>
          <w:sz w:val="20"/>
          <w:szCs w:val="20"/>
        </w:rPr>
        <w:t>two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.</w:t>
      </w:r>
      <w:r w:rsidRPr="0087182E">
        <w:rPr>
          <w:rFonts w:ascii="Consolas" w:hAnsi="Consolas" w:cs="Consolas"/>
          <w:color w:val="A31515"/>
          <w:sz w:val="20"/>
          <w:szCs w:val="20"/>
        </w:rPr>
        <w:t>txt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file &lt;&lt; Books[i].CodCarte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Books[i].Num_Prenum_Autor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Books[i].Titlu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Books[i].AnEd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Books[i].Limba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Books[i].Pret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Books[i].Npag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Books[i].Tema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file.close();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findpos(string str)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(Books[i].Tema == str) </w:t>
      </w:r>
      <w:r w:rsidRPr="0087182E">
        <w:rPr>
          <w:rFonts w:ascii="Consolas" w:hAnsi="Consolas" w:cs="Consolas"/>
          <w:color w:val="0000FF"/>
          <w:sz w:val="20"/>
          <w:szCs w:val="20"/>
        </w:rPr>
        <w:t>return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return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lastRenderedPageBreak/>
        <w:t>void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deletebook()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string</w:t>
      </w:r>
      <w:r w:rsidRPr="00D777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temp</w:t>
      </w:r>
      <w:r w:rsidRPr="00D77726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"Введите жанр для удаления :"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 &gt;&gt; temp;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pos = findpos(temp);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(pos == -1)cout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"Жанр не найден"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else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pos; i &lt; NumBooks - 1;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Books[i] = Books[i + 1];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NumBooks--;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refile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8000"/>
          <w:sz w:val="20"/>
          <w:szCs w:val="20"/>
          <w:lang w:val="ru-RU"/>
        </w:rPr>
        <w:t xml:space="preserve">// </w:t>
      </w: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>Книга</w:t>
      </w:r>
      <w:r w:rsidRPr="00D77726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>по</w:t>
      </w:r>
      <w:r w:rsidRPr="00D77726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>году</w:t>
      </w:r>
      <w:r w:rsidRPr="00D77726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ageg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age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"Сортировка по году. 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"Введите нужный вам год : 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 &gt;&gt; age;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&lt;=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(age == Books[i].AnEd)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Books[i].CodCarte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Books[i].Num_Prenum_Autor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Books[i].Titlu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Books[i].AnEd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Books[i].Limba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Books[i].Pret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Books[i].Npag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Books[i].Tema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 xml:space="preserve">//Книги на румынском и сортировка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Rumm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"Введите название книги : 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string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Name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cin &gt;&gt; Name;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&lt;=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(Name == Books[i].Titlu)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(Books[i].Limba == </w:t>
      </w:r>
      <w:r w:rsidRPr="0087182E">
        <w:rPr>
          <w:rFonts w:ascii="Consolas" w:hAnsi="Consolas" w:cs="Consolas"/>
          <w:color w:val="A31515"/>
          <w:sz w:val="20"/>
          <w:szCs w:val="20"/>
        </w:rPr>
        <w:t>"Rum"</w:t>
      </w:r>
      <w:r w:rsidRPr="0087182E">
        <w:rPr>
          <w:rFonts w:ascii="Consolas" w:hAnsi="Consolas" w:cs="Consolas"/>
          <w:color w:val="000000"/>
          <w:sz w:val="20"/>
          <w:szCs w:val="20"/>
        </w:rPr>
        <w:t>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fstream FileRum;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FileRum.open(</w:t>
      </w:r>
      <w:r w:rsidRPr="0087182E">
        <w:rPr>
          <w:rFonts w:ascii="Consolas" w:hAnsi="Consolas" w:cs="Consolas"/>
          <w:color w:val="A31515"/>
          <w:sz w:val="20"/>
          <w:szCs w:val="20"/>
        </w:rPr>
        <w:t>"C:\\Users\\User\\Desktop\\Практика\\Программирование_два\\Romana.txt"</w:t>
      </w:r>
      <w:r w:rsidRPr="0087182E">
        <w:rPr>
          <w:rFonts w:ascii="Consolas" w:hAnsi="Consolas" w:cs="Consolas"/>
          <w:color w:val="000000"/>
          <w:sz w:val="20"/>
          <w:szCs w:val="20"/>
        </w:rPr>
        <w:t>, ios::app);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FileRum &lt;&lt; Books[i].CodCarte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Books[i].Num_Prenum_Autor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Books[i].Titlu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Books[i].AnEd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Books[i].Limba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Books[i].Pret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Books[i].Npag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 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Books[i].Tema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FileRum.close();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Sortirovka()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string temp;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j = i + 1; j &lt; NumBooks; j++)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(Books[i].Num_Prenum_Autor &lt; Books[j].Num_Prenum_Autor)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temp = Books[i].Num_Prenum_Autor;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Books[i] = Books[j];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Books[j].Num_Prenum_Autor = temp;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 xml:space="preserve">//Максимальное количество страниц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Npag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max = Books[0].Npag;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1; i &lt;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(Books[i].Npag &gt; max) max = Books[i].Npag;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"Максимальное количество страниц - 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000000"/>
          <w:sz w:val="20"/>
          <w:szCs w:val="20"/>
        </w:rPr>
        <w:t>max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000000"/>
          <w:sz w:val="20"/>
          <w:szCs w:val="20"/>
        </w:rPr>
        <w:t>endl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lastRenderedPageBreak/>
        <w:t xml:space="preserve">//Средняя ценя книги на иностранном языке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void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sredEn()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float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DopVariable = 0;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float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d = 0;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float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sredPret;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0; i &lt; NumBooks; i++)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if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(Books[i].Limba == </w:t>
      </w:r>
      <w:r w:rsidRPr="0087182E">
        <w:rPr>
          <w:rFonts w:ascii="Consolas" w:hAnsi="Consolas" w:cs="Consolas"/>
          <w:color w:val="A31515"/>
          <w:sz w:val="20"/>
          <w:szCs w:val="20"/>
        </w:rPr>
        <w:t>"En"</w:t>
      </w:r>
      <w:r w:rsidRPr="0087182E">
        <w:rPr>
          <w:rFonts w:ascii="Consolas" w:hAnsi="Consolas" w:cs="Consolas"/>
          <w:color w:val="000000"/>
          <w:sz w:val="20"/>
          <w:szCs w:val="20"/>
        </w:rPr>
        <w:t>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8000"/>
          <w:sz w:val="20"/>
          <w:szCs w:val="20"/>
        </w:rPr>
        <w:t>//if (Books[i].Pret &gt; 0)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8000"/>
          <w:sz w:val="20"/>
          <w:szCs w:val="20"/>
        </w:rPr>
        <w:t>//{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DopVariable = DopVariable + Books[i].Pret;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d++;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8000"/>
          <w:sz w:val="20"/>
          <w:szCs w:val="20"/>
        </w:rPr>
        <w:t>//}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sredPret</w:t>
      </w:r>
      <w:r w:rsidRPr="00D777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182E">
        <w:rPr>
          <w:rFonts w:ascii="Consolas" w:hAnsi="Consolas" w:cs="Consolas"/>
          <w:color w:val="000000"/>
          <w:sz w:val="20"/>
          <w:szCs w:val="20"/>
        </w:rPr>
        <w:t>DopVariable</w:t>
      </w:r>
      <w:r w:rsidRPr="00D77726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87182E">
        <w:rPr>
          <w:rFonts w:ascii="Consolas" w:hAnsi="Consolas" w:cs="Consolas"/>
          <w:color w:val="000000"/>
          <w:sz w:val="20"/>
          <w:szCs w:val="20"/>
        </w:rPr>
        <w:t>d</w:t>
      </w:r>
      <w:r w:rsidRPr="00D77726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std</w:t>
      </w:r>
      <w:r w:rsidRPr="00D77726">
        <w:rPr>
          <w:rFonts w:ascii="Consolas" w:hAnsi="Consolas" w:cs="Consolas"/>
          <w:color w:val="000000"/>
          <w:sz w:val="20"/>
          <w:szCs w:val="20"/>
        </w:rPr>
        <w:t>::</w:t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D77726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D77726">
        <w:rPr>
          <w:rFonts w:ascii="Consolas" w:hAnsi="Consolas" w:cs="Consolas"/>
          <w:color w:val="A31515"/>
          <w:sz w:val="20"/>
          <w:szCs w:val="20"/>
        </w:rPr>
        <w:t>"</w:t>
      </w:r>
      <w:r w:rsidRPr="000975B4">
        <w:rPr>
          <w:rFonts w:ascii="Consolas" w:hAnsi="Consolas" w:cs="Consolas"/>
          <w:color w:val="A31515"/>
          <w:sz w:val="20"/>
          <w:szCs w:val="20"/>
          <w:lang w:val="ru-RU"/>
        </w:rPr>
        <w:t>Средняя</w:t>
      </w:r>
      <w:r w:rsidRPr="00D7772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975B4">
        <w:rPr>
          <w:rFonts w:ascii="Consolas" w:hAnsi="Consolas" w:cs="Consolas"/>
          <w:color w:val="A31515"/>
          <w:sz w:val="20"/>
          <w:szCs w:val="20"/>
          <w:lang w:val="ru-RU"/>
        </w:rPr>
        <w:t>цена</w:t>
      </w:r>
      <w:r w:rsidRPr="00D7772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975B4">
        <w:rPr>
          <w:rFonts w:ascii="Consolas" w:hAnsi="Consolas" w:cs="Consolas"/>
          <w:color w:val="A31515"/>
          <w:sz w:val="20"/>
          <w:szCs w:val="20"/>
          <w:lang w:val="ru-RU"/>
        </w:rPr>
        <w:t>книги</w:t>
      </w:r>
      <w:r w:rsidRPr="00D7772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975B4">
        <w:rPr>
          <w:rFonts w:ascii="Consolas" w:hAnsi="Consolas" w:cs="Consolas"/>
          <w:color w:val="A31515"/>
          <w:sz w:val="20"/>
          <w:szCs w:val="20"/>
          <w:lang w:val="ru-RU"/>
        </w:rPr>
        <w:t>на</w:t>
      </w:r>
      <w:r w:rsidRPr="00D7772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975B4">
        <w:rPr>
          <w:rFonts w:ascii="Consolas" w:hAnsi="Consolas" w:cs="Consolas"/>
          <w:color w:val="A31515"/>
          <w:sz w:val="20"/>
          <w:szCs w:val="20"/>
          <w:lang w:val="ru-RU"/>
        </w:rPr>
        <w:t>иностранном</w:t>
      </w:r>
      <w:r w:rsidRPr="00D7772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975B4">
        <w:rPr>
          <w:rFonts w:ascii="Consolas" w:hAnsi="Consolas" w:cs="Consolas"/>
          <w:color w:val="A31515"/>
          <w:sz w:val="20"/>
          <w:szCs w:val="20"/>
          <w:lang w:val="ru-RU"/>
        </w:rPr>
        <w:t>языке</w:t>
      </w:r>
      <w:r w:rsidRPr="00D77726">
        <w:rPr>
          <w:rFonts w:ascii="Consolas" w:hAnsi="Consolas" w:cs="Consolas"/>
          <w:color w:val="A31515"/>
          <w:sz w:val="20"/>
          <w:szCs w:val="20"/>
        </w:rPr>
        <w:t xml:space="preserve"> : "</w:t>
      </w:r>
      <w:r w:rsidRPr="00D77726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printf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"%.2</w:t>
      </w:r>
      <w:r w:rsidRPr="0087182E">
        <w:rPr>
          <w:rFonts w:ascii="Consolas" w:hAnsi="Consolas" w:cs="Consolas"/>
          <w:color w:val="A31515"/>
          <w:sz w:val="20"/>
          <w:szCs w:val="20"/>
        </w:rPr>
        <w:t>f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87182E">
        <w:rPr>
          <w:rFonts w:ascii="Consolas" w:hAnsi="Consolas" w:cs="Consolas"/>
          <w:color w:val="000000"/>
          <w:sz w:val="20"/>
          <w:szCs w:val="20"/>
        </w:rPr>
        <w:t>sredPret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8000"/>
          <w:sz w:val="20"/>
          <w:szCs w:val="20"/>
          <w:lang w:val="ru-RU"/>
        </w:rPr>
        <w:t xml:space="preserve">//Дополнительное задание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7182E">
        <w:rPr>
          <w:rFonts w:ascii="Consolas" w:hAnsi="Consolas" w:cs="Consolas"/>
          <w:color w:val="000000"/>
          <w:sz w:val="20"/>
          <w:szCs w:val="20"/>
        </w:rPr>
        <w:t>dop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7726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h;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dopp;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"Введите ! числа - !"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&gt;&gt;h;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dopp = 1;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for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i = 1; i &lt;= h; i++)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dopp = dopp * i;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"\n!"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h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"="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&lt;&lt; dopp;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return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8000"/>
          <w:sz w:val="20"/>
          <w:szCs w:val="20"/>
        </w:rPr>
        <w:t xml:space="preserve">//Повтор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povtor(</w:t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povtoren)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Хотите перейти в меню ?\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return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setlocale(LC_ALL, </w:t>
      </w:r>
      <w:r w:rsidRPr="0087182E">
        <w:rPr>
          <w:rFonts w:ascii="Consolas" w:hAnsi="Consolas" w:cs="Consolas"/>
          <w:color w:val="A31515"/>
          <w:sz w:val="20"/>
          <w:szCs w:val="20"/>
        </w:rPr>
        <w:t>"ru"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n;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int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povtoren=0 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while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(povtoren != 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2  )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"Библиотека.\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"1.Регистрация книги.\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"2.Книги в библиотеке.\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"3.Удаление книг по указоному жанру.\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"4.Поиск книги по году.\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"5.Перенос книги на румынском.\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"6.Максимальное количество страниц.\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"7.Средняя ценя книги на иностранном языке.\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"8.Дополнительное задание.\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"9.Выход.\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"Пунтк : 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endl;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switch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(n)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AppendBook();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povtor(povtoren);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"\nХотите перейти в меню ?\n"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2: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CoutBook();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8000"/>
          <w:sz w:val="20"/>
          <w:szCs w:val="20"/>
        </w:rPr>
        <w:t>//povtor(povtoren);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Хотите перейти в меню ?\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3: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CoutBook();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deletebook();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 &lt;&lt; endl;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CoutBook();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"\nХотите перейти в меню ?\n"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4 :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ageg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Хотите перейти в меню ?\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5: 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CoutBook();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Sortirovka();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Rumm();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"\nХотите перейти в меню ?\n"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Npag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Хотите перейти в меню ?\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ReadFile();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sredEn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Хотите перейти в меню ?\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dop();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cout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Хотите перейти в меню ?\</w:t>
      </w:r>
      <w:r w:rsidRPr="0087182E">
        <w:rPr>
          <w:rFonts w:ascii="Consolas" w:hAnsi="Consolas" w:cs="Consolas"/>
          <w:color w:val="A31515"/>
          <w:sz w:val="20"/>
          <w:szCs w:val="20"/>
        </w:rPr>
        <w:t>n</w:t>
      </w:r>
      <w:r w:rsidRPr="0087182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87182E">
        <w:rPr>
          <w:rFonts w:ascii="Consolas" w:hAnsi="Consolas" w:cs="Consolas"/>
          <w:color w:val="A31515"/>
          <w:sz w:val="20"/>
          <w:szCs w:val="20"/>
        </w:rPr>
        <w:t>"cls"</w:t>
      </w:r>
      <w:r w:rsidRPr="0087182E">
        <w:rPr>
          <w:rFonts w:ascii="Consolas" w:hAnsi="Consolas" w:cs="Consolas"/>
          <w:color w:val="000000"/>
          <w:sz w:val="20"/>
          <w:szCs w:val="20"/>
        </w:rPr>
        <w:t>);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case</w:t>
      </w:r>
      <w:r w:rsidRPr="0087182E">
        <w:rPr>
          <w:rFonts w:ascii="Consolas" w:hAnsi="Consolas" w:cs="Consolas"/>
          <w:color w:val="000000"/>
          <w:sz w:val="20"/>
          <w:szCs w:val="20"/>
        </w:rPr>
        <w:t xml:space="preserve"> 9:cout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"\nТочно хотите выйти  ?\n"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"1.Нет\n"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 w:rsidRPr="0087182E">
        <w:rPr>
          <w:rFonts w:ascii="Consolas" w:hAnsi="Consolas" w:cs="Consolas"/>
          <w:color w:val="A31515"/>
          <w:sz w:val="20"/>
          <w:szCs w:val="20"/>
        </w:rPr>
        <w:t>"2.Да\n"</w:t>
      </w:r>
      <w:r w:rsidRPr="0087182E">
        <w:rPr>
          <w:rFonts w:ascii="Consolas" w:hAnsi="Consolas" w:cs="Consolas"/>
          <w:color w:val="000000"/>
          <w:sz w:val="20"/>
          <w:szCs w:val="20"/>
        </w:rPr>
        <w:t>;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  <w:t>cin &gt;&gt; povtoren;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00"/>
          <w:sz w:val="20"/>
          <w:szCs w:val="20"/>
        </w:rPr>
        <w:tab/>
      </w:r>
      <w:r w:rsidRPr="0087182E">
        <w:rPr>
          <w:rFonts w:ascii="Consolas" w:hAnsi="Consolas" w:cs="Consolas"/>
          <w:color w:val="0000FF"/>
          <w:sz w:val="20"/>
          <w:szCs w:val="20"/>
        </w:rPr>
        <w:t>break</w:t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D77726" w:rsidRPr="00D77726" w:rsidRDefault="00D77726" w:rsidP="00D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7772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77726" w:rsidRPr="0087182E" w:rsidRDefault="00D77726" w:rsidP="00D7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ru-RU"/>
        </w:rPr>
      </w:pPr>
    </w:p>
    <w:p w:rsidR="00D77726" w:rsidRPr="0087182E" w:rsidRDefault="00D77726" w:rsidP="00D77726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ru-RU"/>
        </w:rPr>
      </w:pPr>
    </w:p>
    <w:p w:rsidR="00D77726" w:rsidRDefault="00D77726" w:rsidP="00D7772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D77726" w:rsidSect="0087182E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D77726" w:rsidRPr="0087182E" w:rsidRDefault="00D77726" w:rsidP="00D7772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77726" w:rsidRPr="0087182E" w:rsidRDefault="00D77726" w:rsidP="00D7772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77726" w:rsidRDefault="00D77726" w:rsidP="00D77726">
      <w:pPr>
        <w:tabs>
          <w:tab w:val="left" w:pos="29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тестирования подпрограмм и табличного процессора</w:t>
      </w:r>
      <w:r w:rsidRPr="004D1D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D77726" w:rsidRPr="00D77726" w:rsidRDefault="00D77726" w:rsidP="00D77726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4C0D01" wp14:editId="499BB70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95725" cy="1605915"/>
            <wp:effectExtent l="0" t="0" r="9525" b="0"/>
            <wp:wrapSquare wrapText="bothSides"/>
            <wp:docPr id="1" name="Рисунок 1" descr="C:\Users\User\Desktop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ен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1) Меню</w:t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C9754F" wp14:editId="4CA65BDF">
            <wp:simplePos x="0" y="0"/>
            <wp:positionH relativeFrom="margin">
              <wp:posOffset>1101090</wp:posOffset>
            </wp:positionH>
            <wp:positionV relativeFrom="paragraph">
              <wp:posOffset>97155</wp:posOffset>
            </wp:positionV>
            <wp:extent cx="3943350" cy="1571625"/>
            <wp:effectExtent l="0" t="0" r="0" b="9525"/>
            <wp:wrapSquare wrapText="bothSides"/>
            <wp:docPr id="2" name="Рисунок 2" descr="C:\Users\User\Desktop\пункт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ункт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  <w:r w:rsidRPr="004D1DE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 – 1</w:t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1F63BD" wp14:editId="40420873">
            <wp:simplePos x="0" y="0"/>
            <wp:positionH relativeFrom="margin">
              <wp:posOffset>1109980</wp:posOffset>
            </wp:positionH>
            <wp:positionV relativeFrom="paragraph">
              <wp:posOffset>224790</wp:posOffset>
            </wp:positionV>
            <wp:extent cx="3990975" cy="1266825"/>
            <wp:effectExtent l="0" t="0" r="9525" b="9525"/>
            <wp:wrapSquare wrapText="bothSides"/>
            <wp:docPr id="3" name="Рисунок 3" descr="C:\Users\User\Desktop\пункт-1-блокн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ункт-1-блокно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4B05DC" wp14:editId="192C99D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924300" cy="1771650"/>
            <wp:effectExtent l="0" t="0" r="0" b="0"/>
            <wp:wrapSquare wrapText="bothSides"/>
            <wp:docPr id="4" name="Рисунок 4" descr="C:\Users\User\Desktop\пункт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пункт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3)</w:t>
      </w:r>
      <w:r w:rsidRPr="004D1DE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-2</w:t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77726" w:rsidRPr="00D77726" w:rsidRDefault="00D77726" w:rsidP="00D77726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77726" w:rsidRPr="00D77726" w:rsidRDefault="00D77726" w:rsidP="00D77726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F16D3E6" wp14:editId="09CC15FE">
            <wp:simplePos x="0" y="0"/>
            <wp:positionH relativeFrom="margin">
              <wp:posOffset>4006215</wp:posOffset>
            </wp:positionH>
            <wp:positionV relativeFrom="paragraph">
              <wp:posOffset>8255</wp:posOffset>
            </wp:positionV>
            <wp:extent cx="18383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488" y="21360"/>
                <wp:lineTo x="21488" y="0"/>
                <wp:lineTo x="0" y="0"/>
              </wp:wrapPolygon>
            </wp:wrapTight>
            <wp:docPr id="6" name="Рисунок 6" descr="C:\Users\User\Desktop\пункт-3-пос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пункт-3-посл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747947" wp14:editId="105D87FD">
            <wp:simplePos x="0" y="0"/>
            <wp:positionH relativeFrom="column">
              <wp:posOffset>1110615</wp:posOffset>
            </wp:positionH>
            <wp:positionV relativeFrom="paragraph">
              <wp:posOffset>8255</wp:posOffset>
            </wp:positionV>
            <wp:extent cx="21336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07" y="21481"/>
                <wp:lineTo x="21407" y="0"/>
                <wp:lineTo x="0" y="0"/>
              </wp:wrapPolygon>
            </wp:wrapTight>
            <wp:docPr id="5" name="Рисунок 5" descr="C:\Users\User\Desktop\пункт-3-д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пункт-3-д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4)</w:t>
      </w:r>
      <w:r w:rsidRPr="004D1DE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Пункт-3</w:t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</w:t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после</w:t>
      </w:r>
      <w:r w:rsidRPr="00D7772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7726" w:rsidRPr="00D77726" w:rsidRDefault="00D77726" w:rsidP="00D77726">
      <w:pPr>
        <w:tabs>
          <w:tab w:val="left" w:pos="1245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7772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D77726" w:rsidRDefault="00D77726" w:rsidP="00D77726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36BDAA" wp14:editId="22170AE9">
            <wp:simplePos x="0" y="0"/>
            <wp:positionH relativeFrom="column">
              <wp:posOffset>1015365</wp:posOffset>
            </wp:positionH>
            <wp:positionV relativeFrom="paragraph">
              <wp:posOffset>0</wp:posOffset>
            </wp:positionV>
            <wp:extent cx="2580640" cy="1295400"/>
            <wp:effectExtent l="0" t="0" r="0" b="0"/>
            <wp:wrapSquare wrapText="bothSides"/>
            <wp:docPr id="7" name="Рисунок 7" descr="C:\Users\User\Desktop\пункт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пункт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337">
        <w:rPr>
          <w:rFonts w:ascii="Times New Roman" w:hAnsi="Times New Roman" w:cs="Times New Roman"/>
          <w:b/>
          <w:sz w:val="24"/>
          <w:szCs w:val="24"/>
        </w:rPr>
        <w:t>5)</w:t>
      </w:r>
      <w:r w:rsidRPr="007843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-4</w:t>
      </w:r>
      <w:r w:rsidRPr="00784337">
        <w:rPr>
          <w:rFonts w:ascii="Times New Roman" w:hAnsi="Times New Roman" w:cs="Times New Roman"/>
          <w:b/>
          <w:sz w:val="24"/>
          <w:szCs w:val="24"/>
        </w:rPr>
        <w:t>:</w:t>
      </w:r>
    </w:p>
    <w:p w:rsidR="00D77726" w:rsidRPr="00784337" w:rsidRDefault="00D77726" w:rsidP="00D77726">
      <w:pPr>
        <w:rPr>
          <w:rFonts w:ascii="Times New Roman" w:hAnsi="Times New Roman" w:cs="Times New Roman"/>
          <w:sz w:val="24"/>
          <w:szCs w:val="24"/>
        </w:rPr>
      </w:pPr>
    </w:p>
    <w:p w:rsidR="00D77726" w:rsidRDefault="00D77726" w:rsidP="00D77726">
      <w:pPr>
        <w:rPr>
          <w:rFonts w:ascii="Times New Roman" w:hAnsi="Times New Roman" w:cs="Times New Roman"/>
          <w:sz w:val="24"/>
          <w:szCs w:val="24"/>
        </w:rPr>
      </w:pPr>
    </w:p>
    <w:p w:rsidR="00D77726" w:rsidRDefault="00D77726" w:rsidP="00D77726">
      <w:pPr>
        <w:rPr>
          <w:rFonts w:ascii="Times New Roman" w:hAnsi="Times New Roman" w:cs="Times New Roman"/>
          <w:sz w:val="24"/>
          <w:szCs w:val="24"/>
        </w:rPr>
      </w:pPr>
    </w:p>
    <w:p w:rsidR="00D77726" w:rsidRDefault="00D77726" w:rsidP="00D7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90A52B3" wp14:editId="4C1396DC">
            <wp:simplePos x="0" y="0"/>
            <wp:positionH relativeFrom="column">
              <wp:posOffset>996315</wp:posOffset>
            </wp:positionH>
            <wp:positionV relativeFrom="paragraph">
              <wp:posOffset>250825</wp:posOffset>
            </wp:positionV>
            <wp:extent cx="2851150" cy="1857375"/>
            <wp:effectExtent l="0" t="0" r="6350" b="9525"/>
            <wp:wrapSquare wrapText="bothSides"/>
            <wp:docPr id="8" name="Рисунок 8" descr="C:\Users\User\Desktop\пункт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пункт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F5D1A" wp14:editId="64F3667D">
                <wp:simplePos x="0" y="0"/>
                <wp:positionH relativeFrom="column">
                  <wp:posOffset>3939540</wp:posOffset>
                </wp:positionH>
                <wp:positionV relativeFrom="paragraph">
                  <wp:posOffset>12700</wp:posOffset>
                </wp:positionV>
                <wp:extent cx="990600" cy="2476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726" w:rsidRPr="00784337" w:rsidRDefault="00D77726" w:rsidP="00D7772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843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ru-RU"/>
                              </w:rPr>
                              <w:t>До</w:t>
                            </w:r>
                            <w:r w:rsidRPr="007843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F5D1A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310.2pt;margin-top:1pt;width:78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U4qgIAALkFAAAOAAAAZHJzL2Uyb0RvYy54bWysVM1uEzEQviPxDpbvdJOQpjTqpgqtipCq&#10;tqJFPTteu1nVaxvbSTbcuPMKvAMHDtx4hfSN+OzdpOnPpYjL7oznm/HM55k5OKwrRebC+dLonHZ3&#10;OpQIzU1R6pucfr46efOOEh+YLpgyWuR0KTw9HL1+dbCwQ9EzU6MK4QiCaD9c2JxOQ7DDLPN8Kirm&#10;d4wVGkZpXMUCVHeTFY4tEL1SWa/TGWQL4wrrDBfe4/S4MdJRii+l4OFcSi8CUTlFbiF9XfpO4jcb&#10;HbDhjWN2WvI2DfYPWVSs1Lh0E+qYBUZmrnwSqiq5M97IsMNNlRkpSy5SDaim23lUzeWUWZFqATne&#10;bmjy/y8sP5tfOFIWeDvQo1mFN1r9WP1c/Vr9Wf2++3b3ncAAlhbWDwG+tICH+r2p4bE+9ziMxdfS&#10;VfGPsgjsCLjccCzqQDgO9/c7gw4sHKZef2+wm6Jn987W+fBBmIpEIacOT5iYZfNTH5AIoGtIvMsb&#10;VRYnpVJJiW0jjpQjc4YHVyGlCI8HKKXJIqeDt7j6SYQYeuM/UYzfxiIfRoCmdPQUqcHatCJBDRFJ&#10;CkslIkbpT0KC4MTHMzkyzoXe5JnQESVR0UscW/x9Vi9xbuqAR7rZ6LBxrkptXMPSQ2qL2zW1ssGD&#10;pK26oxjqSd02zsQUS/SNM838ectPShB9yny4YA4Dh4bAEgnn+Ehl8DqmlSiZGvf1ufOIxxzASskC&#10;A5xT/2XGnKBEfdSYkP1uv4+wISn93b0eFLdtmWxb9Kw6MmiZLtaV5UmM+KDWonSmusauGcdbYWKa&#10;4+6chrV4FJq1gl3FxXicQJhxy8KpvrQ8ho70xga7qq+Zs22DB0zGmVmPOhs+6vMGGz21Gc+CkWUa&#10;gkhww2pLPPZD6tN2l8UFtK0n1P3GHf0FAAD//wMAUEsDBBQABgAIAAAAIQCaBBCu2wAAAAgBAAAP&#10;AAAAZHJzL2Rvd25yZXYueG1sTI8xT8MwFIR3JP6D9SqxUbtRlYYQpwJUWJhoEbMbv9pWYzuK3TT8&#10;ex4TjKc73X3XbGffswnH5GKQsFoKYBi6qF0wEj4Pr/cVsJRV0KqPASV8Y4Jte3vTqFrHa/jAaZ8N&#10;o5KQaiXB5jzUnKfOoldpGQcM5J3i6FUmORquR3Wlct/zQoiSe+UCLVg14IvF7ry/eAm7Z/NgukqN&#10;dldp56b56/Ru3qS8W8xPj8AyzvkvDL/4hA4tMR3jJejEegllIdYUlVDQJfI3m5L0UcJ6JYC3Df9/&#10;oP0BAAD//wMAUEsBAi0AFAAGAAgAAAAhALaDOJL+AAAA4QEAABMAAAAAAAAAAAAAAAAAAAAAAFtD&#10;b250ZW50X1R5cGVzXS54bWxQSwECLQAUAAYACAAAACEAOP0h/9YAAACUAQAACwAAAAAAAAAAAAAA&#10;AAAvAQAAX3JlbHMvLnJlbHNQSwECLQAUAAYACAAAACEAbg5VOKoCAAC5BQAADgAAAAAAAAAAAAAA&#10;AAAuAgAAZHJzL2Uyb0RvYy54bWxQSwECLQAUAAYACAAAACEAmgQQrtsAAAAIAQAADwAAAAAAAAAA&#10;AAAAAAAEBQAAZHJzL2Rvd25yZXYueG1sUEsFBgAAAAAEAAQA8wAAAAwGAAAAAA==&#10;" fillcolor="white [3201]" strokeweight=".5pt">
                <v:textbox>
                  <w:txbxContent>
                    <w:p w:rsidR="00D77726" w:rsidRPr="00784337" w:rsidRDefault="00D77726" w:rsidP="00D7772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8433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ru-RU"/>
                        </w:rPr>
                        <w:t>До</w:t>
                      </w:r>
                      <w:r w:rsidRPr="0078433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77726" w:rsidRPr="00784337" w:rsidRDefault="00D77726" w:rsidP="00D7772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AFC484" wp14:editId="3A12E68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09800" cy="904875"/>
            <wp:effectExtent l="0" t="0" r="0" b="9525"/>
            <wp:wrapSquare wrapText="bothSides"/>
            <wp:docPr id="9" name="Рисунок 9" descr="C:\Users\User\Desktop\блокнот-romana-до-пункта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локнот-romana-до-пункта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4337">
        <w:rPr>
          <w:rFonts w:ascii="Times New Roman" w:hAnsi="Times New Roman" w:cs="Times New Roman"/>
          <w:b/>
          <w:sz w:val="24"/>
          <w:szCs w:val="24"/>
        </w:rPr>
        <w:t>6)</w:t>
      </w:r>
      <w:r w:rsidRPr="007843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-5</w:t>
      </w:r>
      <w:r w:rsidRPr="00784337">
        <w:rPr>
          <w:rFonts w:ascii="Times New Roman" w:hAnsi="Times New Roman" w:cs="Times New Roman"/>
          <w:b/>
          <w:sz w:val="24"/>
          <w:szCs w:val="24"/>
        </w:rPr>
        <w:t>:</w:t>
      </w:r>
    </w:p>
    <w:p w:rsidR="00D77726" w:rsidRPr="00784337" w:rsidRDefault="00D77726" w:rsidP="00D77726">
      <w:pPr>
        <w:rPr>
          <w:rFonts w:ascii="Times New Roman" w:hAnsi="Times New Roman" w:cs="Times New Roman"/>
          <w:sz w:val="24"/>
          <w:szCs w:val="24"/>
        </w:rPr>
      </w:pPr>
    </w:p>
    <w:p w:rsidR="00D77726" w:rsidRPr="00784337" w:rsidRDefault="00D77726" w:rsidP="00D77726">
      <w:pPr>
        <w:rPr>
          <w:rFonts w:ascii="Times New Roman" w:hAnsi="Times New Roman" w:cs="Times New Roman"/>
          <w:sz w:val="24"/>
          <w:szCs w:val="24"/>
        </w:rPr>
      </w:pPr>
    </w:p>
    <w:p w:rsidR="00D77726" w:rsidRPr="00784337" w:rsidRDefault="00D77726" w:rsidP="00D7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1A195" wp14:editId="5F4085E0">
            <wp:extent cx="2000138" cy="847725"/>
            <wp:effectExtent l="0" t="0" r="635" b="0"/>
            <wp:docPr id="13" name="Рисунок 13" descr="C:\Users\User\Desktop\блокнот-romana-после-пункта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локнот-romana-после-пункта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39" cy="8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CDDC9" wp14:editId="0AB538B9">
                <wp:simplePos x="0" y="0"/>
                <wp:positionH relativeFrom="column">
                  <wp:posOffset>3952875</wp:posOffset>
                </wp:positionH>
                <wp:positionV relativeFrom="paragraph">
                  <wp:posOffset>9525</wp:posOffset>
                </wp:positionV>
                <wp:extent cx="990600" cy="2476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726" w:rsidRPr="00784337" w:rsidRDefault="00D77726" w:rsidP="00D7772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ru-RU"/>
                              </w:rPr>
                              <w:t>После</w:t>
                            </w:r>
                            <w:r w:rsidRPr="007843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DDC9" id="Надпись 12" o:spid="_x0000_s1027" type="#_x0000_t202" style="position:absolute;margin-left:311.25pt;margin-top:.75pt;width:78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oprQIAAMAFAAAOAAAAZHJzL2Uyb0RvYy54bWysVM1u2zAMvg/YOwi6r06yNF2DOkXWosOA&#10;oi3WDj0rstQYlURNUmJnt933CnuHHXbYba+QvtEo2U7Tn0uHXWxS/EiRn0geHNZakaVwvgST0/5O&#10;jxJhOBSlucnp56uTN+8o8YGZgikwIqcr4enh5PWrg8qOxQDmoArhCAYxflzZnM5DsOMs83wuNPM7&#10;YIVBowSnWUDV3WSFYxVG1yob9HqjrAJXWAdceI+nx42RTlJ8KQUP51J6EYjKKeYW0tel7yx+s8kB&#10;G984Zuclb9Ng/5CFZqXBSzehjllgZOHKJ6F0yR14kGGHg85AypKLVANW0+89quZyzqxItSA53m5o&#10;8v8vLD9bXjhSFvh2A0oM0/hG6x/rn+tf6z/r33ff7r4TNCBLlfVjBF9ahIf6PdTo0Z17PIzF19Lp&#10;+MeyCNqR79WGY1EHwvFwf7836qGFo2kw3BvtpjfI7p2t8+GDAE2ikFOHT5iYZctTHzARhHaQeJcH&#10;VRYnpVJJiW0jjpQjS4YPrkJKET0eoJQhVU5Hb/HqJxFi6I3/TDF+G4t8GAE1ZaKnSA3WphUJaohI&#10;UlgpETHKfBISCU58PJMj41yYTZ4JHVESK3qJY4u/z+olzk0d6JFuBhM2zro04BqWHlJb3HbUygaP&#10;JG3VHcVQz+qms7o+mUGxwvZx0Iyht/ykRL5PmQ8XzOHcYV/gLgnn+JEK8JGglSiZg/v63HnE4zig&#10;lZIK5zin/suCOUGJ+mhwUPb7w2Ec/KQMd/cGqLhty2zbYhb6CLBz+ri1LE9ixAfVidKBvsaVM423&#10;ookZjnfnNHTiUWi2C64sLqbTBMJRtyycmkvLY+jIcuyzq/qaOdv2ecABOYNu4tn4Ubs32OhpYLoI&#10;IMs0C5HnhtWWf1wTqV3blRb30LaeUPeLd/IXAAD//wMAUEsDBBQABgAIAAAAIQDcemB32wAAAAgB&#10;AAAPAAAAZHJzL2Rvd25yZXYueG1sTI9BT8MwDIXvSPyHyEjcWErFtlKaToAGF04MxNlrsiSicaom&#10;68q/x5zYybbe0/P3ms0cejGZMflICm4XBQhDXdSerILPj5ebCkTKSBr7SEbBj0mwaS8vGqx1PNG7&#10;mXbZCg6hVKMCl/NQS5k6ZwKmRRwMsXaIY8DM52ilHvHE4aGXZVGsZEBP/MHhYJ6d6b53x6Bg+2Tv&#10;bVfh6LaV9n6avw5v9lWp66v58QFENnP+N8MfPqNDy0z7eCSdRK9gVZZLtrLAg/X1uuJlr+CuWIJs&#10;G3leoP0FAAD//wMAUEsBAi0AFAAGAAgAAAAhALaDOJL+AAAA4QEAABMAAAAAAAAAAAAAAAAAAAAA&#10;AFtDb250ZW50X1R5cGVzXS54bWxQSwECLQAUAAYACAAAACEAOP0h/9YAAACUAQAACwAAAAAAAAAA&#10;AAAAAAAvAQAAX3JlbHMvLnJlbHNQSwECLQAUAAYACAAAACEAs8rKKa0CAADABQAADgAAAAAAAAAA&#10;AAAAAAAuAgAAZHJzL2Uyb0RvYy54bWxQSwECLQAUAAYACAAAACEA3Hpgd9sAAAAIAQAADwAAAAAA&#10;AAAAAAAAAAAHBQAAZHJzL2Rvd25yZXYueG1sUEsFBgAAAAAEAAQA8wAAAA8GAAAAAA==&#10;" fillcolor="white [3201]" strokeweight=".5pt">
                <v:textbox>
                  <w:txbxContent>
                    <w:p w:rsidR="00D77726" w:rsidRPr="00784337" w:rsidRDefault="00D77726" w:rsidP="00D7772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ru-RU"/>
                        </w:rPr>
                        <w:t>После</w:t>
                      </w:r>
                      <w:r w:rsidRPr="0078433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54DB65F" wp14:editId="715A37F2">
            <wp:simplePos x="0" y="0"/>
            <wp:positionH relativeFrom="column">
              <wp:posOffset>967740</wp:posOffset>
            </wp:positionH>
            <wp:positionV relativeFrom="paragraph">
              <wp:posOffset>12700</wp:posOffset>
            </wp:positionV>
            <wp:extent cx="3048000" cy="1352550"/>
            <wp:effectExtent l="0" t="0" r="0" b="0"/>
            <wp:wrapSquare wrapText="bothSides"/>
            <wp:docPr id="14" name="Рисунок 14" descr="C:\Users\User\Desktop\пункт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пункт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337">
        <w:rPr>
          <w:rFonts w:ascii="Times New Roman" w:hAnsi="Times New Roman" w:cs="Times New Roman"/>
          <w:b/>
          <w:sz w:val="24"/>
          <w:szCs w:val="24"/>
        </w:rPr>
        <w:t>7)</w:t>
      </w:r>
      <w:r w:rsidRPr="007843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Пункт-6</w:t>
      </w:r>
      <w:r w:rsidRPr="00784337">
        <w:rPr>
          <w:rFonts w:ascii="Times New Roman" w:hAnsi="Times New Roman" w:cs="Times New Roman"/>
          <w:b/>
          <w:sz w:val="24"/>
          <w:szCs w:val="24"/>
        </w:rPr>
        <w:t>:</w:t>
      </w:r>
      <w:r w:rsidRPr="0078433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212C29" wp14:editId="6CA7F470">
            <wp:simplePos x="0" y="0"/>
            <wp:positionH relativeFrom="margin">
              <wp:posOffset>957580</wp:posOffset>
            </wp:positionH>
            <wp:positionV relativeFrom="paragraph">
              <wp:posOffset>230505</wp:posOffset>
            </wp:positionV>
            <wp:extent cx="3838575" cy="1419225"/>
            <wp:effectExtent l="0" t="0" r="9525" b="9525"/>
            <wp:wrapSquare wrapText="bothSides"/>
            <wp:docPr id="15" name="Рисунок 15" descr="C:\Users\User\Desktop\пункт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пункт-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B95855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8) Пункт-7</w:t>
      </w:r>
      <w:r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2595AD6" wp14:editId="38FE77D1">
            <wp:simplePos x="0" y="0"/>
            <wp:positionH relativeFrom="column">
              <wp:posOffset>996315</wp:posOffset>
            </wp:positionH>
            <wp:positionV relativeFrom="paragraph">
              <wp:posOffset>196215</wp:posOffset>
            </wp:positionV>
            <wp:extent cx="2619375" cy="1309370"/>
            <wp:effectExtent l="0" t="0" r="9525" b="5080"/>
            <wp:wrapSquare wrapText="bothSides"/>
            <wp:docPr id="16" name="Рисунок 16" descr="C:\Users\User\Desktop\пунтк-8-доп-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пунтк-8-доп-задание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9)</w:t>
      </w: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Пункт-8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D77726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5476FFC" wp14:editId="709FE5F8">
            <wp:simplePos x="0" y="0"/>
            <wp:positionH relativeFrom="column">
              <wp:posOffset>1015365</wp:posOffset>
            </wp:positionH>
            <wp:positionV relativeFrom="paragraph">
              <wp:posOffset>60960</wp:posOffset>
            </wp:positionV>
            <wp:extent cx="3124200" cy="1144905"/>
            <wp:effectExtent l="0" t="0" r="0" b="0"/>
            <wp:wrapSquare wrapText="bothSides"/>
            <wp:docPr id="17" name="Рисунок 17" descr="C:\Users\User\Desktop\пункт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пункт-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726" w:rsidRPr="00B95855" w:rsidRDefault="00D77726" w:rsidP="00D77726">
      <w:pPr>
        <w:tabs>
          <w:tab w:val="left" w:pos="17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10)</w:t>
      </w: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Выход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726" w:rsidRDefault="00D77726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5056" w:rsidRDefault="002B5172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2B5172" w:rsidRDefault="002B5172" w:rsidP="002B5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B74AD" w:rsidRDefault="002B5172" w:rsidP="008B7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 данной практической работе</w:t>
      </w:r>
      <w:r w:rsidRPr="002B5172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я тщательно исследовал и работал с </w:t>
      </w:r>
      <w:r w:rsidR="008B74AD">
        <w:rPr>
          <w:rFonts w:ascii="Times New Roman" w:hAnsi="Times New Roman" w:cs="Times New Roman"/>
          <w:b/>
          <w:sz w:val="24"/>
          <w:szCs w:val="24"/>
          <w:lang w:val="ru-RU"/>
        </w:rPr>
        <w:t>файлами (изучение ввода</w:t>
      </w:r>
      <w:r w:rsidR="008B74AD" w:rsidRPr="002B5172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="008B74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вывода и фильтрации информации) 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B74AD">
        <w:rPr>
          <w:rFonts w:ascii="Times New Roman" w:hAnsi="Times New Roman" w:cs="Times New Roman"/>
          <w:b/>
          <w:sz w:val="24"/>
          <w:szCs w:val="24"/>
          <w:lang w:val="ru-RU"/>
        </w:rPr>
        <w:t>структурами (заполнение массива структур</w:t>
      </w:r>
      <w:r w:rsidR="008B74AD" w:rsidRPr="002B5172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="008B74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извлечение информации и сортировка информации). Результаты исследования</w:t>
      </w:r>
      <w:r w:rsidR="008B74AD" w:rsidRPr="00D77726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8B74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Полное выполнение практики за короткий срок. </w:t>
      </w:r>
    </w:p>
    <w:p w:rsidR="008B74AD" w:rsidRDefault="008B74AD" w:rsidP="008B7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B74AD" w:rsidRPr="00D10F37" w:rsidRDefault="008B74AD" w:rsidP="008B7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-В данной практической работе сложности сложились только с сортировкой в алфавитном порядке. Эту сложность решила документация найденная в интернете</w:t>
      </w:r>
      <w:r w:rsidRPr="008B74A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8B74AD">
        <w:rPr>
          <w:lang w:val="ru-RU"/>
        </w:rPr>
        <w:t xml:space="preserve"> </w:t>
      </w:r>
      <w:hyperlink r:id="rId21" w:history="1"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</w:rPr>
          <w:t>https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  <w:lang w:val="ru-RU"/>
          </w:rPr>
          <w:t>://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</w:rPr>
          <w:t>goo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  <w:lang w:val="ru-RU"/>
          </w:rPr>
          <w:t>-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</w:rPr>
          <w:t>gl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  <w:lang w:val="ru-RU"/>
          </w:rPr>
          <w:t>.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</w:rPr>
          <w:t>su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  <w:lang w:val="ru-RU"/>
          </w:rPr>
          <w:t>/1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</w:rPr>
          <w:t>fD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  <w:lang w:val="ru-RU"/>
          </w:rPr>
          <w:t>6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</w:rPr>
          <w:t>H</w:t>
        </w:r>
        <w:r w:rsidR="00D10F37" w:rsidRPr="00D10F37">
          <w:rPr>
            <w:rStyle w:val="a3"/>
            <w:rFonts w:ascii="Times New Roman" w:hAnsi="Times New Roman" w:cs="Times New Roman"/>
            <w:b/>
            <w:sz w:val="24"/>
            <w:szCs w:val="24"/>
            <w:u w:val="none"/>
            <w:lang w:val="ru-RU"/>
          </w:rPr>
          <w:t>7</w:t>
        </w:r>
      </w:hyperlink>
      <w:r w:rsidR="00D10F37" w:rsidRPr="00D10F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.</w:t>
      </w:r>
    </w:p>
    <w:p w:rsidR="002B5172" w:rsidRPr="00D77726" w:rsidRDefault="002B5172" w:rsidP="002B517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10F37" w:rsidRDefault="00D10F37" w:rsidP="002B517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10F37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 последующих своих работах</w:t>
      </w:r>
      <w:r w:rsidRPr="00D10F37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пункты в которых я допускал ошибки будут учитываться и исправляться. </w:t>
      </w:r>
    </w:p>
    <w:p w:rsidR="00D10F37" w:rsidRDefault="00D10F37" w:rsidP="002B517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10F37" w:rsidRDefault="00D10F37" w:rsidP="002B517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-Собственный комментарий</w:t>
      </w:r>
      <w:r w:rsidRPr="00D10F37">
        <w:rPr>
          <w:rFonts w:ascii="Times New Roman" w:hAnsi="Times New Roman" w:cs="Times New Roman"/>
          <w:b/>
          <w:sz w:val="24"/>
          <w:szCs w:val="24"/>
          <w:lang w:val="ru-RU"/>
        </w:rPr>
        <w:t>: 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 этой практической работе</w:t>
      </w:r>
      <w:r w:rsidRPr="00D10F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я практически не заметил помех для её реализации</w:t>
      </w:r>
      <w:r w:rsidRPr="00D10F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наоборот набрался опыта и новых знаний.</w:t>
      </w:r>
      <w:r w:rsidRPr="00D10F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D10F37" w:rsidRDefault="00D10F37" w:rsidP="002B517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10F37" w:rsidRDefault="00D10F37" w:rsidP="00D10F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Библиография.</w:t>
      </w:r>
    </w:p>
    <w:p w:rsidR="00D10F37" w:rsidRPr="00BB4DDD" w:rsidRDefault="00BB4DDD" w:rsidP="00BB4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Конспекты</w:t>
      </w:r>
      <w:r w:rsidRPr="00BB4DDD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hyperlink r:id="rId22" w:history="1"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https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://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classroom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google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com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u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/4/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w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MjU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2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ODgyMjQ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0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NzM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0/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t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all</w:t>
        </w:r>
      </w:hyperlink>
    </w:p>
    <w:p w:rsidR="00BB4DDD" w:rsidRDefault="00BB4DDD" w:rsidP="00BB4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Сайты с документацией</w:t>
      </w:r>
      <w:r w:rsidRPr="00BB4DDD">
        <w:rPr>
          <w:rFonts w:ascii="Times New Roman" w:hAnsi="Times New Roman" w:cs="Times New Roman"/>
          <w:b/>
          <w:sz w:val="24"/>
          <w:szCs w:val="24"/>
          <w:lang w:val="ru-RU"/>
        </w:rPr>
        <w:t>: 1)</w:t>
      </w:r>
      <w:hyperlink r:id="rId23" w:history="1"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https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://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docs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microsoft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com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en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-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us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cpp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/?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view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=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msvc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-160</w:t>
        </w:r>
      </w:hyperlink>
    </w:p>
    <w:p w:rsidR="00BB4DDD" w:rsidRPr="00BB4DDD" w:rsidRDefault="00BB4DDD" w:rsidP="00BB4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 xml:space="preserve">          </w:t>
      </w:r>
      <w:r w:rsidRPr="00BB4DDD"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  <w:r w:rsidRPr="00BB4DDD">
        <w:rPr>
          <w:lang w:val="ru-RU"/>
        </w:rPr>
        <w:t xml:space="preserve"> </w:t>
      </w:r>
      <w:hyperlink r:id="rId24" w:history="1"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https</w:t>
        </w:r>
        <w:r w:rsidRPr="00BB4DDD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://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ru</w:t>
        </w:r>
        <w:r w:rsidRPr="00BB4DDD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stackoverflow</w:t>
        </w:r>
        <w:r w:rsidRPr="00BB4DDD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com</w:t>
        </w:r>
        <w:r w:rsidRPr="00BB4DDD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</w:hyperlink>
    </w:p>
    <w:p w:rsidR="00BB4DDD" w:rsidRDefault="00BB4DDD" w:rsidP="00BB4DDD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4DD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3)</w:t>
      </w:r>
      <w:r w:rsidRPr="00BB4DDD">
        <w:rPr>
          <w:lang w:val="ru-RU"/>
        </w:rPr>
        <w:t xml:space="preserve"> </w:t>
      </w:r>
      <w:hyperlink r:id="rId25" w:history="1"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https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://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coderoad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</w:rPr>
          <w:t>ru</w:t>
        </w:r>
        <w:r w:rsidRPr="002130CE">
          <w:rPr>
            <w:rStyle w:val="a3"/>
            <w:rFonts w:ascii="Times New Roman" w:hAnsi="Times New Roman" w:cs="Times New Roman"/>
            <w:b/>
            <w:sz w:val="24"/>
            <w:szCs w:val="24"/>
            <w:lang w:val="ru-RU"/>
          </w:rPr>
          <w:t>/</w:t>
        </w:r>
      </w:hyperlink>
    </w:p>
    <w:p w:rsidR="00BB4DDD" w:rsidRDefault="00BB4DDD" w:rsidP="00BB4DDD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D1DE5" w:rsidRDefault="004D1DE5" w:rsidP="00BB4DDD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p w:rsidR="004D1DE5" w:rsidRDefault="004D1DE5" w:rsidP="00BB4DDD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D1DE5" w:rsidRDefault="004D1DE5" w:rsidP="00BB4DDD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4D1D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7E" w:rsidRDefault="00DA3D7E" w:rsidP="00784337">
      <w:pPr>
        <w:spacing w:after="0" w:line="240" w:lineRule="auto"/>
      </w:pPr>
      <w:r>
        <w:separator/>
      </w:r>
    </w:p>
  </w:endnote>
  <w:endnote w:type="continuationSeparator" w:id="0">
    <w:p w:rsidR="00DA3D7E" w:rsidRDefault="00DA3D7E" w:rsidP="0078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7E" w:rsidRDefault="00DA3D7E" w:rsidP="00784337">
      <w:pPr>
        <w:spacing w:after="0" w:line="240" w:lineRule="auto"/>
      </w:pPr>
      <w:r>
        <w:separator/>
      </w:r>
    </w:p>
  </w:footnote>
  <w:footnote w:type="continuationSeparator" w:id="0">
    <w:p w:rsidR="00DA3D7E" w:rsidRDefault="00DA3D7E" w:rsidP="00784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C62E6"/>
    <w:multiLevelType w:val="hybridMultilevel"/>
    <w:tmpl w:val="2EF4906E"/>
    <w:lvl w:ilvl="0" w:tplc="E0689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81"/>
    <w:rsid w:val="002B5172"/>
    <w:rsid w:val="004D1DE5"/>
    <w:rsid w:val="006F5DB1"/>
    <w:rsid w:val="00784337"/>
    <w:rsid w:val="008B74AD"/>
    <w:rsid w:val="00915056"/>
    <w:rsid w:val="00B95855"/>
    <w:rsid w:val="00BB4DDD"/>
    <w:rsid w:val="00D10F37"/>
    <w:rsid w:val="00D77726"/>
    <w:rsid w:val="00DA3D7E"/>
    <w:rsid w:val="00E06081"/>
    <w:rsid w:val="00F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E5E7C-E41B-40DF-9AAD-8BEF769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F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DE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43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4337"/>
  </w:style>
  <w:style w:type="paragraph" w:styleId="a7">
    <w:name w:val="footer"/>
    <w:basedOn w:val="a"/>
    <w:link w:val="a8"/>
    <w:uiPriority w:val="99"/>
    <w:unhideWhenUsed/>
    <w:rsid w:val="007843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oo-gl.su/1fD6H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coderoad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ru.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microsoft.com/en-us/cpp/?view=msvc-16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lassroom.google.com/u/4/w/MjU2ODgyMjQ0NzM0/t/a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2021-06-15T05:27:00Z</dcterms:created>
  <dcterms:modified xsi:type="dcterms:W3CDTF">2021-06-15T05:27:00Z</dcterms:modified>
</cp:coreProperties>
</file>