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6FFB" w14:textId="4CA9A7A4" w:rsidR="004C39BA" w:rsidRDefault="004C39BA" w:rsidP="004C3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F268FB">
        <w:rPr>
          <w:rFonts w:ascii="Times New Roman" w:hAnsi="Times New Roman" w:cs="Times New Roman"/>
          <w:sz w:val="28"/>
          <w:szCs w:val="28"/>
          <w:u w:val="single"/>
        </w:rPr>
        <w:t>ПИ-61</w:t>
      </w:r>
    </w:p>
    <w:p w14:paraId="30E1AFCD" w14:textId="77777777" w:rsidR="004C39BA" w:rsidRPr="00F268FB" w:rsidRDefault="004C39BA" w:rsidP="004C39BA">
      <w:pPr>
        <w:spacing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268FB">
        <w:rPr>
          <w:rFonts w:ascii="Times New Roman" w:hAnsi="Times New Roman" w:cs="Times New Roman"/>
          <w:sz w:val="28"/>
          <w:szCs w:val="28"/>
          <w:u w:val="single"/>
        </w:rPr>
        <w:t xml:space="preserve">26.03.2020 </w:t>
      </w:r>
    </w:p>
    <w:p w14:paraId="5D22071D" w14:textId="77777777" w:rsidR="004C39BA" w:rsidRPr="00865457" w:rsidRDefault="004C39BA" w:rsidP="004C39B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5457">
        <w:rPr>
          <w:rFonts w:ascii="Times New Roman" w:hAnsi="Times New Roman" w:cs="Times New Roman"/>
          <w:sz w:val="28"/>
          <w:szCs w:val="28"/>
        </w:rPr>
        <w:t xml:space="preserve">ФИО </w:t>
      </w:r>
      <w:r>
        <w:rPr>
          <w:rFonts w:ascii="Times New Roman" w:hAnsi="Times New Roman" w:cs="Times New Roman"/>
          <w:sz w:val="28"/>
          <w:szCs w:val="28"/>
        </w:rPr>
        <w:t xml:space="preserve"> студента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Оверченко В.Р.,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Шафоростов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Г.А.</w:t>
      </w:r>
    </w:p>
    <w:p w14:paraId="7D77D3D9" w14:textId="77777777" w:rsidR="004C39BA" w:rsidRPr="006D1604" w:rsidRDefault="004C39BA" w:rsidP="004C39BA">
      <w:pPr>
        <w:spacing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65457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224">
        <w:rPr>
          <w:rFonts w:ascii="Times New Roman" w:hAnsi="Times New Roman" w:cs="Times New Roman"/>
          <w:sz w:val="28"/>
          <w:szCs w:val="28"/>
          <w:u w:val="single"/>
        </w:rPr>
        <w:t>Технология командной разработки ПО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697"/>
        <w:gridCol w:w="2130"/>
      </w:tblGrid>
      <w:tr w:rsidR="004C39BA" w:rsidRPr="00865457" w14:paraId="6621B3E5" w14:textId="77777777" w:rsidTr="00B26235">
        <w:trPr>
          <w:trHeight w:val="751"/>
        </w:trPr>
        <w:tc>
          <w:tcPr>
            <w:tcW w:w="534" w:type="dxa"/>
          </w:tcPr>
          <w:p w14:paraId="790736BF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vAlign w:val="center"/>
          </w:tcPr>
          <w:p w14:paraId="24CC349A" w14:textId="77777777" w:rsidR="004C39BA" w:rsidRPr="00865457" w:rsidRDefault="004C39BA" w:rsidP="00B26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Перечень работ, выполненных по проекту дисциплины </w:t>
            </w:r>
            <w:r w:rsidRPr="00C25CE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144B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21 по 26 </w:t>
            </w:r>
            <w:proofErr w:type="gramStart"/>
            <w:r w:rsidRPr="001144BB">
              <w:rPr>
                <w:rFonts w:ascii="Times New Roman" w:hAnsi="Times New Roman" w:cs="Times New Roman"/>
                <w:i/>
                <w:sz w:val="28"/>
                <w:szCs w:val="28"/>
              </w:rPr>
              <w:t>марта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5CE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 w:rsidRPr="00C25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2020 г.</w:t>
            </w:r>
          </w:p>
        </w:tc>
        <w:tc>
          <w:tcPr>
            <w:tcW w:w="1697" w:type="dxa"/>
            <w:vAlign w:val="center"/>
          </w:tcPr>
          <w:p w14:paraId="490AAB1F" w14:textId="77777777" w:rsidR="004C39BA" w:rsidRPr="00865457" w:rsidRDefault="004C39BA" w:rsidP="00B26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Затраченное время, час</w:t>
            </w:r>
          </w:p>
        </w:tc>
        <w:tc>
          <w:tcPr>
            <w:tcW w:w="2130" w:type="dxa"/>
            <w:vAlign w:val="center"/>
          </w:tcPr>
          <w:p w14:paraId="3953A06D" w14:textId="77777777" w:rsidR="004C39BA" w:rsidRPr="00C25CE9" w:rsidRDefault="004C39BA" w:rsidP="00B26235">
            <w:pPr>
              <w:jc w:val="center"/>
              <w:rPr>
                <w:rFonts w:ascii="Times New Roman" w:hAnsi="Times New Roman" w:cs="Times New Roman"/>
              </w:rPr>
            </w:pPr>
            <w:r w:rsidRPr="00C25CE9">
              <w:rPr>
                <w:rFonts w:ascii="Times New Roman" w:hAnsi="Times New Roman" w:cs="Times New Roman"/>
              </w:rPr>
              <w:t xml:space="preserve">Количество промежуточных отчетов по </w:t>
            </w:r>
          </w:p>
          <w:p w14:paraId="583E391B" w14:textId="77777777" w:rsidR="004C39BA" w:rsidRPr="00865457" w:rsidRDefault="004C39BA" w:rsidP="00B26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CE9">
              <w:rPr>
                <w:rFonts w:ascii="Times New Roman" w:hAnsi="Times New Roman" w:cs="Times New Roman"/>
              </w:rPr>
              <w:t>проекту, высланных на проверку</w:t>
            </w:r>
          </w:p>
        </w:tc>
      </w:tr>
      <w:tr w:rsidR="004C39BA" w:rsidRPr="00865457" w14:paraId="297C1C28" w14:textId="77777777" w:rsidTr="00B26235">
        <w:trPr>
          <w:trHeight w:val="712"/>
        </w:trPr>
        <w:tc>
          <w:tcPr>
            <w:tcW w:w="534" w:type="dxa"/>
          </w:tcPr>
          <w:p w14:paraId="35FF5865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1FEEEC5E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«Личные карточки сотрудников» для просмотра списка сотрудников</w:t>
            </w:r>
          </w:p>
        </w:tc>
        <w:tc>
          <w:tcPr>
            <w:tcW w:w="1697" w:type="dxa"/>
          </w:tcPr>
          <w:p w14:paraId="2BEE852D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0" w:type="dxa"/>
          </w:tcPr>
          <w:p w14:paraId="7877DD92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C39BA" w:rsidRPr="00865457" w14:paraId="44004D5C" w14:textId="77777777" w:rsidTr="00B26235">
        <w:trPr>
          <w:trHeight w:val="751"/>
        </w:trPr>
        <w:tc>
          <w:tcPr>
            <w:tcW w:w="534" w:type="dxa"/>
          </w:tcPr>
          <w:p w14:paraId="1950F696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521099FB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для добавления/редактирования личной карточки отдельного сотрудника</w:t>
            </w:r>
          </w:p>
        </w:tc>
        <w:tc>
          <w:tcPr>
            <w:tcW w:w="1697" w:type="dxa"/>
          </w:tcPr>
          <w:p w14:paraId="61F00294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0" w:type="dxa"/>
          </w:tcPr>
          <w:p w14:paraId="4F9FE425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C39BA" w:rsidRPr="00865457" w14:paraId="7D9FE795" w14:textId="77777777" w:rsidTr="00B26235">
        <w:trPr>
          <w:trHeight w:val="712"/>
        </w:trPr>
        <w:tc>
          <w:tcPr>
            <w:tcW w:w="534" w:type="dxa"/>
          </w:tcPr>
          <w:p w14:paraId="5AA4AE2B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5386" w:type="dxa"/>
          </w:tcPr>
          <w:p w14:paraId="7ABA8919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триггеров для отображения выпадающих списков (для справочников), списков с возможным поиском, отдельных полей таблицы, склеивания нескольких полей. </w:t>
            </w:r>
          </w:p>
        </w:tc>
        <w:tc>
          <w:tcPr>
            <w:tcW w:w="1697" w:type="dxa"/>
          </w:tcPr>
          <w:p w14:paraId="612A9059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0" w:type="dxa"/>
          </w:tcPr>
          <w:p w14:paraId="38F0815F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C39BA" w:rsidRPr="00865457" w14:paraId="6D2E091B" w14:textId="77777777" w:rsidTr="00B26235">
        <w:trPr>
          <w:trHeight w:val="751"/>
        </w:trPr>
        <w:tc>
          <w:tcPr>
            <w:tcW w:w="534" w:type="dxa"/>
          </w:tcPr>
          <w:p w14:paraId="7A8449AB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0B1FC7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интерфейса страниц в соответствии с разработанным ранее макетом.</w:t>
            </w:r>
          </w:p>
        </w:tc>
        <w:tc>
          <w:tcPr>
            <w:tcW w:w="1697" w:type="dxa"/>
          </w:tcPr>
          <w:p w14:paraId="05CEFC79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0" w:type="dxa"/>
          </w:tcPr>
          <w:p w14:paraId="70B86600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C39BA" w:rsidRPr="00865457" w14:paraId="6D88AD14" w14:textId="77777777" w:rsidTr="00B26235">
        <w:trPr>
          <w:trHeight w:val="712"/>
        </w:trPr>
        <w:tc>
          <w:tcPr>
            <w:tcW w:w="534" w:type="dxa"/>
          </w:tcPr>
          <w:p w14:paraId="1A203B6F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6194D715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Наполнение справочников и их отображение в форме </w:t>
            </w:r>
          </w:p>
        </w:tc>
        <w:tc>
          <w:tcPr>
            <w:tcW w:w="1697" w:type="dxa"/>
          </w:tcPr>
          <w:p w14:paraId="260C1E97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0" w:type="dxa"/>
          </w:tcPr>
          <w:p w14:paraId="39FE5827" w14:textId="77777777" w:rsidR="004C39BA" w:rsidRPr="00865457" w:rsidRDefault="004C39BA" w:rsidP="00B2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F64BB19" w14:textId="77777777" w:rsidR="004C39BA" w:rsidRPr="00865457" w:rsidRDefault="004C39BA" w:rsidP="004C39BA">
      <w:pPr>
        <w:rPr>
          <w:rFonts w:ascii="Times New Roman" w:hAnsi="Times New Roman" w:cs="Times New Roman"/>
          <w:sz w:val="28"/>
          <w:szCs w:val="28"/>
        </w:rPr>
      </w:pPr>
    </w:p>
    <w:p w14:paraId="4C08F37A" w14:textId="7D8BD5D2" w:rsidR="004C39BA" w:rsidRDefault="004C39BA">
      <w:pPr>
        <w:rPr>
          <w:rFonts w:ascii="Times New Roman" w:hAnsi="Times New Roman" w:cs="Times New Roman"/>
          <w:sz w:val="28"/>
          <w:szCs w:val="28"/>
        </w:rPr>
      </w:pPr>
    </w:p>
    <w:p w14:paraId="104DC017" w14:textId="11CEFC17" w:rsidR="004C39BA" w:rsidRDefault="004C3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EEF11" w14:textId="5D6D7AB2" w:rsidR="00B21783" w:rsidRPr="00B21783" w:rsidRDefault="00B21783" w:rsidP="0089718F">
      <w:pPr>
        <w:jc w:val="both"/>
        <w:rPr>
          <w:rFonts w:ascii="Times New Roman" w:hAnsi="Times New Roman" w:cs="Times New Roman"/>
          <w:sz w:val="32"/>
          <w:szCs w:val="32"/>
        </w:rPr>
      </w:pPr>
      <w:r w:rsidRPr="00B21783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Основная страница для просмотра списка личных карточек сотрудников. Здесь же кнопка на добавление нового сотрудника. Для редактирования карточки отдельного сотрудника, необходимо нажать на поле с его ФИО:</w:t>
      </w:r>
    </w:p>
    <w:p w14:paraId="2E6BEB27" w14:textId="47D21712" w:rsidR="004E51E9" w:rsidRDefault="00A65D31" w:rsidP="0089718F">
      <w:pPr>
        <w:jc w:val="both"/>
        <w:rPr>
          <w:rFonts w:ascii="Times New Roman" w:hAnsi="Times New Roman" w:cs="Times New Roman"/>
          <w:sz w:val="28"/>
          <w:szCs w:val="28"/>
        </w:rPr>
      </w:pPr>
      <w:r w:rsidRPr="00B217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E5F25" wp14:editId="798101C2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DD09" w14:textId="42BEFA06" w:rsidR="0089718F" w:rsidRPr="00B21783" w:rsidRDefault="0089718F" w:rsidP="008971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Страница для добавления/редактирования личной карточки сотрудника. Некоторые поля заполняются с помощью выпадающих списков – справочников. </w:t>
      </w:r>
    </w:p>
    <w:p w14:paraId="711714AC" w14:textId="71117153" w:rsidR="00A65D31" w:rsidRDefault="001F7866" w:rsidP="008971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3569CC" wp14:editId="4BEC5017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B460" w14:textId="499AC960" w:rsidR="0089718F" w:rsidRPr="00B21783" w:rsidRDefault="0089718F" w:rsidP="008971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Модальное окно для добавления образования сотрудника. Полностью заполняется из справочников.</w:t>
      </w:r>
    </w:p>
    <w:p w14:paraId="594B24A2" w14:textId="1E924931" w:rsidR="009B38D4" w:rsidRPr="00B21783" w:rsidRDefault="009B38D4" w:rsidP="0089718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D0E997E" w14:textId="28727534" w:rsidR="00B21783" w:rsidRDefault="00B21783" w:rsidP="0089718F">
      <w:pPr>
        <w:jc w:val="both"/>
        <w:rPr>
          <w:rFonts w:ascii="Times New Roman" w:hAnsi="Times New Roman" w:cs="Times New Roman"/>
          <w:sz w:val="28"/>
          <w:szCs w:val="28"/>
        </w:rPr>
      </w:pPr>
      <w:r w:rsidRPr="00B217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2DA14D" wp14:editId="46293CC0">
            <wp:extent cx="5940425" cy="3162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23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70CDA" w14:textId="12DEB1CD" w:rsidR="001F7866" w:rsidRPr="00B21783" w:rsidRDefault="001F7866" w:rsidP="008971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доработке: печать данных о сотруднике, добавление валидации всех вводимых данных, при необходимости корректировка интерфейса</w:t>
      </w:r>
      <w:r w:rsidR="00E35A8E">
        <w:rPr>
          <w:rFonts w:ascii="Times New Roman" w:hAnsi="Times New Roman" w:cs="Times New Roman"/>
          <w:sz w:val="28"/>
          <w:szCs w:val="28"/>
        </w:rPr>
        <w:t>.</w:t>
      </w:r>
    </w:p>
    <w:sectPr w:rsidR="001F7866" w:rsidRPr="00B21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78"/>
    <w:rsid w:val="001F7866"/>
    <w:rsid w:val="00272778"/>
    <w:rsid w:val="004C39BA"/>
    <w:rsid w:val="004E51E9"/>
    <w:rsid w:val="0062213D"/>
    <w:rsid w:val="0089718F"/>
    <w:rsid w:val="009B38D4"/>
    <w:rsid w:val="00A65D31"/>
    <w:rsid w:val="00B21783"/>
    <w:rsid w:val="00E3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D7393"/>
  <w15:chartTrackingRefBased/>
  <w15:docId w15:val="{3757EDAF-C336-47C8-ABD8-D0A0DBBC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Overchenko</dc:creator>
  <cp:keywords/>
  <dc:description/>
  <cp:lastModifiedBy>Overchenko</cp:lastModifiedBy>
  <cp:revision>8</cp:revision>
  <dcterms:created xsi:type="dcterms:W3CDTF">2020-03-26T08:51:00Z</dcterms:created>
  <dcterms:modified xsi:type="dcterms:W3CDTF">2020-03-26T09:22:00Z</dcterms:modified>
</cp:coreProperties>
</file>