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0B37B6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0B37B6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21FBF062" w:rsidR="006E098E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743B29">
              <w:rPr>
                <w:rFonts w:ascii="Times New Roman" w:hAnsi="Times New Roman" w:cs="Times New Roman"/>
                <w:b/>
                <w:bCs/>
              </w:rPr>
              <w:t>3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48828096" w:rsidR="006E098E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 xml:space="preserve">November </w:t>
            </w:r>
            <w:r w:rsidR="00743B29">
              <w:rPr>
                <w:rFonts w:ascii="Times New Roman" w:hAnsi="Times New Roman" w:cs="Times New Roman"/>
                <w:b/>
                <w:bCs/>
              </w:rPr>
              <w:t>9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B18A364" w14:textId="2DA4A5A4" w:rsidR="003C4A4F" w:rsidRDefault="00321FE8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Presented the project file structure </w:t>
            </w:r>
            <w:r w:rsidR="003564BD">
              <w:rPr>
                <w:rFonts w:ascii="Times New Roman" w:hAnsi="Times New Roman" w:cs="Times New Roman"/>
              </w:rPr>
              <w:t xml:space="preserve">made </w:t>
            </w:r>
            <w:r>
              <w:rPr>
                <w:rFonts w:ascii="Times New Roman" w:hAnsi="Times New Roman" w:cs="Times New Roman"/>
              </w:rPr>
              <w:t>using Django</w:t>
            </w:r>
            <w:r w:rsidR="003564BD">
              <w:rPr>
                <w:rFonts w:ascii="Times New Roman" w:hAnsi="Times New Roman" w:cs="Times New Roman"/>
              </w:rPr>
              <w:t xml:space="preserve"> and</w:t>
            </w:r>
            <w:r>
              <w:rPr>
                <w:rFonts w:ascii="Times New Roman" w:hAnsi="Times New Roman" w:cs="Times New Roman"/>
              </w:rPr>
              <w:t xml:space="preserve"> React</w:t>
            </w:r>
            <w:r w:rsidR="003C4A4F" w:rsidRPr="003C4A4F">
              <w:rPr>
                <w:rFonts w:ascii="Times New Roman" w:hAnsi="Times New Roman" w:cs="Times New Roman"/>
              </w:rPr>
              <w:t>.</w:t>
            </w:r>
            <w:r w:rsidR="00264796">
              <w:rPr>
                <w:rFonts w:ascii="Times New Roman" w:hAnsi="Times New Roman" w:cs="Times New Roman"/>
              </w:rPr>
              <w:t xml:space="preserve"> React was initialized using Vite and the virtual environment was set up using uv.</w:t>
            </w:r>
          </w:p>
          <w:p w14:paraId="4D3FC804" w14:textId="60FC9D2E" w:rsidR="003564BD" w:rsidRDefault="00264796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Proposed an idea to use </w:t>
            </w:r>
            <w:r w:rsidR="003564BD">
              <w:rPr>
                <w:rFonts w:ascii="Times New Roman" w:hAnsi="Times New Roman" w:cs="Times New Roman"/>
              </w:rPr>
              <w:t>docker for the database in the project.</w:t>
            </w:r>
          </w:p>
          <w:p w14:paraId="069D2D5A" w14:textId="552D79F4" w:rsidR="003564BD" w:rsidRDefault="00F32A24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about the ai models to be used in the FYP for clothing article category identification, clothing sub-category identification, and occasion determination along with color identification and segmentation.</w:t>
            </w:r>
          </w:p>
          <w:p w14:paraId="71FBA9DF" w14:textId="41284ED3" w:rsidR="00AC147E" w:rsidRDefault="00D10DC0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between</w:t>
            </w:r>
            <w:r w:rsidR="00F32A24">
              <w:rPr>
                <w:rFonts w:ascii="Times New Roman" w:hAnsi="Times New Roman" w:cs="Times New Roman"/>
              </w:rPr>
              <w:t xml:space="preserve"> the </w:t>
            </w:r>
            <w:r>
              <w:rPr>
                <w:rFonts w:ascii="Times New Roman" w:hAnsi="Times New Roman" w:cs="Times New Roman"/>
              </w:rPr>
              <w:t>backend, frontend and ai models to be done by the use of Api or event driven method was discussed over.</w:t>
            </w:r>
          </w:p>
          <w:p w14:paraId="743F4575" w14:textId="77777777" w:rsidR="00140F3B" w:rsidRPr="00140F3B" w:rsidRDefault="00140F3B" w:rsidP="000B37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D36E9C0" w14:textId="2DA9EC8C" w:rsidR="003C4A4F" w:rsidRDefault="003564BD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use of amazon s3 bucket for storing data was approved</w:t>
            </w:r>
            <w:r w:rsidR="00E53A7F" w:rsidRPr="003C4A4F">
              <w:rPr>
                <w:rFonts w:ascii="Times New Roman" w:hAnsi="Times New Roman" w:cs="Times New Roman"/>
              </w:rPr>
              <w:t xml:space="preserve">. </w:t>
            </w:r>
          </w:p>
          <w:p w14:paraId="42443D2D" w14:textId="4AD4E9B4" w:rsidR="00F32A24" w:rsidRDefault="00F32A24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K-means clustering was selected for identifying clothing color scheme.</w:t>
            </w:r>
          </w:p>
          <w:p w14:paraId="6165C59E" w14:textId="27CF48DE" w:rsidR="00AC147E" w:rsidRDefault="00D10DC0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communication between backend and ai models event driven method was deemed more appropriate.</w:t>
            </w:r>
          </w:p>
          <w:p w14:paraId="3005C18F" w14:textId="2C29A0F2" w:rsidR="00264796" w:rsidRPr="007E4F52" w:rsidRDefault="003A34EE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Models Selection: The initial models for segmentation and classification were selected</w:t>
            </w:r>
            <w:r>
              <w:rPr>
                <w:rFonts w:ascii="Times New Roman" w:hAnsi="Times New Roman" w:cs="Times New Roman"/>
              </w:rPr>
              <w:t xml:space="preserve"> from hugging face</w:t>
            </w:r>
            <w:r w:rsidR="00264796" w:rsidRPr="007E4F52">
              <w:rPr>
                <w:rFonts w:ascii="Times New Roman" w:hAnsi="Times New Roman" w:cs="Times New Roman"/>
              </w:rPr>
              <w:t>:</w:t>
            </w:r>
          </w:p>
          <w:p w14:paraId="74244F5E" w14:textId="68C28B2C" w:rsidR="00264796" w:rsidRDefault="003A34EE" w:rsidP="000B37B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Clothing sub-category classification</w:t>
            </w:r>
            <w:r w:rsidR="00264796">
              <w:rPr>
                <w:rFonts w:ascii="Times New Roman" w:hAnsi="Times New Roman" w:cs="Times New Roman"/>
              </w:rPr>
              <w:t>:</w:t>
            </w:r>
            <w:r w:rsidR="00264796" w:rsidRPr="007E4F52">
              <w:t xml:space="preserve"> </w:t>
            </w:r>
            <w:r>
              <w:t>“</w:t>
            </w:r>
            <w:r w:rsidRPr="003A34EE">
              <w:rPr>
                <w:rFonts w:ascii="Times New Roman" w:hAnsi="Times New Roman" w:cs="Times New Roman"/>
              </w:rPr>
              <w:t>prithivMLmods/Fashion-Product-subCategory</w:t>
            </w:r>
            <w:r>
              <w:rPr>
                <w:rFonts w:ascii="Times New Roman" w:hAnsi="Times New Roman" w:cs="Times New Roman"/>
              </w:rPr>
              <w:t>” for subcategory classification.</w:t>
            </w:r>
          </w:p>
          <w:p w14:paraId="7CE433A4" w14:textId="1BB51E7B" w:rsidR="003A34EE" w:rsidRDefault="003A34EE" w:rsidP="000B37B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Clothing article type classification: “</w:t>
            </w:r>
            <w:r w:rsidRPr="003A34EE">
              <w:rPr>
                <w:rFonts w:ascii="Times New Roman" w:hAnsi="Times New Roman" w:cs="Times New Roman"/>
              </w:rPr>
              <w:t>prithivMLmods/Fashion-Product-articleType</w:t>
            </w:r>
            <w:r>
              <w:rPr>
                <w:rFonts w:ascii="Times New Roman" w:hAnsi="Times New Roman" w:cs="Times New Roman"/>
              </w:rPr>
              <w:t>” for identifying specific article type.</w:t>
            </w:r>
          </w:p>
          <w:p w14:paraId="7513956E" w14:textId="65850563" w:rsidR="003A34EE" w:rsidRDefault="003A34EE" w:rsidP="000B37B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Clothing usage classification: “</w:t>
            </w:r>
            <w:r w:rsidRPr="003A34EE">
              <w:rPr>
                <w:rFonts w:ascii="Times New Roman" w:hAnsi="Times New Roman" w:cs="Times New Roman"/>
              </w:rPr>
              <w:t>prithivMLmods/Fashion-Product-Usage</w:t>
            </w:r>
            <w:r>
              <w:rPr>
                <w:rFonts w:ascii="Times New Roman" w:hAnsi="Times New Roman" w:cs="Times New Roman"/>
              </w:rPr>
              <w:t>” for determining the usage context of the clothes like party wear, causal, formal, etc.</w:t>
            </w:r>
          </w:p>
          <w:p w14:paraId="56F118FC" w14:textId="4A84B1B2" w:rsidR="003A34EE" w:rsidRPr="00264796" w:rsidRDefault="003A34EE" w:rsidP="000B37B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Clothing segmentation: For segmentation “rembg” model that uses U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 w:rsidR="000B37B6">
              <w:rPr>
                <w:rFonts w:ascii="Times New Roman" w:hAnsi="Times New Roman" w:cs="Times New Roman"/>
              </w:rPr>
              <w:t>-Net was selected.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1C7F307" w14:textId="77777777" w:rsidR="00264796" w:rsidRPr="00264796" w:rsidRDefault="00264796" w:rsidP="000B37B6">
            <w:pPr>
              <w:spacing w:line="360" w:lineRule="auto"/>
              <w:ind w:left="90"/>
              <w:rPr>
                <w:rFonts w:ascii="Times New Roman" w:hAnsi="Times New Roman" w:cs="Times New Roman"/>
              </w:rPr>
            </w:pPr>
          </w:p>
          <w:p w14:paraId="7695E814" w14:textId="77777777" w:rsidR="0001184E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lastRenderedPageBreak/>
              <w:t>Problems: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359108F" w14:textId="52B204DC" w:rsidR="003C4A4F" w:rsidRDefault="003564BD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Selection of database for the project</w:t>
            </w:r>
            <w:r w:rsidR="00C61A40" w:rsidRPr="003C4A4F">
              <w:rPr>
                <w:rFonts w:ascii="Times New Roman" w:hAnsi="Times New Roman" w:cs="Times New Roman"/>
              </w:rPr>
              <w:t xml:space="preserve">. </w:t>
            </w:r>
          </w:p>
          <w:p w14:paraId="10CF5F17" w14:textId="4045414D" w:rsidR="006E098E" w:rsidRDefault="003564BD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Figuring out how to store images (bulk data) in database.</w:t>
            </w:r>
          </w:p>
          <w:p w14:paraId="1FB286A1" w14:textId="1F90434E" w:rsidR="00140F3B" w:rsidRDefault="00F32A24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Figuring out how the ai models, backend</w:t>
            </w:r>
            <w:r w:rsidR="00D10DC0">
              <w:rPr>
                <w:rFonts w:ascii="Times New Roman" w:hAnsi="Times New Roman" w:cs="Times New Roman"/>
              </w:rPr>
              <w:t>, and</w:t>
            </w:r>
            <w:r>
              <w:rPr>
                <w:rFonts w:ascii="Times New Roman" w:hAnsi="Times New Roman" w:cs="Times New Roman"/>
              </w:rPr>
              <w:t xml:space="preserve"> frontend </w:t>
            </w:r>
            <w:r w:rsidR="00D10DC0">
              <w:rPr>
                <w:rFonts w:ascii="Times New Roman" w:hAnsi="Times New Roman" w:cs="Times New Roman"/>
              </w:rPr>
              <w:t>communicate with each other to display output to the user.</w:t>
            </w:r>
          </w:p>
          <w:p w14:paraId="60974239" w14:textId="31EC4B3D" w:rsidR="000B37B6" w:rsidRDefault="000B37B6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Unknown data about the performance of the selected classification and segmentation models.</w:t>
            </w:r>
          </w:p>
          <w:p w14:paraId="17DFF4D9" w14:textId="77777777" w:rsidR="000B37B6" w:rsidRPr="000B37B6" w:rsidRDefault="000B37B6" w:rsidP="000B37B6">
            <w:pPr>
              <w:ind w:left="9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0B37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EF36F3D" w14:textId="62054876" w:rsidR="003C4A4F" w:rsidRDefault="00F32A24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Figuring out how long it takes for the selected ai model’s inference output.</w:t>
            </w:r>
            <w:r w:rsidR="00C61A40" w:rsidRPr="003C4A4F">
              <w:rPr>
                <w:rFonts w:ascii="Times New Roman" w:hAnsi="Times New Roman" w:cs="Times New Roman"/>
              </w:rPr>
              <w:t xml:space="preserve"> </w:t>
            </w:r>
          </w:p>
          <w:p w14:paraId="5E658738" w14:textId="77777777" w:rsidR="00AC147E" w:rsidRDefault="00D10DC0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on communication between the ai models and backend.</w:t>
            </w:r>
          </w:p>
          <w:p w14:paraId="5025805D" w14:textId="6C66EDA8" w:rsidR="000B37B6" w:rsidRDefault="000B37B6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a basic React frontend for testing how react works.</w:t>
            </w:r>
          </w:p>
          <w:p w14:paraId="0F31C022" w14:textId="264DE681" w:rsidR="000B37B6" w:rsidRDefault="000B37B6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the performance of the ai models and backend integration using REST framework.</w:t>
            </w:r>
          </w:p>
          <w:p w14:paraId="3ADEFADA" w14:textId="093844CE" w:rsidR="00140F3B" w:rsidRPr="000B37B6" w:rsidRDefault="000B37B6" w:rsidP="000B37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Segmenting an image using the segmentation model.</w:t>
            </w:r>
          </w:p>
        </w:tc>
      </w:tr>
    </w:tbl>
    <w:p w14:paraId="42ED290D" w14:textId="5A1CB610" w:rsidR="00975EC3" w:rsidRPr="003C4A4F" w:rsidRDefault="00975EC3" w:rsidP="000B37B6">
      <w:pPr>
        <w:spacing w:before="240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lastRenderedPageBreak/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0B37B6">
      <w:pPr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0B37B6">
      <w:pPr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0B37B6">
      <w:pPr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0B37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5ACFA" w14:textId="77777777" w:rsidR="00B64C45" w:rsidRDefault="00B64C45" w:rsidP="00F942D4">
      <w:pPr>
        <w:spacing w:line="240" w:lineRule="auto"/>
      </w:pPr>
      <w:r>
        <w:separator/>
      </w:r>
    </w:p>
  </w:endnote>
  <w:endnote w:type="continuationSeparator" w:id="0">
    <w:p w14:paraId="42083E05" w14:textId="77777777" w:rsidR="00B64C45" w:rsidRDefault="00B64C45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76E7" w14:textId="77777777" w:rsidR="00B64C45" w:rsidRDefault="00B64C45" w:rsidP="00F942D4">
      <w:pPr>
        <w:spacing w:line="240" w:lineRule="auto"/>
      </w:pPr>
      <w:r>
        <w:separator/>
      </w:r>
    </w:p>
  </w:footnote>
  <w:footnote w:type="continuationSeparator" w:id="0">
    <w:p w14:paraId="375D8B0B" w14:textId="77777777" w:rsidR="00B64C45" w:rsidRDefault="00B64C45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40F3B"/>
    <w:rsid w:val="00171A5F"/>
    <w:rsid w:val="00176A66"/>
    <w:rsid w:val="001A7567"/>
    <w:rsid w:val="00264796"/>
    <w:rsid w:val="00321FE8"/>
    <w:rsid w:val="003564BD"/>
    <w:rsid w:val="003A34EE"/>
    <w:rsid w:val="003C4A4F"/>
    <w:rsid w:val="00403249"/>
    <w:rsid w:val="00425A89"/>
    <w:rsid w:val="005E39C3"/>
    <w:rsid w:val="00613EB0"/>
    <w:rsid w:val="00653667"/>
    <w:rsid w:val="006E098E"/>
    <w:rsid w:val="007324D7"/>
    <w:rsid w:val="00743B29"/>
    <w:rsid w:val="00826BA3"/>
    <w:rsid w:val="0087317F"/>
    <w:rsid w:val="00876901"/>
    <w:rsid w:val="008C7F16"/>
    <w:rsid w:val="00975EC3"/>
    <w:rsid w:val="00A228A2"/>
    <w:rsid w:val="00A62911"/>
    <w:rsid w:val="00AC147E"/>
    <w:rsid w:val="00AC2FB0"/>
    <w:rsid w:val="00B64C45"/>
    <w:rsid w:val="00B93058"/>
    <w:rsid w:val="00BA1A01"/>
    <w:rsid w:val="00C61A40"/>
    <w:rsid w:val="00C90674"/>
    <w:rsid w:val="00D10DC0"/>
    <w:rsid w:val="00DC442C"/>
    <w:rsid w:val="00DE163A"/>
    <w:rsid w:val="00E53A7F"/>
    <w:rsid w:val="00F32A24"/>
    <w:rsid w:val="00F873AD"/>
    <w:rsid w:val="00F942D4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8</cp:revision>
  <dcterms:created xsi:type="dcterms:W3CDTF">2025-11-09T14:34:00Z</dcterms:created>
  <dcterms:modified xsi:type="dcterms:W3CDTF">2025-11-16T04:15:00Z</dcterms:modified>
</cp:coreProperties>
</file>