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55374A"/>
  <w:body>
    <w:p w14:paraId="41EDD86E" w14:textId="77777777" w:rsidR="006321FC" w:rsidRPr="00EE0E34" w:rsidRDefault="006321FC" w:rsidP="006321FC">
      <w:pPr>
        <w:jc w:val="center"/>
        <w:rPr>
          <w:rFonts w:ascii="Cambria" w:hAnsi="Cambria"/>
          <w:color w:val="FFFFFF" w:themeColor="background1"/>
          <w:sz w:val="28"/>
        </w:rPr>
      </w:pPr>
      <w:r w:rsidRPr="006A04EE">
        <w:rPr>
          <w:rFonts w:ascii="Cambria" w:hAnsi="Cambria"/>
          <w:color w:val="FFFFFF" w:themeColor="background1"/>
          <w:sz w:val="44"/>
          <w:szCs w:val="44"/>
        </w:rPr>
        <w:t>“</w:t>
      </w:r>
      <w:r w:rsidRPr="00EE0E34">
        <w:rPr>
          <w:rFonts w:ascii="Cambria" w:hAnsi="Cambria"/>
          <w:color w:val="FFFFFF" w:themeColor="background1"/>
          <w:sz w:val="28"/>
        </w:rPr>
        <w:t>In this day and age of online scams and digital arrest,</w:t>
      </w:r>
    </w:p>
    <w:p w14:paraId="5C94C422" w14:textId="77777777" w:rsidR="006321FC" w:rsidRDefault="006321FC" w:rsidP="006321FC">
      <w:pPr>
        <w:jc w:val="center"/>
        <w:rPr>
          <w:rFonts w:ascii="Cambria" w:hAnsi="Cambria"/>
          <w:color w:val="FFFFFF" w:themeColor="background1"/>
          <w:sz w:val="28"/>
        </w:rPr>
      </w:pPr>
      <w:r w:rsidRPr="00EE0E34">
        <w:rPr>
          <w:rFonts w:ascii="Cambria" w:hAnsi="Cambria"/>
          <w:color w:val="FFFFFF" w:themeColor="background1"/>
          <w:sz w:val="28"/>
        </w:rPr>
        <w:t>even a genuine platform’s authenticity is put to test.</w:t>
      </w:r>
    </w:p>
    <w:p w14:paraId="3487D483" w14:textId="77777777" w:rsidR="00114951" w:rsidRPr="00EE0E34" w:rsidRDefault="00114951" w:rsidP="006321FC">
      <w:pPr>
        <w:jc w:val="center"/>
        <w:rPr>
          <w:rFonts w:ascii="Cambria" w:hAnsi="Cambria"/>
          <w:color w:val="FFFFFF" w:themeColor="background1"/>
          <w:sz w:val="28"/>
        </w:rPr>
      </w:pPr>
    </w:p>
    <w:p w14:paraId="523533D4" w14:textId="77777777" w:rsidR="006321FC" w:rsidRPr="00EE0E34" w:rsidRDefault="006321FC" w:rsidP="006321FC">
      <w:pPr>
        <w:jc w:val="center"/>
        <w:rPr>
          <w:rFonts w:ascii="Cambria" w:hAnsi="Cambria"/>
          <w:color w:val="FFFFFF" w:themeColor="background1"/>
          <w:sz w:val="28"/>
        </w:rPr>
      </w:pPr>
      <w:r w:rsidRPr="00EE0E34">
        <w:rPr>
          <w:rFonts w:ascii="Cambria" w:hAnsi="Cambria"/>
          <w:color w:val="FFFFFF" w:themeColor="background1"/>
          <w:sz w:val="28"/>
        </w:rPr>
        <w:t>Field marketing since long is unavailing.</w:t>
      </w:r>
    </w:p>
    <w:p w14:paraId="5E121FEF" w14:textId="77777777" w:rsidR="006321FC" w:rsidRDefault="006321FC" w:rsidP="006321FC">
      <w:pPr>
        <w:jc w:val="center"/>
        <w:rPr>
          <w:rFonts w:ascii="Cambria" w:hAnsi="Cambria"/>
          <w:color w:val="FFFFFF" w:themeColor="background1"/>
          <w:sz w:val="28"/>
        </w:rPr>
      </w:pPr>
      <w:r w:rsidRPr="00EE0E34">
        <w:rPr>
          <w:rFonts w:ascii="Cambria" w:hAnsi="Cambria"/>
          <w:color w:val="FFFFFF" w:themeColor="background1"/>
          <w:sz w:val="28"/>
        </w:rPr>
        <w:t>Tele-marketing too is a strategy failing.</w:t>
      </w:r>
    </w:p>
    <w:p w14:paraId="789394DF" w14:textId="77777777" w:rsidR="00114951" w:rsidRPr="00EE0E34" w:rsidRDefault="00114951" w:rsidP="006321FC">
      <w:pPr>
        <w:jc w:val="center"/>
        <w:rPr>
          <w:rFonts w:ascii="Cambria" w:hAnsi="Cambria"/>
          <w:color w:val="FFFFFF" w:themeColor="background1"/>
          <w:sz w:val="28"/>
        </w:rPr>
      </w:pPr>
    </w:p>
    <w:p w14:paraId="785FFE72" w14:textId="4C3D6D35" w:rsidR="006321FC" w:rsidRPr="00EE0E34" w:rsidRDefault="00114951" w:rsidP="006321FC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We</w:t>
      </w:r>
      <w:r w:rsidR="006321FC" w:rsidRPr="00EE0E34">
        <w:rPr>
          <w:rFonts w:ascii="Cambria" w:hAnsi="Cambria"/>
          <w:color w:val="FFFFFF" w:themeColor="background1"/>
          <w:sz w:val="28"/>
        </w:rPr>
        <w:t xml:space="preserve"> really wish </w:t>
      </w:r>
      <w:r>
        <w:rPr>
          <w:rFonts w:ascii="Cambria" w:hAnsi="Cambria"/>
          <w:color w:val="FFFFFF" w:themeColor="background1"/>
          <w:sz w:val="28"/>
        </w:rPr>
        <w:t>we</w:t>
      </w:r>
      <w:r w:rsidR="006321FC" w:rsidRPr="00EE0E34">
        <w:rPr>
          <w:rFonts w:ascii="Cambria" w:hAnsi="Cambria"/>
          <w:color w:val="FFFFFF" w:themeColor="background1"/>
          <w:sz w:val="28"/>
        </w:rPr>
        <w:t xml:space="preserve"> could meet each one</w:t>
      </w:r>
      <w:r w:rsidR="006321FC">
        <w:rPr>
          <w:rFonts w:ascii="Cambria" w:hAnsi="Cambria"/>
          <w:color w:val="FFFFFF" w:themeColor="background1"/>
          <w:sz w:val="28"/>
        </w:rPr>
        <w:t xml:space="preserve"> of you</w:t>
      </w:r>
      <w:r w:rsidR="006321FC" w:rsidRPr="00EE0E34">
        <w:rPr>
          <w:rFonts w:ascii="Cambria" w:hAnsi="Cambria"/>
          <w:color w:val="FFFFFF" w:themeColor="background1"/>
          <w:sz w:val="28"/>
        </w:rPr>
        <w:t xml:space="preserve"> individually.</w:t>
      </w:r>
    </w:p>
    <w:p w14:paraId="15B14777" w14:textId="572B1664" w:rsidR="006321FC" w:rsidRDefault="006321FC" w:rsidP="006321FC">
      <w:pPr>
        <w:jc w:val="center"/>
        <w:rPr>
          <w:rFonts w:ascii="Cambria" w:hAnsi="Cambria"/>
          <w:color w:val="FFFFFF" w:themeColor="background1"/>
          <w:sz w:val="28"/>
        </w:rPr>
      </w:pPr>
      <w:r w:rsidRPr="00EE0E34">
        <w:rPr>
          <w:rFonts w:ascii="Cambria" w:hAnsi="Cambria"/>
          <w:color w:val="FFFFFF" w:themeColor="background1"/>
          <w:sz w:val="28"/>
        </w:rPr>
        <w:t>Since that’s a Herculean task, please consider this an invitation personally</w:t>
      </w:r>
      <w:r w:rsidR="005F04C2">
        <w:rPr>
          <w:rFonts w:ascii="Cambria" w:hAnsi="Cambria"/>
          <w:color w:val="FFFFFF" w:themeColor="background1"/>
          <w:sz w:val="28"/>
        </w:rPr>
        <w:t>.</w:t>
      </w:r>
    </w:p>
    <w:p w14:paraId="4D0F5102" w14:textId="77777777" w:rsidR="006321FC" w:rsidRDefault="006321FC" w:rsidP="006321FC">
      <w:pPr>
        <w:jc w:val="center"/>
        <w:rPr>
          <w:rFonts w:ascii="Cambria" w:hAnsi="Cambria"/>
          <w:color w:val="FFFFFF" w:themeColor="background1"/>
          <w:sz w:val="28"/>
        </w:rPr>
      </w:pPr>
    </w:p>
    <w:p w14:paraId="56E79047" w14:textId="77777777" w:rsidR="00114951" w:rsidRPr="004A27B7" w:rsidRDefault="00114951" w:rsidP="00114951">
      <w:pPr>
        <w:jc w:val="center"/>
        <w:rPr>
          <w:rFonts w:ascii="Cambria" w:hAnsi="Cambria" w:cstheme="minorHAnsi"/>
          <w:color w:val="FFFFFF" w:themeColor="background1"/>
          <w:sz w:val="28"/>
        </w:rPr>
      </w:pPr>
      <w:r>
        <w:rPr>
          <w:rFonts w:ascii="Cambria" w:hAnsi="Cambria" w:cstheme="minorHAnsi"/>
          <w:color w:val="FFFFFF" w:themeColor="background1"/>
          <w:sz w:val="28"/>
        </w:rPr>
        <w:t>We shall ensure that our policies are not diluted.</w:t>
      </w:r>
    </w:p>
    <w:p w14:paraId="009EDFA1" w14:textId="70A4BCCD" w:rsidR="00114951" w:rsidRDefault="00114951" w:rsidP="00114951">
      <w:pPr>
        <w:jc w:val="center"/>
        <w:rPr>
          <w:rFonts w:ascii="Cambria" w:hAnsi="Cambria"/>
          <w:color w:val="FFFFFF" w:themeColor="background1"/>
          <w:sz w:val="28"/>
        </w:rPr>
      </w:pPr>
      <w:r w:rsidRPr="004A27B7">
        <w:rPr>
          <w:rFonts w:ascii="Monotype Corsiva" w:hAnsi="Monotype Corsiva"/>
          <w:color w:val="99D050"/>
          <w:kern w:val="0"/>
          <w:sz w:val="36"/>
          <w:szCs w:val="36"/>
          <w14:ligatures w14:val="none"/>
        </w:rPr>
        <w:t>Vipar</w:t>
      </w:r>
      <w:r>
        <w:rPr>
          <w:rFonts w:ascii="Cambria" w:hAnsi="Cambria" w:cstheme="minorHAnsi"/>
          <w:color w:val="FFFFFF" w:themeColor="background1"/>
          <w:sz w:val="28"/>
        </w:rPr>
        <w:t xml:space="preserve">  vows to keep </w:t>
      </w:r>
      <w:r w:rsidRPr="004A27B7">
        <w:rPr>
          <w:rFonts w:ascii="Maiandra GD" w:hAnsi="Maiandra GD" w:cstheme="minorHAnsi"/>
          <w:color w:val="FFFFFF" w:themeColor="background1"/>
          <w:sz w:val="28"/>
        </w:rPr>
        <w:t>PROchure</w:t>
      </w:r>
      <w:r>
        <w:rPr>
          <w:rFonts w:ascii="Cambria" w:hAnsi="Cambria" w:cstheme="minorHAnsi"/>
          <w:color w:val="FFFFFF" w:themeColor="background1"/>
          <w:sz w:val="28"/>
        </w:rPr>
        <w:t>’s decorum uplifted.</w:t>
      </w:r>
    </w:p>
    <w:p w14:paraId="147E935A" w14:textId="77777777" w:rsidR="00114951" w:rsidRDefault="00114951" w:rsidP="006321FC">
      <w:pPr>
        <w:jc w:val="center"/>
        <w:rPr>
          <w:rFonts w:ascii="Cambria" w:hAnsi="Cambria"/>
          <w:color w:val="FFFFFF" w:themeColor="background1"/>
          <w:sz w:val="28"/>
        </w:rPr>
      </w:pPr>
    </w:p>
    <w:p w14:paraId="5FA39D14" w14:textId="7FF96394" w:rsidR="006321FC" w:rsidRDefault="00CD2235" w:rsidP="006321FC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 xml:space="preserve">We </w:t>
      </w:r>
      <w:r w:rsidR="005F04C2">
        <w:rPr>
          <w:rFonts w:ascii="Cambria" w:hAnsi="Cambria"/>
          <w:color w:val="FFFFFF" w:themeColor="background1"/>
          <w:sz w:val="28"/>
        </w:rPr>
        <w:t xml:space="preserve">promise to bear </w:t>
      </w:r>
      <w:r w:rsidR="006321FC">
        <w:rPr>
          <w:rFonts w:ascii="Cambria" w:hAnsi="Cambria"/>
          <w:color w:val="FFFFFF" w:themeColor="background1"/>
          <w:sz w:val="28"/>
        </w:rPr>
        <w:t>true faith and allegiance,</w:t>
      </w:r>
    </w:p>
    <w:p w14:paraId="22CE02ED" w14:textId="40F1FCB0" w:rsidR="006321FC" w:rsidRDefault="005F04C2" w:rsidP="006321FC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t</w:t>
      </w:r>
      <w:r w:rsidR="006321FC">
        <w:rPr>
          <w:rFonts w:ascii="Cambria" w:hAnsi="Cambria"/>
          <w:color w:val="FFFFFF" w:themeColor="background1"/>
          <w:sz w:val="28"/>
        </w:rPr>
        <w:t>hat we shall maintain high standards and essence</w:t>
      </w:r>
    </w:p>
    <w:p w14:paraId="5452FED6" w14:textId="66539C6A" w:rsidR="006321FC" w:rsidRDefault="006321FC" w:rsidP="006321FC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 xml:space="preserve">forever without deviating from </w:t>
      </w:r>
      <w:r w:rsidR="00CD2235" w:rsidRPr="00CD2235">
        <w:rPr>
          <w:rFonts w:ascii="Maiandra GD" w:hAnsi="Maiandra GD"/>
          <w:color w:val="FFFFFF" w:themeColor="background1"/>
          <w:sz w:val="28"/>
        </w:rPr>
        <w:t>PROchure</w:t>
      </w:r>
      <w:r w:rsidR="00CD2235">
        <w:rPr>
          <w:rFonts w:ascii="Cambria" w:hAnsi="Cambria"/>
          <w:color w:val="FFFFFF" w:themeColor="background1"/>
          <w:sz w:val="28"/>
        </w:rPr>
        <w:t>’s</w:t>
      </w:r>
      <w:r>
        <w:rPr>
          <w:rFonts w:ascii="Cambria" w:hAnsi="Cambria"/>
          <w:color w:val="FFFFFF" w:themeColor="background1"/>
          <w:sz w:val="28"/>
        </w:rPr>
        <w:t xml:space="preserve"> relevance.</w:t>
      </w:r>
    </w:p>
    <w:p w14:paraId="21A9F6F1" w14:textId="7E795552" w:rsidR="006321FC" w:rsidRPr="00114951" w:rsidRDefault="006321FC" w:rsidP="00114951">
      <w:pPr>
        <w:jc w:val="center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sz w:val="28"/>
        </w:rPr>
        <w:t>Thanks for your time, understanding and patience.</w:t>
      </w:r>
      <w:r w:rsidRPr="00131FBC">
        <w:rPr>
          <w:rFonts w:ascii="Cambria" w:hAnsi="Cambria"/>
          <w:color w:val="FFFFFF" w:themeColor="background1"/>
          <w:sz w:val="44"/>
          <w:szCs w:val="44"/>
        </w:rPr>
        <w:t>”</w:t>
      </w:r>
    </w:p>
    <w:p w14:paraId="12ED0E7C" w14:textId="77777777" w:rsidR="006321FC" w:rsidRPr="0033165D" w:rsidRDefault="006321FC" w:rsidP="006321FC">
      <w:pPr>
        <w:jc w:val="center"/>
        <w:rPr>
          <w:rFonts w:ascii="Cambria" w:hAnsi="Cambria"/>
          <w:color w:val="FFFFFF" w:themeColor="background1"/>
          <w:sz w:val="28"/>
        </w:rPr>
      </w:pPr>
    </w:p>
    <w:p w14:paraId="60288641" w14:textId="606D9A3D" w:rsidR="006321FC" w:rsidRPr="006321FC" w:rsidRDefault="006321FC" w:rsidP="006321FC">
      <w:pPr>
        <w:rPr>
          <w:rFonts w:ascii="Cambria" w:hAnsi="Cambria"/>
          <w:color w:val="FFFFFF" w:themeColor="background1"/>
          <w:sz w:val="24"/>
          <w:szCs w:val="24"/>
        </w:rPr>
      </w:pPr>
      <w:r>
        <w:rPr>
          <w:rFonts w:ascii="Cambria" w:hAnsi="Cambria"/>
          <w:color w:val="FFFFFF" w:themeColor="background1"/>
          <w:kern w:val="0"/>
          <w:sz w:val="24"/>
          <w:szCs w:val="24"/>
          <w14:ligatures w14:val="none"/>
        </w:rPr>
        <w:t xml:space="preserve">                                                                                                              - </w:t>
      </w:r>
      <w:r w:rsidRPr="006321FC">
        <w:rPr>
          <w:rFonts w:ascii="Cambria" w:hAnsi="Cambria"/>
          <w:color w:val="FFFFFF" w:themeColor="background1"/>
          <w:kern w:val="0"/>
          <w:sz w:val="24"/>
          <w:szCs w:val="24"/>
          <w14:ligatures w14:val="none"/>
        </w:rPr>
        <w:t>Arch. Vinod Venugopal</w:t>
      </w:r>
    </w:p>
    <w:p w14:paraId="253BF259" w14:textId="1E22FFE1" w:rsidR="006321FC" w:rsidRDefault="006321FC" w:rsidP="006321FC">
      <w:pPr>
        <w:pStyle w:val="ListParagraph"/>
        <w:ind w:left="4476"/>
        <w:rPr>
          <w:rFonts w:ascii="Cambria" w:hAnsi="Cambria"/>
          <w:color w:val="FFFFFF" w:themeColor="background1"/>
          <w:sz w:val="28"/>
        </w:rPr>
      </w:pPr>
      <w:r>
        <w:rPr>
          <w:rFonts w:ascii="Cambria" w:hAnsi="Cambria"/>
          <w:color w:val="FFFFFF" w:themeColor="background1"/>
          <w:kern w:val="0"/>
          <w:sz w:val="24"/>
          <w:szCs w:val="24"/>
          <w14:ligatures w14:val="none"/>
        </w:rPr>
        <w:t xml:space="preserve">                                </w:t>
      </w:r>
      <w:r w:rsidRPr="006321FC">
        <w:rPr>
          <w:rFonts w:ascii="Cambria" w:hAnsi="Cambria"/>
          <w:color w:val="FFFFFF" w:themeColor="background1"/>
          <w:kern w:val="0"/>
          <w:sz w:val="24"/>
          <w:szCs w:val="24"/>
          <w14:ligatures w14:val="none"/>
        </w:rPr>
        <w:t xml:space="preserve">founder of </w:t>
      </w:r>
      <w:r w:rsidRPr="006321FC">
        <w:rPr>
          <w:rFonts w:ascii="Monotype Corsiva" w:hAnsi="Monotype Corsiva"/>
          <w:color w:val="99D050"/>
          <w:kern w:val="0"/>
          <w:sz w:val="32"/>
          <w:szCs w:val="32"/>
          <w14:ligatures w14:val="none"/>
        </w:rPr>
        <w:t>Vipar</w:t>
      </w:r>
      <w:r w:rsidRPr="006321FC">
        <w:rPr>
          <w:rFonts w:ascii="Cambria" w:hAnsi="Cambria"/>
          <w:color w:val="99D050"/>
          <w:kern w:val="0"/>
          <w:sz w:val="24"/>
          <w:szCs w:val="24"/>
          <w14:ligatures w14:val="none"/>
        </w:rPr>
        <w:t xml:space="preserve"> </w:t>
      </w:r>
      <w:r w:rsidRPr="006321FC">
        <w:rPr>
          <w:rFonts w:ascii="Cambria" w:hAnsi="Cambria"/>
          <w:kern w:val="0"/>
          <w:sz w:val="24"/>
          <w:szCs w:val="24"/>
          <w14:ligatures w14:val="none"/>
        </w:rPr>
        <w:t xml:space="preserve"> </w:t>
      </w:r>
      <w:r w:rsidRPr="006321FC">
        <w:rPr>
          <w:rFonts w:ascii="Cambria" w:hAnsi="Cambria"/>
          <w:color w:val="FFFFFF" w:themeColor="background1"/>
          <w:kern w:val="0"/>
          <w:sz w:val="28"/>
          <w:vertAlign w:val="superscript"/>
          <w14:ligatures w14:val="none"/>
        </w:rPr>
        <w:t>®</w:t>
      </w:r>
    </w:p>
    <w:sectPr w:rsidR="006321FC" w:rsidSect="00543E8A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13EBC"/>
    <w:multiLevelType w:val="hybridMultilevel"/>
    <w:tmpl w:val="F11C4D8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2C71D0"/>
    <w:multiLevelType w:val="hybridMultilevel"/>
    <w:tmpl w:val="2248680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1224E6"/>
    <w:multiLevelType w:val="hybridMultilevel"/>
    <w:tmpl w:val="39AAACF4"/>
    <w:lvl w:ilvl="0" w:tplc="68367386">
      <w:numFmt w:val="bullet"/>
      <w:lvlText w:val="-"/>
      <w:lvlJc w:val="left"/>
      <w:pPr>
        <w:ind w:left="696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9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9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0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1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2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2720" w:hanging="360"/>
      </w:pPr>
      <w:rPr>
        <w:rFonts w:ascii="Wingdings" w:hAnsi="Wingdings" w:hint="default"/>
      </w:rPr>
    </w:lvl>
  </w:abstractNum>
  <w:abstractNum w:abstractNumId="3" w15:restartNumberingAfterBreak="0">
    <w:nsid w:val="349035AA"/>
    <w:multiLevelType w:val="hybridMultilevel"/>
    <w:tmpl w:val="FAAE71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56ABA"/>
    <w:multiLevelType w:val="hybridMultilevel"/>
    <w:tmpl w:val="6B3C734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AA0614"/>
    <w:multiLevelType w:val="hybridMultilevel"/>
    <w:tmpl w:val="C626166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B94258"/>
    <w:multiLevelType w:val="hybridMultilevel"/>
    <w:tmpl w:val="98C6928A"/>
    <w:lvl w:ilvl="0" w:tplc="22E4E6AA">
      <w:numFmt w:val="bullet"/>
      <w:lvlText w:val="-"/>
      <w:lvlJc w:val="left"/>
      <w:pPr>
        <w:ind w:left="936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7" w15:restartNumberingAfterBreak="0">
    <w:nsid w:val="63671FC6"/>
    <w:multiLevelType w:val="hybridMultilevel"/>
    <w:tmpl w:val="04104F24"/>
    <w:lvl w:ilvl="0" w:tplc="4EFEFCBA">
      <w:numFmt w:val="bullet"/>
      <w:lvlText w:val="-"/>
      <w:lvlJc w:val="left"/>
      <w:pPr>
        <w:ind w:left="4476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51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9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6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3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0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7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5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236" w:hanging="360"/>
      </w:pPr>
      <w:rPr>
        <w:rFonts w:ascii="Wingdings" w:hAnsi="Wingdings" w:hint="default"/>
      </w:rPr>
    </w:lvl>
  </w:abstractNum>
  <w:abstractNum w:abstractNumId="8" w15:restartNumberingAfterBreak="0">
    <w:nsid w:val="6A9A539B"/>
    <w:multiLevelType w:val="hybridMultilevel"/>
    <w:tmpl w:val="DB48E83E"/>
    <w:lvl w:ilvl="0" w:tplc="C1F68870">
      <w:numFmt w:val="bullet"/>
      <w:lvlText w:val="-"/>
      <w:lvlJc w:val="left"/>
      <w:pPr>
        <w:ind w:left="606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820" w:hanging="360"/>
      </w:pPr>
      <w:rPr>
        <w:rFonts w:ascii="Wingdings" w:hAnsi="Wingdings" w:hint="default"/>
      </w:rPr>
    </w:lvl>
  </w:abstractNum>
  <w:abstractNum w:abstractNumId="9" w15:restartNumberingAfterBreak="0">
    <w:nsid w:val="6ACC6858"/>
    <w:multiLevelType w:val="hybridMultilevel"/>
    <w:tmpl w:val="7C0671D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9628C4"/>
    <w:multiLevelType w:val="hybridMultilevel"/>
    <w:tmpl w:val="48925D8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7978903">
    <w:abstractNumId w:val="8"/>
  </w:num>
  <w:num w:numId="2" w16cid:durableId="1264612106">
    <w:abstractNumId w:val="0"/>
  </w:num>
  <w:num w:numId="3" w16cid:durableId="1155805086">
    <w:abstractNumId w:val="1"/>
  </w:num>
  <w:num w:numId="4" w16cid:durableId="775753743">
    <w:abstractNumId w:val="3"/>
  </w:num>
  <w:num w:numId="5" w16cid:durableId="728769427">
    <w:abstractNumId w:val="9"/>
  </w:num>
  <w:num w:numId="6" w16cid:durableId="961040453">
    <w:abstractNumId w:val="4"/>
  </w:num>
  <w:num w:numId="7" w16cid:durableId="400979945">
    <w:abstractNumId w:val="10"/>
  </w:num>
  <w:num w:numId="8" w16cid:durableId="248655989">
    <w:abstractNumId w:val="5"/>
  </w:num>
  <w:num w:numId="9" w16cid:durableId="314188261">
    <w:abstractNumId w:val="6"/>
  </w:num>
  <w:num w:numId="10" w16cid:durableId="385952681">
    <w:abstractNumId w:val="7"/>
  </w:num>
  <w:num w:numId="11" w16cid:durableId="16025713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560"/>
    <w:rsid w:val="00000540"/>
    <w:rsid w:val="00001090"/>
    <w:rsid w:val="00001D16"/>
    <w:rsid w:val="00003250"/>
    <w:rsid w:val="00010ECC"/>
    <w:rsid w:val="00014520"/>
    <w:rsid w:val="00020872"/>
    <w:rsid w:val="00021C22"/>
    <w:rsid w:val="00023F16"/>
    <w:rsid w:val="000249D2"/>
    <w:rsid w:val="00026B07"/>
    <w:rsid w:val="00027154"/>
    <w:rsid w:val="000273EB"/>
    <w:rsid w:val="000335A1"/>
    <w:rsid w:val="00044E41"/>
    <w:rsid w:val="0004789B"/>
    <w:rsid w:val="000500C7"/>
    <w:rsid w:val="0005041A"/>
    <w:rsid w:val="0005359C"/>
    <w:rsid w:val="0006282F"/>
    <w:rsid w:val="000653FD"/>
    <w:rsid w:val="00071BC9"/>
    <w:rsid w:val="000725F4"/>
    <w:rsid w:val="00082853"/>
    <w:rsid w:val="00082BFC"/>
    <w:rsid w:val="0008430B"/>
    <w:rsid w:val="0009132A"/>
    <w:rsid w:val="000B1981"/>
    <w:rsid w:val="000C3EA8"/>
    <w:rsid w:val="000D010A"/>
    <w:rsid w:val="000D3D79"/>
    <w:rsid w:val="000D6390"/>
    <w:rsid w:val="000D75D7"/>
    <w:rsid w:val="000D7843"/>
    <w:rsid w:val="000E1426"/>
    <w:rsid w:val="000E6BD6"/>
    <w:rsid w:val="000F0A89"/>
    <w:rsid w:val="00102F7E"/>
    <w:rsid w:val="00106C3C"/>
    <w:rsid w:val="00114951"/>
    <w:rsid w:val="0011556F"/>
    <w:rsid w:val="0012262F"/>
    <w:rsid w:val="00136FA1"/>
    <w:rsid w:val="00141202"/>
    <w:rsid w:val="00141886"/>
    <w:rsid w:val="00141AB2"/>
    <w:rsid w:val="001441A3"/>
    <w:rsid w:val="00147FD2"/>
    <w:rsid w:val="00151176"/>
    <w:rsid w:val="001527CA"/>
    <w:rsid w:val="001527D8"/>
    <w:rsid w:val="0015612D"/>
    <w:rsid w:val="001566B2"/>
    <w:rsid w:val="001645B6"/>
    <w:rsid w:val="001664A4"/>
    <w:rsid w:val="00173E33"/>
    <w:rsid w:val="00175306"/>
    <w:rsid w:val="00182A84"/>
    <w:rsid w:val="00193C4B"/>
    <w:rsid w:val="001A1EA4"/>
    <w:rsid w:val="001A5C8A"/>
    <w:rsid w:val="001A6C84"/>
    <w:rsid w:val="001B12AD"/>
    <w:rsid w:val="001B2BF2"/>
    <w:rsid w:val="001B47FD"/>
    <w:rsid w:val="001C03E4"/>
    <w:rsid w:val="001C1560"/>
    <w:rsid w:val="001C5A29"/>
    <w:rsid w:val="001D0123"/>
    <w:rsid w:val="001E1778"/>
    <w:rsid w:val="001E4E61"/>
    <w:rsid w:val="001E5DC9"/>
    <w:rsid w:val="001E5FEB"/>
    <w:rsid w:val="001F3FEC"/>
    <w:rsid w:val="001F64C0"/>
    <w:rsid w:val="00204675"/>
    <w:rsid w:val="0020640A"/>
    <w:rsid w:val="00214C13"/>
    <w:rsid w:val="0021625B"/>
    <w:rsid w:val="00216A0B"/>
    <w:rsid w:val="00216ED7"/>
    <w:rsid w:val="002202BF"/>
    <w:rsid w:val="00220E27"/>
    <w:rsid w:val="00225945"/>
    <w:rsid w:val="00226653"/>
    <w:rsid w:val="00227385"/>
    <w:rsid w:val="00233EFF"/>
    <w:rsid w:val="00235852"/>
    <w:rsid w:val="0023721B"/>
    <w:rsid w:val="0023770A"/>
    <w:rsid w:val="002402A4"/>
    <w:rsid w:val="00266D8C"/>
    <w:rsid w:val="002703F1"/>
    <w:rsid w:val="00270B51"/>
    <w:rsid w:val="00272474"/>
    <w:rsid w:val="00286F27"/>
    <w:rsid w:val="00291658"/>
    <w:rsid w:val="002955F4"/>
    <w:rsid w:val="00295760"/>
    <w:rsid w:val="002975C0"/>
    <w:rsid w:val="002A166D"/>
    <w:rsid w:val="002A6F11"/>
    <w:rsid w:val="002B533E"/>
    <w:rsid w:val="002B6F3A"/>
    <w:rsid w:val="002C0D6C"/>
    <w:rsid w:val="002C4DFC"/>
    <w:rsid w:val="002C754F"/>
    <w:rsid w:val="002D0AB5"/>
    <w:rsid w:val="002D4D3D"/>
    <w:rsid w:val="002E2085"/>
    <w:rsid w:val="002E6020"/>
    <w:rsid w:val="002F01C5"/>
    <w:rsid w:val="002F059F"/>
    <w:rsid w:val="002F2F83"/>
    <w:rsid w:val="002F56F6"/>
    <w:rsid w:val="00300385"/>
    <w:rsid w:val="00300AC2"/>
    <w:rsid w:val="00302294"/>
    <w:rsid w:val="003050C5"/>
    <w:rsid w:val="00322182"/>
    <w:rsid w:val="003227F1"/>
    <w:rsid w:val="00323BA6"/>
    <w:rsid w:val="00326481"/>
    <w:rsid w:val="00332F97"/>
    <w:rsid w:val="00334328"/>
    <w:rsid w:val="00336692"/>
    <w:rsid w:val="003436BD"/>
    <w:rsid w:val="003446C3"/>
    <w:rsid w:val="003446F9"/>
    <w:rsid w:val="003447E1"/>
    <w:rsid w:val="00345A23"/>
    <w:rsid w:val="00357872"/>
    <w:rsid w:val="00364588"/>
    <w:rsid w:val="003729C6"/>
    <w:rsid w:val="00372BF7"/>
    <w:rsid w:val="003737EB"/>
    <w:rsid w:val="00376E17"/>
    <w:rsid w:val="00385A11"/>
    <w:rsid w:val="00386654"/>
    <w:rsid w:val="00387ABE"/>
    <w:rsid w:val="00391853"/>
    <w:rsid w:val="0039443A"/>
    <w:rsid w:val="00395AB7"/>
    <w:rsid w:val="00396CBD"/>
    <w:rsid w:val="003A0EF0"/>
    <w:rsid w:val="003A11B0"/>
    <w:rsid w:val="003A5BF0"/>
    <w:rsid w:val="003A77CD"/>
    <w:rsid w:val="003B0DC9"/>
    <w:rsid w:val="003B1F8B"/>
    <w:rsid w:val="003B3D1C"/>
    <w:rsid w:val="003B5B1A"/>
    <w:rsid w:val="003D75DA"/>
    <w:rsid w:val="003E2381"/>
    <w:rsid w:val="003F0247"/>
    <w:rsid w:val="003F0A8A"/>
    <w:rsid w:val="003F60B0"/>
    <w:rsid w:val="003F69D3"/>
    <w:rsid w:val="003F7143"/>
    <w:rsid w:val="00404F91"/>
    <w:rsid w:val="00405575"/>
    <w:rsid w:val="0041293A"/>
    <w:rsid w:val="00415F06"/>
    <w:rsid w:val="00422829"/>
    <w:rsid w:val="004232C2"/>
    <w:rsid w:val="004249D7"/>
    <w:rsid w:val="004332C8"/>
    <w:rsid w:val="004359DE"/>
    <w:rsid w:val="00435F40"/>
    <w:rsid w:val="00441640"/>
    <w:rsid w:val="00445265"/>
    <w:rsid w:val="0044648F"/>
    <w:rsid w:val="00450177"/>
    <w:rsid w:val="004521AD"/>
    <w:rsid w:val="00453BF4"/>
    <w:rsid w:val="004557DC"/>
    <w:rsid w:val="004618D1"/>
    <w:rsid w:val="00462629"/>
    <w:rsid w:val="00462919"/>
    <w:rsid w:val="00466AA3"/>
    <w:rsid w:val="00471B98"/>
    <w:rsid w:val="00480ADF"/>
    <w:rsid w:val="00494FD8"/>
    <w:rsid w:val="004A6998"/>
    <w:rsid w:val="004B2A57"/>
    <w:rsid w:val="004B6F51"/>
    <w:rsid w:val="004C0E67"/>
    <w:rsid w:val="004C1A7A"/>
    <w:rsid w:val="004C5FE0"/>
    <w:rsid w:val="004C6131"/>
    <w:rsid w:val="004D4E3A"/>
    <w:rsid w:val="004D6B57"/>
    <w:rsid w:val="004E3E9E"/>
    <w:rsid w:val="004F0A8A"/>
    <w:rsid w:val="004F5CF3"/>
    <w:rsid w:val="004F669B"/>
    <w:rsid w:val="004F70C0"/>
    <w:rsid w:val="004F74D2"/>
    <w:rsid w:val="004F7A46"/>
    <w:rsid w:val="005016DC"/>
    <w:rsid w:val="00504442"/>
    <w:rsid w:val="00504505"/>
    <w:rsid w:val="005055A8"/>
    <w:rsid w:val="005074EA"/>
    <w:rsid w:val="00512D12"/>
    <w:rsid w:val="00512DF7"/>
    <w:rsid w:val="00513E20"/>
    <w:rsid w:val="005212F6"/>
    <w:rsid w:val="0052298D"/>
    <w:rsid w:val="00531373"/>
    <w:rsid w:val="00533D6F"/>
    <w:rsid w:val="00543E8A"/>
    <w:rsid w:val="00545DB8"/>
    <w:rsid w:val="00545E07"/>
    <w:rsid w:val="0054672F"/>
    <w:rsid w:val="00554EC5"/>
    <w:rsid w:val="00555838"/>
    <w:rsid w:val="005752F3"/>
    <w:rsid w:val="00575DF3"/>
    <w:rsid w:val="00580D05"/>
    <w:rsid w:val="00581DE2"/>
    <w:rsid w:val="00590DB5"/>
    <w:rsid w:val="00591CFD"/>
    <w:rsid w:val="00592DFF"/>
    <w:rsid w:val="005955EE"/>
    <w:rsid w:val="005960C2"/>
    <w:rsid w:val="005A08FB"/>
    <w:rsid w:val="005A2F4A"/>
    <w:rsid w:val="005A43BA"/>
    <w:rsid w:val="005B40CB"/>
    <w:rsid w:val="005B45B2"/>
    <w:rsid w:val="005B76F3"/>
    <w:rsid w:val="005C1C35"/>
    <w:rsid w:val="005D28E1"/>
    <w:rsid w:val="005D5088"/>
    <w:rsid w:val="005D61E0"/>
    <w:rsid w:val="005D6406"/>
    <w:rsid w:val="005E11E1"/>
    <w:rsid w:val="005E2F9A"/>
    <w:rsid w:val="005E739C"/>
    <w:rsid w:val="005F04C2"/>
    <w:rsid w:val="005F064B"/>
    <w:rsid w:val="005F31A3"/>
    <w:rsid w:val="005F6DFA"/>
    <w:rsid w:val="0060064D"/>
    <w:rsid w:val="00605D98"/>
    <w:rsid w:val="0061114F"/>
    <w:rsid w:val="00611AF6"/>
    <w:rsid w:val="00616945"/>
    <w:rsid w:val="00621E8D"/>
    <w:rsid w:val="006230BA"/>
    <w:rsid w:val="00623709"/>
    <w:rsid w:val="00630AAC"/>
    <w:rsid w:val="006321FC"/>
    <w:rsid w:val="00642724"/>
    <w:rsid w:val="00642ED6"/>
    <w:rsid w:val="00643FEE"/>
    <w:rsid w:val="00645DA5"/>
    <w:rsid w:val="00647BF1"/>
    <w:rsid w:val="0065149F"/>
    <w:rsid w:val="00654171"/>
    <w:rsid w:val="0065424A"/>
    <w:rsid w:val="00654B11"/>
    <w:rsid w:val="0065641B"/>
    <w:rsid w:val="00657B37"/>
    <w:rsid w:val="0067255B"/>
    <w:rsid w:val="00674DAC"/>
    <w:rsid w:val="0067529C"/>
    <w:rsid w:val="006805D9"/>
    <w:rsid w:val="006806BA"/>
    <w:rsid w:val="00683998"/>
    <w:rsid w:val="00692ABA"/>
    <w:rsid w:val="006958B6"/>
    <w:rsid w:val="006A11C0"/>
    <w:rsid w:val="006A3147"/>
    <w:rsid w:val="006B2849"/>
    <w:rsid w:val="006C1922"/>
    <w:rsid w:val="006C2F1A"/>
    <w:rsid w:val="006C388E"/>
    <w:rsid w:val="006C4FC3"/>
    <w:rsid w:val="006D0D07"/>
    <w:rsid w:val="006D50E2"/>
    <w:rsid w:val="006D5242"/>
    <w:rsid w:val="006D5A90"/>
    <w:rsid w:val="006E2C7B"/>
    <w:rsid w:val="006E5CF3"/>
    <w:rsid w:val="006F1195"/>
    <w:rsid w:val="006F155A"/>
    <w:rsid w:val="00706D7D"/>
    <w:rsid w:val="00707482"/>
    <w:rsid w:val="00710852"/>
    <w:rsid w:val="007115D8"/>
    <w:rsid w:val="007115E0"/>
    <w:rsid w:val="00714097"/>
    <w:rsid w:val="00722462"/>
    <w:rsid w:val="0073259D"/>
    <w:rsid w:val="00732DF8"/>
    <w:rsid w:val="007336D0"/>
    <w:rsid w:val="00733E88"/>
    <w:rsid w:val="00734648"/>
    <w:rsid w:val="00736BD2"/>
    <w:rsid w:val="00741467"/>
    <w:rsid w:val="007451ED"/>
    <w:rsid w:val="0074598A"/>
    <w:rsid w:val="00757848"/>
    <w:rsid w:val="00757EB1"/>
    <w:rsid w:val="00760561"/>
    <w:rsid w:val="0076363F"/>
    <w:rsid w:val="00766CDF"/>
    <w:rsid w:val="007803D5"/>
    <w:rsid w:val="0079552A"/>
    <w:rsid w:val="007A408A"/>
    <w:rsid w:val="007A5306"/>
    <w:rsid w:val="007A5BCB"/>
    <w:rsid w:val="007B539A"/>
    <w:rsid w:val="007B5533"/>
    <w:rsid w:val="007C0663"/>
    <w:rsid w:val="007C2C62"/>
    <w:rsid w:val="007C2D30"/>
    <w:rsid w:val="007C4861"/>
    <w:rsid w:val="007C568D"/>
    <w:rsid w:val="007D3BEE"/>
    <w:rsid w:val="007E21E0"/>
    <w:rsid w:val="007E2BBD"/>
    <w:rsid w:val="007E6A1B"/>
    <w:rsid w:val="007F7AD4"/>
    <w:rsid w:val="00803D8F"/>
    <w:rsid w:val="00804128"/>
    <w:rsid w:val="00805406"/>
    <w:rsid w:val="00812564"/>
    <w:rsid w:val="008253ED"/>
    <w:rsid w:val="008334A4"/>
    <w:rsid w:val="008373E4"/>
    <w:rsid w:val="00840848"/>
    <w:rsid w:val="0084559B"/>
    <w:rsid w:val="008463CE"/>
    <w:rsid w:val="00851BB9"/>
    <w:rsid w:val="008534C4"/>
    <w:rsid w:val="00855EAE"/>
    <w:rsid w:val="00856726"/>
    <w:rsid w:val="00861D32"/>
    <w:rsid w:val="00861E92"/>
    <w:rsid w:val="00863890"/>
    <w:rsid w:val="00874D57"/>
    <w:rsid w:val="00883142"/>
    <w:rsid w:val="00893AAD"/>
    <w:rsid w:val="008A52F9"/>
    <w:rsid w:val="008A739C"/>
    <w:rsid w:val="008B01C3"/>
    <w:rsid w:val="008B5F88"/>
    <w:rsid w:val="008B609B"/>
    <w:rsid w:val="008C5116"/>
    <w:rsid w:val="008D18D8"/>
    <w:rsid w:val="008E7E7C"/>
    <w:rsid w:val="008F39A6"/>
    <w:rsid w:val="009024C0"/>
    <w:rsid w:val="009068F9"/>
    <w:rsid w:val="00911319"/>
    <w:rsid w:val="0091293D"/>
    <w:rsid w:val="00921529"/>
    <w:rsid w:val="009216F8"/>
    <w:rsid w:val="0093113A"/>
    <w:rsid w:val="009351AA"/>
    <w:rsid w:val="00937CBD"/>
    <w:rsid w:val="0094395A"/>
    <w:rsid w:val="00951EE4"/>
    <w:rsid w:val="00953615"/>
    <w:rsid w:val="00954610"/>
    <w:rsid w:val="00956BB5"/>
    <w:rsid w:val="00957BAD"/>
    <w:rsid w:val="00957C2D"/>
    <w:rsid w:val="009603DD"/>
    <w:rsid w:val="00962D19"/>
    <w:rsid w:val="009641A8"/>
    <w:rsid w:val="009700A1"/>
    <w:rsid w:val="00971125"/>
    <w:rsid w:val="00981706"/>
    <w:rsid w:val="0098286E"/>
    <w:rsid w:val="00986B42"/>
    <w:rsid w:val="00994111"/>
    <w:rsid w:val="009954BF"/>
    <w:rsid w:val="009977F5"/>
    <w:rsid w:val="009A3C07"/>
    <w:rsid w:val="009A62DE"/>
    <w:rsid w:val="009B1AE4"/>
    <w:rsid w:val="009B4790"/>
    <w:rsid w:val="009B4D31"/>
    <w:rsid w:val="009B7362"/>
    <w:rsid w:val="009C1BCC"/>
    <w:rsid w:val="009C26D9"/>
    <w:rsid w:val="009D34F3"/>
    <w:rsid w:val="009D44F3"/>
    <w:rsid w:val="009D481D"/>
    <w:rsid w:val="009D529D"/>
    <w:rsid w:val="009E63E6"/>
    <w:rsid w:val="009E6B0A"/>
    <w:rsid w:val="009E7B6C"/>
    <w:rsid w:val="009E7BA2"/>
    <w:rsid w:val="009F0B93"/>
    <w:rsid w:val="009F0CBF"/>
    <w:rsid w:val="009F12C2"/>
    <w:rsid w:val="009F322E"/>
    <w:rsid w:val="009F657C"/>
    <w:rsid w:val="00A03855"/>
    <w:rsid w:val="00A062A7"/>
    <w:rsid w:val="00A17B10"/>
    <w:rsid w:val="00A20D67"/>
    <w:rsid w:val="00A23DC5"/>
    <w:rsid w:val="00A2487F"/>
    <w:rsid w:val="00A32654"/>
    <w:rsid w:val="00A34907"/>
    <w:rsid w:val="00A3528C"/>
    <w:rsid w:val="00A3654F"/>
    <w:rsid w:val="00A37C52"/>
    <w:rsid w:val="00A41B5A"/>
    <w:rsid w:val="00A554FA"/>
    <w:rsid w:val="00A57828"/>
    <w:rsid w:val="00A63476"/>
    <w:rsid w:val="00A64B24"/>
    <w:rsid w:val="00A67E43"/>
    <w:rsid w:val="00A734CA"/>
    <w:rsid w:val="00A75587"/>
    <w:rsid w:val="00A75A30"/>
    <w:rsid w:val="00A76549"/>
    <w:rsid w:val="00A82D08"/>
    <w:rsid w:val="00A87694"/>
    <w:rsid w:val="00A87925"/>
    <w:rsid w:val="00A9486F"/>
    <w:rsid w:val="00AA5321"/>
    <w:rsid w:val="00AB22CC"/>
    <w:rsid w:val="00AB3238"/>
    <w:rsid w:val="00AB3640"/>
    <w:rsid w:val="00AB6805"/>
    <w:rsid w:val="00AC0454"/>
    <w:rsid w:val="00AC095B"/>
    <w:rsid w:val="00AC546A"/>
    <w:rsid w:val="00AC6B18"/>
    <w:rsid w:val="00AC79B4"/>
    <w:rsid w:val="00AC7CB2"/>
    <w:rsid w:val="00AD11F4"/>
    <w:rsid w:val="00AE0627"/>
    <w:rsid w:val="00AE4753"/>
    <w:rsid w:val="00AE5D50"/>
    <w:rsid w:val="00AE7F4C"/>
    <w:rsid w:val="00AF1571"/>
    <w:rsid w:val="00AF4211"/>
    <w:rsid w:val="00B01549"/>
    <w:rsid w:val="00B02796"/>
    <w:rsid w:val="00B03689"/>
    <w:rsid w:val="00B05BA7"/>
    <w:rsid w:val="00B16A33"/>
    <w:rsid w:val="00B20C91"/>
    <w:rsid w:val="00B248DE"/>
    <w:rsid w:val="00B24ACD"/>
    <w:rsid w:val="00B27F7E"/>
    <w:rsid w:val="00B348AA"/>
    <w:rsid w:val="00B43D62"/>
    <w:rsid w:val="00B450B9"/>
    <w:rsid w:val="00B458D4"/>
    <w:rsid w:val="00B464BB"/>
    <w:rsid w:val="00B47A28"/>
    <w:rsid w:val="00B50410"/>
    <w:rsid w:val="00B5266A"/>
    <w:rsid w:val="00B53709"/>
    <w:rsid w:val="00B56EB9"/>
    <w:rsid w:val="00B639D3"/>
    <w:rsid w:val="00B646A8"/>
    <w:rsid w:val="00B6761B"/>
    <w:rsid w:val="00B71B15"/>
    <w:rsid w:val="00B80FD9"/>
    <w:rsid w:val="00B879A0"/>
    <w:rsid w:val="00BB5CEF"/>
    <w:rsid w:val="00BC7323"/>
    <w:rsid w:val="00BD0B3A"/>
    <w:rsid w:val="00BD1A4B"/>
    <w:rsid w:val="00BD65D1"/>
    <w:rsid w:val="00BE2A1C"/>
    <w:rsid w:val="00C03C09"/>
    <w:rsid w:val="00C05B0F"/>
    <w:rsid w:val="00C139D1"/>
    <w:rsid w:val="00C1534E"/>
    <w:rsid w:val="00C348E2"/>
    <w:rsid w:val="00C41153"/>
    <w:rsid w:val="00C449A9"/>
    <w:rsid w:val="00C46FC5"/>
    <w:rsid w:val="00C511F4"/>
    <w:rsid w:val="00C53F6B"/>
    <w:rsid w:val="00C55925"/>
    <w:rsid w:val="00C6386E"/>
    <w:rsid w:val="00C65F6F"/>
    <w:rsid w:val="00C70BB6"/>
    <w:rsid w:val="00C759B1"/>
    <w:rsid w:val="00C82714"/>
    <w:rsid w:val="00C84073"/>
    <w:rsid w:val="00C84513"/>
    <w:rsid w:val="00C93188"/>
    <w:rsid w:val="00C94608"/>
    <w:rsid w:val="00C97B4A"/>
    <w:rsid w:val="00CA212D"/>
    <w:rsid w:val="00CB01D4"/>
    <w:rsid w:val="00CB0B1A"/>
    <w:rsid w:val="00CB30A7"/>
    <w:rsid w:val="00CB4FF5"/>
    <w:rsid w:val="00CB5540"/>
    <w:rsid w:val="00CC0EB1"/>
    <w:rsid w:val="00CC5221"/>
    <w:rsid w:val="00CC6723"/>
    <w:rsid w:val="00CC69B9"/>
    <w:rsid w:val="00CD2235"/>
    <w:rsid w:val="00CD2909"/>
    <w:rsid w:val="00CE0A56"/>
    <w:rsid w:val="00CE1E40"/>
    <w:rsid w:val="00CE4C7D"/>
    <w:rsid w:val="00CE5DC8"/>
    <w:rsid w:val="00CE6D4D"/>
    <w:rsid w:val="00CE77AE"/>
    <w:rsid w:val="00D142D8"/>
    <w:rsid w:val="00D15F37"/>
    <w:rsid w:val="00D20560"/>
    <w:rsid w:val="00D2548C"/>
    <w:rsid w:val="00D3684B"/>
    <w:rsid w:val="00D409CE"/>
    <w:rsid w:val="00D438D2"/>
    <w:rsid w:val="00D45C1F"/>
    <w:rsid w:val="00D47878"/>
    <w:rsid w:val="00D53132"/>
    <w:rsid w:val="00D54C0D"/>
    <w:rsid w:val="00D55A5D"/>
    <w:rsid w:val="00D61853"/>
    <w:rsid w:val="00D65158"/>
    <w:rsid w:val="00D66AC6"/>
    <w:rsid w:val="00D9164A"/>
    <w:rsid w:val="00D933A9"/>
    <w:rsid w:val="00DA4DD0"/>
    <w:rsid w:val="00DB1190"/>
    <w:rsid w:val="00DB2711"/>
    <w:rsid w:val="00DB4F96"/>
    <w:rsid w:val="00DB53CF"/>
    <w:rsid w:val="00DD5657"/>
    <w:rsid w:val="00DE0C95"/>
    <w:rsid w:val="00DE3AE0"/>
    <w:rsid w:val="00DF28A3"/>
    <w:rsid w:val="00DF455D"/>
    <w:rsid w:val="00E00C1E"/>
    <w:rsid w:val="00E02253"/>
    <w:rsid w:val="00E02DEC"/>
    <w:rsid w:val="00E035EF"/>
    <w:rsid w:val="00E10A91"/>
    <w:rsid w:val="00E26961"/>
    <w:rsid w:val="00E27BFE"/>
    <w:rsid w:val="00E3082D"/>
    <w:rsid w:val="00E327A2"/>
    <w:rsid w:val="00E327FD"/>
    <w:rsid w:val="00E342FD"/>
    <w:rsid w:val="00E363F5"/>
    <w:rsid w:val="00E4450A"/>
    <w:rsid w:val="00E517BD"/>
    <w:rsid w:val="00E618C8"/>
    <w:rsid w:val="00E631B3"/>
    <w:rsid w:val="00E654D5"/>
    <w:rsid w:val="00E755B4"/>
    <w:rsid w:val="00E75BB8"/>
    <w:rsid w:val="00E76B26"/>
    <w:rsid w:val="00E80401"/>
    <w:rsid w:val="00E84328"/>
    <w:rsid w:val="00E8481E"/>
    <w:rsid w:val="00E9009B"/>
    <w:rsid w:val="00EA267E"/>
    <w:rsid w:val="00EA71BA"/>
    <w:rsid w:val="00EB02DC"/>
    <w:rsid w:val="00EB1980"/>
    <w:rsid w:val="00EB3FD0"/>
    <w:rsid w:val="00EB6635"/>
    <w:rsid w:val="00EC11EC"/>
    <w:rsid w:val="00EC508C"/>
    <w:rsid w:val="00ED1987"/>
    <w:rsid w:val="00ED66B2"/>
    <w:rsid w:val="00ED73E3"/>
    <w:rsid w:val="00ED7E3A"/>
    <w:rsid w:val="00EE09F6"/>
    <w:rsid w:val="00EE0E34"/>
    <w:rsid w:val="00EE1D88"/>
    <w:rsid w:val="00EE36BE"/>
    <w:rsid w:val="00EF1828"/>
    <w:rsid w:val="00EF264D"/>
    <w:rsid w:val="00F06745"/>
    <w:rsid w:val="00F06E96"/>
    <w:rsid w:val="00F12C87"/>
    <w:rsid w:val="00F1403C"/>
    <w:rsid w:val="00F2051A"/>
    <w:rsid w:val="00F21D74"/>
    <w:rsid w:val="00F222EE"/>
    <w:rsid w:val="00F26720"/>
    <w:rsid w:val="00F30150"/>
    <w:rsid w:val="00F51D2F"/>
    <w:rsid w:val="00F84E18"/>
    <w:rsid w:val="00F90261"/>
    <w:rsid w:val="00F91B53"/>
    <w:rsid w:val="00F95867"/>
    <w:rsid w:val="00FA15F5"/>
    <w:rsid w:val="00FB1B76"/>
    <w:rsid w:val="00FB2940"/>
    <w:rsid w:val="00FB2EB6"/>
    <w:rsid w:val="00FC0C88"/>
    <w:rsid w:val="00FC2185"/>
    <w:rsid w:val="00FC36C8"/>
    <w:rsid w:val="00FC6A77"/>
    <w:rsid w:val="00FE0F53"/>
    <w:rsid w:val="00FE5E2C"/>
    <w:rsid w:val="00FE7264"/>
    <w:rsid w:val="00FF30EC"/>
    <w:rsid w:val="00FF5183"/>
    <w:rsid w:val="00FF5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55374a"/>
    </o:shapedefaults>
    <o:shapelayout v:ext="edit">
      <o:idmap v:ext="edit" data="1"/>
    </o:shapelayout>
  </w:shapeDefaults>
  <w:decimalSymbol w:val="."/>
  <w:listSeparator w:val=","/>
  <w14:docId w14:val="7C4435A5"/>
  <w15:chartTrackingRefBased/>
  <w15:docId w15:val="{FB8719AE-D07D-489E-A511-4FF67DCEF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5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5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56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56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56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5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5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C156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C156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C1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5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5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5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5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5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56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3FE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3F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Vipar india</dc:creator>
  <cp:keywords/>
  <dc:description/>
  <cp:lastModifiedBy>V R, Sabari</cp:lastModifiedBy>
  <cp:revision>237</cp:revision>
  <dcterms:created xsi:type="dcterms:W3CDTF">2026-02-06T05:18:00Z</dcterms:created>
  <dcterms:modified xsi:type="dcterms:W3CDTF">2026-07-14T01:49:00Z</dcterms:modified>
</cp:coreProperties>
</file>