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This Board is with 5 steppers.</w:t>
        <w:br/>
        <w:t>I need X and Y step dir signals only without driver.</w:t>
        <w:br/>
        <w:t>Rest 6 axis with driver socket replaceble with TMC2209 or DRV8825.</w:t>
        <w:br/>
        <w:t>Keep all functions intact.</w:t>
        <w:br/>
        <w:t>Have to replace MCU and use STM32H723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LibreOffice/24.8.3.2$Windows_X86_64 LibreOffice_project/48a6bac9e7e268aeb4c3483fcf825c94556d9f92</Application>
  <AppVersion>15.0000</AppVersion>
  <Pages>1</Pages>
  <Words>39</Words>
  <Characters>177</Characters>
  <CharactersWithSpaces>215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2024-12-15T11:00:15Z</dcterms:created>
  <dc:creator/>
  <dc:description/>
  <dc:language>en-US</dc:language>
  <cp:lastModifiedBy/>
  <dcterms:modified xsi:type="dcterms:W3CDTF">2024-12-15T11:04:21Z</dcterms:modified>
  <cp:revision>1</cp:revision>
  <dc:subject/>
  <dc:title/>
</cp:coreProperties>
</file>