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885F07" w:rsidRPr="00BD7CF5" w14:paraId="6300FC62" w14:textId="77777777" w:rsidTr="008658AD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4CBBF859" w14:textId="77777777" w:rsidR="00885F07" w:rsidRPr="00BD7CF5" w:rsidRDefault="00885F07" w:rsidP="008658AD">
            <w:pPr>
              <w:tabs>
                <w:tab w:val="clear" w:pos="340"/>
                <w:tab w:val="clear" w:pos="595"/>
                <w:tab w:val="clear" w:pos="851"/>
              </w:tabs>
              <w:spacing w:after="160" w:line="259" w:lineRule="auto"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2335103" w14:textId="77777777" w:rsidR="00885F07" w:rsidRPr="00BD7CF5" w:rsidRDefault="00885F0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65B7C265" w14:textId="77777777" w:rsidR="00885F07" w:rsidRPr="00BD7CF5" w:rsidRDefault="00885F07" w:rsidP="0058564B">
            <w:pPr>
              <w:pStyle w:val="ekvue3arial"/>
            </w:pPr>
            <w:r w:rsidRPr="00BD7CF5">
              <w:t>KV</w:t>
            </w:r>
            <w:r>
              <w:t xml:space="preserve"> 5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55A98285" w14:textId="77777777" w:rsidR="00885F07" w:rsidRPr="00BD7CF5" w:rsidRDefault="00885F07" w:rsidP="0058564B">
            <w:pPr>
              <w:pStyle w:val="ekvkapitellinksbndig"/>
            </w:pPr>
            <w:r>
              <w:t>1</w:t>
            </w:r>
          </w:p>
        </w:tc>
      </w:tr>
      <w:tr w:rsidR="00885F07" w:rsidRPr="00BD7CF5" w14:paraId="08E0ECB4" w14:textId="77777777" w:rsidTr="008658A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37DF3429" w14:textId="77777777" w:rsidR="00885F07" w:rsidRPr="00BD7CF5" w:rsidRDefault="00885F07" w:rsidP="0058564B">
            <w:pPr>
              <w:rPr>
                <w:rFonts w:eastAsia="Times New Roman"/>
              </w:rPr>
            </w:pPr>
          </w:p>
        </w:tc>
      </w:tr>
      <w:tr w:rsidR="00885F07" w:rsidRPr="00BD7CF5" w14:paraId="76A461F0" w14:textId="77777777" w:rsidTr="008658A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37E566C5" w14:textId="77777777" w:rsidR="00885F07" w:rsidRPr="00BD7CF5" w:rsidRDefault="00885F0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7B83FF9" w14:textId="77777777" w:rsidR="00CE71BD" w:rsidRPr="0085159F" w:rsidRDefault="00CE71BD" w:rsidP="004E601C">
      <w:pPr>
        <w:pStyle w:val="ekvue1arial"/>
        <w:rPr>
          <w:lang w:val="fr-FR"/>
        </w:rPr>
      </w:pPr>
      <w:r>
        <w:rPr>
          <w:lang w:val="fr-FR"/>
        </w:rPr>
        <w:t>U</w:t>
      </w:r>
      <w:r w:rsidRPr="0085159F">
        <w:rPr>
          <w:lang w:val="fr-FR"/>
        </w:rPr>
        <w:t>ne histoire d'amour franco-allemande</w:t>
      </w:r>
    </w:p>
    <w:p w14:paraId="127AFBEA" w14:textId="77777777" w:rsidR="00CE71BD" w:rsidRPr="0085159F" w:rsidRDefault="00CE71BD" w:rsidP="00CE71BD">
      <w:pPr>
        <w:rPr>
          <w:lang w:val="fr-FR"/>
        </w:rPr>
      </w:pPr>
    </w:p>
    <w:p w14:paraId="131F0C4A" w14:textId="1EE7564F" w:rsidR="00CE71BD" w:rsidRPr="00CD7AAF" w:rsidRDefault="0083484B" w:rsidP="004E601C">
      <w:pPr>
        <w:rPr>
          <w:lang w:val="fr-FR"/>
        </w:rPr>
      </w:pPr>
      <w:r w:rsidRPr="00CD7AAF">
        <w:rPr>
          <w:lang w:val="fr-FR"/>
        </w:rPr>
        <w:t>1.</w:t>
      </w:r>
      <w:r w:rsidRPr="00CD7AAF">
        <w:rPr>
          <w:lang w:val="fr-FR"/>
        </w:rPr>
        <w:tab/>
      </w:r>
      <w:r w:rsidR="00CE71BD" w:rsidRPr="00CD7AAF">
        <w:rPr>
          <w:lang w:val="fr-FR"/>
        </w:rPr>
        <w:t>Lisez d’abord les questions. Puis écoutez le texte et cochez la bonne réponse.</w:t>
      </w:r>
    </w:p>
    <w:p w14:paraId="292722EA" w14:textId="77777777" w:rsidR="00CE71BD" w:rsidRPr="00CD7AAF" w:rsidRDefault="00CE71BD" w:rsidP="004E601C">
      <w:pPr>
        <w:rPr>
          <w:lang w:val="fr-FR"/>
        </w:rPr>
      </w:pPr>
    </w:p>
    <w:p w14:paraId="5D732F0B" w14:textId="2631674B" w:rsidR="00CE71BD" w:rsidRPr="0083484B" w:rsidRDefault="0083484B" w:rsidP="0083484B">
      <w:pPr>
        <w:pStyle w:val="ekvaufzhlung"/>
        <w:rPr>
          <w:rStyle w:val="ekvarbeitsanweisungdeutsch"/>
          <w:lang w:val="fr-FR"/>
        </w:rPr>
      </w:pPr>
      <w:r w:rsidRPr="0083484B">
        <w:rPr>
          <w:rStyle w:val="ekvarbeitsanweisungdeutsch"/>
          <w:lang w:val="fr-FR"/>
        </w:rPr>
        <w:t>a)</w:t>
      </w:r>
      <w:r w:rsidRPr="0083484B">
        <w:rPr>
          <w:rStyle w:val="ekvarbeitsanweisungdeutsch"/>
          <w:lang w:val="fr-FR"/>
        </w:rPr>
        <w:tab/>
      </w:r>
      <w:r w:rsidR="00CE71BD" w:rsidRPr="0083484B">
        <w:rPr>
          <w:rStyle w:val="ekvarbeitsanweisungdeutsch"/>
          <w:lang w:val="fr-FR"/>
        </w:rPr>
        <w:t>Les élèves vont au fort de Schoenenbourg…</w:t>
      </w:r>
    </w:p>
    <w:p w14:paraId="26E09024" w14:textId="77777777" w:rsidR="00CE71BD" w:rsidRPr="0083484B" w:rsidRDefault="00CE71BD" w:rsidP="0083484B">
      <w:pPr>
        <w:pStyle w:val="ekvgrundtexthalbe"/>
        <w:rPr>
          <w:rStyle w:val="ekvarbeitsanweisungdeutsch"/>
          <w:lang w:val="fr-FR"/>
        </w:rPr>
      </w:pPr>
    </w:p>
    <w:p w14:paraId="10067213" w14:textId="530A26FE" w:rsidR="00CE71BD" w:rsidRPr="00E755D6" w:rsidRDefault="00CE71BD" w:rsidP="00A70791">
      <w:pPr>
        <w:pStyle w:val="ekvaufzhlung"/>
        <w:tabs>
          <w:tab w:val="clear" w:pos="340"/>
          <w:tab w:val="clear" w:pos="454"/>
          <w:tab w:val="clear" w:pos="595"/>
          <w:tab w:val="clear" w:pos="794"/>
          <w:tab w:val="clear" w:pos="851"/>
          <w:tab w:val="left" w:pos="2835"/>
          <w:tab w:val="left" w:pos="5529"/>
        </w:tabs>
        <w:rPr>
          <w:rStyle w:val="ekvarbeitsanweisungdeutsch"/>
          <w:lang w:val="fr-FR"/>
        </w:rPr>
      </w:pPr>
      <w:r w:rsidRPr="0083484B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</w:rPr>
        <w:sym w:font="Wingdings" w:char="F0A8"/>
      </w:r>
      <w:r w:rsidRPr="00E755D6">
        <w:rPr>
          <w:rStyle w:val="ekvarbeitsanweisungdeutsch"/>
          <w:lang w:val="fr-FR"/>
        </w:rPr>
        <w:t xml:space="preserve"> en autocar. </w:t>
      </w:r>
      <w:r w:rsidRPr="00E755D6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</w:rPr>
        <w:sym w:font="Wingdings" w:char="F0A8"/>
      </w:r>
      <w:r w:rsidRPr="00E755D6">
        <w:rPr>
          <w:rStyle w:val="ekvarbeitsanweisungdeutsch"/>
          <w:lang w:val="fr-FR"/>
        </w:rPr>
        <w:t xml:space="preserve"> en train. </w:t>
      </w:r>
      <w:r w:rsidRPr="00E755D6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</w:rPr>
        <w:sym w:font="Wingdings" w:char="F0A8"/>
      </w:r>
      <w:r w:rsidRPr="00E755D6">
        <w:rPr>
          <w:rStyle w:val="ekvarbeitsanweisungdeutsch"/>
          <w:lang w:val="fr-FR"/>
        </w:rPr>
        <w:t xml:space="preserve"> à pied.</w:t>
      </w:r>
    </w:p>
    <w:p w14:paraId="6252F0D5" w14:textId="77777777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</w:p>
    <w:p w14:paraId="22EE027B" w14:textId="47C90A86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  <w:r w:rsidRPr="0085159F">
        <w:rPr>
          <w:rStyle w:val="ekvarbeitsanweisungdeutsch"/>
          <w:lang w:val="fr-FR"/>
        </w:rPr>
        <w:t>b)</w:t>
      </w:r>
      <w:r w:rsidR="0083484B">
        <w:rPr>
          <w:rStyle w:val="ekvarbeitsanweisungdeutsch"/>
          <w:lang w:val="fr-FR"/>
        </w:rPr>
        <w:tab/>
      </w:r>
      <w:r w:rsidRPr="0085159F">
        <w:rPr>
          <w:rStyle w:val="ekvarbeitsanweisungdeutsch"/>
          <w:lang w:val="fr-FR"/>
        </w:rPr>
        <w:t>Qui est en retard ?</w:t>
      </w:r>
    </w:p>
    <w:p w14:paraId="1FE20021" w14:textId="77777777" w:rsidR="00CE71BD" w:rsidRPr="0085159F" w:rsidRDefault="00CE71BD" w:rsidP="0083484B">
      <w:pPr>
        <w:pStyle w:val="ekvgrundtexthalbe"/>
        <w:rPr>
          <w:rStyle w:val="ekvarbeitsanweisungdeutsch"/>
          <w:lang w:val="fr-FR"/>
        </w:rPr>
      </w:pPr>
    </w:p>
    <w:p w14:paraId="3C2BA47E" w14:textId="69F68064" w:rsidR="00CE71BD" w:rsidRPr="0085159F" w:rsidRDefault="0083484B" w:rsidP="00A70791">
      <w:pPr>
        <w:pStyle w:val="ekvaufzhlung"/>
        <w:tabs>
          <w:tab w:val="left" w:pos="2835"/>
          <w:tab w:val="left" w:pos="5529"/>
        </w:tabs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deux garçons</w:t>
      </w:r>
      <w:r>
        <w:rPr>
          <w:rStyle w:val="ekvarbeitsanweisungdeutsch"/>
          <w:lang w:val="fr-FR"/>
        </w:rPr>
        <w:t xml:space="preserve"> </w:t>
      </w: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deux filles </w:t>
      </w:r>
      <w:r w:rsidR="00CE71BD" w:rsidRPr="0085159F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un garçon et une fille</w:t>
      </w:r>
    </w:p>
    <w:p w14:paraId="71523995" w14:textId="77777777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</w:p>
    <w:p w14:paraId="7A77F1BA" w14:textId="174A3FA4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  <w:r w:rsidRPr="0085159F">
        <w:rPr>
          <w:rStyle w:val="ekvarbeitsanweisungdeutsch"/>
          <w:lang w:val="fr-FR"/>
        </w:rPr>
        <w:t>c)</w:t>
      </w:r>
      <w:r w:rsidR="0083484B">
        <w:rPr>
          <w:rStyle w:val="ekvarbeitsanweisungdeutsch"/>
          <w:lang w:val="fr-FR"/>
        </w:rPr>
        <w:tab/>
      </w:r>
      <w:r w:rsidRPr="0085159F">
        <w:rPr>
          <w:rStyle w:val="ekvarbeitsanweisungdeutsch"/>
          <w:lang w:val="fr-FR"/>
        </w:rPr>
        <w:t>Pendant le trajet, les élèves…</w:t>
      </w:r>
    </w:p>
    <w:p w14:paraId="66815C49" w14:textId="77777777" w:rsidR="00CE71BD" w:rsidRPr="0085159F" w:rsidRDefault="00CE71BD" w:rsidP="0083484B">
      <w:pPr>
        <w:pStyle w:val="ekvgrundtexthalbe"/>
        <w:rPr>
          <w:rStyle w:val="ekvarbeitsanweisungdeutsch"/>
          <w:lang w:val="fr-FR"/>
        </w:rPr>
      </w:pPr>
    </w:p>
    <w:p w14:paraId="0BBE5622" w14:textId="3928C391" w:rsidR="00CE71BD" w:rsidRPr="0085159F" w:rsidRDefault="0083484B" w:rsidP="00A70791">
      <w:pPr>
        <w:pStyle w:val="ekvaufzhlung"/>
        <w:tabs>
          <w:tab w:val="left" w:pos="2835"/>
          <w:tab w:val="left" w:pos="5529"/>
        </w:tabs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lisent.</w:t>
      </w:r>
      <w:r w:rsidR="00CE71BD" w:rsidRPr="0085159F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écoutent de la musique.</w:t>
      </w:r>
      <w:r w:rsidR="00CE71BD" w:rsidRPr="0085159F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font un jeu. </w:t>
      </w:r>
    </w:p>
    <w:p w14:paraId="1FFB0243" w14:textId="77777777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</w:p>
    <w:p w14:paraId="7B9288BF" w14:textId="1ADE0DAA" w:rsidR="00CE71BD" w:rsidRPr="0085159F" w:rsidRDefault="0083484B" w:rsidP="0083484B">
      <w:pPr>
        <w:pStyle w:val="ekvaufzhlung"/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>d)</w:t>
      </w:r>
      <w:r>
        <w:rPr>
          <w:rStyle w:val="ekvarbeitsanweisungdeutsch"/>
          <w:lang w:val="fr-FR"/>
        </w:rPr>
        <w:tab/>
      </w:r>
      <w:r w:rsidR="00CE71BD">
        <w:rPr>
          <w:rStyle w:val="ekvarbeitsanweisungdeutsch"/>
          <w:lang w:val="fr-FR"/>
        </w:rPr>
        <w:t>Dans le fort, il</w:t>
      </w:r>
      <w:r w:rsidR="00CE71BD" w:rsidRPr="0085159F">
        <w:rPr>
          <w:rStyle w:val="ekvarbeitsanweisungdeutsch"/>
          <w:lang w:val="fr-FR"/>
        </w:rPr>
        <w:t xml:space="preserve"> y a…</w:t>
      </w:r>
    </w:p>
    <w:p w14:paraId="3F95015F" w14:textId="77777777" w:rsidR="00CE71BD" w:rsidRPr="0085159F" w:rsidRDefault="00CE71BD" w:rsidP="0083484B">
      <w:pPr>
        <w:pStyle w:val="ekvgrundtexthalbe"/>
        <w:rPr>
          <w:rStyle w:val="ekvarbeitsanweisungdeutsch"/>
          <w:lang w:val="fr-FR"/>
        </w:rPr>
      </w:pPr>
    </w:p>
    <w:p w14:paraId="52626843" w14:textId="17E65B3C" w:rsidR="00CE71BD" w:rsidRPr="0085159F" w:rsidRDefault="0083484B" w:rsidP="00A70791">
      <w:pPr>
        <w:pStyle w:val="ekvaufzhlung"/>
        <w:tabs>
          <w:tab w:val="left" w:pos="5670"/>
        </w:tabs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</w:t>
      </w:r>
      <w:r w:rsidR="00CE71BD">
        <w:rPr>
          <w:rStyle w:val="ekvarbeitsanweisungdeutsch"/>
          <w:lang w:val="fr-FR"/>
        </w:rPr>
        <w:t>3</w:t>
      </w:r>
      <w:r w:rsidR="00CE71BD" w:rsidRPr="0085159F">
        <w:rPr>
          <w:rStyle w:val="ekvarbeitsanweisungdeutsch"/>
          <w:lang w:val="fr-FR"/>
        </w:rPr>
        <w:t xml:space="preserve"> kilomètres de tunnels 30 mètre</w:t>
      </w:r>
      <w:r w:rsidR="00CE71BD">
        <w:rPr>
          <w:rStyle w:val="ekvarbeitsanweisungdeutsch"/>
          <w:lang w:val="fr-FR"/>
        </w:rPr>
        <w:t>s</w:t>
      </w:r>
      <w:r w:rsidR="00CE71BD" w:rsidRPr="0085159F">
        <w:rPr>
          <w:rStyle w:val="ekvarbeitsanweisungdeutsch"/>
          <w:lang w:val="fr-FR"/>
        </w:rPr>
        <w:t xml:space="preserve"> sous terre.</w:t>
      </w:r>
    </w:p>
    <w:p w14:paraId="2446A882" w14:textId="3BFE8B77" w:rsidR="00CE71BD" w:rsidRPr="0085159F" w:rsidRDefault="0083484B" w:rsidP="0083484B">
      <w:pPr>
        <w:pStyle w:val="ekvaufzhlung"/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</w:t>
      </w:r>
      <w:r w:rsidR="00CE71BD">
        <w:rPr>
          <w:rStyle w:val="ekvarbeitsanweisungdeutsch"/>
          <w:lang w:val="fr-FR"/>
        </w:rPr>
        <w:t>30</w:t>
      </w:r>
      <w:r w:rsidR="00CE71BD" w:rsidRPr="0085159F">
        <w:rPr>
          <w:rStyle w:val="ekvarbeitsanweisungdeutsch"/>
          <w:lang w:val="fr-FR"/>
        </w:rPr>
        <w:t xml:space="preserve"> kilomètres de tunnels 30 mètre</w:t>
      </w:r>
      <w:r w:rsidR="00CE71BD">
        <w:rPr>
          <w:rStyle w:val="ekvarbeitsanweisungdeutsch"/>
          <w:lang w:val="fr-FR"/>
        </w:rPr>
        <w:t>s</w:t>
      </w:r>
      <w:r w:rsidR="00CE71BD" w:rsidRPr="0085159F">
        <w:rPr>
          <w:rStyle w:val="ekvarbeitsanweisungdeutsch"/>
          <w:lang w:val="fr-FR"/>
        </w:rPr>
        <w:t xml:space="preserve"> sous terre.</w:t>
      </w:r>
    </w:p>
    <w:p w14:paraId="45BB58B8" w14:textId="4EA28D84" w:rsidR="00CE71BD" w:rsidRPr="0085159F" w:rsidRDefault="0083484B" w:rsidP="0083484B">
      <w:pPr>
        <w:pStyle w:val="ekvaufzhlung"/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</w:t>
      </w:r>
      <w:r w:rsidR="00CE71BD">
        <w:rPr>
          <w:rStyle w:val="ekvarbeitsanweisungdeutsch"/>
          <w:lang w:val="fr-FR"/>
        </w:rPr>
        <w:t>3</w:t>
      </w:r>
      <w:r w:rsidR="00CE71BD" w:rsidRPr="0085159F">
        <w:rPr>
          <w:rStyle w:val="ekvarbeitsanweisungdeutsch"/>
          <w:lang w:val="fr-FR"/>
        </w:rPr>
        <w:t xml:space="preserve"> kilomètres de tunnels 13 mètres sous terre.</w:t>
      </w:r>
    </w:p>
    <w:p w14:paraId="3F476E59" w14:textId="77777777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</w:p>
    <w:p w14:paraId="32612E90" w14:textId="7EEFA0C5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  <w:r w:rsidRPr="0085159F">
        <w:rPr>
          <w:rStyle w:val="ekvarbeitsanweisungdeutsch"/>
          <w:lang w:val="fr-FR"/>
        </w:rPr>
        <w:t>e)</w:t>
      </w:r>
      <w:r w:rsidR="0083484B">
        <w:rPr>
          <w:rStyle w:val="ekvarbeitsanweisungdeutsch"/>
          <w:lang w:val="fr-FR"/>
        </w:rPr>
        <w:tab/>
      </w:r>
      <w:r w:rsidRPr="0085159F">
        <w:rPr>
          <w:rStyle w:val="ekvarbeitsanweisungdeutsch"/>
          <w:lang w:val="fr-FR"/>
        </w:rPr>
        <w:t>Dans les tunnels</w:t>
      </w:r>
      <w:r w:rsidR="009319D1">
        <w:rPr>
          <w:rStyle w:val="ekvarbeitsanweisungdeutsch"/>
          <w:lang w:val="fr-FR"/>
        </w:rPr>
        <w:t xml:space="preserve">, </w:t>
      </w:r>
      <w:r w:rsidRPr="0085159F">
        <w:rPr>
          <w:rStyle w:val="ekvarbeitsanweisungdeutsch"/>
          <w:lang w:val="fr-FR"/>
        </w:rPr>
        <w:t>…</w:t>
      </w:r>
    </w:p>
    <w:p w14:paraId="5544292C" w14:textId="77777777" w:rsidR="00CE71BD" w:rsidRPr="0085159F" w:rsidRDefault="00CE71BD" w:rsidP="0083484B">
      <w:pPr>
        <w:pStyle w:val="ekvgrundtexthalbe"/>
        <w:rPr>
          <w:rStyle w:val="ekvarbeitsanweisungdeutsch"/>
          <w:lang w:val="fr-FR"/>
        </w:rPr>
      </w:pPr>
    </w:p>
    <w:p w14:paraId="32EC552D" w14:textId="15EC8FD3" w:rsidR="00CE71BD" w:rsidRPr="0085159F" w:rsidRDefault="00CE71BD" w:rsidP="00A70791">
      <w:pPr>
        <w:pStyle w:val="ekvaufzhlung"/>
        <w:tabs>
          <w:tab w:val="left" w:pos="2835"/>
          <w:tab w:val="left" w:pos="5529"/>
        </w:tabs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Pr="0085159F">
        <w:rPr>
          <w:rStyle w:val="ekvarbeitsanweisungdeutsch"/>
          <w:lang w:val="fr-FR"/>
        </w:rPr>
        <w:t xml:space="preserve"> il fait chaud. </w:t>
      </w: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Pr="0085159F">
        <w:rPr>
          <w:rStyle w:val="ekvarbeitsanweisungdeutsch"/>
          <w:lang w:val="fr-FR"/>
        </w:rPr>
        <w:t xml:space="preserve"> il fait froid.</w:t>
      </w:r>
      <w:r w:rsidRPr="0085159F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Pr="0085159F">
        <w:rPr>
          <w:rStyle w:val="ekvarbeitsanweisungdeutsch"/>
          <w:lang w:val="fr-FR"/>
        </w:rPr>
        <w:t xml:space="preserve"> la température est bonne.</w:t>
      </w:r>
    </w:p>
    <w:p w14:paraId="2F8C712C" w14:textId="77777777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</w:p>
    <w:p w14:paraId="39DE65F3" w14:textId="123557A0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  <w:r w:rsidRPr="0085159F">
        <w:rPr>
          <w:rStyle w:val="ekvarbeitsanweisungdeutsch"/>
          <w:lang w:val="fr-FR"/>
        </w:rPr>
        <w:t>f)</w:t>
      </w:r>
      <w:r w:rsidR="0083484B">
        <w:rPr>
          <w:rStyle w:val="ekvarbeitsanweisungdeutsch"/>
          <w:lang w:val="fr-FR"/>
        </w:rPr>
        <w:tab/>
      </w:r>
      <w:r w:rsidRPr="0085159F">
        <w:rPr>
          <w:rStyle w:val="ekvarbeitsanweisungdeutsch"/>
          <w:lang w:val="fr-FR"/>
        </w:rPr>
        <w:t>Sur le parking, Marco…</w:t>
      </w:r>
    </w:p>
    <w:p w14:paraId="23F9E143" w14:textId="77777777" w:rsidR="00CE71BD" w:rsidRPr="0085159F" w:rsidRDefault="00CE71BD" w:rsidP="0083484B">
      <w:pPr>
        <w:pStyle w:val="ekvgrundtexthalbe"/>
        <w:rPr>
          <w:rStyle w:val="ekvarbeitsanweisungdeutsch"/>
          <w:lang w:val="fr-FR"/>
        </w:rPr>
      </w:pPr>
    </w:p>
    <w:p w14:paraId="444393D7" w14:textId="4EBE3B03" w:rsidR="00CE71BD" w:rsidRPr="0085159F" w:rsidRDefault="0083484B" w:rsidP="00A70791">
      <w:pPr>
        <w:pStyle w:val="ekvaufzhlung"/>
        <w:tabs>
          <w:tab w:val="left" w:pos="2835"/>
          <w:tab w:val="left" w:pos="5529"/>
        </w:tabs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téléphone à quelqu'un. </w:t>
      </w:r>
      <w:r w:rsidR="00CE71BD" w:rsidRPr="0085159F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écrit un SMS à quelqu'un.</w:t>
      </w:r>
      <w:r w:rsidR="00CE71BD" w:rsidRPr="00D1209D">
        <w:rPr>
          <w:rStyle w:val="ekvarbeitsanweisungdeutsch"/>
          <w:lang w:val="fr-FR"/>
        </w:rPr>
        <w:t xml:space="preserve"> </w:t>
      </w:r>
      <w:r w:rsidR="00CE71BD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fait une photo avec son portable.</w:t>
      </w:r>
    </w:p>
    <w:p w14:paraId="6F8B8A66" w14:textId="77777777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</w:p>
    <w:p w14:paraId="57496F74" w14:textId="7E583817" w:rsidR="00CE71BD" w:rsidRPr="0085159F" w:rsidRDefault="00CE71BD" w:rsidP="0083484B">
      <w:pPr>
        <w:pStyle w:val="ekvaufzhlung"/>
        <w:rPr>
          <w:rStyle w:val="ekvarbeitsanweisungdeutsch"/>
          <w:lang w:val="fr-FR"/>
        </w:rPr>
      </w:pPr>
      <w:r w:rsidRPr="0085159F">
        <w:rPr>
          <w:rStyle w:val="ekvarbeitsanweisungdeutsch"/>
          <w:lang w:val="fr-FR"/>
        </w:rPr>
        <w:t>g)</w:t>
      </w:r>
      <w:r w:rsidR="0083484B">
        <w:rPr>
          <w:rStyle w:val="ekvarbeitsanweisungdeutsch"/>
          <w:lang w:val="fr-FR"/>
        </w:rPr>
        <w:tab/>
      </w:r>
      <w:r w:rsidRPr="0085159F">
        <w:rPr>
          <w:rStyle w:val="ekvarbeitsanweisungdeutsch"/>
          <w:lang w:val="fr-FR"/>
        </w:rPr>
        <w:t>Le monsieur sur la photo…</w:t>
      </w:r>
    </w:p>
    <w:p w14:paraId="37458D7B" w14:textId="77777777" w:rsidR="00CE71BD" w:rsidRPr="0085159F" w:rsidRDefault="00CE71BD" w:rsidP="0083484B">
      <w:pPr>
        <w:pStyle w:val="ekvgrundtexthalbe"/>
        <w:rPr>
          <w:rStyle w:val="ekvarbeitsanweisungdeutsch"/>
          <w:lang w:val="fr-FR"/>
        </w:rPr>
      </w:pPr>
    </w:p>
    <w:p w14:paraId="02518772" w14:textId="213C89BB" w:rsidR="00CE71BD" w:rsidRPr="0085159F" w:rsidRDefault="0083484B" w:rsidP="00A70791">
      <w:pPr>
        <w:pStyle w:val="ekvaufzhlung"/>
        <w:tabs>
          <w:tab w:val="left" w:pos="2835"/>
          <w:tab w:val="left" w:pos="5529"/>
        </w:tabs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est le grand-père de Marco.</w:t>
      </w:r>
      <w:r w:rsidR="00CE71BD" w:rsidRPr="0085159F"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est le copain de la grand-mère de Marco. </w:t>
      </w:r>
    </w:p>
    <w:p w14:paraId="0CC5D923" w14:textId="6763DD32" w:rsidR="00CE71BD" w:rsidRPr="0085159F" w:rsidRDefault="0083484B" w:rsidP="0083484B">
      <w:pPr>
        <w:pStyle w:val="ekvaufzhlung"/>
        <w:rPr>
          <w:rStyle w:val="ekvarbeitsanweisungdeutsch"/>
          <w:lang w:val="fr-FR"/>
        </w:rPr>
      </w:pPr>
      <w:r>
        <w:rPr>
          <w:rStyle w:val="ekvarbeitsanweisungdeutsch"/>
          <w:lang w:val="fr-FR"/>
        </w:rPr>
        <w:tab/>
      </w:r>
      <w:r w:rsidR="0058704B" w:rsidRPr="0058704B">
        <w:rPr>
          <w:rStyle w:val="ekvarbeitsanweisungdeutsch"/>
          <w:lang w:val="fr-FR"/>
        </w:rPr>
        <w:sym w:font="Wingdings" w:char="F0A8"/>
      </w:r>
      <w:r w:rsidR="00CE71BD" w:rsidRPr="0085159F">
        <w:rPr>
          <w:rStyle w:val="ekvarbeitsanweisungdeutsch"/>
          <w:lang w:val="fr-FR"/>
        </w:rPr>
        <w:t xml:space="preserve"> connaît le père de Marco.</w:t>
      </w:r>
    </w:p>
    <w:p w14:paraId="1D27DA74" w14:textId="77777777" w:rsidR="00CE71BD" w:rsidRPr="00CD7AAF" w:rsidRDefault="00CE71BD" w:rsidP="004E601C">
      <w:pPr>
        <w:rPr>
          <w:lang w:val="fr-FR"/>
        </w:rPr>
      </w:pPr>
    </w:p>
    <w:p w14:paraId="1CF44A3B" w14:textId="696398E4" w:rsidR="00CE71BD" w:rsidRPr="00CD7AAF" w:rsidRDefault="0083484B" w:rsidP="004E601C">
      <w:pPr>
        <w:rPr>
          <w:lang w:val="fr-FR"/>
        </w:rPr>
      </w:pPr>
      <w:r w:rsidRPr="00CD7AAF">
        <w:rPr>
          <w:lang w:val="fr-FR"/>
        </w:rPr>
        <w:t>2.</w:t>
      </w:r>
      <w:r w:rsidRPr="00CD7AAF">
        <w:rPr>
          <w:lang w:val="fr-FR"/>
        </w:rPr>
        <w:tab/>
      </w:r>
      <w:r w:rsidR="00CE71BD" w:rsidRPr="00CD7AAF">
        <w:rPr>
          <w:lang w:val="fr-FR"/>
        </w:rPr>
        <w:t>Ecoutez le texte une deuxième fois et complétez les phrases.</w:t>
      </w:r>
    </w:p>
    <w:p w14:paraId="62D08991" w14:textId="732059BB" w:rsidR="00CE71BD" w:rsidRPr="0083484B" w:rsidRDefault="00CE71BD" w:rsidP="00A70791">
      <w:pPr>
        <w:pStyle w:val="ekvschreiblinie"/>
        <w:tabs>
          <w:tab w:val="clear" w:pos="9327"/>
          <w:tab w:val="right" w:pos="9354"/>
        </w:tabs>
        <w:rPr>
          <w:lang w:val="fr-FR"/>
        </w:rPr>
      </w:pPr>
      <w:r w:rsidRPr="0083484B">
        <w:rPr>
          <w:lang w:val="fr-FR"/>
        </w:rPr>
        <w:t>a)</w:t>
      </w:r>
      <w:r w:rsidR="0083484B" w:rsidRPr="0083484B">
        <w:rPr>
          <w:lang w:val="fr-FR"/>
        </w:rPr>
        <w:tab/>
      </w:r>
      <w:r w:rsidRPr="0083484B">
        <w:rPr>
          <w:lang w:val="fr-FR"/>
        </w:rPr>
        <w:t>La classe visite le fort de Schoenenbourg avec</w:t>
      </w:r>
      <w:r w:rsidR="00A70791">
        <w:rPr>
          <w:lang w:val="fr-FR"/>
        </w:rPr>
        <w:t xml:space="preserve"> </w:t>
      </w:r>
      <w:r w:rsidR="00A70791">
        <w:rPr>
          <w:u w:val="single"/>
          <w:lang w:val="fr-FR"/>
        </w:rPr>
        <w:tab/>
      </w:r>
      <w:r w:rsidRPr="0083484B">
        <w:rPr>
          <w:lang w:val="fr-FR"/>
        </w:rPr>
        <w:t>.</w:t>
      </w:r>
    </w:p>
    <w:p w14:paraId="753A76D9" w14:textId="66B11A92" w:rsidR="00CE71BD" w:rsidRPr="0083484B" w:rsidRDefault="0083484B" w:rsidP="00A70791">
      <w:pPr>
        <w:pStyle w:val="ekvschreiblinie"/>
        <w:tabs>
          <w:tab w:val="clear" w:pos="9327"/>
          <w:tab w:val="right" w:pos="9354"/>
        </w:tabs>
        <w:rPr>
          <w:lang w:val="fr-FR"/>
        </w:rPr>
      </w:pPr>
      <w:r w:rsidRPr="0083484B">
        <w:rPr>
          <w:lang w:val="fr-FR"/>
        </w:rPr>
        <w:t>b)</w:t>
      </w:r>
      <w:r w:rsidRPr="0083484B">
        <w:rPr>
          <w:lang w:val="fr-FR"/>
        </w:rPr>
        <w:tab/>
      </w:r>
      <w:r w:rsidR="00CE71BD" w:rsidRPr="0083484B">
        <w:rPr>
          <w:lang w:val="fr-FR"/>
        </w:rPr>
        <w:t>Quand Marco n'est pas là, les professeurs</w:t>
      </w:r>
      <w:r w:rsidR="00A70791">
        <w:rPr>
          <w:lang w:val="fr-FR"/>
        </w:rPr>
        <w:t xml:space="preserve"> </w:t>
      </w:r>
      <w:r w:rsidR="00A70791">
        <w:rPr>
          <w:u w:val="single"/>
          <w:lang w:val="fr-FR"/>
        </w:rPr>
        <w:tab/>
      </w:r>
      <w:r w:rsidR="00CE71BD" w:rsidRPr="0083484B">
        <w:rPr>
          <w:lang w:val="fr-FR"/>
        </w:rPr>
        <w:t>.</w:t>
      </w:r>
    </w:p>
    <w:p w14:paraId="5EEE4C08" w14:textId="71099C72" w:rsidR="00CE71BD" w:rsidRPr="0083484B" w:rsidRDefault="0083484B" w:rsidP="00A70791">
      <w:pPr>
        <w:pStyle w:val="ekvschreiblinie"/>
        <w:tabs>
          <w:tab w:val="clear" w:pos="851"/>
          <w:tab w:val="clear" w:pos="9327"/>
          <w:tab w:val="left" w:pos="3969"/>
          <w:tab w:val="right" w:pos="9354"/>
        </w:tabs>
        <w:rPr>
          <w:lang w:val="fr-FR"/>
        </w:rPr>
      </w:pPr>
      <w:r w:rsidRPr="0083484B">
        <w:rPr>
          <w:lang w:val="fr-FR"/>
        </w:rPr>
        <w:t>c)</w:t>
      </w:r>
      <w:r w:rsidRPr="0083484B">
        <w:rPr>
          <w:lang w:val="fr-FR"/>
        </w:rPr>
        <w:tab/>
      </w:r>
      <w:r w:rsidR="00CE71BD" w:rsidRPr="0083484B">
        <w:rPr>
          <w:lang w:val="fr-FR"/>
        </w:rPr>
        <w:t xml:space="preserve">Klaus est </w:t>
      </w:r>
      <w:r w:rsidR="00A70791">
        <w:rPr>
          <w:u w:val="single"/>
          <w:lang w:val="fr-FR"/>
        </w:rPr>
        <w:tab/>
      </w:r>
      <w:r w:rsidR="00A70791">
        <w:rPr>
          <w:lang w:val="fr-FR"/>
        </w:rPr>
        <w:t xml:space="preserve"> </w:t>
      </w:r>
      <w:r w:rsidR="00CE71BD" w:rsidRPr="0083484B">
        <w:rPr>
          <w:lang w:val="fr-FR"/>
        </w:rPr>
        <w:t>et habite</w:t>
      </w:r>
      <w:r w:rsidR="00A70791">
        <w:rPr>
          <w:lang w:val="fr-FR"/>
        </w:rPr>
        <w:t xml:space="preserve"> </w:t>
      </w:r>
      <w:r w:rsidR="00A70791">
        <w:rPr>
          <w:u w:val="single"/>
          <w:lang w:val="fr-FR"/>
        </w:rPr>
        <w:tab/>
      </w:r>
      <w:r w:rsidR="00CE71BD" w:rsidRPr="0083484B">
        <w:rPr>
          <w:lang w:val="fr-FR"/>
        </w:rPr>
        <w:t>.</w:t>
      </w:r>
    </w:p>
    <w:p w14:paraId="76E7A9A4" w14:textId="59E96C95" w:rsidR="00CE71BD" w:rsidRPr="0083484B" w:rsidRDefault="00CE71BD" w:rsidP="00A70791">
      <w:pPr>
        <w:pStyle w:val="ekvschreiblinie"/>
        <w:tabs>
          <w:tab w:val="clear" w:pos="9327"/>
          <w:tab w:val="right" w:pos="9354"/>
        </w:tabs>
        <w:rPr>
          <w:lang w:val="fr-FR"/>
        </w:rPr>
      </w:pPr>
      <w:r w:rsidRPr="0083484B">
        <w:rPr>
          <w:lang w:val="fr-FR"/>
        </w:rPr>
        <w:t>d</w:t>
      </w:r>
      <w:r w:rsidR="0083484B" w:rsidRPr="0083484B">
        <w:rPr>
          <w:lang w:val="fr-FR"/>
        </w:rPr>
        <w:t>)</w:t>
      </w:r>
      <w:r w:rsidR="0083484B" w:rsidRPr="0083484B">
        <w:rPr>
          <w:lang w:val="fr-FR"/>
        </w:rPr>
        <w:tab/>
      </w:r>
      <w:r w:rsidRPr="0083484B">
        <w:rPr>
          <w:lang w:val="fr-FR"/>
        </w:rPr>
        <w:t>Klaus et Mathilde se sont rencontrés</w:t>
      </w:r>
      <w:r w:rsidR="00A70791">
        <w:rPr>
          <w:lang w:val="fr-FR"/>
        </w:rPr>
        <w:t xml:space="preserve"> </w:t>
      </w:r>
      <w:r w:rsidR="00A70791">
        <w:rPr>
          <w:u w:val="single"/>
          <w:lang w:val="fr-FR"/>
        </w:rPr>
        <w:tab/>
      </w:r>
      <w:r w:rsidRPr="0083484B">
        <w:rPr>
          <w:lang w:val="fr-FR"/>
        </w:rPr>
        <w:t>.</w:t>
      </w:r>
    </w:p>
    <w:p w14:paraId="3063F782" w14:textId="77777777" w:rsidR="00CE71BD" w:rsidRDefault="00CE71BD" w:rsidP="00A70791">
      <w:pPr>
        <w:pStyle w:val="ekvgrundtexthalbe"/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9386"/>
      </w:tblGrid>
      <w:tr w:rsidR="00A70791" w14:paraId="469262B8" w14:textId="77777777" w:rsidTr="00A70791">
        <w:tc>
          <w:tcPr>
            <w:tcW w:w="9386" w:type="dxa"/>
          </w:tcPr>
          <w:p w14:paraId="0027845A" w14:textId="5416EEA7" w:rsidR="00A70791" w:rsidRPr="00050627" w:rsidRDefault="00A70791" w:rsidP="00A70791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>Résumé</w:t>
            </w:r>
            <w:r w:rsidR="000F5DF5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: </w:t>
            </w:r>
            <w:r w:rsidRPr="00050627">
              <w:rPr>
                <w:lang w:val="fr-FR"/>
              </w:rPr>
              <w:t>Une histoire d'amour franco-allemande</w:t>
            </w:r>
          </w:p>
          <w:p w14:paraId="070D297F" w14:textId="4BCF3CD2" w:rsidR="00A70791" w:rsidRPr="00050627" w:rsidRDefault="00A70791" w:rsidP="00A70791">
            <w:pPr>
              <w:pStyle w:val="ekvtabelle"/>
              <w:tabs>
                <w:tab w:val="clear" w:pos="851"/>
                <w:tab w:val="left" w:pos="4712"/>
              </w:tabs>
              <w:rPr>
                <w:lang w:val="fr-FR"/>
              </w:rPr>
            </w:pPr>
            <w:r w:rsidRPr="00050627">
              <w:rPr>
                <w:lang w:val="fr-FR"/>
              </w:rPr>
              <w:t xml:space="preserve">Qui ? </w:t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050627">
              <w:rPr>
                <w:lang w:val="fr-FR"/>
              </w:rPr>
              <w:t>Où ?</w:t>
            </w:r>
          </w:p>
          <w:p w14:paraId="1EFD947A" w14:textId="2D42DF0E" w:rsidR="00A70791" w:rsidRPr="00A70791" w:rsidRDefault="00A70791" w:rsidP="00A70791">
            <w:pPr>
              <w:pStyle w:val="ekvschreiblinie"/>
              <w:tabs>
                <w:tab w:val="clear" w:pos="851"/>
                <w:tab w:val="clear" w:pos="9327"/>
                <w:tab w:val="right" w:pos="4145"/>
                <w:tab w:val="left" w:pos="4712"/>
                <w:tab w:val="right" w:pos="9170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  <w:p w14:paraId="685D2565" w14:textId="77777777" w:rsidR="00A70791" w:rsidRDefault="00A70791" w:rsidP="00A70791">
            <w:pPr>
              <w:pStyle w:val="ekvtabelle"/>
              <w:rPr>
                <w:lang w:val="fr-FR"/>
              </w:rPr>
            </w:pPr>
          </w:p>
          <w:p w14:paraId="0135DC0A" w14:textId="77777777" w:rsidR="00A70791" w:rsidRPr="00050627" w:rsidRDefault="00A70791" w:rsidP="00A70791">
            <w:pPr>
              <w:pStyle w:val="ekvtabelle"/>
              <w:rPr>
                <w:lang w:val="fr-FR"/>
              </w:rPr>
            </w:pPr>
            <w:r w:rsidRPr="00050627">
              <w:rPr>
                <w:lang w:val="fr-FR"/>
              </w:rPr>
              <w:t xml:space="preserve">Quoi ? </w:t>
            </w:r>
          </w:p>
          <w:p w14:paraId="0A471A0E" w14:textId="1F9E5830" w:rsidR="00A70791" w:rsidRPr="00A70791" w:rsidRDefault="00A70791" w:rsidP="00A70791">
            <w:pPr>
              <w:pStyle w:val="ekvschreiblinie"/>
              <w:tabs>
                <w:tab w:val="clear" w:pos="9327"/>
                <w:tab w:val="left" w:pos="9170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  <w:p w14:paraId="64BF3F93" w14:textId="4A0AF1F8" w:rsidR="00A70791" w:rsidRPr="00A70791" w:rsidRDefault="00A70791" w:rsidP="00A70791">
            <w:pPr>
              <w:pStyle w:val="ekvschreiblinie"/>
              <w:tabs>
                <w:tab w:val="clear" w:pos="9327"/>
                <w:tab w:val="left" w:pos="9170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  <w:p w14:paraId="698FA3F8" w14:textId="4A9356F1" w:rsidR="00A70791" w:rsidRPr="00A70791" w:rsidRDefault="00A70791" w:rsidP="00A70791">
            <w:pPr>
              <w:pStyle w:val="ekvschreiblinie"/>
              <w:tabs>
                <w:tab w:val="clear" w:pos="9327"/>
                <w:tab w:val="left" w:pos="9170"/>
              </w:tabs>
              <w:rPr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tab/>
            </w:r>
          </w:p>
        </w:tc>
      </w:tr>
    </w:tbl>
    <w:p w14:paraId="7EFA6E68" w14:textId="77777777" w:rsidR="00625B64" w:rsidRPr="004236FB" w:rsidRDefault="00625B64" w:rsidP="004236FB">
      <w:pPr>
        <w:rPr>
          <w:lang w:val="fr-FR"/>
        </w:rPr>
      </w:pPr>
      <w:bookmarkStart w:id="0" w:name="_GoBack"/>
      <w:bookmarkEnd w:id="0"/>
    </w:p>
    <w:sectPr w:rsidR="00625B64" w:rsidRPr="004236FB" w:rsidSect="002E65D5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9E8FE" w14:textId="77777777" w:rsidR="00685D53" w:rsidRDefault="00685D53" w:rsidP="003C599D">
      <w:pPr>
        <w:spacing w:line="240" w:lineRule="auto"/>
      </w:pPr>
      <w:r>
        <w:separator/>
      </w:r>
    </w:p>
  </w:endnote>
  <w:endnote w:type="continuationSeparator" w:id="0">
    <w:p w14:paraId="4A1ACB9A" w14:textId="77777777" w:rsidR="00685D53" w:rsidRDefault="00685D5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8658AD" w:rsidRPr="00F42294" w14:paraId="28BC2568" w14:textId="77777777" w:rsidTr="006F4A4F">
      <w:trPr>
        <w:trHeight w:hRule="exact" w:val="680"/>
      </w:trPr>
      <w:tc>
        <w:tcPr>
          <w:tcW w:w="879" w:type="dxa"/>
          <w:noWrap/>
        </w:tcPr>
        <w:p w14:paraId="7C81FAB4" w14:textId="77777777" w:rsidR="008658AD" w:rsidRPr="00913892" w:rsidRDefault="008658AD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54F3C2B9" wp14:editId="26821909">
                <wp:extent cx="468000" cy="234000"/>
                <wp:effectExtent l="0" t="0" r="8255" b="0"/>
                <wp:docPr id="19" name="Grafi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217BD75C" w14:textId="77777777" w:rsidR="008658AD" w:rsidRPr="00913892" w:rsidRDefault="008658AD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2701A397" w14:textId="77777777" w:rsidR="008658AD" w:rsidRPr="00913892" w:rsidRDefault="008658AD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</w:tc>
      <w:tc>
        <w:tcPr>
          <w:tcW w:w="827" w:type="dxa"/>
        </w:tcPr>
        <w:p w14:paraId="04ED900E" w14:textId="77777777" w:rsidR="008658AD" w:rsidRPr="00913892" w:rsidRDefault="008658AD" w:rsidP="006F4A4F">
          <w:pPr>
            <w:pStyle w:val="ekvpagina"/>
          </w:pPr>
        </w:p>
      </w:tc>
    </w:tr>
  </w:tbl>
  <w:p w14:paraId="1EA8764E" w14:textId="77777777" w:rsidR="002E65D5" w:rsidRDefault="002E65D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E0717" w14:textId="77777777" w:rsidR="00685D53" w:rsidRDefault="00685D53" w:rsidP="003C599D">
      <w:pPr>
        <w:spacing w:line="240" w:lineRule="auto"/>
      </w:pPr>
      <w:r>
        <w:separator/>
      </w:r>
    </w:p>
  </w:footnote>
  <w:footnote w:type="continuationSeparator" w:id="0">
    <w:p w14:paraId="21419F9B" w14:textId="77777777" w:rsidR="00685D53" w:rsidRDefault="00685D53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5DF5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0C5D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2C99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E65D5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5B45"/>
    <w:rsid w:val="003373EF"/>
    <w:rsid w:val="00350FBE"/>
    <w:rsid w:val="00357BFF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C9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0080"/>
    <w:rsid w:val="00454148"/>
    <w:rsid w:val="004553EC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1528"/>
    <w:rsid w:val="0050174F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EF0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24D4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57CE"/>
    <w:rsid w:val="006201CB"/>
    <w:rsid w:val="00622F6B"/>
    <w:rsid w:val="00625B64"/>
    <w:rsid w:val="00627765"/>
    <w:rsid w:val="00627A02"/>
    <w:rsid w:val="0064692C"/>
    <w:rsid w:val="00653F68"/>
    <w:rsid w:val="00672994"/>
    <w:rsid w:val="006743F5"/>
    <w:rsid w:val="006802C4"/>
    <w:rsid w:val="0068429A"/>
    <w:rsid w:val="00685D53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58AD"/>
    <w:rsid w:val="00874376"/>
    <w:rsid w:val="00877DAB"/>
    <w:rsid w:val="00882053"/>
    <w:rsid w:val="00885F07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49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978D5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2E7A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550A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D3BDB"/>
    <w:rsid w:val="00DE07E6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10</cp:revision>
  <cp:lastPrinted>2017-10-05T12:59:00Z</cp:lastPrinted>
  <dcterms:created xsi:type="dcterms:W3CDTF">2017-10-05T11:05:00Z</dcterms:created>
  <dcterms:modified xsi:type="dcterms:W3CDTF">2017-10-18T11:02:00Z</dcterms:modified>
  <cp:category/>
</cp:coreProperties>
</file>