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5BE2A" w14:textId="614DEA44" w:rsid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41651793"/>
      <w:bookmarkEnd w:id="0"/>
      <w:r w:rsidRPr="0048233A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B246FD7" w14:textId="175A95DA" w:rsidR="0048233A" w:rsidRPr="0048233A" w:rsidRDefault="0048233A" w:rsidP="00030868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</w:t>
      </w:r>
      <w:r w:rsidR="00436022">
        <w:rPr>
          <w:rFonts w:ascii="Times New Roman" w:hAnsi="Times New Roman" w:cs="Times New Roman"/>
          <w:sz w:val="28"/>
          <w:szCs w:val="28"/>
        </w:rPr>
        <w:t>1</w:t>
      </w:r>
      <w:r w:rsidRPr="0048233A">
        <w:rPr>
          <w:rFonts w:ascii="Times New Roman" w:hAnsi="Times New Roman" w:cs="Times New Roman"/>
          <w:sz w:val="28"/>
          <w:szCs w:val="28"/>
        </w:rPr>
        <w:t xml:space="preserve"> </w:t>
      </w:r>
      <w:r w:rsidR="00436022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4CCDB842" w14:textId="77777777" w:rsidR="00436022" w:rsidRDefault="00436022" w:rsidP="00261B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Необходимо разработать информационную систему для организации корпоративного общения, обмена сообщениями, создания чатов (личные и групповые), управления рабочими задачами и составление планов работы пользователями.</w:t>
      </w:r>
    </w:p>
    <w:p w14:paraId="710F7939" w14:textId="77777777" w:rsidR="00436022" w:rsidRDefault="00436022" w:rsidP="00261B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 xml:space="preserve">Основные задачи, решаемые системой: </w:t>
      </w:r>
    </w:p>
    <w:p w14:paraId="616510C5" w14:textId="35FDAB47" w:rsidR="00436022" w:rsidRDefault="00436022" w:rsidP="00030868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Обеспечение безопасного обмена текстовыми сообщениями и файлами между сотрудниками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4914F6D5" w14:textId="53E6F3A6" w:rsidR="00436022" w:rsidRDefault="00436022" w:rsidP="00C17D9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Организация рабочих пространств (чатов) с разграничением прав доступа участников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0492EE0E" w14:textId="5C463B68" w:rsid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Учет и контроль выполнения рабочих задач в привязке к конкретным чатам/проектам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43FD2A12" w14:textId="72857AED" w:rsid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Администрирование пользователей и мониторинг активности в системе</w:t>
      </w:r>
      <w:r w:rsidR="00C17D9F" w:rsidRPr="00C17D9F">
        <w:rPr>
          <w:rFonts w:ascii="Times New Roman" w:hAnsi="Times New Roman" w:cs="Times New Roman"/>
          <w:sz w:val="28"/>
          <w:szCs w:val="28"/>
        </w:rPr>
        <w:t>;</w:t>
      </w:r>
    </w:p>
    <w:p w14:paraId="6781F612" w14:textId="13C33CB8" w:rsidR="00436022" w:rsidRPr="00436022" w:rsidRDefault="00436022" w:rsidP="00903A5B">
      <w:pPr>
        <w:pStyle w:val="a3"/>
        <w:numPr>
          <w:ilvl w:val="0"/>
          <w:numId w:val="6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Хранение истории переписки и архива выполненных задач.</w:t>
      </w:r>
    </w:p>
    <w:p w14:paraId="4B97A50B" w14:textId="7A7F8AD2" w:rsidR="00436022" w:rsidRDefault="00436022" w:rsidP="007B3DB6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Требования к программе</w:t>
      </w:r>
    </w:p>
    <w:p w14:paraId="613C442C" w14:textId="27E6F43D" w:rsidR="00436022" w:rsidRDefault="00436022" w:rsidP="007B3DB6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1.2.1 Требования к интерфейсу </w:t>
      </w:r>
      <w:r w:rsidRPr="0043602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43602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436022">
        <w:rPr>
          <w:rFonts w:ascii="Times New Roman" w:hAnsi="Times New Roman" w:cs="Times New Roman"/>
          <w:sz w:val="28"/>
          <w:szCs w:val="28"/>
        </w:rPr>
        <w:t>)</w:t>
      </w:r>
    </w:p>
    <w:p w14:paraId="13B9DF68" w14:textId="015DA2CB" w:rsidR="00436022" w:rsidRDefault="00436022" w:rsidP="00261BD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принци</w:t>
      </w:r>
      <w:r w:rsidR="00903A5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ы:</w:t>
      </w:r>
    </w:p>
    <w:p w14:paraId="6B0C27F9" w14:textId="77777777" w:rsid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 xml:space="preserve">Интерфейс должен быть выполнен в минималистичном корпоративном стиле с использованием светлой и темной темы. </w:t>
      </w:r>
    </w:p>
    <w:p w14:paraId="74C07D7C" w14:textId="6560F7FF" w:rsidR="00436022" w:rsidRPr="00261BD9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 xml:space="preserve">Навигация должна осуществляться через боковую панель (список чатов/задач) и </w:t>
      </w:r>
      <w:r w:rsidR="00261BD9">
        <w:rPr>
          <w:rFonts w:ascii="Times New Roman" w:hAnsi="Times New Roman" w:cs="Times New Roman"/>
          <w:sz w:val="28"/>
          <w:szCs w:val="28"/>
        </w:rPr>
        <w:t>нижнюю</w:t>
      </w:r>
      <w:r w:rsidRPr="00436022">
        <w:rPr>
          <w:rFonts w:ascii="Times New Roman" w:hAnsi="Times New Roman" w:cs="Times New Roman"/>
          <w:sz w:val="28"/>
          <w:szCs w:val="28"/>
        </w:rPr>
        <w:t xml:space="preserve"> панель (профиль, настройки). </w:t>
      </w:r>
    </w:p>
    <w:p w14:paraId="4060FE1B" w14:textId="67424791" w:rsidR="00436022" w:rsidRDefault="00436022" w:rsidP="00B33DCF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и ключевые экраны:</w:t>
      </w:r>
    </w:p>
    <w:p w14:paraId="14FE6726" w14:textId="3E624207" w:rsid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Экран авторизации: поля «Логин» (числовой ID), «Пароль», кнопка «Войти», ссылка «Забыли пароль?»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5226B07C" w14:textId="7C9058B7" w:rsid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lastRenderedPageBreak/>
        <w:t>Личный кабинет / Профиль пользователя: отображение аватара, ФИО, статуса («В сети», «Не беспокоить», «Офлайн»), контактных данных; кнопки «Редактировать профиль», «Сменить пароль», «Выход»</w:t>
      </w:r>
      <w:r w:rsidR="00B80152" w:rsidRPr="00B80152">
        <w:rPr>
          <w:rFonts w:ascii="Times New Roman" w:hAnsi="Times New Roman" w:cs="Times New Roman"/>
          <w:sz w:val="28"/>
          <w:szCs w:val="28"/>
        </w:rPr>
        <w:t>;</w:t>
      </w:r>
    </w:p>
    <w:p w14:paraId="7F6F0572" w14:textId="6AEA4DAF" w:rsid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Основной раздел «Чаты»: список доступных чатов с превью последнего сообщения и счетчиком непрочитанных; область переписки с полем ввода, кнопками прикрепления файлов и эмодзи; контекстное меню сообщений (редактировать, удалить, ответить)</w:t>
      </w:r>
      <w:r w:rsidR="00B80152" w:rsidRPr="00B80152">
        <w:rPr>
          <w:rFonts w:ascii="Times New Roman" w:hAnsi="Times New Roman" w:cs="Times New Roman"/>
          <w:sz w:val="28"/>
          <w:szCs w:val="28"/>
        </w:rPr>
        <w:t>;</w:t>
      </w:r>
    </w:p>
    <w:p w14:paraId="2A73DF83" w14:textId="26D30612" w:rsid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Основной раздел «Задачи»: канбан-доска или список задач текущего чата/проекта; карточка задачи с заголовком, статусом, приоритетом, исполнителем и дедлайном; форма создания/редактирования задачи</w:t>
      </w:r>
      <w:r w:rsidR="00B80152" w:rsidRPr="00B80152">
        <w:rPr>
          <w:rFonts w:ascii="Times New Roman" w:hAnsi="Times New Roman" w:cs="Times New Roman"/>
          <w:sz w:val="28"/>
          <w:szCs w:val="28"/>
        </w:rPr>
        <w:t>;</w:t>
      </w:r>
    </w:p>
    <w:p w14:paraId="6EDF017E" w14:textId="5081FCA8" w:rsid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Раздел</w:t>
      </w:r>
      <w:r w:rsidR="00B33DCF" w:rsidRPr="00B33DCF">
        <w:rPr>
          <w:rFonts w:ascii="Times New Roman" w:hAnsi="Times New Roman" w:cs="Times New Roman"/>
          <w:sz w:val="28"/>
          <w:szCs w:val="28"/>
        </w:rPr>
        <w:t xml:space="preserve"> </w:t>
      </w:r>
      <w:r w:rsidRPr="00436022">
        <w:rPr>
          <w:rFonts w:ascii="Times New Roman" w:hAnsi="Times New Roman" w:cs="Times New Roman"/>
          <w:sz w:val="28"/>
          <w:szCs w:val="28"/>
        </w:rPr>
        <w:t>администрирования: доступен только роли «Администратор»; таблицы пользователей и чатов с функциями поиска, фильтрации, блокировки аккаунтов и просмотра системных логов</w:t>
      </w:r>
      <w:r w:rsidR="00B8015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65BE4B" w14:textId="067919CA" w:rsidR="00436022" w:rsidRPr="00436022" w:rsidRDefault="00436022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022">
        <w:rPr>
          <w:rFonts w:ascii="Times New Roman" w:hAnsi="Times New Roman" w:cs="Times New Roman"/>
          <w:sz w:val="28"/>
          <w:szCs w:val="28"/>
        </w:rPr>
        <w:t>Модальные окна: используются для подтверждения удаления чата/сообщения, приглашения новых участников, настройки уведомлений и отображения детальной информации о задаче.</w:t>
      </w:r>
    </w:p>
    <w:p w14:paraId="136C69C8" w14:textId="07156E88" w:rsid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</w:t>
      </w:r>
      <w:r w:rsidR="00436022">
        <w:rPr>
          <w:rFonts w:ascii="Times New Roman" w:hAnsi="Times New Roman" w:cs="Times New Roman"/>
          <w:sz w:val="28"/>
          <w:szCs w:val="28"/>
        </w:rPr>
        <w:t>2.2</w:t>
      </w:r>
      <w:r w:rsidRPr="0048233A">
        <w:rPr>
          <w:rFonts w:ascii="Times New Roman" w:hAnsi="Times New Roman" w:cs="Times New Roman"/>
          <w:sz w:val="28"/>
          <w:szCs w:val="28"/>
        </w:rPr>
        <w:t xml:space="preserve"> </w:t>
      </w:r>
      <w:r w:rsidR="00436022">
        <w:rPr>
          <w:rFonts w:ascii="Times New Roman" w:hAnsi="Times New Roman" w:cs="Times New Roman"/>
          <w:sz w:val="28"/>
          <w:szCs w:val="28"/>
        </w:rPr>
        <w:t>Требования к реализации</w:t>
      </w:r>
    </w:p>
    <w:p w14:paraId="2061C1AA" w14:textId="73C6E76B" w:rsidR="00B53547" w:rsidRDefault="00B53547" w:rsidP="00B33DCF">
      <w:pPr>
        <w:pStyle w:val="a3"/>
        <w:numPr>
          <w:ilvl w:val="0"/>
          <w:numId w:val="9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Язык программирования: C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0308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7ED6FD" w14:textId="77777777" w:rsidR="00B53547" w:rsidRDefault="00B53547" w:rsidP="00B33DCF">
      <w:pPr>
        <w:pStyle w:val="a3"/>
        <w:numPr>
          <w:ilvl w:val="0"/>
          <w:numId w:val="9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 xml:space="preserve">Технологии и фреймворки: WPF; </w:t>
      </w:r>
    </w:p>
    <w:p w14:paraId="64FEA403" w14:textId="65041B4C" w:rsidR="00B53547" w:rsidRDefault="00B53547" w:rsidP="00B33DCF">
      <w:pPr>
        <w:pStyle w:val="a3"/>
        <w:numPr>
          <w:ilvl w:val="0"/>
          <w:numId w:val="9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REST API для клиент-серверного взаимодействия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1252397A" w14:textId="543B884C" w:rsidR="00B53547" w:rsidRDefault="00B53547" w:rsidP="00B33DCF">
      <w:pPr>
        <w:pStyle w:val="a3"/>
        <w:numPr>
          <w:ilvl w:val="0"/>
          <w:numId w:val="9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СУБД: MySQL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778697" w14:textId="177DE923" w:rsidR="00B53547" w:rsidRPr="00B53547" w:rsidRDefault="00B53547" w:rsidP="00B33DCF">
      <w:pPr>
        <w:pStyle w:val="a3"/>
        <w:numPr>
          <w:ilvl w:val="0"/>
          <w:numId w:val="9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547">
        <w:rPr>
          <w:rFonts w:ascii="Times New Roman" w:hAnsi="Times New Roman" w:cs="Times New Roman"/>
          <w:sz w:val="28"/>
          <w:szCs w:val="28"/>
        </w:rPr>
        <w:t>Среда</w:t>
      </w:r>
      <w:r w:rsidRPr="00B53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3547">
        <w:rPr>
          <w:rFonts w:ascii="Times New Roman" w:hAnsi="Times New Roman" w:cs="Times New Roman"/>
          <w:sz w:val="28"/>
          <w:szCs w:val="28"/>
        </w:rPr>
        <w:t>разработки</w:t>
      </w:r>
      <w:r w:rsidRPr="00B53547">
        <w:rPr>
          <w:rFonts w:ascii="Times New Roman" w:hAnsi="Times New Roman" w:cs="Times New Roman"/>
          <w:sz w:val="28"/>
          <w:szCs w:val="28"/>
          <w:lang w:val="en-US"/>
        </w:rPr>
        <w:t>: Visual Studio 2022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B53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78FE425" w14:textId="69981F2E" w:rsidR="00B53547" w:rsidRPr="00B53547" w:rsidRDefault="00B53547" w:rsidP="00B33DCF">
      <w:pPr>
        <w:pStyle w:val="a3"/>
        <w:numPr>
          <w:ilvl w:val="0"/>
          <w:numId w:val="9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Дополнительное ПО: Postman (тестирование API)</w:t>
      </w:r>
      <w:r w:rsidR="00B33DCF" w:rsidRPr="00B33DCF">
        <w:rPr>
          <w:rFonts w:ascii="Times New Roman" w:hAnsi="Times New Roman" w:cs="Times New Roman"/>
          <w:sz w:val="28"/>
          <w:szCs w:val="28"/>
        </w:rPr>
        <w:t>.</w:t>
      </w:r>
    </w:p>
    <w:p w14:paraId="5166B163" w14:textId="0431507D" w:rsidR="00B53547" w:rsidRDefault="00B53547" w:rsidP="00B53547">
      <w:pPr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C5E82">
        <w:rPr>
          <w:rFonts w:ascii="Times New Roman" w:hAnsi="Times New Roman" w:cs="Times New Roman"/>
          <w:sz w:val="28"/>
          <w:szCs w:val="28"/>
        </w:rPr>
        <w:t xml:space="preserve">1.3 </w:t>
      </w: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4480A09" w14:textId="6A30EF61" w:rsidR="00B53547" w:rsidRDefault="00B53547" w:rsidP="00B53547">
      <w:pPr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1.3.1 Требования к роли </w:t>
      </w:r>
      <w:r w:rsidRPr="00B53547">
        <w:rPr>
          <w:rFonts w:ascii="Times New Roman" w:hAnsi="Times New Roman" w:cs="Times New Roman"/>
          <w:sz w:val="28"/>
          <w:szCs w:val="28"/>
        </w:rPr>
        <w:t>«Пользователь»</w:t>
      </w:r>
    </w:p>
    <w:p w14:paraId="5FDA6BAA" w14:textId="73B3D0B8" w:rsidR="00B53547" w:rsidRPr="00B53547" w:rsidRDefault="00B53547" w:rsidP="00B33DCF">
      <w:pPr>
        <w:pStyle w:val="a3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Регистрация в системе и авторизация по логину и паролю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59614182" w14:textId="308006CA" w:rsidR="00B53547" w:rsidRPr="00B53547" w:rsidRDefault="00B53547" w:rsidP="00B33DCF">
      <w:pPr>
        <w:pStyle w:val="a3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Просмотр списка доступных чатов и истории переписки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031AEF86" w14:textId="697AE2D0" w:rsidR="00B53547" w:rsidRPr="00B53547" w:rsidRDefault="00B53547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lastRenderedPageBreak/>
        <w:t>Отправка, редактирование и удаление собственных текстовых сообщений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3B638C3F" w14:textId="57D271F2" w:rsidR="00B53547" w:rsidRPr="00B53547" w:rsidRDefault="00B53547" w:rsidP="00B33DCF">
      <w:pPr>
        <w:pStyle w:val="a3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Создание личных и групповых чатов, приглашение участников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750818F0" w14:textId="5D644B8D" w:rsidR="00B53547" w:rsidRPr="00B53547" w:rsidRDefault="00B53547" w:rsidP="00B33DCF">
      <w:pPr>
        <w:pStyle w:val="a3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Просмотр списка закрепленных задач в чате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52B1AE0A" w14:textId="77777777" w:rsidR="00B53547" w:rsidRPr="00B53547" w:rsidRDefault="00B53547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Создание новых задач, назначение исполнителей, изменение статуса своих задач.</w:t>
      </w:r>
    </w:p>
    <w:p w14:paraId="2692648E" w14:textId="746ED179" w:rsidR="00726381" w:rsidRPr="00C9202F" w:rsidRDefault="00B53547" w:rsidP="00B33DCF">
      <w:pPr>
        <w:pStyle w:val="a3"/>
        <w:numPr>
          <w:ilvl w:val="0"/>
          <w:numId w:val="11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B53547">
        <w:rPr>
          <w:rFonts w:ascii="Times New Roman" w:hAnsi="Times New Roman" w:cs="Times New Roman"/>
          <w:sz w:val="28"/>
          <w:szCs w:val="28"/>
        </w:rPr>
        <w:t>Редактирование собственного профиля (ФИО, аватар, контакты).</w:t>
      </w:r>
    </w:p>
    <w:p w14:paraId="0DC26D29" w14:textId="2F576BFB" w:rsidR="00726381" w:rsidRDefault="00726381" w:rsidP="00726381">
      <w:pPr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1.3.2 Требования к роли </w:t>
      </w:r>
      <w:r w:rsidRPr="00B5354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Администратор чата</w:t>
      </w:r>
      <w:r w:rsidRPr="00B53547">
        <w:rPr>
          <w:rFonts w:ascii="Times New Roman" w:hAnsi="Times New Roman" w:cs="Times New Roman"/>
          <w:sz w:val="28"/>
          <w:szCs w:val="28"/>
        </w:rPr>
        <w:t>»</w:t>
      </w:r>
    </w:p>
    <w:p w14:paraId="430C4D20" w14:textId="5108228D" w:rsidR="00726381" w:rsidRPr="00726381" w:rsidRDefault="00726381" w:rsidP="00B33DCF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Все функции роли «Пользователь»</w:t>
      </w:r>
      <w:r w:rsidR="00B33DC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F7AC40" w14:textId="0367B2FC" w:rsidR="00726381" w:rsidRPr="00726381" w:rsidRDefault="00726381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Управление составом участников чата (добавление, исключение, смена ролей)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3D97F51B" w14:textId="46DAE91C" w:rsidR="00726381" w:rsidRPr="00726381" w:rsidRDefault="00726381" w:rsidP="00B33DCF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Редактирование названия, описания и типа чата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09A2EF31" w14:textId="0CF58866" w:rsidR="00726381" w:rsidRPr="00726381" w:rsidRDefault="00726381" w:rsidP="00B33DCF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Закрепление важных сообщений вверху ленты чата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4ABEF13C" w14:textId="04AA352E" w:rsidR="00726381" w:rsidRPr="00726381" w:rsidRDefault="00726381" w:rsidP="00B33DCF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Удаление любых сообщений в чате при нарушении правил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1A395ABF" w14:textId="35C94C28" w:rsidR="00726381" w:rsidRPr="00726381" w:rsidRDefault="00726381" w:rsidP="00B33DCF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Архивация или полное удаление чата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255B23F6" w14:textId="77777777" w:rsidR="00726381" w:rsidRPr="00726381" w:rsidRDefault="00726381" w:rsidP="00B33DCF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Просмотр статистики активности участников чата.</w:t>
      </w:r>
    </w:p>
    <w:p w14:paraId="1185211B" w14:textId="7C7251AF" w:rsidR="00726381" w:rsidRDefault="00726381" w:rsidP="00DF2A0D">
      <w:pPr>
        <w:spacing w:after="0" w:line="480" w:lineRule="auto"/>
        <w:ind w:left="360" w:firstLine="20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1.3.3 Требования к роли </w:t>
      </w:r>
      <w:r w:rsidRPr="00B5354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Системный администратор</w:t>
      </w:r>
      <w:r w:rsidRPr="00B53547">
        <w:rPr>
          <w:rFonts w:ascii="Times New Roman" w:hAnsi="Times New Roman" w:cs="Times New Roman"/>
          <w:sz w:val="28"/>
          <w:szCs w:val="28"/>
        </w:rPr>
        <w:t>»</w:t>
      </w:r>
    </w:p>
    <w:p w14:paraId="58241D2F" w14:textId="77777777" w:rsidR="00726381" w:rsidRPr="00726381" w:rsidRDefault="00726381" w:rsidP="00B33DCF">
      <w:pPr>
        <w:numPr>
          <w:ilvl w:val="0"/>
          <w:numId w:val="13"/>
        </w:numPr>
        <w:tabs>
          <w:tab w:val="clear" w:pos="1779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Авторизация в системе с повышенными правами.</w:t>
      </w:r>
    </w:p>
    <w:p w14:paraId="7C807BB2" w14:textId="77777777" w:rsidR="00726381" w:rsidRPr="00726381" w:rsidRDefault="00726381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Просмотр полного списка зарегистрированных пользователей и их статусов.</w:t>
      </w:r>
    </w:p>
    <w:p w14:paraId="681663E2" w14:textId="5AF9ECE4" w:rsidR="00726381" w:rsidRPr="00726381" w:rsidRDefault="00726381" w:rsidP="00B33DCF">
      <w:pPr>
        <w:numPr>
          <w:ilvl w:val="0"/>
          <w:numId w:val="13"/>
        </w:numPr>
        <w:tabs>
          <w:tab w:val="clear" w:pos="1779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Блокировка и разблокировка учетных записей пользователей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3E02B7A2" w14:textId="2BA6E827" w:rsidR="00726381" w:rsidRPr="00726381" w:rsidRDefault="00726381" w:rsidP="00B33DCF">
      <w:pPr>
        <w:numPr>
          <w:ilvl w:val="0"/>
          <w:numId w:val="13"/>
        </w:numPr>
        <w:tabs>
          <w:tab w:val="clear" w:pos="1779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Просмотр всех чатов и задач в системе независимо от участи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094B9639" w14:textId="4B6D54DE" w:rsidR="00726381" w:rsidRPr="00726381" w:rsidRDefault="00726381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Генерация отчетов по активности пользователей и нагрузке на систему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33CED06A" w14:textId="55F3F81B" w:rsidR="00726381" w:rsidRPr="00726381" w:rsidRDefault="00726381" w:rsidP="00B33DCF">
      <w:pPr>
        <w:numPr>
          <w:ilvl w:val="0"/>
          <w:numId w:val="13"/>
        </w:numPr>
        <w:tabs>
          <w:tab w:val="clear" w:pos="1779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Просмотр журнала аудита (логи входа, действий, ошибок)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201E45D5" w14:textId="1930E9D6" w:rsidR="00726381" w:rsidRPr="00726381" w:rsidRDefault="00726381" w:rsidP="00B33DCF">
      <w:pPr>
        <w:numPr>
          <w:ilvl w:val="0"/>
          <w:numId w:val="13"/>
        </w:numPr>
        <w:tabs>
          <w:tab w:val="clear" w:pos="1779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Резервное копирование и восстановление базы данных</w:t>
      </w:r>
      <w:r w:rsidR="00B33DCF" w:rsidRPr="00B33DCF">
        <w:rPr>
          <w:rFonts w:ascii="Times New Roman" w:hAnsi="Times New Roman" w:cs="Times New Roman"/>
          <w:sz w:val="28"/>
          <w:szCs w:val="28"/>
        </w:rPr>
        <w:t>;</w:t>
      </w:r>
    </w:p>
    <w:p w14:paraId="4469AF41" w14:textId="77777777" w:rsidR="00726381" w:rsidRPr="00726381" w:rsidRDefault="00726381" w:rsidP="00B33DCF">
      <w:pPr>
        <w:numPr>
          <w:ilvl w:val="0"/>
          <w:numId w:val="13"/>
        </w:numPr>
        <w:tabs>
          <w:tab w:val="clear" w:pos="1779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Настройка глобальных параметров системы и справочников.</w:t>
      </w:r>
    </w:p>
    <w:p w14:paraId="115ECDD4" w14:textId="637C84BB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BA3AA8"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 xml:space="preserve"> Стадии и этапы разработки</w:t>
      </w:r>
    </w:p>
    <w:p w14:paraId="0092F329" w14:textId="4EC30B63" w:rsidR="00903A5B" w:rsidRDefault="0048233A" w:rsidP="00C17D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Стадии и этапы разработки представлены в таблице 1.</w:t>
      </w:r>
      <w:r w:rsidR="00A17807"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>.1.</w:t>
      </w:r>
    </w:p>
    <w:p w14:paraId="0534F5A4" w14:textId="5CAD5496" w:rsidR="000C5E82" w:rsidRDefault="000C5E82" w:rsidP="00C17D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Таблица 1.</w:t>
      </w:r>
      <w:r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>.1 – Стадии и этапы разработки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7807" w:rsidRPr="00A17807" w14:paraId="27FCC124" w14:textId="77777777" w:rsidTr="00C175E2">
        <w:trPr>
          <w:jc w:val="center"/>
        </w:trPr>
        <w:tc>
          <w:tcPr>
            <w:tcW w:w="3005" w:type="dxa"/>
          </w:tcPr>
          <w:p w14:paraId="17CA949F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Название этапа</w:t>
            </w:r>
          </w:p>
        </w:tc>
        <w:tc>
          <w:tcPr>
            <w:tcW w:w="3005" w:type="dxa"/>
          </w:tcPr>
          <w:p w14:paraId="51B45F8B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Срок</w:t>
            </w:r>
          </w:p>
        </w:tc>
        <w:tc>
          <w:tcPr>
            <w:tcW w:w="3006" w:type="dxa"/>
          </w:tcPr>
          <w:p w14:paraId="0FC231CA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Отчётность</w:t>
            </w:r>
          </w:p>
        </w:tc>
      </w:tr>
      <w:tr w:rsidR="00012D9C" w:rsidRPr="00A17807" w14:paraId="330AE134" w14:textId="77777777" w:rsidTr="00C175E2">
        <w:trPr>
          <w:jc w:val="center"/>
        </w:trPr>
        <w:tc>
          <w:tcPr>
            <w:tcW w:w="3005" w:type="dxa"/>
          </w:tcPr>
          <w:p w14:paraId="6F95B3C0" w14:textId="436E5D16" w:rsidR="00012D9C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05" w:type="dxa"/>
          </w:tcPr>
          <w:p w14:paraId="5D1DAFA7" w14:textId="6854CFC1" w:rsidR="00012D9C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06" w:type="dxa"/>
          </w:tcPr>
          <w:p w14:paraId="56E890E1" w14:textId="18B30C5D" w:rsidR="00012D9C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A17807" w:rsidRPr="00A17807" w14:paraId="21385B10" w14:textId="77777777" w:rsidTr="00C175E2">
        <w:trPr>
          <w:jc w:val="center"/>
        </w:trPr>
        <w:tc>
          <w:tcPr>
            <w:tcW w:w="3005" w:type="dxa"/>
          </w:tcPr>
          <w:p w14:paraId="268A42BE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Описание предметной области</w:t>
            </w:r>
          </w:p>
        </w:tc>
        <w:tc>
          <w:tcPr>
            <w:tcW w:w="3005" w:type="dxa"/>
          </w:tcPr>
          <w:p w14:paraId="212F4380" w14:textId="0216601D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01.09.26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>09.09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2D3D3C2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Предметная область</w:t>
            </w:r>
          </w:p>
        </w:tc>
      </w:tr>
      <w:tr w:rsidR="00A17807" w:rsidRPr="00A17807" w14:paraId="49944685" w14:textId="77777777" w:rsidTr="00C175E2">
        <w:trPr>
          <w:jc w:val="center"/>
        </w:trPr>
        <w:tc>
          <w:tcPr>
            <w:tcW w:w="3005" w:type="dxa"/>
          </w:tcPr>
          <w:p w14:paraId="0A0A3A9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Описание входной и выходной информации</w:t>
            </w:r>
          </w:p>
        </w:tc>
        <w:tc>
          <w:tcPr>
            <w:tcW w:w="3005" w:type="dxa"/>
          </w:tcPr>
          <w:p w14:paraId="4575D100" w14:textId="43C5A808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09.09.26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10.09.26</w:t>
            </w:r>
          </w:p>
        </w:tc>
        <w:tc>
          <w:tcPr>
            <w:tcW w:w="3006" w:type="dxa"/>
          </w:tcPr>
          <w:p w14:paraId="53DFBE4C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Входные и выходные данные/документы</w:t>
            </w:r>
          </w:p>
        </w:tc>
      </w:tr>
      <w:tr w:rsidR="00A17807" w:rsidRPr="00A17807" w14:paraId="592522B6" w14:textId="77777777" w:rsidTr="00C175E2">
        <w:trPr>
          <w:jc w:val="center"/>
        </w:trPr>
        <w:tc>
          <w:tcPr>
            <w:tcW w:w="3005" w:type="dxa"/>
          </w:tcPr>
          <w:p w14:paraId="58623F25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Разработка wireframe-прототипа</w:t>
            </w:r>
          </w:p>
        </w:tc>
        <w:tc>
          <w:tcPr>
            <w:tcW w:w="3005" w:type="dxa"/>
          </w:tcPr>
          <w:p w14:paraId="4C1D5EAF" w14:textId="4954E151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10.09.26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22.09.26</w:t>
            </w:r>
          </w:p>
        </w:tc>
        <w:tc>
          <w:tcPr>
            <w:tcW w:w="3006" w:type="dxa"/>
          </w:tcPr>
          <w:p w14:paraId="1DC63D29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Wireframe интерфейса</w:t>
            </w:r>
          </w:p>
        </w:tc>
      </w:tr>
      <w:tr w:rsidR="00A17807" w:rsidRPr="00A17807" w14:paraId="140E10ED" w14:textId="77777777" w:rsidTr="00C175E2">
        <w:trPr>
          <w:jc w:val="center"/>
        </w:trPr>
        <w:tc>
          <w:tcPr>
            <w:tcW w:w="3005" w:type="dxa"/>
          </w:tcPr>
          <w:p w14:paraId="00B191A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Написание технического задания</w:t>
            </w:r>
          </w:p>
        </w:tc>
        <w:tc>
          <w:tcPr>
            <w:tcW w:w="3005" w:type="dxa"/>
          </w:tcPr>
          <w:p w14:paraId="372CD4CF" w14:textId="1924BDCC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22.09.26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01.10.26</w:t>
            </w:r>
          </w:p>
        </w:tc>
        <w:tc>
          <w:tcPr>
            <w:tcW w:w="3006" w:type="dxa"/>
          </w:tcPr>
          <w:p w14:paraId="4DECE4B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ТЗ</w:t>
            </w:r>
          </w:p>
        </w:tc>
      </w:tr>
      <w:tr w:rsidR="00A17807" w:rsidRPr="00A17807" w14:paraId="021ED489" w14:textId="77777777" w:rsidTr="00C175E2">
        <w:trPr>
          <w:jc w:val="center"/>
        </w:trPr>
        <w:tc>
          <w:tcPr>
            <w:tcW w:w="3005" w:type="dxa"/>
          </w:tcPr>
          <w:p w14:paraId="7AAC1788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Проектирование базы данных и структуры</w:t>
            </w:r>
          </w:p>
        </w:tc>
        <w:tc>
          <w:tcPr>
            <w:tcW w:w="3005" w:type="dxa"/>
          </w:tcPr>
          <w:p w14:paraId="370FA887" w14:textId="7907C11D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01.10.26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06.10.26</w:t>
            </w:r>
          </w:p>
        </w:tc>
        <w:tc>
          <w:tcPr>
            <w:tcW w:w="3006" w:type="dxa"/>
          </w:tcPr>
          <w:p w14:paraId="6EC1211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База данных + структура</w:t>
            </w:r>
          </w:p>
        </w:tc>
      </w:tr>
    </w:tbl>
    <w:p w14:paraId="7CDECE73" w14:textId="77777777" w:rsidR="00C17D9F" w:rsidRDefault="00C17D9F" w:rsidP="00C17D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ED27D4" w14:textId="77777777" w:rsidR="00C17D9F" w:rsidRDefault="00C17D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0F3F89" w14:textId="0AA30B17" w:rsidR="00C17D9F" w:rsidRDefault="00C17D9F" w:rsidP="00C17D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1.4.1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17D9F" w:rsidRPr="00595D6B" w14:paraId="0F1DD9D2" w14:textId="77777777" w:rsidTr="0043490A">
        <w:trPr>
          <w:jc w:val="center"/>
        </w:trPr>
        <w:tc>
          <w:tcPr>
            <w:tcW w:w="3005" w:type="dxa"/>
          </w:tcPr>
          <w:p w14:paraId="7B0520B7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05" w:type="dxa"/>
          </w:tcPr>
          <w:p w14:paraId="0EC5044C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06" w:type="dxa"/>
          </w:tcPr>
          <w:p w14:paraId="37428CBC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17D9F" w:rsidRPr="00595D6B" w14:paraId="3BD8A050" w14:textId="77777777" w:rsidTr="0043490A">
        <w:trPr>
          <w:jc w:val="center"/>
        </w:trPr>
        <w:tc>
          <w:tcPr>
            <w:tcW w:w="3005" w:type="dxa"/>
          </w:tcPr>
          <w:p w14:paraId="073A18BF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Разработка серверной части и Docker-контейнеров</w:t>
            </w:r>
          </w:p>
        </w:tc>
        <w:tc>
          <w:tcPr>
            <w:tcW w:w="3005" w:type="dxa"/>
          </w:tcPr>
          <w:p w14:paraId="5AD4077D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06.10.26 - 15.10.26</w:t>
            </w:r>
          </w:p>
        </w:tc>
        <w:tc>
          <w:tcPr>
            <w:tcW w:w="3006" w:type="dxa"/>
          </w:tcPr>
          <w:p w14:paraId="133037C8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Сервер + Docker</w:t>
            </w:r>
          </w:p>
        </w:tc>
      </w:tr>
      <w:tr w:rsidR="00C17D9F" w:rsidRPr="00595D6B" w14:paraId="7186EC7D" w14:textId="77777777" w:rsidTr="0043490A">
        <w:trPr>
          <w:jc w:val="center"/>
        </w:trPr>
        <w:tc>
          <w:tcPr>
            <w:tcW w:w="3005" w:type="dxa"/>
          </w:tcPr>
          <w:p w14:paraId="008B00CC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Разработка клиентского приложения</w:t>
            </w:r>
          </w:p>
        </w:tc>
        <w:tc>
          <w:tcPr>
            <w:tcW w:w="3005" w:type="dxa"/>
          </w:tcPr>
          <w:p w14:paraId="6FAA3C84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15.10.26 - 25.10.26</w:t>
            </w:r>
          </w:p>
        </w:tc>
        <w:tc>
          <w:tcPr>
            <w:tcW w:w="3006" w:type="dxa"/>
          </w:tcPr>
          <w:p w14:paraId="70E08CD0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Приложение (клиент)</w:t>
            </w:r>
          </w:p>
        </w:tc>
      </w:tr>
      <w:tr w:rsidR="00C17D9F" w:rsidRPr="00595D6B" w14:paraId="631201A4" w14:textId="77777777" w:rsidTr="0043490A">
        <w:trPr>
          <w:jc w:val="center"/>
        </w:trPr>
        <w:tc>
          <w:tcPr>
            <w:tcW w:w="3005" w:type="dxa"/>
          </w:tcPr>
          <w:p w14:paraId="602B6B06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Разработка модульной схемы</w:t>
            </w:r>
          </w:p>
        </w:tc>
        <w:tc>
          <w:tcPr>
            <w:tcW w:w="3005" w:type="dxa"/>
          </w:tcPr>
          <w:p w14:paraId="7CB5A981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25.10.26 - 02.11.26</w:t>
            </w:r>
          </w:p>
        </w:tc>
        <w:tc>
          <w:tcPr>
            <w:tcW w:w="3006" w:type="dxa"/>
          </w:tcPr>
          <w:p w14:paraId="6034C262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Модульная схема</w:t>
            </w:r>
          </w:p>
        </w:tc>
      </w:tr>
      <w:tr w:rsidR="00C17D9F" w:rsidRPr="00595D6B" w14:paraId="60F76418" w14:textId="77777777" w:rsidTr="0043490A">
        <w:trPr>
          <w:jc w:val="center"/>
        </w:trPr>
        <w:tc>
          <w:tcPr>
            <w:tcW w:w="3005" w:type="dxa"/>
          </w:tcPr>
          <w:p w14:paraId="44D5DAD4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Тестирование и протокол тестирования</w:t>
            </w:r>
          </w:p>
        </w:tc>
        <w:tc>
          <w:tcPr>
            <w:tcW w:w="3005" w:type="dxa"/>
          </w:tcPr>
          <w:p w14:paraId="5B38C038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02.11.26 - 11.11.26</w:t>
            </w:r>
          </w:p>
        </w:tc>
        <w:tc>
          <w:tcPr>
            <w:tcW w:w="3006" w:type="dxa"/>
          </w:tcPr>
          <w:p w14:paraId="2B330FF1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Протокол тестирования</w:t>
            </w:r>
          </w:p>
        </w:tc>
      </w:tr>
      <w:tr w:rsidR="00C17D9F" w:rsidRPr="00595D6B" w14:paraId="07D9BB59" w14:textId="77777777" w:rsidTr="0043490A">
        <w:trPr>
          <w:jc w:val="center"/>
        </w:trPr>
        <w:tc>
          <w:tcPr>
            <w:tcW w:w="3005" w:type="dxa"/>
          </w:tcPr>
          <w:p w14:paraId="0DC7DADE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Написание руководства пользователя</w:t>
            </w:r>
          </w:p>
        </w:tc>
        <w:tc>
          <w:tcPr>
            <w:tcW w:w="3005" w:type="dxa"/>
          </w:tcPr>
          <w:p w14:paraId="47242A93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11.11.26 - 17.11.26</w:t>
            </w:r>
          </w:p>
        </w:tc>
        <w:tc>
          <w:tcPr>
            <w:tcW w:w="3006" w:type="dxa"/>
          </w:tcPr>
          <w:p w14:paraId="51821E85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Руководство пользователя</w:t>
            </w:r>
          </w:p>
        </w:tc>
      </w:tr>
      <w:tr w:rsidR="00C17D9F" w:rsidRPr="00595D6B" w14:paraId="45B1A64C" w14:textId="77777777" w:rsidTr="0043490A">
        <w:trPr>
          <w:jc w:val="center"/>
        </w:trPr>
        <w:tc>
          <w:tcPr>
            <w:tcW w:w="3005" w:type="dxa"/>
          </w:tcPr>
          <w:p w14:paraId="46F4EF71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Подготовка презентации</w:t>
            </w:r>
          </w:p>
        </w:tc>
        <w:tc>
          <w:tcPr>
            <w:tcW w:w="3005" w:type="dxa"/>
          </w:tcPr>
          <w:p w14:paraId="3D929F0A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17.11.26 - 24.11.26</w:t>
            </w:r>
          </w:p>
        </w:tc>
        <w:tc>
          <w:tcPr>
            <w:tcW w:w="3006" w:type="dxa"/>
          </w:tcPr>
          <w:p w14:paraId="3CEC0612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Презентация работы</w:t>
            </w:r>
          </w:p>
        </w:tc>
      </w:tr>
      <w:tr w:rsidR="00C17D9F" w:rsidRPr="00595D6B" w14:paraId="2CA90800" w14:textId="77777777" w:rsidTr="0043490A">
        <w:trPr>
          <w:jc w:val="center"/>
        </w:trPr>
        <w:tc>
          <w:tcPr>
            <w:tcW w:w="3005" w:type="dxa"/>
          </w:tcPr>
          <w:p w14:paraId="4B458F92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Оформление отчёта по производственной практике</w:t>
            </w:r>
          </w:p>
        </w:tc>
        <w:tc>
          <w:tcPr>
            <w:tcW w:w="3005" w:type="dxa"/>
          </w:tcPr>
          <w:p w14:paraId="46A1A556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24.11.26 - 26.11.26</w:t>
            </w:r>
          </w:p>
        </w:tc>
        <w:tc>
          <w:tcPr>
            <w:tcW w:w="3006" w:type="dxa"/>
          </w:tcPr>
          <w:p w14:paraId="4250B127" w14:textId="77777777" w:rsidR="00C17D9F" w:rsidRPr="00595D6B" w:rsidRDefault="00C17D9F" w:rsidP="00C17D9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Отчёт по ПП</w:t>
            </w:r>
          </w:p>
        </w:tc>
      </w:tr>
    </w:tbl>
    <w:p w14:paraId="462344BD" w14:textId="77777777" w:rsidR="00C17D9F" w:rsidRDefault="00C17D9F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2C0C63" w14:textId="441DCBE1" w:rsidR="009E3467" w:rsidRDefault="009E3467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823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входной информации</w:t>
      </w:r>
    </w:p>
    <w:p w14:paraId="466FAB05" w14:textId="77777777" w:rsidR="00726381" w:rsidRPr="00726381" w:rsidRDefault="00726381" w:rsidP="00B33DCF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 xml:space="preserve">Входные данные – это информация, поступающая в систему, чтобы она могла с ними работать. </w:t>
      </w:r>
    </w:p>
    <w:p w14:paraId="4500B49C" w14:textId="77777777" w:rsidR="00726381" w:rsidRPr="00726381" w:rsidRDefault="00726381" w:rsidP="00B80152">
      <w:pPr>
        <w:pStyle w:val="a3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 xml:space="preserve">К входной информации относятся: </w:t>
      </w:r>
    </w:p>
    <w:p w14:paraId="471D9DB0" w14:textId="77777777" w:rsidR="00726381" w:rsidRPr="00726381" w:rsidRDefault="00726381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 xml:space="preserve">информация о пользователях (ФИО, логин, пароль, почта/номер телефона, аватар); </w:t>
      </w:r>
    </w:p>
    <w:p w14:paraId="56373AAF" w14:textId="77777777" w:rsidR="00726381" w:rsidRPr="00726381" w:rsidRDefault="00726381" w:rsidP="00B33DCF">
      <w:pPr>
        <w:pStyle w:val="a3"/>
        <w:numPr>
          <w:ilvl w:val="0"/>
          <w:numId w:val="14"/>
        </w:numPr>
        <w:tabs>
          <w:tab w:val="left" w:pos="567"/>
          <w:tab w:val="left" w:pos="851"/>
          <w:tab w:val="left" w:pos="1418"/>
        </w:tabs>
        <w:spacing w:after="0" w:line="360" w:lineRule="auto"/>
        <w:ind w:left="851" w:hanging="284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 xml:space="preserve">список чатов (название, тип чата, статус группы); </w:t>
      </w:r>
    </w:p>
    <w:p w14:paraId="1FD32BEF" w14:textId="77777777" w:rsidR="00726381" w:rsidRPr="00726381" w:rsidRDefault="00726381" w:rsidP="00B33DCF">
      <w:pPr>
        <w:pStyle w:val="a3"/>
        <w:numPr>
          <w:ilvl w:val="0"/>
          <w:numId w:val="14"/>
        </w:numPr>
        <w:tabs>
          <w:tab w:val="left" w:pos="567"/>
          <w:tab w:val="left" w:pos="851"/>
          <w:tab w:val="left" w:pos="1418"/>
        </w:tabs>
        <w:spacing w:after="0" w:line="360" w:lineRule="auto"/>
        <w:ind w:left="851" w:hanging="284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 xml:space="preserve">список участников чата (роль участника); </w:t>
      </w:r>
    </w:p>
    <w:p w14:paraId="034939EF" w14:textId="77777777" w:rsidR="00726381" w:rsidRPr="00726381" w:rsidRDefault="00726381" w:rsidP="00B33DCF">
      <w:pPr>
        <w:pStyle w:val="a3"/>
        <w:numPr>
          <w:ilvl w:val="0"/>
          <w:numId w:val="14"/>
        </w:numPr>
        <w:tabs>
          <w:tab w:val="left" w:pos="567"/>
          <w:tab w:val="left" w:pos="851"/>
          <w:tab w:val="left" w:pos="1418"/>
        </w:tabs>
        <w:spacing w:after="0" w:line="360" w:lineRule="auto"/>
        <w:ind w:left="851" w:hanging="284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lastRenderedPageBreak/>
        <w:t xml:space="preserve">список сообщений (текст сообщения, время редактирования); </w:t>
      </w:r>
    </w:p>
    <w:p w14:paraId="2B402B97" w14:textId="77777777" w:rsidR="00726381" w:rsidRPr="00726381" w:rsidRDefault="00726381" w:rsidP="00B33DCF">
      <w:pPr>
        <w:pStyle w:val="a3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 xml:space="preserve">список задач (заголовок, описание, статус, приоритет, время выполнения работы); </w:t>
      </w:r>
    </w:p>
    <w:p w14:paraId="57D50850" w14:textId="77777777" w:rsidR="00726381" w:rsidRPr="00726381" w:rsidRDefault="00726381" w:rsidP="00B33DCF">
      <w:pPr>
        <w:pStyle w:val="a3"/>
        <w:numPr>
          <w:ilvl w:val="0"/>
          <w:numId w:val="14"/>
        </w:numPr>
        <w:tabs>
          <w:tab w:val="left" w:pos="567"/>
          <w:tab w:val="left" w:pos="851"/>
          <w:tab w:val="left" w:pos="1418"/>
        </w:tabs>
        <w:spacing w:after="0" w:line="360" w:lineRule="auto"/>
        <w:ind w:left="851" w:hanging="284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данные для авторизации (логин, пароль).</w:t>
      </w:r>
    </w:p>
    <w:p w14:paraId="2B2543B4" w14:textId="0E9ECDB7" w:rsidR="002C39A7" w:rsidRDefault="002C39A7" w:rsidP="00595D6B">
      <w:pPr>
        <w:pStyle w:val="a3"/>
        <w:tabs>
          <w:tab w:val="left" w:pos="851"/>
        </w:tabs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1.6 Описание выходной информации</w:t>
      </w:r>
    </w:p>
    <w:p w14:paraId="4B0AFB0E" w14:textId="77777777" w:rsidR="00726381" w:rsidRPr="00726381" w:rsidRDefault="00726381" w:rsidP="0072638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В процессе работы системы выходной информацией будут являться отчёты о пользователях, отчёты о чатах, отчёты о задачах, справки о переписке, справки о выполнении задач.</w:t>
      </w:r>
    </w:p>
    <w:p w14:paraId="7F4E187B" w14:textId="5DA28703" w:rsidR="00726381" w:rsidRPr="00726381" w:rsidRDefault="00726381" w:rsidP="0072638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6381">
        <w:rPr>
          <w:rFonts w:ascii="Times New Roman" w:hAnsi="Times New Roman" w:cs="Times New Roman"/>
          <w:sz w:val="28"/>
          <w:szCs w:val="28"/>
        </w:rPr>
        <w:t>Описание выходных документов представлено в таблице 1.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26381">
        <w:rPr>
          <w:rFonts w:ascii="Times New Roman" w:hAnsi="Times New Roman" w:cs="Times New Roman"/>
          <w:sz w:val="28"/>
          <w:szCs w:val="28"/>
        </w:rPr>
        <w:t>.1.</w:t>
      </w:r>
    </w:p>
    <w:p w14:paraId="39142A56" w14:textId="7BACED72" w:rsidR="002C39A7" w:rsidRDefault="000C5E82" w:rsidP="00B33D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1.6.1 </w:t>
      </w:r>
      <w:r>
        <w:rPr>
          <w:rFonts w:ascii="Times New Roman" w:hAnsi="Times New Roman" w:cs="Times New Roman"/>
          <w:sz w:val="28"/>
          <w:szCs w:val="28"/>
        </w:rPr>
        <w:softHyphen/>
        <w:t>– Описание выходных документов</w:t>
      </w:r>
    </w:p>
    <w:tbl>
      <w:tblPr>
        <w:tblpPr w:leftFromText="180" w:rightFromText="180" w:vertAnchor="text" w:horzAnchor="margin" w:tblpY="17"/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2"/>
        <w:gridCol w:w="2392"/>
        <w:gridCol w:w="2393"/>
        <w:gridCol w:w="2393"/>
      </w:tblGrid>
      <w:tr w:rsidR="00726381" w:rsidRPr="00A46D23" w14:paraId="1D01AD61" w14:textId="77777777" w:rsidTr="002F426F">
        <w:trPr>
          <w:trHeight w:val="20"/>
        </w:trPr>
        <w:tc>
          <w:tcPr>
            <w:tcW w:w="2392" w:type="dxa"/>
          </w:tcPr>
          <w:p w14:paraId="374B3C0C" w14:textId="76DCEBC1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документа</w:t>
            </w:r>
          </w:p>
        </w:tc>
        <w:tc>
          <w:tcPr>
            <w:tcW w:w="2392" w:type="dxa"/>
          </w:tcPr>
          <w:p w14:paraId="5C4B69E1" w14:textId="70DF9BBE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Периодичность выдачи документа</w:t>
            </w:r>
          </w:p>
        </w:tc>
        <w:tc>
          <w:tcPr>
            <w:tcW w:w="2393" w:type="dxa"/>
          </w:tcPr>
          <w:p w14:paraId="5429CE8E" w14:textId="7B588806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экз.</w:t>
            </w:r>
          </w:p>
        </w:tc>
        <w:tc>
          <w:tcPr>
            <w:tcW w:w="2393" w:type="dxa"/>
          </w:tcPr>
          <w:p w14:paraId="2AD08817" w14:textId="0E67441F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Куда передаётся</w:t>
            </w:r>
          </w:p>
        </w:tc>
      </w:tr>
      <w:tr w:rsidR="00726381" w:rsidRPr="00A46D23" w14:paraId="67E6B6CE" w14:textId="77777777" w:rsidTr="002F426F">
        <w:trPr>
          <w:trHeight w:val="20"/>
        </w:trPr>
        <w:tc>
          <w:tcPr>
            <w:tcW w:w="2392" w:type="dxa"/>
          </w:tcPr>
          <w:p w14:paraId="64651F9A" w14:textId="4B44868A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Отчёт о пользователях системы</w:t>
            </w:r>
          </w:p>
        </w:tc>
        <w:tc>
          <w:tcPr>
            <w:tcW w:w="2392" w:type="dxa"/>
          </w:tcPr>
          <w:p w14:paraId="167A4E16" w14:textId="1AFA1990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запросу пользователя</w:t>
            </w:r>
          </w:p>
        </w:tc>
        <w:tc>
          <w:tcPr>
            <w:tcW w:w="2393" w:type="dxa"/>
          </w:tcPr>
          <w:p w14:paraId="6D124E1F" w14:textId="07350079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14:paraId="724BFAF0" w14:textId="51A01F9A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</w:t>
            </w:r>
          </w:p>
        </w:tc>
      </w:tr>
      <w:tr w:rsidR="00726381" w:rsidRPr="00FC6425" w14:paraId="3371DD28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F327" w14:textId="39D66E24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Отчёт о чатах и участниках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CB61" w14:textId="7182A26F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0229" w14:textId="4B248CE4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A208" w14:textId="66875EC8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</w:t>
            </w:r>
          </w:p>
        </w:tc>
      </w:tr>
      <w:tr w:rsidR="00726381" w:rsidRPr="00FC6425" w14:paraId="44F363CE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0F9D" w14:textId="68AB44BF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Справка о переписке в чате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C9D6" w14:textId="7D97D26D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0DB60" w14:textId="3124FC69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DA66" w14:textId="1636A6DB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</w:p>
        </w:tc>
      </w:tr>
      <w:tr w:rsidR="00726381" w:rsidRPr="00FC6425" w14:paraId="051DBB65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AD21" w14:textId="63E222DD" w:rsidR="00726381" w:rsidRPr="0098218D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Справка о выполнение задач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95EB" w14:textId="10546C96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246D" w14:textId="6AEE1247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2B17" w14:textId="1AF2243B" w:rsidR="00726381" w:rsidRPr="00FC6425" w:rsidRDefault="00726381" w:rsidP="00726381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</w:t>
            </w:r>
          </w:p>
        </w:tc>
      </w:tr>
    </w:tbl>
    <w:p w14:paraId="545ACF60" w14:textId="77777777" w:rsidR="007F1AC8" w:rsidRPr="00F27530" w:rsidRDefault="007F1AC8" w:rsidP="000C5E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7B8ABE" w14:textId="2BF94EDC" w:rsid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530">
        <w:rPr>
          <w:rFonts w:ascii="Times New Roman" w:hAnsi="Times New Roman" w:cs="Times New Roman"/>
          <w:sz w:val="28"/>
          <w:szCs w:val="28"/>
        </w:rPr>
        <w:t xml:space="preserve">Шаблоны выходных документов представлены на рисунках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275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27530">
        <w:rPr>
          <w:rFonts w:ascii="Times New Roman" w:hAnsi="Times New Roman" w:cs="Times New Roman"/>
          <w:sz w:val="28"/>
          <w:szCs w:val="28"/>
        </w:rPr>
        <w:t xml:space="preserve">.2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275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275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27530">
        <w:rPr>
          <w:rFonts w:ascii="Times New Roman" w:hAnsi="Times New Roman" w:cs="Times New Roman"/>
          <w:sz w:val="28"/>
          <w:szCs w:val="28"/>
        </w:rPr>
        <w:t>.7.</w:t>
      </w:r>
    </w:p>
    <w:p w14:paraId="16530DEA" w14:textId="77777777" w:rsid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897EA3" w14:textId="01FA5972" w:rsidR="00F27530" w:rsidRDefault="00726381" w:rsidP="00726381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0D8DC8" wp14:editId="661CE7AA">
            <wp:extent cx="3859086" cy="2098802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8788" cy="210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B7C1" w14:textId="53524D34" w:rsidR="00172373" w:rsidRDefault="00726381" w:rsidP="00726381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1.6.2 -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Шаблон выходного документа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Отчет о пользователях системы</w:t>
      </w:r>
    </w:p>
    <w:p w14:paraId="2F954A72" w14:textId="2C5BAA25" w:rsidR="00172373" w:rsidRDefault="00C175E2" w:rsidP="00C175E2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9B21CF" wp14:editId="016CF046">
            <wp:extent cx="3221486" cy="33807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0985" cy="339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CFCB" w14:textId="1E28939E" w:rsidR="00726381" w:rsidRPr="00726381" w:rsidRDefault="00726381" w:rsidP="00726381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381"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Шаблон выходного документа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Отчёт о чатах и участниках</w:t>
      </w:r>
    </w:p>
    <w:p w14:paraId="6336B933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CB3AAF" w14:textId="480D8F8E" w:rsidR="00172373" w:rsidRDefault="00726381" w:rsidP="00726381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776D21" wp14:editId="7FC9C522">
            <wp:extent cx="3341050" cy="34308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020" cy="34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0084" w14:textId="35776459" w:rsidR="00726381" w:rsidRPr="00726381" w:rsidRDefault="00726381" w:rsidP="00726381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381"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.4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Шаблон выходного документа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Справка о переписке в чате</w:t>
      </w:r>
    </w:p>
    <w:p w14:paraId="76B3B279" w14:textId="71E95CEB" w:rsidR="00172373" w:rsidRDefault="00C175E2" w:rsidP="00C175E2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9E9D95" wp14:editId="6695FEF4">
            <wp:extent cx="3435818" cy="348585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781" cy="34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F4F5" w14:textId="108DABD8" w:rsidR="00726381" w:rsidRPr="00726381" w:rsidRDefault="00726381" w:rsidP="00B33DCF">
      <w:pPr>
        <w:tabs>
          <w:tab w:val="left" w:pos="851"/>
          <w:tab w:val="left" w:pos="308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381">
        <w:rPr>
          <w:rFonts w:ascii="Times New Roman" w:eastAsia="Times New Roman" w:hAnsi="Times New Roman" w:cs="Times New Roman"/>
          <w:sz w:val="28"/>
          <w:szCs w:val="28"/>
        </w:rPr>
        <w:t>Рисунок 1.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.5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Шаблон выходного документа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26381">
        <w:rPr>
          <w:rFonts w:ascii="Times New Roman" w:eastAsia="Times New Roman" w:hAnsi="Times New Roman" w:cs="Times New Roman"/>
          <w:sz w:val="28"/>
          <w:szCs w:val="28"/>
        </w:rPr>
        <w:t xml:space="preserve"> Справка о выполнение задач</w:t>
      </w:r>
    </w:p>
    <w:p w14:paraId="29BF734C" w14:textId="77777777" w:rsidR="008B4966" w:rsidRDefault="008B4966" w:rsidP="00726381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BEFC16" w14:textId="2D0F5152" w:rsidR="00F27530" w:rsidRDefault="00F27530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54FB99" w14:textId="77777777" w:rsidR="00F27530" w:rsidRP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27530" w:rsidRPr="00F27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16B3"/>
    <w:multiLevelType w:val="hybridMultilevel"/>
    <w:tmpl w:val="22DA84A0"/>
    <w:lvl w:ilvl="0" w:tplc="24AEAB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5262762"/>
    <w:multiLevelType w:val="multilevel"/>
    <w:tmpl w:val="2C6C7B68"/>
    <w:lvl w:ilvl="0">
      <w:start w:val="1"/>
      <w:numFmt w:val="bullet"/>
      <w:lvlText w:val=""/>
      <w:lvlJc w:val="left"/>
      <w:pPr>
        <w:tabs>
          <w:tab w:val="num" w:pos="1779"/>
        </w:tabs>
        <w:ind w:left="1779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2499"/>
        </w:tabs>
        <w:ind w:left="24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9"/>
        </w:tabs>
        <w:ind w:left="32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9"/>
        </w:tabs>
        <w:ind w:left="39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9"/>
        </w:tabs>
        <w:ind w:left="46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9"/>
        </w:tabs>
        <w:ind w:left="53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9"/>
        </w:tabs>
        <w:ind w:left="60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9"/>
        </w:tabs>
        <w:ind w:left="68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9"/>
        </w:tabs>
        <w:ind w:left="753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1342B"/>
    <w:multiLevelType w:val="hybridMultilevel"/>
    <w:tmpl w:val="49AE1756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DDC07BA"/>
    <w:multiLevelType w:val="hybridMultilevel"/>
    <w:tmpl w:val="3B6AA11C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3AC0911"/>
    <w:multiLevelType w:val="hybridMultilevel"/>
    <w:tmpl w:val="4C3E7AE4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4BE0DE9"/>
    <w:multiLevelType w:val="hybridMultilevel"/>
    <w:tmpl w:val="507ACB7C"/>
    <w:lvl w:ilvl="0" w:tplc="CEFAC1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D01CB"/>
    <w:multiLevelType w:val="hybridMultilevel"/>
    <w:tmpl w:val="FE220A9C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1AF7891"/>
    <w:multiLevelType w:val="hybridMultilevel"/>
    <w:tmpl w:val="583696D2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20148CF"/>
    <w:multiLevelType w:val="hybridMultilevel"/>
    <w:tmpl w:val="DF401352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2055E82"/>
    <w:multiLevelType w:val="multilevel"/>
    <w:tmpl w:val="07F236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65229"/>
    <w:multiLevelType w:val="hybridMultilevel"/>
    <w:tmpl w:val="58E6C51A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DD32BF9"/>
    <w:multiLevelType w:val="hybridMultilevel"/>
    <w:tmpl w:val="6270F732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0BB3E1A"/>
    <w:multiLevelType w:val="hybridMultilevel"/>
    <w:tmpl w:val="48266E98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6730C5E"/>
    <w:multiLevelType w:val="multilevel"/>
    <w:tmpl w:val="66730C5E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4"/>
  </w:num>
  <w:num w:numId="5">
    <w:abstractNumId w:val="13"/>
  </w:num>
  <w:num w:numId="6">
    <w:abstractNumId w:val="10"/>
  </w:num>
  <w:num w:numId="7">
    <w:abstractNumId w:val="7"/>
  </w:num>
  <w:num w:numId="8">
    <w:abstractNumId w:val="11"/>
  </w:num>
  <w:num w:numId="9">
    <w:abstractNumId w:val="6"/>
  </w:num>
  <w:num w:numId="10">
    <w:abstractNumId w:val="2"/>
  </w:num>
  <w:num w:numId="11">
    <w:abstractNumId w:val="5"/>
  </w:num>
  <w:num w:numId="12">
    <w:abstractNumId w:val="9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76"/>
    <w:rsid w:val="00012D9C"/>
    <w:rsid w:val="00030868"/>
    <w:rsid w:val="000C5E82"/>
    <w:rsid w:val="00112AF4"/>
    <w:rsid w:val="00136E76"/>
    <w:rsid w:val="00172373"/>
    <w:rsid w:val="00261BD9"/>
    <w:rsid w:val="002C39A7"/>
    <w:rsid w:val="004060F4"/>
    <w:rsid w:val="00436022"/>
    <w:rsid w:val="0048233A"/>
    <w:rsid w:val="00595D6B"/>
    <w:rsid w:val="005C5AB5"/>
    <w:rsid w:val="00607FD6"/>
    <w:rsid w:val="00677B17"/>
    <w:rsid w:val="006B1467"/>
    <w:rsid w:val="00726381"/>
    <w:rsid w:val="007B3DB6"/>
    <w:rsid w:val="007F1AC8"/>
    <w:rsid w:val="00841F87"/>
    <w:rsid w:val="008B4966"/>
    <w:rsid w:val="00903A5B"/>
    <w:rsid w:val="00923899"/>
    <w:rsid w:val="009E3467"/>
    <w:rsid w:val="00A0404D"/>
    <w:rsid w:val="00A17807"/>
    <w:rsid w:val="00B33DCF"/>
    <w:rsid w:val="00B53547"/>
    <w:rsid w:val="00B80152"/>
    <w:rsid w:val="00B811F4"/>
    <w:rsid w:val="00BA3AA8"/>
    <w:rsid w:val="00C175E2"/>
    <w:rsid w:val="00C17D9F"/>
    <w:rsid w:val="00C9202F"/>
    <w:rsid w:val="00DF2A0D"/>
    <w:rsid w:val="00F27530"/>
    <w:rsid w:val="00F6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69E47"/>
  <w15:chartTrackingRefBased/>
  <w15:docId w15:val="{92936E58-52DA-495B-AD90-20657154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38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B17"/>
    <w:pPr>
      <w:ind w:left="720"/>
      <w:contextualSpacing/>
    </w:pPr>
  </w:style>
  <w:style w:type="table" w:styleId="a4">
    <w:name w:val="Table Grid"/>
    <w:basedOn w:val="a1"/>
    <w:uiPriority w:val="39"/>
    <w:rsid w:val="00A17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6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89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92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690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65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311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458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93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679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5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54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575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030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60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07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04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515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478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1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65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341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643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12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50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059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829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6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5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21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5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9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091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54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449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328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414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72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571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3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25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95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257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88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44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231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301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199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683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374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118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64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7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55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034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621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55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92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Тагай</dc:creator>
  <cp:keywords/>
  <dc:description/>
  <cp:lastModifiedBy>Artyom Vorobyov</cp:lastModifiedBy>
  <cp:revision>6</cp:revision>
  <dcterms:created xsi:type="dcterms:W3CDTF">2026-10-01T14:56:00Z</dcterms:created>
  <dcterms:modified xsi:type="dcterms:W3CDTF">2026-10-03T04:14:00Z</dcterms:modified>
</cp:coreProperties>
</file>