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BB39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Enter the city name: Pune</w:t>
      </w:r>
    </w:p>
    <w:p w14:paraId="721E2B75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-------------------------------------------------------------</w:t>
      </w:r>
    </w:p>
    <w:p w14:paraId="0A7618B9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Weather Stats for - PUNE  || 23 Jun 2021 | 08:04:44 AM</w:t>
      </w:r>
    </w:p>
    <w:p w14:paraId="6F9F365D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-------------------------------------------------------------</w:t>
      </w:r>
    </w:p>
    <w:p w14:paraId="49F580BA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Current temperature is: 27.10 deg C</w:t>
      </w:r>
    </w:p>
    <w:p w14:paraId="6A582B9F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Current weather desc  : overcast clouds</w:t>
      </w:r>
    </w:p>
    <w:p w14:paraId="538E5A9D" w14:textId="77777777" w:rsidR="00EC73DC" w:rsidRPr="00EC73DC" w:rsidRDefault="00EC73DC" w:rsidP="00EC73DC">
      <w:pPr>
        <w:rPr>
          <w:sz w:val="36"/>
          <w:szCs w:val="36"/>
        </w:rPr>
      </w:pPr>
      <w:r w:rsidRPr="00EC73DC">
        <w:rPr>
          <w:sz w:val="36"/>
          <w:szCs w:val="36"/>
        </w:rPr>
        <w:t>Current Humidity      : 67 %</w:t>
      </w:r>
    </w:p>
    <w:p w14:paraId="656D5BD8" w14:textId="17370970" w:rsidR="007770B6" w:rsidRPr="00EC73DC" w:rsidRDefault="00EC73DC" w:rsidP="00EC73DC">
      <w:r w:rsidRPr="00EC73DC">
        <w:rPr>
          <w:sz w:val="36"/>
          <w:szCs w:val="36"/>
        </w:rPr>
        <w:t>Current wind speed    : 6.11 kmph</w:t>
      </w:r>
    </w:p>
    <w:sectPr w:rsidR="007770B6" w:rsidRPr="00EC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E"/>
    <w:rsid w:val="007770B6"/>
    <w:rsid w:val="00A9550E"/>
    <w:rsid w:val="00E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3442"/>
  <w15:chartTrackingRefBased/>
  <w15:docId w15:val="{9DA32C3F-C5DD-4B13-BE75-67B8F10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16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226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2021-06-23T07:56:00Z</dcterms:created>
  <dcterms:modified xsi:type="dcterms:W3CDTF">2021-06-23T08:05:00Z</dcterms:modified>
</cp:coreProperties>
</file>