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764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h1 {text-align: 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; font-size: 75px}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.row {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: flex;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.column {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flex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: 33.33%;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: 10px;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&lt;/style&gt;  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 xml:space="preserve">&gt;   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</w:r>
      <w:r w:rsidRPr="006B7643">
        <w:rPr>
          <w:rFonts w:ascii="Times New Roman" w:hAnsi="Times New Roman" w:cs="Times New Roman"/>
          <w:sz w:val="24"/>
          <w:szCs w:val="24"/>
        </w:rPr>
        <w:tab/>
        <w:t xml:space="preserve">Practical  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  <w:t xml:space="preserve">&lt;/title&gt;  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B764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6B7643">
        <w:rPr>
          <w:rFonts w:ascii="Times New Roman" w:hAnsi="Times New Roman" w:cs="Times New Roman"/>
          <w:sz w:val="24"/>
          <w:szCs w:val="24"/>
        </w:rPr>
        <w:t>&gt;&lt;h1&gt;&lt;u&gt;MY INDIA&lt;/u&gt;&lt;/h1&gt;&lt;/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&lt;/head&gt;  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&lt;div class="column"&gt;&lt;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="INDIA.png", alt = "India's Map" height=500 width=450 &gt;&lt;/div&gt;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&lt;div class="column"&gt;&lt;p&gt;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 xml:space="preserve"> map shows India, a country in southern Asia that occupies the greater part of the Indian subcontinent. India is bordered by Bangladesh, Bhutan, Burma (Myanmar), China (Xizang - Tibet Autonomous Region), Nepal, and Pakistan, it shares maritime borders with Indonesia, Maldives, Sri Lanka, and Thailand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/p&gt;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 &lt;p&gt;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 xml:space="preserve"> map of India shows that it is a South Asian country, also known as Bharat or Hindustan. India is mainly known for its diversity, both in terms of cultures and geography. </w:t>
      </w:r>
      <w:r w:rsidRPr="006B7643">
        <w:rPr>
          <w:rFonts w:ascii="Times New Roman" w:hAnsi="Times New Roman" w:cs="Times New Roman"/>
          <w:sz w:val="24"/>
          <w:szCs w:val="24"/>
        </w:rPr>
        <w:lastRenderedPageBreak/>
        <w:t>The Indian subcontinent has a rich history that is 5 millennia old. The country is committed to still preserve it in some form or another. Also holding a great religious prominence, the country has a number of pilgrimage sites that attract tourists in large numbers every year.&lt;/p&gt;&lt;/div&gt;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&lt;div class = "column"&gt;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  <w:t xml:space="preserve">    &lt;input type="button" style="background-color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:orange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;color:black;width:150px;height:40px;" value="Option A"&gt;&lt;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  <w:t xml:space="preserve">    &lt;input type="button" style="background-color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:green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;color:pink;width:150px;height:40px;" value="Option B"&gt;&lt;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</w:t>
      </w:r>
      <w:r w:rsidRPr="006B7643">
        <w:rPr>
          <w:rFonts w:ascii="Times New Roman" w:hAnsi="Times New Roman" w:cs="Times New Roman"/>
          <w:sz w:val="24"/>
          <w:szCs w:val="24"/>
        </w:rPr>
        <w:tab/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  <w:t xml:space="preserve">    &lt;input type="button" style="background-color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:red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;color:blue;width:150px;height:40px;" value="Option C"&gt;&lt;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ab/>
        <w:t xml:space="preserve">    &lt;input type="button" style="background-color</w:t>
      </w:r>
      <w:proofErr w:type="gramStart"/>
      <w:r w:rsidRPr="006B7643">
        <w:rPr>
          <w:rFonts w:ascii="Times New Roman" w:hAnsi="Times New Roman" w:cs="Times New Roman"/>
          <w:sz w:val="24"/>
          <w:szCs w:val="24"/>
        </w:rPr>
        <w:t>:black</w:t>
      </w:r>
      <w:proofErr w:type="gramEnd"/>
      <w:r w:rsidRPr="006B7643">
        <w:rPr>
          <w:rFonts w:ascii="Times New Roman" w:hAnsi="Times New Roman" w:cs="Times New Roman"/>
          <w:sz w:val="24"/>
          <w:szCs w:val="24"/>
        </w:rPr>
        <w:t>;color:white;width:150px;height:40px;" value="Option D"&gt;&lt;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764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7643">
        <w:rPr>
          <w:rFonts w:ascii="Times New Roman" w:hAnsi="Times New Roman" w:cs="Times New Roman"/>
          <w:sz w:val="24"/>
          <w:szCs w:val="24"/>
        </w:rPr>
        <w:t>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&lt;/div&gt;</w:t>
      </w: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000000" w:rsidRDefault="006B7643" w:rsidP="006B7643">
      <w:pPr>
        <w:rPr>
          <w:rFonts w:ascii="Times New Roman" w:hAnsi="Times New Roman" w:cs="Times New Roman"/>
          <w:sz w:val="24"/>
          <w:szCs w:val="24"/>
        </w:rPr>
      </w:pPr>
      <w:r w:rsidRPr="006B7643">
        <w:rPr>
          <w:rFonts w:ascii="Times New Roman" w:hAnsi="Times New Roman" w:cs="Times New Roman"/>
          <w:sz w:val="24"/>
          <w:szCs w:val="24"/>
        </w:rPr>
        <w:t>&lt;/html&gt;</w:t>
      </w:r>
    </w:p>
    <w:p w:rsid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</w:p>
    <w:p w:rsidR="006B7643" w:rsidRPr="006B7643" w:rsidRDefault="006B7643" w:rsidP="006B7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995760"/>
            <wp:effectExtent l="19050" t="0" r="2540" b="0"/>
            <wp:docPr id="1" name="Picture 1" descr="C:\Users\VISHAL\Desktop\html\pr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Desktop\html\prac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643" w:rsidRPr="006B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B7643"/>
    <w:rsid w:val="006B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2020-07-14T06:36:00Z</dcterms:created>
  <dcterms:modified xsi:type="dcterms:W3CDTF">2020-07-14T06:38:00Z</dcterms:modified>
</cp:coreProperties>
</file>