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F2B8D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 xml:space="preserve">CloudCredits </w:t>
      </w:r>
    </w:p>
    <w:p w14:paraId="0BA5A69F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 xml:space="preserve">Internship </w:t>
      </w:r>
    </w:p>
    <w:p w14:paraId="0A20D67F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 xml:space="preserve">Project </w:t>
      </w:r>
    </w:p>
    <w:p w14:paraId="0E33B4E6">
      <w:pPr>
        <w:jc w:val="center"/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</w:pPr>
      <w:r>
        <w:rPr>
          <w:rFonts w:hint="default" w:ascii="Sitka Banner Semibold" w:hAnsi="Sitka Banner Semibold" w:cs="Sitka Banner Semibold"/>
          <w:b/>
          <w:bCs/>
          <w:sz w:val="44"/>
          <w:szCs w:val="44"/>
          <w:u w:val="none"/>
          <w:lang w:val="en-US"/>
        </w:rPr>
        <w:t>Report</w:t>
      </w:r>
    </w:p>
    <w:p w14:paraId="27BE8EA5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  <w:lang w:val="en-US"/>
        </w:rPr>
      </w:pPr>
    </w:p>
    <w:p w14:paraId="7CCEB8B5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  <w:lang w:val="en-US"/>
        </w:rPr>
      </w:pPr>
    </w:p>
    <w:p w14:paraId="4E189ACA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>Submitted By:</w:t>
      </w:r>
    </w:p>
    <w:p w14:paraId="52AEA621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>Vishalakshi Kumari</w:t>
      </w:r>
    </w:p>
    <w:p w14:paraId="0A449CEA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4D599108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 xml:space="preserve">Email : </w:t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fldChar w:fldCharType="begin"/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instrText xml:space="preserve"> HYPERLINK "mailto:vishalakshi927@gmail.com" </w:instrText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fldChar w:fldCharType="separate"/>
      </w:r>
      <w:r>
        <w:rPr>
          <w:rStyle w:val="4"/>
          <w:rFonts w:hint="default" w:ascii="Sitka Display Semibold" w:hAnsi="Sitka Display Semibold" w:cs="Sitka Display Semibold"/>
          <w:sz w:val="36"/>
          <w:szCs w:val="36"/>
          <w:lang w:val="en-US"/>
        </w:rPr>
        <w:t>vishalakshi927@gmail.com</w:t>
      </w: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fldChar w:fldCharType="end"/>
      </w:r>
    </w:p>
    <w:p w14:paraId="538E5BB3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39F32424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4832E5F4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>Domain : Data Analytics</w:t>
      </w:r>
    </w:p>
    <w:p w14:paraId="47059A45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537846AB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 xml:space="preserve">Project-1 : </w:t>
      </w:r>
      <w:r>
        <w:rPr>
          <w:rFonts w:hint="default" w:ascii="Sitka Display Semibold" w:hAnsi="Sitka Display Semibold" w:cs="Sitka Display Semibold"/>
          <w:sz w:val="36"/>
          <w:szCs w:val="36"/>
          <w:u w:val="single"/>
        </w:rPr>
        <w:t>Airbnb Data Analysis Report</w:t>
      </w:r>
    </w:p>
    <w:p w14:paraId="373E12E1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</w:pPr>
    </w:p>
    <w:p w14:paraId="22D05337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none"/>
          <w:lang w:val="en-US"/>
        </w:rPr>
        <w:t xml:space="preserve">Project-2 : </w:t>
      </w:r>
      <w:r>
        <w:rPr>
          <w:rFonts w:hint="default" w:ascii="Sitka Display Semibold" w:hAnsi="Sitka Display Semibold"/>
          <w:sz w:val="36"/>
          <w:szCs w:val="36"/>
          <w:u w:val="single"/>
          <w:lang w:val="en-US"/>
        </w:rPr>
        <w:t>Iris Flower Dataset Analysis and Predictions</w:t>
      </w:r>
    </w:p>
    <w:p w14:paraId="1B4DE96E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4AE3D692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  <w:r>
        <w:rPr>
          <w:rFonts w:hint="default" w:ascii="Sitka Display Semibold" w:hAnsi="Sitka Display Semibold"/>
          <w:sz w:val="36"/>
          <w:szCs w:val="36"/>
          <w:u w:val="none"/>
          <w:lang w:val="en-US"/>
        </w:rPr>
        <w:t xml:space="preserve">Github Repo link </w:t>
      </w:r>
      <w:r>
        <w:rPr>
          <w:rFonts w:hint="default" w:ascii="Times New Roman" w:hAnsi="Times New Roman" w:cs="Times New Roman"/>
          <w:sz w:val="36"/>
          <w:szCs w:val="36"/>
          <w:u w:val="none"/>
          <w:lang w:val="en-US"/>
        </w:rPr>
        <w:t xml:space="preserve">: </w:t>
      </w:r>
      <w:bookmarkStart w:id="0" w:name="_GoBack"/>
      <w:r>
        <w:rPr>
          <w:rFonts w:hint="default" w:ascii="Times New Roman" w:hAnsi="Times New Roman"/>
          <w:sz w:val="36"/>
          <w:szCs w:val="36"/>
          <w:u w:val="none"/>
          <w:lang w:val="en-US"/>
        </w:rPr>
        <w:t>https://github.com/Vishalakshi-9/CloudCredits</w:t>
      </w:r>
    </w:p>
    <w:bookmarkEnd w:id="0"/>
    <w:p w14:paraId="63D6D334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2ED97807">
      <w:pPr>
        <w:jc w:val="center"/>
        <w:rPr>
          <w:rFonts w:hint="default" w:ascii="Sitka Display Semibold" w:hAnsi="Sitka Display Semibold"/>
          <w:sz w:val="36"/>
          <w:szCs w:val="36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5B89443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</w:rPr>
      </w:pPr>
      <w:r>
        <w:rPr>
          <w:rFonts w:hint="default" w:ascii="Sitka Display Semibold" w:hAnsi="Sitka Display Semibold" w:cs="Sitka Display Semibold"/>
          <w:sz w:val="36"/>
          <w:szCs w:val="36"/>
          <w:u w:val="single"/>
        </w:rPr>
        <w:t>Airbnb Data Analysis Report</w:t>
      </w:r>
    </w:p>
    <w:p w14:paraId="222ABAA1">
      <w:pPr>
        <w:jc w:val="center"/>
        <w:rPr>
          <w:rFonts w:hint="default" w:ascii="Sitka Display Semibold" w:hAnsi="Sitka Display Semibold" w:cs="Sitka Display Semibold"/>
          <w:sz w:val="36"/>
          <w:szCs w:val="36"/>
          <w:u w:val="single"/>
        </w:rPr>
      </w:pPr>
    </w:p>
    <w:p w14:paraId="72BB5BA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Problem Definition</w:t>
      </w:r>
    </w:p>
    <w:p w14:paraId="19C48FE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298F3918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Objective:</w:t>
      </w:r>
    </w:p>
    <w:p w14:paraId="140D85D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goal of this analysis is to understand the key trends in Airbnb listings, focusing on pricing, ratings, and other influencing factors. Specifically, we aim to:</w:t>
      </w:r>
    </w:p>
    <w:p w14:paraId="132371E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5C535B52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Identify the distribution of ratings and prices.</w:t>
      </w:r>
    </w:p>
    <w:p w14:paraId="1F89BE4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Analyze relationships between price and features like number of reviews, bedrooms, and guest capacity.</w:t>
      </w:r>
    </w:p>
    <w:p w14:paraId="28140F2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Determine whether highly rated listings are priced significantly higher.</w:t>
      </w:r>
    </w:p>
    <w:p w14:paraId="5E8D76EB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</w:p>
    <w:p w14:paraId="4BD45087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Data Source:</w:t>
      </w:r>
    </w:p>
    <w:p w14:paraId="6D921D3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dataset used for this analysis comes from an Airbnb CSV file containing 12,805 rows and 23 columns of listing details.</w:t>
      </w:r>
    </w:p>
    <w:p w14:paraId="4D59D87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480F7EF7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Data Acquisition</w:t>
      </w:r>
    </w:p>
    <w:p w14:paraId="752A700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5EBB64C4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Dataset Overview:</w:t>
      </w:r>
    </w:p>
    <w:p w14:paraId="7A7F26D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dataset contains various attributes related to Airbnb listings, such as:</w:t>
      </w:r>
    </w:p>
    <w:p w14:paraId="7D94DB6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4EADF9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Basic Details: Listing ID, Name, Host Name, Host ID</w:t>
      </w:r>
    </w:p>
    <w:p w14:paraId="3FF46A5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Location: Address, Country</w:t>
      </w:r>
    </w:p>
    <w:p w14:paraId="1375B0D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Property Features: Bedrooms, Beds, Guests, Bathrooms, Studios</w:t>
      </w:r>
    </w:p>
    <w:p w14:paraId="3DAFB58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Pricing &amp; Popularity: Price, Rating, Number of Reviews</w:t>
      </w:r>
    </w:p>
    <w:p w14:paraId="215C0DC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Other Details: Check-in/out time, Amenities, House Rules</w:t>
      </w:r>
    </w:p>
    <w:p w14:paraId="009BA7C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394A14F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Initial Observations:</w:t>
      </w:r>
    </w:p>
    <w:p w14:paraId="29692C3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dataset includes 23 columns, but not all are relevant for numerical analysis.</w:t>
      </w:r>
    </w:p>
    <w:p w14:paraId="0D6E742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Some data columns require cleaning, such as rating, reviews, host_id, and checkin/checkout times.</w:t>
      </w:r>
    </w:p>
    <w:p w14:paraId="75401D7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Missing values are present in columns like host_name, checkin, and checkout.</w:t>
      </w:r>
    </w:p>
    <w:p w14:paraId="47C24EE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02AED806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Data Cleaning and Preparation</w:t>
      </w:r>
    </w:p>
    <w:p w14:paraId="3032493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0271B56A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Steps Taken:</w:t>
      </w:r>
    </w:p>
    <w:p w14:paraId="50A8973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 xml:space="preserve"> Removed an unnecessary column (Unnamed: 0).</w:t>
      </w:r>
    </w:p>
    <w:p w14:paraId="7114285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Converted rating and reviews from object type to numeric.</w:t>
      </w:r>
    </w:p>
    <w:p w14:paraId="3E6C8B0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Converted host_id to integer.</w:t>
      </w:r>
    </w:p>
    <w:p w14:paraId="3CFAB1F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 xml:space="preserve"> Extracted checkin and checkout times.</w:t>
      </w:r>
    </w:p>
    <w:p w14:paraId="59D6671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Filled missing values in host_name, checkin, and checkout with "Unknown".</w:t>
      </w:r>
    </w:p>
    <w:p w14:paraId="0FD8AF3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96B6C33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Cleaned Dataset Summary:</w:t>
      </w:r>
    </w:p>
    <w:p w14:paraId="39BA0F4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12,805 listings analyzed.</w:t>
      </w:r>
    </w:p>
    <w:p w14:paraId="605996A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All columns formatted correctly for analysis.</w:t>
      </w:r>
    </w:p>
    <w:p w14:paraId="48CD723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Missing values handled appropriately.</w:t>
      </w:r>
    </w:p>
    <w:p w14:paraId="06E8320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296E33D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961356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Exploratory Data Analysis (EDA)</w:t>
      </w:r>
    </w:p>
    <w:p w14:paraId="08B2545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</w:p>
    <w:p w14:paraId="3BE474B8">
      <w:pPr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Descriptive Statistics:</w:t>
      </w:r>
    </w:p>
    <w:p w14:paraId="7DB5449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Feature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Mean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Median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Min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Max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Std Dev</w:t>
      </w:r>
    </w:p>
    <w:p w14:paraId="5FDAA770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Rating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4.68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4.75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5.0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0.32</w:t>
      </w:r>
    </w:p>
    <w:p w14:paraId="2724F9C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Reviews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23.6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5.0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1000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76.5</w:t>
      </w:r>
    </w:p>
    <w:p w14:paraId="293B2F0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8,000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6,500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500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250,000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10,200</w:t>
      </w:r>
    </w:p>
    <w:p w14:paraId="1E4C86CB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Bedrooms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1.5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0.85</w:t>
      </w:r>
    </w:p>
    <w:p w14:paraId="664532C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Guests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3.2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3.0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16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1.9</w:t>
      </w:r>
    </w:p>
    <w:p w14:paraId="67CC872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2DDA0D0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single"/>
        </w:rPr>
        <w:t>Key Findings:</w:t>
      </w:r>
    </w:p>
    <w:p w14:paraId="2B3165DB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Most listings have high ratings (average 4.68).</w:t>
      </w:r>
    </w:p>
    <w:p w14:paraId="03E31D6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distribution is highly skewed, with some extreme values.</w:t>
      </w:r>
    </w:p>
    <w:p w14:paraId="2333F64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Some listings have zero bedrooms, indicating possible misclassification.</w:t>
      </w:r>
    </w:p>
    <w:p w14:paraId="546A92F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996CC7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2635AC0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805A846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Visualizations</w:t>
      </w:r>
    </w:p>
    <w:p w14:paraId="168365B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1. Distribution of Ratings</w:t>
      </w:r>
    </w:p>
    <w:p w14:paraId="10CDBFB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63BA33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Most ratings are clustered around 4.5 to 5.0.</w:t>
      </w:r>
    </w:p>
    <w:p w14:paraId="4F275F7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Very few listings have ratings below 3.</w:t>
      </w:r>
    </w:p>
    <w:p w14:paraId="42EA685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2. Distribution of Prices</w:t>
      </w:r>
    </w:p>
    <w:p w14:paraId="68F1773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0478CDA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Prices range from 500 to 250,000, but most listings are below 10,000.</w:t>
      </w:r>
    </w:p>
    <w:p w14:paraId="5F3AFEB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Some outliers may need further investigation.</w:t>
      </w:r>
    </w:p>
    <w:p w14:paraId="63A0C34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3. Price vs. Rating</w:t>
      </w:r>
    </w:p>
    <w:p w14:paraId="316A155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4EED87E7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No strong correlation between price and rating.</w:t>
      </w:r>
    </w:p>
    <w:p w14:paraId="7BB93AD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High-priced listings are found across all rating levels.</w:t>
      </w:r>
    </w:p>
    <w:p w14:paraId="7F00D53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4. Correlation Matrix</w:t>
      </w:r>
    </w:p>
    <w:p w14:paraId="4C1628E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29C1EB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is weakly correlated with ratings and reviews.</w:t>
      </w:r>
    </w:p>
    <w:p w14:paraId="482FF4B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Number of guests and bedrooms have a higher impact on price.</w:t>
      </w:r>
    </w:p>
    <w:p w14:paraId="457A568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5. Basic Statistical Analysis</w:t>
      </w:r>
    </w:p>
    <w:p w14:paraId="057B4C2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Correlation Analysis</w:t>
      </w:r>
    </w:p>
    <w:p w14:paraId="572A6C1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Feature Pair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Correlation</w:t>
      </w:r>
    </w:p>
    <w:p w14:paraId="4D534BD9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Rating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-0.12 (Weak Negative)</w:t>
      </w:r>
    </w:p>
    <w:p w14:paraId="4303C6B8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Reviews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0.05 (No Correlation)</w:t>
      </w:r>
    </w:p>
    <w:p w14:paraId="02480E3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Bedrooms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0.68 (Moderate Positive)</w:t>
      </w:r>
    </w:p>
    <w:p w14:paraId="07A787E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Price vs. Guests</w:t>
      </w:r>
      <w:r>
        <w:rPr>
          <w:rFonts w:hint="default" w:ascii="Times New Roman" w:hAnsi="Times New Roman" w:cs="Times New Roman"/>
          <w:sz w:val="32"/>
          <w:szCs w:val="32"/>
          <w:u w:val="none"/>
        </w:rPr>
        <w:tab/>
      </w:r>
      <w:r>
        <w:rPr>
          <w:rFonts w:hint="default" w:ascii="Times New Roman" w:hAnsi="Times New Roman" w:cs="Times New Roman"/>
          <w:sz w:val="32"/>
          <w:szCs w:val="32"/>
          <w:u w:val="none"/>
        </w:rPr>
        <w:t>0.62 (Moderate Positive)</w:t>
      </w:r>
    </w:p>
    <w:p w14:paraId="01E8526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Number of bedrooms and guest capacity strongly impact price.</w:t>
      </w:r>
    </w:p>
    <w:p w14:paraId="78D594F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Ratings and reviews have little to no impact on price.</w:t>
      </w:r>
    </w:p>
    <w:p w14:paraId="3B410A0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Hypothesis Testing: Does Rating Affect Price?</w:t>
      </w:r>
    </w:p>
    <w:p w14:paraId="5F2EA6A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We conducted a t-test to check if highly-rated listings (rating ≥ 4.5) have significantly different prices compared to lower-rated listings (rating &lt; 4.5).</w:t>
      </w:r>
    </w:p>
    <w:p w14:paraId="79F5E9A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266852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T-Test Statistic: 1.32</w:t>
      </w:r>
    </w:p>
    <w:p w14:paraId="53FBA9B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P-Value: 0.18</w:t>
      </w:r>
    </w:p>
    <w:p w14:paraId="5667C2FA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Conclusion:</w:t>
      </w:r>
    </w:p>
    <w:p w14:paraId="1B9ECD7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39E2B3E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Since the p-value &gt; 0.05, there is no significant difference in price between highly rated and low-rated listings.</w:t>
      </w:r>
    </w:p>
    <w:p w14:paraId="6ADBDA3B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6. Insights and Interpretation</w:t>
      </w:r>
    </w:p>
    <w:p w14:paraId="38B3C4D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Key Takeaways:</w:t>
      </w:r>
    </w:p>
    <w:p w14:paraId="0DA4DDF0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High ratings are common, but they do not significantly impact price.</w:t>
      </w:r>
    </w:p>
    <w:p w14:paraId="4BA0122D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Price is mostly influenced by the number of bedrooms and guest capacity rather than ratings or reviews.</w:t>
      </w:r>
    </w:p>
    <w:p w14:paraId="20BB165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Most listings are affordable (below 10,000), but some outliers exist.</w:t>
      </w:r>
    </w:p>
    <w:p w14:paraId="4945F0E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🔹 There is no strong correlation between rating and price, meaning customers do not necessarily pay more for highly rated listings.</w:t>
      </w:r>
    </w:p>
    <w:p w14:paraId="06AE01F5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4D228549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Recommendations:</w:t>
      </w:r>
    </w:p>
    <w:p w14:paraId="5D7B5877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✅ Hosts should focus on increasing guest capacity and bedrooms to justify higher prices.</w:t>
      </w:r>
    </w:p>
    <w:p w14:paraId="68A1F71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✅ Potential price outliers should be examined for listing errors.</w:t>
      </w:r>
    </w:p>
    <w:p w14:paraId="6140D40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✅ New hosts should aim for reviews rather than high ratings, as review count does not significantly impact price.</w:t>
      </w:r>
    </w:p>
    <w:p w14:paraId="63DFB59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10FF3A43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7. Reporting and Visualization</w:t>
      </w:r>
    </w:p>
    <w:p w14:paraId="7B96403C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All charts and insights documented.</w:t>
      </w:r>
    </w:p>
    <w:p w14:paraId="719FDC4E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Correlation heatmaps and scatter plots help visualize relationships.</w:t>
      </w:r>
    </w:p>
    <w:p w14:paraId="2530E483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A cleaned dataset was saved for further analysis.</w:t>
      </w:r>
    </w:p>
    <w:p w14:paraId="68B5F66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Final Data Export:</w:t>
      </w:r>
    </w:p>
    <w:p w14:paraId="40648302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The cleaned dataset has been saved as:</w:t>
      </w:r>
    </w:p>
    <w:p w14:paraId="58B0075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📂</w:t>
      </w:r>
      <w:r>
        <w:rPr>
          <w:rFonts w:hint="default" w:ascii="Times New Roman" w:hAnsi="Times New Roman"/>
          <w:sz w:val="32"/>
          <w:szCs w:val="32"/>
          <w:u w:val="none"/>
        </w:rPr>
        <w:t>/content/cleaned_airbnb.csv</w:t>
      </w:r>
    </w:p>
    <w:p w14:paraId="00A3956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BEB07B1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Final Thoughts</w:t>
      </w:r>
    </w:p>
    <w:p w14:paraId="714E3AFF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sz w:val="32"/>
          <w:szCs w:val="32"/>
          <w:u w:val="none"/>
        </w:rPr>
        <w:t>This analysis provides valuable insights into Airbnb listings, helping hosts optimize their pricing strategy and travelers make informed booking decisions.</w:t>
      </w:r>
    </w:p>
    <w:p w14:paraId="59BB6236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5C21080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94B9A4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7D0CED54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</w:p>
    <w:p w14:paraId="69678211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  <w:r>
        <w:rPr>
          <w:rFonts w:hint="default" w:ascii="Sitka Display Semibold" w:hAnsi="Sitka Display Semibold"/>
          <w:sz w:val="36"/>
          <w:szCs w:val="36"/>
          <w:u w:val="single"/>
          <w:lang w:val="en-US"/>
        </w:rPr>
        <w:t>Iris Flower Dataset Analysis and Predictions</w:t>
      </w:r>
    </w:p>
    <w:p w14:paraId="35A739DC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2C35AF3C">
      <w:pPr>
        <w:jc w:val="center"/>
        <w:rPr>
          <w:rFonts w:hint="default" w:ascii="Sitka Display Semibold" w:hAnsi="Sitka Display Semibold"/>
          <w:sz w:val="36"/>
          <w:szCs w:val="36"/>
          <w:u w:val="single"/>
          <w:lang w:val="en-US"/>
        </w:rPr>
      </w:pPr>
    </w:p>
    <w:p w14:paraId="1937DC90">
      <w:pPr>
        <w:numPr>
          <w:ilvl w:val="0"/>
          <w:numId w:val="2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Problem Definition</w:t>
      </w:r>
    </w:p>
    <w:p w14:paraId="7EE6C6D9"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285C92F2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Objective:</w:t>
      </w:r>
    </w:p>
    <w:p w14:paraId="2FEEC3C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This analysis aims to:</w:t>
      </w:r>
    </w:p>
    <w:p w14:paraId="5F5F2A8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 xml:space="preserve"> Understand trends in sepal &amp; petal measurements</w:t>
      </w:r>
    </w:p>
    <w:p w14:paraId="5387D1A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 xml:space="preserve"> Identify correlations between features</w:t>
      </w:r>
    </w:p>
    <w:p w14:paraId="5E0B1C24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Determine if species significantly differ in certain features</w:t>
      </w:r>
    </w:p>
    <w:p w14:paraId="2F6AE9B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Build a classification model to predict Iris species</w:t>
      </w:r>
    </w:p>
    <w:p w14:paraId="41724505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754F3947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Data Source:</w:t>
      </w:r>
    </w:p>
    <w:p w14:paraId="6D4C2F5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The dataset used is the well-known Iris dataset, containing 150 samples of iris flowers categorized into three species:</w:t>
      </w:r>
    </w:p>
    <w:p w14:paraId="5C1B301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019B87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Iris-setosa</w:t>
      </w:r>
    </w:p>
    <w:p w14:paraId="06EDBE8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Iris-versicolor</w:t>
      </w:r>
    </w:p>
    <w:p w14:paraId="3C10B45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Iris-virginica</w:t>
      </w:r>
    </w:p>
    <w:p w14:paraId="1E0BCDB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Each sample includes sepal length, sepal width, petal length, and petal width as numerical features.</w:t>
      </w:r>
    </w:p>
    <w:p w14:paraId="448C20B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0B8CF4E">
      <w:p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2. Data Acquisition &amp; Cleaning</w:t>
      </w:r>
    </w:p>
    <w:p w14:paraId="140D3C8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Loaded dataset with 150 rows and 5 columns</w:t>
      </w:r>
    </w:p>
    <w:p w14:paraId="052EA4B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No missing values</w:t>
      </w:r>
    </w:p>
    <w:p w14:paraId="39C4227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Converted species names into numerical labels for ML modeling</w:t>
      </w:r>
    </w:p>
    <w:p w14:paraId="291F43B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67B537AA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Exploratory Data Analysis (EDA)</w:t>
      </w:r>
    </w:p>
    <w:p w14:paraId="7306AB6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0627F612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3.1 Summary Statistics</w:t>
      </w:r>
    </w:p>
    <w:p w14:paraId="43DCE10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Feature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Mean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Min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Max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Std Dev</w:t>
      </w:r>
    </w:p>
    <w:p w14:paraId="7BFD7FC4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Length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5.84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4.3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7.9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0.83</w:t>
      </w:r>
    </w:p>
    <w:p w14:paraId="5370A3B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Width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3.05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2.0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4.4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0.43</w:t>
      </w:r>
    </w:p>
    <w:p w14:paraId="73356EC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3.76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6.9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1.76</w:t>
      </w:r>
    </w:p>
    <w:p w14:paraId="378F80C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Width (cm)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1.20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0.1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2.5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0.76</w:t>
      </w:r>
    </w:p>
    <w:p w14:paraId="51425610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3CFB757C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3.2 Key Observations</w:t>
      </w:r>
    </w:p>
    <w:p w14:paraId="361E4E1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Petal length and petal width have the highest variation, indicating they may be key differentiators.</w:t>
      </w:r>
    </w:p>
    <w:p w14:paraId="548CF2E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Sepal width has the least variation, meaning it may contribute less to species distinction.</w:t>
      </w:r>
    </w:p>
    <w:p w14:paraId="28F878E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Sepal length ranges between 4.3 cm - 7.9 cm, while petal length varies more (1 cm - 6.9 cm).</w:t>
      </w:r>
    </w:p>
    <w:p w14:paraId="4614417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77D0C3FE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Data Visualization &amp; Insights</w:t>
      </w:r>
    </w:p>
    <w:p w14:paraId="59A5C0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20B55F64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4.1 Histograms of Features</w:t>
      </w:r>
    </w:p>
    <w:p w14:paraId="450731F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length &amp; width follow a near-normal distribution.</w:t>
      </w:r>
    </w:p>
    <w:p w14:paraId="27B5710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width are more skewed, showing significant species separation.</w:t>
      </w:r>
    </w:p>
    <w:p w14:paraId="6A9FAF0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46831A5B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4.2 Boxplots to Identify Outliers</w:t>
      </w:r>
    </w:p>
    <w:p w14:paraId="519A0EA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petal width show clear differences among species.</w:t>
      </w:r>
    </w:p>
    <w:p w14:paraId="01A1BA1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No extreme outliers observed, meaning data is well-behaved.</w:t>
      </w:r>
    </w:p>
    <w:p w14:paraId="1B75BE3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6D560E4F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4.3 Pairplot Analysis</w:t>
      </w:r>
    </w:p>
    <w:p w14:paraId="5A6CA3F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petal width strongly correlate, separating species effectively.</w:t>
      </w:r>
    </w:p>
    <w:p w14:paraId="594D49D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features show overlap, making them less useful for classification.</w:t>
      </w:r>
    </w:p>
    <w:p w14:paraId="087CB86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456B76B0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single"/>
        </w:rPr>
        <w:t>4.4 Correlation Heatmap</w:t>
      </w:r>
    </w:p>
    <w:p w14:paraId="2BF7ADE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Feature Pair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Correlation</w:t>
      </w:r>
    </w:p>
    <w:p w14:paraId="0EFC4CB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Length &amp; Petal Width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+0.96 (Strong Positive)</w:t>
      </w:r>
    </w:p>
    <w:p w14:paraId="14BBC95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Length &amp; Petal Length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+0.87 (Strong Positive)</w:t>
      </w:r>
    </w:p>
    <w:p w14:paraId="4C0A335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Sepal Width &amp; Petal Length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-0.42 (Weak Negative)</w:t>
      </w:r>
    </w:p>
    <w:p w14:paraId="1EA249E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Petal features are the most important for species classification.</w:t>
      </w:r>
    </w:p>
    <w:p w14:paraId="0D0DDF6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  <w:lang w:val="en-US"/>
        </w:rPr>
        <w:t>S</w:t>
      </w:r>
      <w:r>
        <w:rPr>
          <w:rFonts w:hint="default" w:ascii="Times New Roman" w:hAnsi="Times New Roman"/>
          <w:sz w:val="32"/>
          <w:szCs w:val="32"/>
          <w:u w:val="none"/>
        </w:rPr>
        <w:t>epal width has almost no correlation with petal measurements.</w:t>
      </w:r>
    </w:p>
    <w:p w14:paraId="3466D56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45B107D5">
      <w:pPr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5. Statistical Analysis: Hypothesis Testing</w:t>
      </w:r>
    </w:p>
    <w:p w14:paraId="2D54924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Question: Do different species have significantly different petal lengths?</w:t>
      </w:r>
    </w:p>
    <w:p w14:paraId="2BA95B6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📌 Test Used: ANOVA (Analysis of Variance)</w:t>
      </w:r>
    </w:p>
    <w:p w14:paraId="6A7647C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📌 Hypothesis:</w:t>
      </w:r>
    </w:p>
    <w:p w14:paraId="11F4FCA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76731962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Null Hypothesis (H₀): There is no significant difference in petal length among species.</w:t>
      </w:r>
    </w:p>
    <w:p w14:paraId="6892B65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Alternative Hypothesis (H₁): Petal length differs significantly among species.</w:t>
      </w:r>
    </w:p>
    <w:p w14:paraId="1A3BF48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314A08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📊 Results:</w:t>
      </w:r>
    </w:p>
    <w:p w14:paraId="787C1E6A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ANOVA Test Statistic: 1179.03</w:t>
      </w:r>
    </w:p>
    <w:p w14:paraId="0DD731D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P-Value: 3.05 × 10⁻⁹¹ (Extremely Small)</w:t>
      </w:r>
    </w:p>
    <w:p w14:paraId="2F2E3FD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Conclusion: Since p &lt; 0.05, we reject the null hypothesis.</w:t>
      </w:r>
    </w:p>
    <w:p w14:paraId="1EC7A27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Petal length is significantly different across species.</w:t>
      </w:r>
    </w:p>
    <w:p w14:paraId="4EF2905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8559072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Machine Learning: Iris Species Classification</w:t>
      </w:r>
    </w:p>
    <w:p w14:paraId="44E7739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/>
          <w:bCs/>
          <w:sz w:val="32"/>
          <w:szCs w:val="32"/>
          <w:u w:val="none"/>
        </w:rPr>
      </w:pPr>
    </w:p>
    <w:p w14:paraId="4CDEE18C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6.1 Model: Decision Tree Classifier</w:t>
      </w:r>
    </w:p>
    <w:p w14:paraId="6CE03AE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We trained a Decision Tree Classifier to predict the species based on sepal &amp; petal measurements.</w:t>
      </w:r>
    </w:p>
    <w:p w14:paraId="0C0FF68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381ED0BB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6.2 Data Preparation</w:t>
      </w:r>
    </w:p>
    <w:p w14:paraId="483C793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Target Variable: species (encoded numerically: 0, 1, 2)</w:t>
      </w:r>
    </w:p>
    <w:p w14:paraId="35374CB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Features Used: sepal_length, sepal_width, petal_length, petal_width</w:t>
      </w:r>
    </w:p>
    <w:p w14:paraId="6F622D0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Data Split:</w:t>
      </w:r>
    </w:p>
    <w:p w14:paraId="092BA4A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80% training set (120 samples)</w:t>
      </w:r>
    </w:p>
    <w:p w14:paraId="25DDBFD8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20% testing set (30 samples)</w:t>
      </w:r>
    </w:p>
    <w:p w14:paraId="4494001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6.3 Model Performance</w:t>
      </w:r>
    </w:p>
    <w:p w14:paraId="78B59E0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Accuracy Score: 100% 🎯</w:t>
      </w:r>
    </w:p>
    <w:p w14:paraId="37E9E07F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Classification Report:</w:t>
      </w:r>
    </w:p>
    <w:p w14:paraId="2DFD9B21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4CD2EC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Species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  <w:u w:val="none"/>
        </w:rPr>
        <w:t>Precision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</w:t>
      </w:r>
      <w:r>
        <w:rPr>
          <w:rFonts w:hint="default" w:ascii="Times New Roman" w:hAnsi="Times New Roman"/>
          <w:sz w:val="32"/>
          <w:szCs w:val="32"/>
          <w:u w:val="none"/>
        </w:rPr>
        <w:t>Recall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</w:t>
      </w:r>
      <w:r>
        <w:rPr>
          <w:rFonts w:hint="default" w:ascii="Times New Roman" w:hAnsi="Times New Roman"/>
          <w:sz w:val="32"/>
          <w:szCs w:val="32"/>
          <w:u w:val="none"/>
        </w:rPr>
        <w:t>F1-Score</w:t>
      </w:r>
    </w:p>
    <w:p w14:paraId="1FC53B0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Iris-setosa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</w:p>
    <w:p w14:paraId="6237B95C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Iris-versicolor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</w:p>
    <w:p w14:paraId="2C0589E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Iris-virginica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  <w:r>
        <w:rPr>
          <w:rFonts w:hint="default" w:ascii="Times New Roman" w:hAnsi="Times New Roman"/>
          <w:sz w:val="32"/>
          <w:szCs w:val="32"/>
          <w:u w:val="none"/>
        </w:rPr>
        <w:tab/>
      </w:r>
      <w:r>
        <w:rPr>
          <w:rFonts w:hint="default" w:ascii="Times New Roman" w:hAnsi="Times New Roman"/>
          <w:sz w:val="32"/>
          <w:szCs w:val="32"/>
          <w:u w:val="none"/>
          <w:lang w:val="en-US"/>
        </w:rPr>
        <w:t xml:space="preserve">               </w:t>
      </w:r>
      <w:r>
        <w:rPr>
          <w:rFonts w:hint="default" w:ascii="Times New Roman" w:hAnsi="Times New Roman"/>
          <w:sz w:val="32"/>
          <w:szCs w:val="32"/>
          <w:u w:val="none"/>
        </w:rPr>
        <w:t>1.00</w:t>
      </w:r>
    </w:p>
    <w:p w14:paraId="21208B3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5B161881">
      <w:p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/>
          <w:b/>
          <w:bCs/>
          <w:sz w:val="32"/>
          <w:szCs w:val="32"/>
          <w:u w:val="none"/>
        </w:rPr>
        <w:t>7. Key Takeaways &amp; Recommendations</w:t>
      </w:r>
    </w:p>
    <w:p w14:paraId="538A29A6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20EED393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</w:p>
    <w:p w14:paraId="21BC6E2E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single"/>
        </w:rPr>
        <w:t>7.1 Insights from EDA</w:t>
      </w:r>
    </w:p>
    <w:p w14:paraId="56EDF7E9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Petal length &amp; petal width are the most important features for classification.</w:t>
      </w:r>
    </w:p>
    <w:p w14:paraId="0A17D617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Sepal measurements are less useful for species distinction.</w:t>
      </w:r>
    </w:p>
    <w:p w14:paraId="502045CD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🔹 Species classification can be done with high accuracy using simple models.</w:t>
      </w:r>
    </w:p>
    <w:p w14:paraId="35B8711B">
      <w:pPr>
        <w:jc w:val="both"/>
        <w:rPr>
          <w:rFonts w:hint="default" w:ascii="Times New Roman" w:hAnsi="Times New Roman"/>
          <w:sz w:val="32"/>
          <w:szCs w:val="32"/>
          <w:u w:val="none"/>
        </w:rPr>
      </w:pPr>
    </w:p>
    <w:p w14:paraId="6DB24376">
      <w:pPr>
        <w:jc w:val="both"/>
        <w:rPr>
          <w:rFonts w:hint="default" w:ascii="Times New Roman" w:hAnsi="Times New Roman"/>
          <w:sz w:val="32"/>
          <w:szCs w:val="32"/>
          <w:u w:val="single"/>
        </w:rPr>
      </w:pPr>
      <w:r>
        <w:rPr>
          <w:rFonts w:hint="default" w:ascii="Times New Roman" w:hAnsi="Times New Roman"/>
          <w:sz w:val="32"/>
          <w:szCs w:val="32"/>
          <w:u w:val="single"/>
        </w:rPr>
        <w:t>7.2 Recommendations</w:t>
      </w:r>
    </w:p>
    <w:p w14:paraId="71CF6700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Use petal length &amp; width as key identifiers for species.</w:t>
      </w:r>
    </w:p>
    <w:p w14:paraId="3C2A2183">
      <w:pPr>
        <w:jc w:val="both"/>
        <w:rPr>
          <w:rFonts w:hint="default" w:ascii="Times New Roman" w:hAnsi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Decision Trees perform exceptionally well for this dataset (100% accuracy).</w:t>
      </w:r>
    </w:p>
    <w:p w14:paraId="1B6A0771">
      <w:pPr>
        <w:jc w:val="both"/>
        <w:rPr>
          <w:rFonts w:hint="default" w:ascii="Times New Roman" w:hAnsi="Times New Roman" w:cs="Times New Roman"/>
          <w:sz w:val="32"/>
          <w:szCs w:val="32"/>
          <w:u w:val="none"/>
        </w:rPr>
      </w:pPr>
      <w:r>
        <w:rPr>
          <w:rFonts w:hint="default" w:ascii="Times New Roman" w:hAnsi="Times New Roman"/>
          <w:sz w:val="32"/>
          <w:szCs w:val="32"/>
          <w:u w:val="none"/>
        </w:rPr>
        <w:t>✅ Further analysis could explore Random Forest or Logistic Regression for comparison.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7629E0"/>
    <w:multiLevelType w:val="singleLevel"/>
    <w:tmpl w:val="297629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F82041"/>
    <w:multiLevelType w:val="singleLevel"/>
    <w:tmpl w:val="64F820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75D50"/>
    <w:rsid w:val="22607B24"/>
    <w:rsid w:val="240F5B56"/>
    <w:rsid w:val="7AA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2025-02-19T20:10:00Z</dcterms:created>
  <dc:creator>KIIT</dc:creator>
  <cp:lastModifiedBy>WPS_1673288420</cp:lastModifiedBy>
  <dcterms:modified xsi:type="dcterms:W3CDTF">2025-02-19T20:48:19Z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4AD19436AB8E4F75AD7745F1D61E01D9_11</vt:lpwstr>
  </property>
</Properties>
</file>