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CD572" w14:textId="77777777" w:rsidR="001501C0" w:rsidRPr="00C17A2C" w:rsidRDefault="003F1884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>Question 1:</w:t>
      </w:r>
    </w:p>
    <w:p w14:paraId="4E5528B1" w14:textId="14E22058" w:rsidR="003F1884" w:rsidRDefault="003F1884">
      <w:r>
        <w:rPr>
          <w:noProof/>
          <w:lang w:eastAsia="en-IN"/>
        </w:rPr>
        <w:drawing>
          <wp:inline distT="0" distB="0" distL="0" distR="0" wp14:anchorId="53E4EA14" wp14:editId="0FF4F3D6">
            <wp:extent cx="5731510" cy="3224228"/>
            <wp:effectExtent l="0" t="0" r="2540" b="0"/>
            <wp:docPr id="1" name="Picture 1" descr="C:\Users\Ravi\Desktop\BNED\stats and probab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\Desktop\BNED\stats and probab 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1387" w14:textId="7763741B" w:rsidR="00C17A2C" w:rsidRDefault="00C17A2C">
      <w:r w:rsidRPr="00160A3D">
        <w:rPr>
          <w:rFonts w:ascii="Times New Roman" w:hAnsi="Times New Roman" w:cs="Times New Roman"/>
          <w:sz w:val="24"/>
          <w:szCs w:val="24"/>
        </w:rPr>
        <w:t>This question will be skipped. because, it is a graded question</w:t>
      </w:r>
      <w:r>
        <w:t>.</w:t>
      </w:r>
    </w:p>
    <w:p w14:paraId="3406E392" w14:textId="473A036E" w:rsidR="003F1884" w:rsidRPr="00C17A2C" w:rsidRDefault="003F1884" w:rsidP="00160A3D">
      <w:pPr>
        <w:tabs>
          <w:tab w:val="left" w:pos="8205"/>
        </w:tabs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>Question 2:</w:t>
      </w:r>
      <w:r w:rsidR="00160A3D">
        <w:rPr>
          <w:rFonts w:ascii="Times New Roman" w:hAnsi="Times New Roman" w:cs="Times New Roman"/>
          <w:sz w:val="24"/>
          <w:szCs w:val="24"/>
        </w:rPr>
        <w:tab/>
      </w:r>
    </w:p>
    <w:p w14:paraId="075526A5" w14:textId="77777777" w:rsidR="003F1884" w:rsidRPr="00C17A2C" w:rsidRDefault="003F1884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3B01CE" wp14:editId="49C103FE">
            <wp:extent cx="5731510" cy="856067"/>
            <wp:effectExtent l="0" t="0" r="2540" b="1270"/>
            <wp:docPr id="2" name="Picture 2" descr="C:\Users\Ravi\Desktop\BNED\stats and probab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\Desktop\BNED\stats and probab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0919" w14:textId="4DEBC428" w:rsidR="00B07CE1" w:rsidRPr="00C17A2C" w:rsidRDefault="00B07C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A2C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8D10985" w14:textId="3BBEBE2D" w:rsidR="00B07CE1" w:rsidRPr="00C17A2C" w:rsidRDefault="00B07C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A2C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</w:p>
    <w:p w14:paraId="546C5F97" w14:textId="2A1EED7F" w:rsidR="00B07CE1" w:rsidRPr="00C17A2C" w:rsidRDefault="0041222B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 xml:space="preserve"> </w:t>
      </w:r>
      <w:r w:rsidR="00B07CE1" w:rsidRPr="00C17A2C">
        <w:rPr>
          <w:rFonts w:ascii="Times New Roman" w:hAnsi="Times New Roman" w:cs="Times New Roman"/>
          <w:sz w:val="24"/>
          <w:szCs w:val="24"/>
        </w:rPr>
        <w:t>Here we have given that,</w:t>
      </w:r>
    </w:p>
    <w:p w14:paraId="136E91FF" w14:textId="3AA7527B" w:rsidR="00B07CE1" w:rsidRPr="00C17A2C" w:rsidRDefault="00B07CE1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ab/>
        <w:t xml:space="preserve">Let Y be the normally distributed random variable with mean is 250 and a standard deviation   is equal to 50 . </w:t>
      </w:r>
      <w:r w:rsidR="0041222B" w:rsidRPr="00C17A2C">
        <w:rPr>
          <w:rFonts w:ascii="Times New Roman" w:hAnsi="Times New Roman" w:cs="Times New Roman"/>
          <w:sz w:val="24"/>
          <w:szCs w:val="24"/>
        </w:rPr>
        <w:t xml:space="preserve"> </w:t>
      </w:r>
      <w:r w:rsidRPr="00C17A2C">
        <w:rPr>
          <w:rFonts w:ascii="Times New Roman" w:hAnsi="Times New Roman" w:cs="Times New Roman"/>
          <w:sz w:val="24"/>
          <w:szCs w:val="24"/>
        </w:rPr>
        <w:t>i.e</w:t>
      </w:r>
      <w:r w:rsidR="0041222B" w:rsidRPr="00C17A2C">
        <w:rPr>
          <w:rFonts w:ascii="Times New Roman" w:hAnsi="Times New Roman" w:cs="Times New Roman"/>
          <w:sz w:val="24"/>
          <w:szCs w:val="24"/>
        </w:rPr>
        <w:t>.</w:t>
      </w:r>
      <w:r w:rsidRPr="00C17A2C">
        <w:rPr>
          <w:rFonts w:ascii="Times New Roman" w:hAnsi="Times New Roman" w:cs="Times New Roman"/>
          <w:sz w:val="24"/>
          <w:szCs w:val="24"/>
        </w:rPr>
        <w:t xml:space="preserve"> mean, </w:t>
      </w:r>
      <w:r w:rsidR="0041222B" w:rsidRPr="00C17A2C">
        <w:rPr>
          <w:rFonts w:ascii="Times New Roman" w:hAnsi="Times New Roman" w:cs="Times New Roman"/>
          <w:sz w:val="24"/>
          <w:szCs w:val="24"/>
        </w:rPr>
        <w:t xml:space="preserve"> </w:t>
      </w:r>
      <w:r w:rsidR="0041222B" w:rsidRPr="00C17A2C">
        <w:rPr>
          <w:rFonts w:ascii="Times New Roman" w:hAnsi="Times New Roman" w:cs="Times New Roman"/>
          <w:b/>
          <w:bCs/>
          <w:sz w:val="24"/>
          <w:szCs w:val="24"/>
        </w:rPr>
        <w:t xml:space="preserve">µ </w:t>
      </w:r>
      <w:r w:rsidRPr="00C17A2C">
        <w:rPr>
          <w:rFonts w:ascii="Times New Roman" w:hAnsi="Times New Roman" w:cs="Times New Roman"/>
          <w:sz w:val="24"/>
          <w:szCs w:val="24"/>
        </w:rPr>
        <w:t>=250 and standard deviation</w:t>
      </w:r>
      <w:r w:rsidR="0041222B" w:rsidRPr="00C17A2C">
        <w:rPr>
          <w:rFonts w:ascii="Times New Roman" w:hAnsi="Times New Roman" w:cs="Times New Roman"/>
          <w:sz w:val="24"/>
          <w:szCs w:val="24"/>
        </w:rPr>
        <w:t xml:space="preserve"> , </w:t>
      </w:r>
      <w:r w:rsidR="0041222B" w:rsidRPr="00C17A2C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="0041222B" w:rsidRPr="00C17A2C">
        <w:rPr>
          <w:rFonts w:ascii="Times New Roman" w:hAnsi="Times New Roman" w:cs="Times New Roman"/>
          <w:sz w:val="24"/>
          <w:szCs w:val="24"/>
        </w:rPr>
        <w:t xml:space="preserve"> </w:t>
      </w:r>
      <w:r w:rsidRPr="00C17A2C">
        <w:rPr>
          <w:rFonts w:ascii="Times New Roman" w:hAnsi="Times New Roman" w:cs="Times New Roman"/>
          <w:sz w:val="24"/>
          <w:szCs w:val="24"/>
        </w:rPr>
        <w:t>=50</w:t>
      </w:r>
    </w:p>
    <w:p w14:paraId="736D48E7" w14:textId="77777777" w:rsidR="00B07CE1" w:rsidRPr="00C17A2C" w:rsidRDefault="00B07CE1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 xml:space="preserve">Here we have to find the value of k such that  </w:t>
      </w:r>
    </w:p>
    <w:p w14:paraId="673D4C47" w14:textId="75AFD164" w:rsidR="00B07CE1" w:rsidRPr="00C17A2C" w:rsidRDefault="00B07CE1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 xml:space="preserve">                                     P(250-k&lt;y&lt;250+k)=0.60</w:t>
      </w:r>
    </w:p>
    <w:p w14:paraId="6B9EF84B" w14:textId="42F51E06" w:rsidR="0041222B" w:rsidRPr="00C17A2C" w:rsidRDefault="004122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A2C"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0CBB2962" w14:textId="33D6FBD6" w:rsidR="0041222B" w:rsidRPr="00C17A2C" w:rsidRDefault="0041222B" w:rsidP="0041222B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>We know that , if  random variable Y follows N(</w:t>
      </w:r>
      <w:r w:rsidRPr="00C17A2C">
        <w:rPr>
          <w:rFonts w:ascii="Times New Roman" w:hAnsi="Times New Roman" w:cs="Times New Roman"/>
          <w:b/>
          <w:bCs/>
          <w:sz w:val="24"/>
          <w:szCs w:val="24"/>
        </w:rPr>
        <w:t>µ,σ</w:t>
      </w:r>
      <w:r w:rsidRPr="00C17A2C">
        <w:rPr>
          <w:rFonts w:ascii="Times New Roman" w:hAnsi="Times New Roman" w:cs="Times New Roman"/>
          <w:sz w:val="24"/>
          <w:szCs w:val="24"/>
        </w:rPr>
        <w:t xml:space="preserve">) then </w:t>
      </w:r>
    </w:p>
    <w:p w14:paraId="598811AA" w14:textId="0CA8D58A" w:rsidR="0041222B" w:rsidRPr="00C17A2C" w:rsidRDefault="0041222B" w:rsidP="0041222B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ab/>
        <w:t>Z=(Y-</w:t>
      </w:r>
      <w:r w:rsidRPr="00C17A2C">
        <w:rPr>
          <w:rFonts w:ascii="Times New Roman" w:hAnsi="Times New Roman" w:cs="Times New Roman"/>
          <w:b/>
          <w:bCs/>
          <w:sz w:val="24"/>
          <w:szCs w:val="24"/>
        </w:rPr>
        <w:t xml:space="preserve"> µ)</w:t>
      </w:r>
      <w:r w:rsidRPr="00C17A2C">
        <w:rPr>
          <w:rFonts w:ascii="Times New Roman" w:hAnsi="Times New Roman" w:cs="Times New Roman"/>
          <w:sz w:val="24"/>
          <w:szCs w:val="24"/>
        </w:rPr>
        <w:t>/</w:t>
      </w:r>
      <w:r w:rsidRPr="00C17A2C">
        <w:rPr>
          <w:rFonts w:ascii="Times New Roman" w:hAnsi="Times New Roman" w:cs="Times New Roman"/>
          <w:b/>
          <w:bCs/>
          <w:sz w:val="24"/>
          <w:szCs w:val="24"/>
        </w:rPr>
        <w:t xml:space="preserve"> σ   </w:t>
      </w:r>
      <w:r w:rsidRPr="00C17A2C">
        <w:rPr>
          <w:rFonts w:ascii="Times New Roman" w:hAnsi="Times New Roman" w:cs="Times New Roman"/>
          <w:sz w:val="24"/>
          <w:szCs w:val="24"/>
        </w:rPr>
        <w:t xml:space="preserve">follows normal distribution with mean 0 and variance 1 </w:t>
      </w:r>
    </w:p>
    <w:p w14:paraId="4414C11C" w14:textId="508DB262" w:rsidR="0041222B" w:rsidRPr="00C17A2C" w:rsidRDefault="0041222B" w:rsidP="0041222B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 xml:space="preserve">     i.e. z </w:t>
      </w:r>
      <w:r w:rsidRPr="00C17A2C">
        <w:rPr>
          <w:rFonts w:ascii="Times New Roman" w:hAnsi="Times New Roman" w:cs="Times New Roman"/>
          <w:sz w:val="24"/>
          <w:szCs w:val="24"/>
          <w:vertAlign w:val="subscript"/>
        </w:rPr>
        <w:t xml:space="preserve">~ </w:t>
      </w:r>
      <w:r w:rsidRPr="00C17A2C">
        <w:rPr>
          <w:rFonts w:ascii="Times New Roman" w:hAnsi="Times New Roman" w:cs="Times New Roman"/>
          <w:sz w:val="24"/>
          <w:szCs w:val="24"/>
        </w:rPr>
        <w:t>N(0,1)</w:t>
      </w:r>
    </w:p>
    <w:p w14:paraId="6701359D" w14:textId="2DEE167A" w:rsidR="0041222B" w:rsidRPr="00C17A2C" w:rsidRDefault="0041222B" w:rsidP="0041222B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lastRenderedPageBreak/>
        <w:t>Now consider,</w:t>
      </w:r>
    </w:p>
    <w:p w14:paraId="4E7EE704" w14:textId="22EA6950" w:rsidR="0041222B" w:rsidRPr="00C17A2C" w:rsidRDefault="0041222B" w:rsidP="0041222B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>P(250-k&lt;y&lt;250+k)=0.60</w:t>
      </w:r>
    </w:p>
    <w:p w14:paraId="081A80EF" w14:textId="08415772" w:rsidR="000C552C" w:rsidRPr="00C17A2C" w:rsidRDefault="000C552C" w:rsidP="00F80FB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>= P(250-k-</w:t>
      </w:r>
      <w:r w:rsidRPr="00C17A2C">
        <w:rPr>
          <w:rFonts w:ascii="Times New Roman" w:hAnsi="Times New Roman" w:cs="Times New Roman"/>
          <w:b/>
          <w:bCs/>
          <w:sz w:val="24"/>
          <w:szCs w:val="24"/>
        </w:rPr>
        <w:t xml:space="preserve"> µ/ σ</w:t>
      </w:r>
      <w:r w:rsidRPr="00C17A2C">
        <w:rPr>
          <w:rFonts w:ascii="Times New Roman" w:hAnsi="Times New Roman" w:cs="Times New Roman"/>
          <w:sz w:val="24"/>
          <w:szCs w:val="24"/>
        </w:rPr>
        <w:t xml:space="preserve"> &lt; Y-</w:t>
      </w:r>
      <w:r w:rsidRPr="00C17A2C">
        <w:rPr>
          <w:rFonts w:ascii="Times New Roman" w:hAnsi="Times New Roman" w:cs="Times New Roman"/>
          <w:b/>
          <w:bCs/>
          <w:sz w:val="24"/>
          <w:szCs w:val="24"/>
        </w:rPr>
        <w:t xml:space="preserve"> µ</w:t>
      </w:r>
      <w:r w:rsidRPr="00C17A2C">
        <w:rPr>
          <w:rFonts w:ascii="Times New Roman" w:hAnsi="Times New Roman" w:cs="Times New Roman"/>
          <w:sz w:val="24"/>
          <w:szCs w:val="24"/>
        </w:rPr>
        <w:t>/</w:t>
      </w:r>
      <w:r w:rsidRPr="00C17A2C">
        <w:rPr>
          <w:rFonts w:ascii="Times New Roman" w:hAnsi="Times New Roman" w:cs="Times New Roman"/>
          <w:b/>
          <w:bCs/>
          <w:sz w:val="24"/>
          <w:szCs w:val="24"/>
        </w:rPr>
        <w:t xml:space="preserve"> σ  </w:t>
      </w:r>
      <w:r w:rsidRPr="00C17A2C">
        <w:rPr>
          <w:rFonts w:ascii="Times New Roman" w:hAnsi="Times New Roman" w:cs="Times New Roman"/>
          <w:sz w:val="24"/>
          <w:szCs w:val="24"/>
        </w:rPr>
        <w:t>&lt;250+k-</w:t>
      </w:r>
      <w:r w:rsidRPr="00C17A2C">
        <w:rPr>
          <w:rFonts w:ascii="Times New Roman" w:hAnsi="Times New Roman" w:cs="Times New Roman"/>
          <w:b/>
          <w:bCs/>
          <w:sz w:val="24"/>
          <w:szCs w:val="24"/>
        </w:rPr>
        <w:t>µ/ σ</w:t>
      </w:r>
      <w:r w:rsidRPr="00C17A2C">
        <w:rPr>
          <w:rFonts w:ascii="Times New Roman" w:hAnsi="Times New Roman" w:cs="Times New Roman"/>
          <w:sz w:val="24"/>
          <w:szCs w:val="24"/>
        </w:rPr>
        <w:t>)=0.60</w:t>
      </w:r>
    </w:p>
    <w:p w14:paraId="3966DABC" w14:textId="79496197" w:rsidR="000C552C" w:rsidRPr="00C17A2C" w:rsidRDefault="000C552C" w:rsidP="00723F1E">
      <w:pPr>
        <w:tabs>
          <w:tab w:val="right" w:pos="9026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>=P(-k/50 &lt; Z &lt;+k/50)=0.60</w:t>
      </w:r>
      <w:r w:rsidR="00723F1E">
        <w:rPr>
          <w:rFonts w:ascii="Times New Roman" w:hAnsi="Times New Roman" w:cs="Times New Roman"/>
          <w:sz w:val="24"/>
          <w:szCs w:val="24"/>
        </w:rPr>
        <w:t xml:space="preserve">                                   (since, </w:t>
      </w:r>
      <w:r w:rsidR="00723F1E" w:rsidRPr="00C17A2C">
        <w:rPr>
          <w:rFonts w:ascii="Times New Roman" w:hAnsi="Times New Roman" w:cs="Times New Roman"/>
          <w:sz w:val="24"/>
          <w:szCs w:val="24"/>
        </w:rPr>
        <w:t>Z=(Y-</w:t>
      </w:r>
      <w:r w:rsidR="00723F1E" w:rsidRPr="00C17A2C">
        <w:rPr>
          <w:rFonts w:ascii="Times New Roman" w:hAnsi="Times New Roman" w:cs="Times New Roman"/>
          <w:b/>
          <w:bCs/>
          <w:sz w:val="24"/>
          <w:szCs w:val="24"/>
        </w:rPr>
        <w:t xml:space="preserve"> µ)</w:t>
      </w:r>
      <w:r w:rsidR="00723F1E" w:rsidRPr="00C17A2C">
        <w:rPr>
          <w:rFonts w:ascii="Times New Roman" w:hAnsi="Times New Roman" w:cs="Times New Roman"/>
          <w:sz w:val="24"/>
          <w:szCs w:val="24"/>
        </w:rPr>
        <w:t>/</w:t>
      </w:r>
      <w:r w:rsidR="00723F1E" w:rsidRPr="00C17A2C">
        <w:rPr>
          <w:rFonts w:ascii="Times New Roman" w:hAnsi="Times New Roman" w:cs="Times New Roman"/>
          <w:b/>
          <w:bCs/>
          <w:sz w:val="24"/>
          <w:szCs w:val="24"/>
        </w:rPr>
        <w:t xml:space="preserve"> σ </w:t>
      </w:r>
      <w:r w:rsidR="00723F1E">
        <w:rPr>
          <w:rFonts w:ascii="Times New Roman" w:hAnsi="Times New Roman" w:cs="Times New Roman"/>
          <w:b/>
          <w:bCs/>
          <w:sz w:val="24"/>
          <w:szCs w:val="24"/>
        </w:rPr>
        <w:t>)</w:t>
      </w:r>
      <w:bookmarkStart w:id="0" w:name="_GoBack"/>
      <w:bookmarkEnd w:id="0"/>
    </w:p>
    <w:p w14:paraId="0546D054" w14:textId="4B2E381A" w:rsidR="00F80FB8" w:rsidRPr="00C17A2C" w:rsidRDefault="00F80FB8" w:rsidP="00F80FB8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>From statistical Z table ,</w:t>
      </w:r>
    </w:p>
    <w:p w14:paraId="472B0860" w14:textId="2DA76F83" w:rsidR="00F80FB8" w:rsidRPr="00C17A2C" w:rsidRDefault="00F80FB8" w:rsidP="00F80FB8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 xml:space="preserve">        Implies that k/50=0.842</w:t>
      </w:r>
    </w:p>
    <w:p w14:paraId="0B6DCB83" w14:textId="35F43CE0" w:rsidR="00F80FB8" w:rsidRPr="00C17A2C" w:rsidRDefault="00F80FB8" w:rsidP="00F80FB8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ab/>
      </w:r>
      <w:r w:rsidRPr="00C17A2C">
        <w:rPr>
          <w:rFonts w:ascii="Times New Roman" w:hAnsi="Times New Roman" w:cs="Times New Roman"/>
          <w:sz w:val="24"/>
          <w:szCs w:val="24"/>
        </w:rPr>
        <w:tab/>
        <w:t xml:space="preserve">        K =0.842x50</w:t>
      </w:r>
    </w:p>
    <w:p w14:paraId="75D03A0F" w14:textId="4B81EEF8" w:rsidR="00F80FB8" w:rsidRPr="00C17A2C" w:rsidRDefault="00F80FB8" w:rsidP="00F80FB8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ab/>
      </w:r>
      <w:r w:rsidRPr="00C17A2C">
        <w:rPr>
          <w:rFonts w:ascii="Times New Roman" w:hAnsi="Times New Roman" w:cs="Times New Roman"/>
          <w:sz w:val="24"/>
          <w:szCs w:val="24"/>
        </w:rPr>
        <w:tab/>
        <w:t xml:space="preserve">       K=42.1</w:t>
      </w:r>
    </w:p>
    <w:p w14:paraId="5E98B6F6" w14:textId="46B4D13B" w:rsidR="00B07CE1" w:rsidRPr="00C17A2C" w:rsidRDefault="00B20A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A2C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C17A2C">
        <w:rPr>
          <w:rFonts w:ascii="Times New Roman" w:hAnsi="Times New Roman" w:cs="Times New Roman"/>
          <w:sz w:val="24"/>
          <w:szCs w:val="24"/>
        </w:rPr>
        <w:t xml:space="preserve">: </w:t>
      </w:r>
      <w:r w:rsidRPr="00C17A2C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="00F80FB8" w:rsidRPr="00C17A2C">
        <w:rPr>
          <w:rFonts w:ascii="Times New Roman" w:hAnsi="Times New Roman" w:cs="Times New Roman"/>
          <w:b/>
          <w:bCs/>
          <w:sz w:val="24"/>
          <w:szCs w:val="24"/>
        </w:rPr>
        <w:t xml:space="preserve"> K </w:t>
      </w:r>
      <w:r w:rsidRPr="00C17A2C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F80FB8" w:rsidRPr="00C17A2C">
        <w:rPr>
          <w:rFonts w:ascii="Times New Roman" w:hAnsi="Times New Roman" w:cs="Times New Roman"/>
          <w:b/>
          <w:bCs/>
          <w:sz w:val="24"/>
          <w:szCs w:val="24"/>
        </w:rPr>
        <w:t xml:space="preserve"> 42.1</w:t>
      </w:r>
    </w:p>
    <w:p w14:paraId="68B829CF" w14:textId="35462225" w:rsidR="003F1884" w:rsidRPr="00C17A2C" w:rsidRDefault="003F1884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>Question 3:</w:t>
      </w:r>
    </w:p>
    <w:p w14:paraId="7C28C7EE" w14:textId="77777777" w:rsidR="003F1884" w:rsidRPr="00C17A2C" w:rsidRDefault="003F1884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C2FE0B" wp14:editId="2F98AC83">
            <wp:extent cx="5731510" cy="759148"/>
            <wp:effectExtent l="0" t="0" r="2540" b="3175"/>
            <wp:docPr id="3" name="Picture 3" descr="C:\Users\Ravi\Desktop\BNED\stats and proba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\Desktop\BNED\stats and probab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382F" w14:textId="57E49CD9" w:rsidR="00CE76B3" w:rsidRPr="00C17A2C" w:rsidRDefault="00CE76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A2C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86221E5" w14:textId="66FEDFEC" w:rsidR="00D4684D" w:rsidRPr="00C17A2C" w:rsidRDefault="00D468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A2C"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5AE14609" w14:textId="030552D8" w:rsidR="00D4684D" w:rsidRPr="00C17A2C" w:rsidRDefault="00D4684D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 xml:space="preserve">Here we have given that  5 people get on a elevator which will stop on 9 floors. </w:t>
      </w:r>
    </w:p>
    <w:p w14:paraId="2B496844" w14:textId="7C8B4F97" w:rsidR="00851ACB" w:rsidRPr="00C17A2C" w:rsidRDefault="00851ACB" w:rsidP="00851ACB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>The total number of people, who can get down in floor 1 is 9, total number of people, who can get down in floor 2 is 9 and so on.</w:t>
      </w:r>
    </w:p>
    <w:p w14:paraId="7E47DFEA" w14:textId="21507AE3" w:rsidR="00851ACB" w:rsidRPr="00C17A2C" w:rsidRDefault="00851ACB" w:rsidP="00851ACB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>Also  here we see that floors are chosen independently. So we say the total number of 9</w:t>
      </w:r>
      <w:r w:rsidRPr="00C17A2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C17A2C">
        <w:rPr>
          <w:rFonts w:ascii="Times New Roman" w:hAnsi="Times New Roman" w:cs="Times New Roman"/>
          <w:sz w:val="24"/>
          <w:szCs w:val="24"/>
        </w:rPr>
        <w:t xml:space="preserve">=59049 different ways  people can get down elevator. </w:t>
      </w:r>
    </w:p>
    <w:p w14:paraId="27871A20" w14:textId="4B275FE3" w:rsidR="00851ACB" w:rsidRPr="00C17A2C" w:rsidRDefault="00851ACB" w:rsidP="00851ACB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>Therefore total no of possible events are 59049.</w:t>
      </w:r>
    </w:p>
    <w:p w14:paraId="5A56AC29" w14:textId="42F380EF" w:rsidR="00851ACB" w:rsidRPr="00C17A2C" w:rsidRDefault="00851ACB" w:rsidP="00851A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A2C">
        <w:rPr>
          <w:rFonts w:ascii="Times New Roman" w:hAnsi="Times New Roman" w:cs="Times New Roman"/>
          <w:b/>
          <w:bCs/>
          <w:sz w:val="24"/>
          <w:szCs w:val="24"/>
        </w:rPr>
        <w:t>Step 2 :</w:t>
      </w:r>
    </w:p>
    <w:p w14:paraId="12A61995" w14:textId="28DF652B" w:rsidR="00851ACB" w:rsidRPr="00C17A2C" w:rsidRDefault="00851ACB" w:rsidP="00851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>Here we have to find the  probability that no two (or more) get off the same floor.</w:t>
      </w:r>
    </w:p>
    <w:p w14:paraId="1D38DBCB" w14:textId="70BA8AC8" w:rsidR="00851ACB" w:rsidRPr="00C17A2C" w:rsidRDefault="00851ACB" w:rsidP="00851ACB">
      <w:pPr>
        <w:ind w:left="360"/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 xml:space="preserve">Therefore, </w:t>
      </w:r>
    </w:p>
    <w:p w14:paraId="47050AB8" w14:textId="3F6C8EB2" w:rsidR="000C69EC" w:rsidRDefault="00851ACB" w:rsidP="00851ACB">
      <w:pPr>
        <w:ind w:left="360"/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 xml:space="preserve">Required probability </w:t>
      </w:r>
      <w:r w:rsidR="00317C74">
        <w:rPr>
          <w:rFonts w:ascii="Times New Roman" w:hAnsi="Times New Roman" w:cs="Times New Roman"/>
          <w:sz w:val="24"/>
          <w:szCs w:val="24"/>
        </w:rPr>
        <w:t>=</w:t>
      </w:r>
      <w:r w:rsidR="000C69EC">
        <w:rPr>
          <w:rFonts w:ascii="Times New Roman" w:hAnsi="Times New Roman" w:cs="Times New Roman"/>
          <w:sz w:val="24"/>
          <w:szCs w:val="24"/>
        </w:rPr>
        <w:t xml:space="preserve"> favourable events/ total events</w:t>
      </w:r>
    </w:p>
    <w:p w14:paraId="3D77B186" w14:textId="77777777" w:rsidR="004D1AF9" w:rsidRDefault="000C69EC" w:rsidP="00851ACB">
      <w:pPr>
        <w:ind w:left="36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= </w:t>
      </w:r>
      <w:r w:rsidR="00317C74">
        <w:rPr>
          <w:rFonts w:ascii="Times New Roman" w:hAnsi="Times New Roman" w:cs="Times New Roman"/>
          <w:sz w:val="24"/>
          <w:szCs w:val="24"/>
        </w:rPr>
        <w:t>(C(9,5) *5!)/9</w:t>
      </w:r>
      <w:r w:rsidR="00317C74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5F66FA7E" w14:textId="77777777" w:rsidR="004D1AF9" w:rsidRDefault="004D1AF9" w:rsidP="00851ACB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</w:t>
      </w:r>
      <w:r w:rsidR="00851ACB" w:rsidRPr="00C17A2C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9-5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!9^5</m:t>
            </m:r>
          </m:den>
        </m:f>
      </m:oMath>
      <w:r w:rsidR="00AC1CE9" w:rsidRPr="00C17A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92939F4" w14:textId="521D87B8" w:rsidR="00851ACB" w:rsidRPr="00C17A2C" w:rsidRDefault="004D1AF9" w:rsidP="00851ACB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w:r w:rsidR="00AC1CE9" w:rsidRPr="00C17A2C">
        <w:rPr>
          <w:rFonts w:ascii="Times New Roman" w:eastAsiaTheme="minorEastAsia" w:hAnsi="Times New Roman" w:cs="Times New Roman"/>
          <w:sz w:val="24"/>
          <w:szCs w:val="24"/>
        </w:rPr>
        <w:t>= 0.25606.</w:t>
      </w:r>
    </w:p>
    <w:p w14:paraId="1B8D636A" w14:textId="57870F2E" w:rsidR="00AC1CE9" w:rsidRPr="00C17A2C" w:rsidRDefault="00C17A2C" w:rsidP="00C17A2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17A2C">
        <w:rPr>
          <w:rFonts w:ascii="Times New Roman" w:eastAsiaTheme="minorEastAsia" w:hAnsi="Times New Roman" w:cs="Times New Roman"/>
          <w:sz w:val="24"/>
          <w:szCs w:val="24"/>
        </w:rPr>
        <w:lastRenderedPageBreak/>
        <w:t>Here, we have to find probability that at least two get off on the same floor.</w:t>
      </w:r>
    </w:p>
    <w:p w14:paraId="735E30CC" w14:textId="2F707C1B" w:rsidR="00C17A2C" w:rsidRPr="00C17A2C" w:rsidRDefault="00C17A2C" w:rsidP="00C17A2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C17A2C">
        <w:rPr>
          <w:rFonts w:ascii="Times New Roman" w:eastAsiaTheme="minorEastAsia" w:hAnsi="Times New Roman" w:cs="Times New Roman"/>
          <w:sz w:val="24"/>
          <w:szCs w:val="24"/>
        </w:rPr>
        <w:t>Therefore,</w:t>
      </w:r>
    </w:p>
    <w:p w14:paraId="0955E4C3" w14:textId="5A0E7DD6" w:rsidR="00C17A2C" w:rsidRPr="00C17A2C" w:rsidRDefault="00C17A2C" w:rsidP="00C17A2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C17A2C">
        <w:rPr>
          <w:rFonts w:ascii="Times New Roman" w:eastAsiaTheme="minorEastAsia" w:hAnsi="Times New Roman" w:cs="Times New Roman"/>
          <w:sz w:val="24"/>
          <w:szCs w:val="24"/>
        </w:rPr>
        <w:t>Required probability = 1 – probability that no two or more get off the same floor.</w:t>
      </w:r>
    </w:p>
    <w:p w14:paraId="78FE5E8B" w14:textId="09F59E5E" w:rsidR="00C17A2C" w:rsidRPr="00C17A2C" w:rsidRDefault="00C17A2C" w:rsidP="00C17A2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C17A2C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</w:t>
      </w:r>
      <w:r w:rsidR="00FC2C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17A2C">
        <w:rPr>
          <w:rFonts w:ascii="Times New Roman" w:eastAsiaTheme="minorEastAsia" w:hAnsi="Times New Roman" w:cs="Times New Roman"/>
          <w:sz w:val="24"/>
          <w:szCs w:val="24"/>
        </w:rPr>
        <w:t xml:space="preserve"> = 1- 0.25606</w:t>
      </w:r>
    </w:p>
    <w:p w14:paraId="09D5AE5D" w14:textId="2EC91F84" w:rsidR="00C17A2C" w:rsidRPr="00C17A2C" w:rsidRDefault="00C17A2C" w:rsidP="00C17A2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C17A2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17A2C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</w:t>
      </w:r>
      <w:r w:rsidR="00FC2C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17A2C">
        <w:rPr>
          <w:rFonts w:ascii="Times New Roman" w:eastAsiaTheme="minorEastAsia" w:hAnsi="Times New Roman" w:cs="Times New Roman"/>
          <w:sz w:val="24"/>
          <w:szCs w:val="24"/>
        </w:rPr>
        <w:t xml:space="preserve">  = 0.74394</w:t>
      </w:r>
    </w:p>
    <w:p w14:paraId="6DBB1052" w14:textId="07244119" w:rsidR="00C17A2C" w:rsidRPr="00C17A2C" w:rsidRDefault="00C17A2C" w:rsidP="00C17A2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17A2C">
        <w:rPr>
          <w:rFonts w:ascii="Times New Roman" w:eastAsiaTheme="minorEastAsia" w:hAnsi="Times New Roman" w:cs="Times New Roman"/>
          <w:b/>
          <w:bCs/>
          <w:sz w:val="24"/>
          <w:szCs w:val="24"/>
        </w:rPr>
        <w:t>Step 3:</w:t>
      </w:r>
    </w:p>
    <w:p w14:paraId="62D485E4" w14:textId="40E2637C" w:rsidR="00C17A2C" w:rsidRPr="00C17A2C" w:rsidRDefault="00C17A2C" w:rsidP="00C17A2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17A2C">
        <w:rPr>
          <w:rFonts w:ascii="Times New Roman" w:eastAsiaTheme="minorEastAsia" w:hAnsi="Times New Roman" w:cs="Times New Roman"/>
          <w:b/>
          <w:bCs/>
          <w:sz w:val="24"/>
          <w:szCs w:val="24"/>
        </w:rPr>
        <w:t>Answer: probability = 0.25606</w:t>
      </w:r>
    </w:p>
    <w:p w14:paraId="480F5E51" w14:textId="7EC485C7" w:rsidR="00C17A2C" w:rsidRPr="00C17A2C" w:rsidRDefault="00C17A2C" w:rsidP="00C17A2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17A2C">
        <w:rPr>
          <w:rFonts w:ascii="Times New Roman" w:eastAsiaTheme="minorEastAsia" w:hAnsi="Times New Roman" w:cs="Times New Roman"/>
          <w:b/>
          <w:bCs/>
          <w:sz w:val="24"/>
          <w:szCs w:val="24"/>
        </w:rPr>
        <w:t>Answer: probability = 0.74394.</w:t>
      </w:r>
    </w:p>
    <w:p w14:paraId="438AFE94" w14:textId="720997AA" w:rsidR="003F1884" w:rsidRPr="00C17A2C" w:rsidRDefault="003F1884">
      <w:pPr>
        <w:rPr>
          <w:rFonts w:ascii="Times New Roman" w:hAnsi="Times New Roman" w:cs="Times New Roman"/>
          <w:sz w:val="24"/>
          <w:szCs w:val="24"/>
        </w:rPr>
      </w:pPr>
      <w:r w:rsidRPr="00C17A2C">
        <w:rPr>
          <w:rFonts w:ascii="Times New Roman" w:hAnsi="Times New Roman" w:cs="Times New Roman"/>
          <w:sz w:val="24"/>
          <w:szCs w:val="24"/>
        </w:rPr>
        <w:t>Question 4:</w:t>
      </w:r>
    </w:p>
    <w:p w14:paraId="46555D31" w14:textId="3D6A2718" w:rsidR="003F1884" w:rsidRDefault="003F1884">
      <w:r>
        <w:rPr>
          <w:noProof/>
          <w:lang w:eastAsia="en-IN"/>
        </w:rPr>
        <w:drawing>
          <wp:inline distT="0" distB="0" distL="0" distR="0" wp14:anchorId="0F1EE021" wp14:editId="2E8910DB">
            <wp:extent cx="5731510" cy="661029"/>
            <wp:effectExtent l="0" t="0" r="2540" b="6350"/>
            <wp:docPr id="4" name="Picture 4" descr="C:\Users\Ravi\Desktop\BNED\stats and proba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vi\Desktop\BNED\stats and probab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A427" w14:textId="652E80EC" w:rsidR="00C17A2C" w:rsidRPr="005B1ABB" w:rsidRDefault="00C17A2C">
      <w:pPr>
        <w:rPr>
          <w:rFonts w:ascii="Times New Roman" w:hAnsi="Times New Roman" w:cs="Times New Roman"/>
          <w:sz w:val="24"/>
          <w:szCs w:val="24"/>
        </w:rPr>
      </w:pPr>
      <w:r w:rsidRPr="005B1ABB">
        <w:rPr>
          <w:rFonts w:ascii="Times New Roman" w:hAnsi="Times New Roman" w:cs="Times New Roman"/>
          <w:sz w:val="24"/>
          <w:szCs w:val="24"/>
        </w:rPr>
        <w:t>This question is skipped. Because, there is a incomplete information.</w:t>
      </w:r>
    </w:p>
    <w:p w14:paraId="4414CD14" w14:textId="004DFF6F" w:rsidR="00C17A2C" w:rsidRPr="005B1ABB" w:rsidRDefault="005B1ABB" w:rsidP="005B1ABB">
      <w:pPr>
        <w:tabs>
          <w:tab w:val="left" w:pos="78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17A2C" w:rsidRPr="005B1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645A"/>
    <w:multiLevelType w:val="hybridMultilevel"/>
    <w:tmpl w:val="09C2CD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E433F"/>
    <w:multiLevelType w:val="hybridMultilevel"/>
    <w:tmpl w:val="1CF08E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84"/>
    <w:rsid w:val="000C552C"/>
    <w:rsid w:val="000C69EC"/>
    <w:rsid w:val="001501C0"/>
    <w:rsid w:val="00160A3D"/>
    <w:rsid w:val="001777AD"/>
    <w:rsid w:val="00317C74"/>
    <w:rsid w:val="003F1884"/>
    <w:rsid w:val="0041222B"/>
    <w:rsid w:val="004D1AF9"/>
    <w:rsid w:val="005A3E48"/>
    <w:rsid w:val="005B1ABB"/>
    <w:rsid w:val="00723F1E"/>
    <w:rsid w:val="007E0085"/>
    <w:rsid w:val="00851ACB"/>
    <w:rsid w:val="00980DBE"/>
    <w:rsid w:val="00A103EB"/>
    <w:rsid w:val="00AC1CE9"/>
    <w:rsid w:val="00B07CE1"/>
    <w:rsid w:val="00B1034C"/>
    <w:rsid w:val="00B20AE0"/>
    <w:rsid w:val="00C17A2C"/>
    <w:rsid w:val="00C62392"/>
    <w:rsid w:val="00CE76B3"/>
    <w:rsid w:val="00D2379A"/>
    <w:rsid w:val="00D4684D"/>
    <w:rsid w:val="00F80FB8"/>
    <w:rsid w:val="00F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91B0"/>
  <w15:docId w15:val="{92AA6B2A-669B-4FDE-82FB-28808DE4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8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1A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1A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Vishal Bande</cp:lastModifiedBy>
  <cp:revision>8</cp:revision>
  <dcterms:created xsi:type="dcterms:W3CDTF">2021-01-29T02:21:00Z</dcterms:created>
  <dcterms:modified xsi:type="dcterms:W3CDTF">2021-02-01T04:59:00Z</dcterms:modified>
</cp:coreProperties>
</file>