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8A8A4" w14:textId="44CAC9CA" w:rsidR="00E32F14" w:rsidRDefault="00E32F14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sz w:val="24"/>
          <w:szCs w:val="24"/>
          <w:lang w:eastAsia="en-IN"/>
        </w:rPr>
        <w:t>1)</w:t>
      </w:r>
    </w:p>
    <w:p w14:paraId="587B3D97" w14:textId="77777777" w:rsidR="00234F5C" w:rsidRPr="00234F5C" w:rsidRDefault="00234F5C" w:rsidP="00234F5C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34F5C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Let X be repersents the length of the bolts (in mm).</w:t>
      </w:r>
    </w:p>
    <w:p w14:paraId="0AF69D8E" w14:textId="77777777" w:rsidR="00234F5C" w:rsidRPr="00234F5C" w:rsidRDefault="00234F5C" w:rsidP="00234F5C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34F5C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given that,</w:t>
      </w:r>
    </w:p>
    <w:p w14:paraId="3206FFF1" w14:textId="77777777" w:rsidR="00234F5C" w:rsidRPr="00234F5C" w:rsidRDefault="00234F5C" w:rsidP="00234F5C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34F5C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μ=40 &amp; σ=10</w:t>
      </w:r>
    </w:p>
    <w:p w14:paraId="51959299" w14:textId="72EBC637" w:rsidR="00234F5C" w:rsidRDefault="00234F5C" w:rsidP="00234F5C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</w:pPr>
      <w:r w:rsidRPr="00234F5C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we have by CLT,</w:t>
      </w:r>
    </w:p>
    <w:p w14:paraId="1ACB2CC2" w14:textId="77777777" w:rsidR="00234F5C" w:rsidRDefault="00234F5C" w:rsidP="00234F5C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sz w:val="24"/>
          <w:szCs w:val="24"/>
          <w:lang w:eastAsia="en-IN"/>
        </w:rPr>
        <w:t>z=</w:t>
      </w:r>
    </w:p>
    <w:p w14:paraId="5A200E23" w14:textId="50668F95" w:rsidR="00234F5C" w:rsidRDefault="00234F5C" w:rsidP="00234F5C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237E1C">
        <w:rPr>
          <w:rFonts w:ascii="Helvetica" w:eastAsia="Times New Roman" w:hAnsi="Helvetica" w:cs="Helvetica"/>
          <w:sz w:val="24"/>
          <w:szCs w:val="24"/>
          <w:lang w:eastAsia="en-IN"/>
        </w:rPr>
        <w:t>{x-mu}/{sigma</w:t>
      </w:r>
      <w:r>
        <w:rPr>
          <w:rFonts w:ascii="Helvetica" w:eastAsia="Times New Roman" w:hAnsi="Helvetica" w:cs="Helvetica"/>
          <w:sz w:val="24"/>
          <w:szCs w:val="24"/>
          <w:lang w:eastAsia="en-IN"/>
        </w:rPr>
        <w:t>}</w:t>
      </w:r>
    </w:p>
    <w:p w14:paraId="29E16DA8" w14:textId="77777777" w:rsidR="00234F5C" w:rsidRPr="00234F5C" w:rsidRDefault="00234F5C" w:rsidP="00234F5C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34F5C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Here we have to find the % chance that a product produced will be above 43mm? </w:t>
      </w:r>
    </w:p>
    <w:p w14:paraId="48388053" w14:textId="77777777" w:rsidR="00234F5C" w:rsidRPr="00234F5C" w:rsidRDefault="00234F5C" w:rsidP="00234F5C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34F5C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i.e.</w:t>
      </w:r>
    </w:p>
    <w:p w14:paraId="099F21A5" w14:textId="77777777" w:rsidR="00234F5C" w:rsidRPr="00234F5C" w:rsidRDefault="00234F5C" w:rsidP="00234F5C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70B9D288" w14:textId="77777777" w:rsidR="00234F5C" w:rsidRDefault="00234F5C" w:rsidP="00BF114E">
      <w:pPr>
        <w:spacing w:after="0" w:line="240" w:lineRule="auto"/>
        <w:textAlignment w:val="baseline"/>
      </w:pPr>
      <w:r w:rsidRPr="00234F5C">
        <w:rPr>
          <w:rFonts w:ascii="Helvetica" w:eastAsia="Times New Roman" w:hAnsi="Helvetica" w:cs="Helvetica"/>
          <w:sz w:val="24"/>
          <w:szCs w:val="24"/>
          <w:lang w:eastAsia="en-IN"/>
        </w:rPr>
        <w:t>P(x&gt;43)</w:t>
      </w:r>
      <w:r w:rsidRPr="00234F5C">
        <w:t xml:space="preserve"> </w:t>
      </w:r>
    </w:p>
    <w:p w14:paraId="32AC1B15" w14:textId="23CEAEC2" w:rsidR="00234F5C" w:rsidRDefault="00234F5C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234F5C">
        <w:rPr>
          <w:rFonts w:ascii="Helvetica" w:eastAsia="Times New Roman" w:hAnsi="Helvetica" w:cs="Helvetica"/>
          <w:sz w:val="24"/>
          <w:szCs w:val="24"/>
          <w:lang w:eastAsia="en-IN"/>
        </w:rPr>
        <w:t>p((x-mu)/sigma&gt;(43-mu)/sigma)</w:t>
      </w:r>
    </w:p>
    <w:p w14:paraId="4B130BFD" w14:textId="712735DD" w:rsidR="00234F5C" w:rsidRDefault="00234F5C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234F5C">
        <w:rPr>
          <w:rFonts w:ascii="Helvetica" w:eastAsia="Times New Roman" w:hAnsi="Helvetica" w:cs="Helvetica"/>
          <w:sz w:val="24"/>
          <w:szCs w:val="24"/>
          <w:lang w:eastAsia="en-IN"/>
        </w:rPr>
        <w:t>p(z&gt;(43-40)/10)</w:t>
      </w:r>
    </w:p>
    <w:p w14:paraId="084A53F4" w14:textId="77777777" w:rsidR="00234F5C" w:rsidRDefault="00234F5C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188B4A7F" w14:textId="1387B9E8" w:rsidR="00E32F14" w:rsidRDefault="00E32F14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sz w:val="24"/>
          <w:szCs w:val="24"/>
          <w:lang w:eastAsia="en-IN"/>
        </w:rPr>
        <w:t>Explannation:</w:t>
      </w:r>
    </w:p>
    <w:p w14:paraId="58F3BFCA" w14:textId="77777777" w:rsidR="00E32F14" w:rsidRDefault="00E32F14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7B585575" w14:textId="424CECEE" w:rsidR="00E32F14" w:rsidRDefault="00E32F14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>
        <w:rPr>
          <w:rFonts w:ascii="Helvetica" w:hAnsi="Helvetica" w:cs="Helvetica"/>
          <w:color w:val="000000"/>
          <w:sz w:val="21"/>
          <w:szCs w:val="21"/>
        </w:rPr>
        <w:t>By using z critical value table</w:t>
      </w:r>
    </w:p>
    <w:p w14:paraId="568F63D2" w14:textId="77777777" w:rsidR="00E32F14" w:rsidRDefault="00E32F14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3D3A11B7" w14:textId="77777777" w:rsidR="00E32F14" w:rsidRDefault="00E32F14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106E830E" w14:textId="77777777" w:rsidR="00E32F14" w:rsidRDefault="00E32F14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5CA258D8" w14:textId="77777777" w:rsidR="00E32F14" w:rsidRDefault="00E32F14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727573A4" w14:textId="77777777" w:rsidR="00E32F14" w:rsidRDefault="00E32F14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273A1EA7" w14:textId="5B374596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F114E">
        <w:rPr>
          <w:rFonts w:ascii="Helvetica" w:eastAsia="Times New Roman" w:hAnsi="Helvetica" w:cs="Helvetica"/>
          <w:sz w:val="24"/>
          <w:szCs w:val="24"/>
          <w:lang w:eastAsia="en-IN"/>
        </w:rPr>
        <w:t xml:space="preserve">Let, X be normal random variable with mean 65 and standard deviation 5 </w:t>
      </w:r>
    </w:p>
    <w:p w14:paraId="7BB6B831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F114E">
        <w:rPr>
          <w:rFonts w:ascii="Helvetica" w:eastAsia="Times New Roman" w:hAnsi="Helvetica" w:cs="Helvetica"/>
          <w:sz w:val="24"/>
          <w:szCs w:val="24"/>
          <w:lang w:eastAsia="en-IN"/>
        </w:rPr>
        <w:t xml:space="preserve">i.e. </w:t>
      </w:r>
      <w:r w:rsidRPr="00BF114E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μ=65</w:t>
      </w:r>
      <w:r w:rsidRPr="00BF114E">
        <w:rPr>
          <w:rFonts w:ascii="Helvetica" w:eastAsia="Times New Roman" w:hAnsi="Helvetica" w:cs="Helvetica"/>
          <w:sz w:val="24"/>
          <w:szCs w:val="24"/>
          <w:lang w:eastAsia="en-IN"/>
        </w:rPr>
        <w:t xml:space="preserve"> &amp; </w:t>
      </w:r>
      <w:r w:rsidRPr="00BF114E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σ</w:t>
      </w:r>
      <w:r w:rsidRPr="00BF114E">
        <w:rPr>
          <w:rFonts w:ascii="Helvetica" w:eastAsia="Times New Roman" w:hAnsi="Helvetica" w:cs="Helvetica"/>
          <w:sz w:val="24"/>
          <w:szCs w:val="24"/>
          <w:lang w:eastAsia="en-IN"/>
        </w:rPr>
        <w:t>=5</w:t>
      </w:r>
    </w:p>
    <w:p w14:paraId="2BC5339A" w14:textId="10092E54" w:rsid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F114E">
        <w:rPr>
          <w:rFonts w:ascii="Helvetica" w:eastAsia="Times New Roman" w:hAnsi="Helvetica" w:cs="Helvetica"/>
          <w:sz w:val="24"/>
          <w:szCs w:val="24"/>
          <w:lang w:eastAsia="en-IN"/>
        </w:rPr>
        <w:t>we have,</w:t>
      </w:r>
    </w:p>
    <w:p w14:paraId="4B42FC8B" w14:textId="08490A56" w:rsidR="00237E1C" w:rsidRDefault="00237E1C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sz w:val="24"/>
          <w:szCs w:val="24"/>
          <w:lang w:eastAsia="en-IN"/>
        </w:rPr>
        <w:t>z=</w:t>
      </w:r>
    </w:p>
    <w:p w14:paraId="6BB25DDB" w14:textId="66BA317B" w:rsidR="00237E1C" w:rsidRPr="00BF114E" w:rsidRDefault="00237E1C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237E1C">
        <w:rPr>
          <w:rFonts w:ascii="Helvetica" w:eastAsia="Times New Roman" w:hAnsi="Helvetica" w:cs="Helvetica"/>
          <w:sz w:val="24"/>
          <w:szCs w:val="24"/>
          <w:lang w:eastAsia="en-IN"/>
        </w:rPr>
        <w:t>{x-mu}/{sigma}</w:t>
      </w:r>
    </w:p>
    <w:p w14:paraId="67F0673E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0CB5986F" w14:textId="66BC6B17" w:rsid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F114E">
        <w:rPr>
          <w:rFonts w:ascii="Helvetica" w:eastAsia="Times New Roman" w:hAnsi="Helvetica" w:cs="Helvetica"/>
          <w:sz w:val="24"/>
          <w:szCs w:val="24"/>
          <w:lang w:eastAsia="en-IN"/>
        </w:rPr>
        <w:t>where Z is standard normal variable.</w:t>
      </w:r>
    </w:p>
    <w:p w14:paraId="4EB6F21A" w14:textId="0DF32804" w:rsidR="00113C20" w:rsidRPr="00113C20" w:rsidRDefault="00113C20" w:rsidP="00113C2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13C2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.</w:t>
      </w:r>
    </w:p>
    <w:p w14:paraId="5B72A5FC" w14:textId="77777777" w:rsidR="00113C20" w:rsidRPr="00113C20" w:rsidRDefault="00113C20" w:rsidP="00113C20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13C2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i.e. </w:t>
      </w:r>
    </w:p>
    <w:p w14:paraId="65654E09" w14:textId="77777777" w:rsidR="00113C20" w:rsidRPr="00BF114E" w:rsidRDefault="00113C20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2DA584CF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41E4D2AA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027298F5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F114E">
        <w:rPr>
          <w:rFonts w:ascii="Helvetica" w:eastAsia="Times New Roman" w:hAnsi="Helvetica" w:cs="Helvetica"/>
          <w:sz w:val="24"/>
          <w:szCs w:val="24"/>
          <w:lang w:eastAsia="en-IN"/>
        </w:rPr>
        <w:t xml:space="preserve">We know that, </w:t>
      </w:r>
    </w:p>
    <w:p w14:paraId="01629047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F114E">
        <w:rPr>
          <w:rFonts w:ascii="Helvetica" w:eastAsia="Times New Roman" w:hAnsi="Helvetica" w:cs="Helvetica"/>
          <w:sz w:val="24"/>
          <w:szCs w:val="24"/>
          <w:lang w:eastAsia="en-IN"/>
        </w:rPr>
        <w:t xml:space="preserve">the empirical rule is states that, </w:t>
      </w:r>
    </w:p>
    <w:p w14:paraId="3D4599C9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F114E">
        <w:rPr>
          <w:rFonts w:ascii="Helvetica" w:eastAsia="Times New Roman" w:hAnsi="Helvetica" w:cs="Helvetica"/>
          <w:sz w:val="24"/>
          <w:szCs w:val="24"/>
          <w:lang w:eastAsia="en-IN"/>
        </w:rPr>
        <w:t>68% of the data falls within one standard deviation, 95% percent within two standard deviations, and 99.7% within three standard deviations from the mean.</w:t>
      </w:r>
    </w:p>
    <w:p w14:paraId="32298204" w14:textId="77777777" w:rsidR="00BF114E" w:rsidRPr="00BF114E" w:rsidRDefault="00BF114E" w:rsidP="00BF114E">
      <w:pPr>
        <w:spacing w:after="150" w:line="270" w:lineRule="atLeast"/>
        <w:textAlignment w:val="baseline"/>
        <w:outlineLvl w:val="2"/>
        <w:rPr>
          <w:rFonts w:ascii="inherit" w:eastAsia="Times New Roman" w:hAnsi="inherit" w:cs="Helvetica"/>
          <w:sz w:val="24"/>
          <w:szCs w:val="24"/>
          <w:lang w:eastAsia="en-IN"/>
        </w:rPr>
      </w:pPr>
      <w:r w:rsidRPr="00BF114E">
        <w:rPr>
          <w:rFonts w:ascii="inherit" w:eastAsia="Times New Roman" w:hAnsi="inherit" w:cs="Helvetica"/>
          <w:sz w:val="24"/>
          <w:szCs w:val="24"/>
          <w:lang w:eastAsia="en-IN"/>
        </w:rPr>
        <w:t>Explanation</w:t>
      </w:r>
    </w:p>
    <w:p w14:paraId="7D6D9D8E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F114E">
        <w:rPr>
          <w:rFonts w:ascii="Helvetica" w:eastAsia="Times New Roman" w:hAnsi="Helvetica" w:cs="Helvetica"/>
          <w:sz w:val="24"/>
          <w:szCs w:val="24"/>
          <w:lang w:eastAsia="en-IN"/>
        </w:rPr>
        <w:t>Under this rule, 68% of the data falls within one standard deviation, 95% percent within two standard deviations, and 99.7% within three standard deviations from the mean.</w:t>
      </w:r>
    </w:p>
    <w:p w14:paraId="71424313" w14:textId="77777777" w:rsidR="00BF114E" w:rsidRPr="00BF114E" w:rsidRDefault="00BF114E" w:rsidP="00BF114E">
      <w:pPr>
        <w:spacing w:after="150" w:line="270" w:lineRule="atLeast"/>
        <w:textAlignment w:val="baseline"/>
        <w:outlineLvl w:val="2"/>
        <w:rPr>
          <w:rFonts w:ascii="inherit" w:eastAsia="Times New Roman" w:hAnsi="inherit" w:cs="Helvetica"/>
          <w:sz w:val="24"/>
          <w:szCs w:val="24"/>
          <w:lang w:eastAsia="en-IN"/>
        </w:rPr>
      </w:pPr>
      <w:r w:rsidRPr="00BF114E">
        <w:rPr>
          <w:rFonts w:ascii="inherit" w:eastAsia="Times New Roman" w:hAnsi="inherit" w:cs="Helvetica"/>
          <w:sz w:val="24"/>
          <w:szCs w:val="24"/>
          <w:lang w:eastAsia="en-IN"/>
        </w:rPr>
        <w:t>Step 2 of 2</w:t>
      </w:r>
    </w:p>
    <w:p w14:paraId="16141EB9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F114E">
        <w:rPr>
          <w:rFonts w:ascii="Helvetica" w:eastAsia="Times New Roman" w:hAnsi="Helvetica" w:cs="Helvetica"/>
          <w:sz w:val="24"/>
          <w:szCs w:val="24"/>
          <w:lang w:eastAsia="en-IN"/>
        </w:rPr>
        <w:t>Here we have to find the percentage of scores between 55 and 75</w:t>
      </w:r>
    </w:p>
    <w:p w14:paraId="1CEB6B90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F114E">
        <w:rPr>
          <w:rFonts w:ascii="Helvetica" w:eastAsia="Times New Roman" w:hAnsi="Helvetica" w:cs="Helvetica"/>
          <w:sz w:val="24"/>
          <w:szCs w:val="24"/>
          <w:lang w:eastAsia="en-IN"/>
        </w:rPr>
        <w:t>i.e.</w:t>
      </w:r>
    </w:p>
    <w:p w14:paraId="0E8A2A50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6585FEF9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F114E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P(55&lt;x&lt;75)=P(55−μσ&lt;x−μσ&lt;75−μσ)=P(55−655&lt;Z&lt;75−655)=P(−2&lt;Z&lt;2)P(55&lt;x&lt;75)=95%</w:t>
      </w:r>
    </w:p>
    <w:p w14:paraId="60939456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18AE8714" w14:textId="77777777" w:rsidR="00BF114E" w:rsidRPr="00BF114E" w:rsidRDefault="00BF114E" w:rsidP="00BF114E">
      <w:pPr>
        <w:spacing w:after="150" w:line="270" w:lineRule="atLeast"/>
        <w:textAlignment w:val="baseline"/>
        <w:outlineLvl w:val="2"/>
        <w:rPr>
          <w:rFonts w:ascii="inherit" w:eastAsia="Times New Roman" w:hAnsi="inherit" w:cs="Helvetica"/>
          <w:sz w:val="24"/>
          <w:szCs w:val="24"/>
          <w:lang w:eastAsia="en-IN"/>
        </w:rPr>
      </w:pPr>
      <w:r w:rsidRPr="00BF114E">
        <w:rPr>
          <w:rFonts w:ascii="inherit" w:eastAsia="Times New Roman" w:hAnsi="inherit" w:cs="Helvetica"/>
          <w:sz w:val="24"/>
          <w:szCs w:val="24"/>
          <w:lang w:eastAsia="en-IN"/>
        </w:rPr>
        <w:t>Explanation</w:t>
      </w:r>
    </w:p>
    <w:p w14:paraId="7A80C9F4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F114E">
        <w:rPr>
          <w:rFonts w:ascii="Helvetica" w:eastAsia="Times New Roman" w:hAnsi="Helvetica" w:cs="Helvetica"/>
          <w:sz w:val="24"/>
          <w:szCs w:val="24"/>
          <w:lang w:eastAsia="en-IN"/>
        </w:rPr>
        <w:lastRenderedPageBreak/>
        <w:t xml:space="preserve">The Empirical Rule states that </w:t>
      </w:r>
      <w:r w:rsidRPr="00BF114E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n-IN"/>
        </w:rPr>
        <w:t>95% of data observed following a normal distribution lies within 2 standard deviations of the mean</w:t>
      </w:r>
    </w:p>
    <w:p w14:paraId="39D07E9E" w14:textId="77777777" w:rsidR="00BF114E" w:rsidRPr="00BF114E" w:rsidRDefault="00BF114E" w:rsidP="00BF114E">
      <w:pPr>
        <w:shd w:val="clear" w:color="auto" w:fill="EEF8FC"/>
        <w:spacing w:after="0" w:line="240" w:lineRule="auto"/>
        <w:textAlignment w:val="baseline"/>
        <w:outlineLvl w:val="4"/>
        <w:rPr>
          <w:rFonts w:ascii="inherit" w:eastAsia="Times New Roman" w:hAnsi="inherit" w:cs="Times New Roman"/>
          <w:b/>
          <w:bCs/>
          <w:sz w:val="20"/>
          <w:szCs w:val="20"/>
          <w:lang w:eastAsia="en-IN"/>
        </w:rPr>
      </w:pPr>
      <w:r w:rsidRPr="00BF114E">
        <w:rPr>
          <w:rFonts w:ascii="inherit" w:eastAsia="Times New Roman" w:hAnsi="inherit" w:cs="Times New Roman"/>
          <w:b/>
          <w:bCs/>
          <w:sz w:val="20"/>
          <w:szCs w:val="20"/>
          <w:lang w:eastAsia="en-IN"/>
        </w:rPr>
        <w:t>Final Answer</w:t>
      </w:r>
    </w:p>
    <w:p w14:paraId="0E96394F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F114E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n-IN"/>
        </w:rPr>
        <w:t>Ans:Option D) 95%</w:t>
      </w:r>
    </w:p>
    <w:p w14:paraId="3421513C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F114E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n-IN"/>
        </w:rPr>
        <w:t>By the empirical rule for normal distribution.</w:t>
      </w:r>
    </w:p>
    <w:p w14:paraId="10DE7FDB" w14:textId="1E9A0D0B" w:rsidR="007E5D58" w:rsidRDefault="007E5D58" w:rsidP="00BF114E"/>
    <w:p w14:paraId="16F32B0D" w14:textId="09C75337" w:rsidR="00BF114E" w:rsidRDefault="00BF114E" w:rsidP="00BF114E"/>
    <w:p w14:paraId="705627D2" w14:textId="1C7806B4" w:rsidR="00237E1C" w:rsidRPr="00BF114E" w:rsidRDefault="00237E1C" w:rsidP="00237E1C"/>
    <w:sectPr w:rsidR="00237E1C" w:rsidRPr="00BF1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A7440"/>
    <w:multiLevelType w:val="hybridMultilevel"/>
    <w:tmpl w:val="318ADAC4"/>
    <w:lvl w:ilvl="0" w:tplc="F9F6E0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11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4E"/>
    <w:rsid w:val="00113C20"/>
    <w:rsid w:val="00234F5C"/>
    <w:rsid w:val="00237E1C"/>
    <w:rsid w:val="002C017D"/>
    <w:rsid w:val="00563180"/>
    <w:rsid w:val="007E5D58"/>
    <w:rsid w:val="00BF114E"/>
    <w:rsid w:val="00E3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84D9"/>
  <w15:chartTrackingRefBased/>
  <w15:docId w15:val="{B4959528-2DB9-40E3-8103-2958AB80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11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F114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11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F114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mjx-process">
    <w:name w:val="mjx-process"/>
    <w:basedOn w:val="DefaultParagraphFont"/>
    <w:rsid w:val="00BF114E"/>
  </w:style>
  <w:style w:type="character" w:styleId="Strong">
    <w:name w:val="Strong"/>
    <w:basedOn w:val="DefaultParagraphFont"/>
    <w:uiPriority w:val="22"/>
    <w:qFormat/>
    <w:rsid w:val="00BF114E"/>
    <w:rPr>
      <w:b/>
      <w:bCs/>
    </w:rPr>
  </w:style>
  <w:style w:type="paragraph" w:styleId="ListParagraph">
    <w:name w:val="List Paragraph"/>
    <w:basedOn w:val="Normal"/>
    <w:uiPriority w:val="34"/>
    <w:qFormat/>
    <w:rsid w:val="00237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16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4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55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89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5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03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65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42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711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83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01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9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0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74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587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82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71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497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74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00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1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6371157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9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88369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76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5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97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8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75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4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4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2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74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2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0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23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31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81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06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761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7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816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85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4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35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19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6765892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5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864918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7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47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64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5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0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7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52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7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4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64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6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4</cp:revision>
  <dcterms:created xsi:type="dcterms:W3CDTF">2022-07-17T17:00:00Z</dcterms:created>
  <dcterms:modified xsi:type="dcterms:W3CDTF">2022-08-01T20:12:00Z</dcterms:modified>
</cp:coreProperties>
</file>