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{STUDENT_NAME} (Roll Number: {ROLL_NUMBER})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{PARENT_NAME}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{STUDENT_NAME}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{CURRENT_DATE}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{PAYABLE_AMOUNT}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{DUE_DATE}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