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Module 1 CS- Introduction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euht9dncg2dm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 What is the meaning of Cyber Security?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Cybersecurity means protecting computers, networks, data, and systems from attacks, theft, and damage.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2nus2gngv5sa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2. What are the main objectives of Cyber Security?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Protect data (Confidentiality)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 data correct (Integrity)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 systems available (Availability)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Stop attacks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Protect users and organizations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i6eg7u1ml36y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3. What is offensive and defensive in cyber security?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Offensive security: Attacking systems legally to find weaknesses (ethical hacking).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Defensive security: Protecting systems from attacks using tools, firewalls, monitoring, etc.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up592eryu9x5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4. What is cyberspace and law?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Cyberspace: The digital world of computers, networks, internet, and online communication.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Cyber law: Rules and laws that protect people from online crimes.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wlkwv1ma8xft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5. What is cyber welfare?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Cyber welfare means keeping people safe online by spreading awareness, training, and promoting good digital practices.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kdskdc2bdu6s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6. Explain the types of hackers.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White Hat: Ethical hackers who protect systems.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Black Hat: Criminal hackers who attack systems.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Grey Hat: Hackers in between—sometimes break rules but not for harm.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Script Kiddies: Beginners using ready-made tools.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Hacktivists: Hack for social or political reasons.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State-Sponsored: Hackers working for governments.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8794njf4797z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7. What is the full form of SOC in cybersecurity?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SOC – Security Operations Center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cd05gecwpf4t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8. What are the challenges of Cyber Security?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Increasing cyber attacks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Lack of skilled professionals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Advanced malware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breaches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Weak passwords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Human errors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and changing technologies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