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A4D5D" w14:textId="77777777" w:rsidR="00741714" w:rsidRDefault="00BD6D7D">
      <w:pPr>
        <w:rPr>
          <w:b/>
        </w:rPr>
      </w:pPr>
      <w:r>
        <w:rPr>
          <w:b/>
        </w:rPr>
        <w:t>COMP 488 – Rapid APP using .NET</w:t>
      </w:r>
    </w:p>
    <w:p w14:paraId="0BC6A2DC" w14:textId="77777777" w:rsidR="00BD6D7D" w:rsidRDefault="00BD6D7D">
      <w:pPr>
        <w:rPr>
          <w:b/>
        </w:rPr>
      </w:pPr>
      <w:r>
        <w:rPr>
          <w:b/>
        </w:rPr>
        <w:t xml:space="preserve">Professor: </w:t>
      </w:r>
      <w:r w:rsidRPr="00BD6D7D">
        <w:t>Karim Kabani</w:t>
      </w:r>
    </w:p>
    <w:p w14:paraId="5E627CA1" w14:textId="77777777" w:rsidR="00741714" w:rsidRDefault="00BD6D7D" w:rsidP="00BD6D7D">
      <w:pPr>
        <w:jc w:val="center"/>
        <w:rPr>
          <w:b/>
          <w:sz w:val="28"/>
        </w:rPr>
      </w:pPr>
      <w:r w:rsidRPr="00BD6D7D">
        <w:rPr>
          <w:b/>
          <w:sz w:val="28"/>
        </w:rPr>
        <w:t xml:space="preserve">Project </w:t>
      </w:r>
      <w:r w:rsidR="00C90CE4">
        <w:rPr>
          <w:b/>
          <w:sz w:val="28"/>
        </w:rPr>
        <w:t>Update</w:t>
      </w:r>
    </w:p>
    <w:p w14:paraId="03541ADD" w14:textId="77777777" w:rsidR="00BD6D7D" w:rsidRPr="00BD6D7D" w:rsidRDefault="00BD6D7D" w:rsidP="00BD6D7D">
      <w:pPr>
        <w:jc w:val="center"/>
        <w:rPr>
          <w:b/>
          <w:sz w:val="28"/>
        </w:rPr>
      </w:pPr>
    </w:p>
    <w:p w14:paraId="4C9732C0" w14:textId="77777777" w:rsidR="00FD1A9D" w:rsidRDefault="001E32F8">
      <w:r w:rsidRPr="00741714">
        <w:rPr>
          <w:b/>
        </w:rPr>
        <w:t>Project Name</w:t>
      </w:r>
      <w:r>
        <w:t xml:space="preserve">: </w:t>
      </w:r>
      <w:r w:rsidR="00FD1A9D">
        <w:t xml:space="preserve"> </w:t>
      </w:r>
      <w:r w:rsidR="00184181" w:rsidRPr="00832F11">
        <w:rPr>
          <w:rFonts w:ascii="Times New Roman" w:hAnsi="Times New Roman" w:cs="Times New Roman"/>
          <w:sz w:val="24"/>
          <w:szCs w:val="24"/>
        </w:rPr>
        <w:t>Chicago Crime Alert Application</w:t>
      </w:r>
    </w:p>
    <w:p w14:paraId="5F82DEDF" w14:textId="77777777" w:rsidR="001E32F8" w:rsidRPr="009C62AC" w:rsidRDefault="001E32F8">
      <w:r w:rsidRPr="00741714">
        <w:rPr>
          <w:b/>
        </w:rPr>
        <w:t>Members</w:t>
      </w:r>
      <w:r w:rsidR="009C62AC">
        <w:t xml:space="preserve">: </w:t>
      </w:r>
      <w:r w:rsidR="00FD1A9D">
        <w:t xml:space="preserve"> </w:t>
      </w:r>
      <w:r w:rsidR="00184181" w:rsidRPr="00832F11">
        <w:rPr>
          <w:rFonts w:ascii="Times New Roman" w:hAnsi="Times New Roman" w:cs="Times New Roman"/>
          <w:sz w:val="24"/>
        </w:rPr>
        <w:t>Carla Robinson, Jack Broncato, Vismark Juarez</w:t>
      </w:r>
    </w:p>
    <w:p w14:paraId="3AACE9CD" w14:textId="77777777" w:rsidR="00184181" w:rsidRDefault="001E32F8" w:rsidP="00FD1A9D">
      <w:r w:rsidRPr="00741714">
        <w:rPr>
          <w:b/>
        </w:rPr>
        <w:t>Project Abstract</w:t>
      </w:r>
      <w:r w:rsidR="00184181">
        <w:t xml:space="preserve">: </w:t>
      </w:r>
    </w:p>
    <w:p w14:paraId="169240AE" w14:textId="77777777" w:rsidR="00FD1A9D" w:rsidRPr="00184181" w:rsidRDefault="00184181" w:rsidP="00184181">
      <w:pPr>
        <w:ind w:firstLine="720"/>
        <w:rPr>
          <w:rFonts w:ascii="Times New Roman" w:hAnsi="Times New Roman" w:cs="Times New Roman"/>
          <w:sz w:val="24"/>
          <w:szCs w:val="24"/>
          <w:shd w:val="clear" w:color="auto" w:fill="FFFFFF"/>
        </w:rPr>
      </w:pPr>
      <w:r w:rsidRPr="00184181">
        <w:rPr>
          <w:rFonts w:ascii="Times New Roman" w:hAnsi="Times New Roman" w:cs="Times New Roman"/>
          <w:sz w:val="24"/>
          <w:szCs w:val="24"/>
        </w:rPr>
        <w:t xml:space="preserve">The objective of this application is to inform users of criminal activities occurring within areas they may be interested.  The Chicago Crime Alert Application will enable users to sign up for e-mail and text notifications of criminal activity reported within specific Chicago wards.  This will allow users a high level of awareness as to what sort of criminal activity (if any) is occurring within a ward/neighborhood specified. </w:t>
      </w:r>
      <w:r w:rsidRPr="00184181">
        <w:rPr>
          <w:rFonts w:ascii="Times New Roman" w:hAnsi="Times New Roman" w:cs="Times New Roman"/>
          <w:sz w:val="24"/>
          <w:szCs w:val="24"/>
        </w:rPr>
        <w:cr/>
      </w:r>
      <w:r w:rsidRPr="00184181">
        <w:rPr>
          <w:rFonts w:ascii="Times New Roman" w:hAnsi="Times New Roman" w:cs="Times New Roman"/>
          <w:sz w:val="24"/>
          <w:szCs w:val="24"/>
        </w:rPr>
        <w:tab/>
        <w:t>Additionally, users of this application will also be able to search for historical crime trends that have occurred within Chicago wards or neighborhoods of interest.  The statistics available to users will include metrics on the types of crimes that have been committed in certain wards in Chicago, as well as the frequency with which they occur.</w:t>
      </w:r>
    </w:p>
    <w:p w14:paraId="03C81993" w14:textId="77777777" w:rsidR="00711290" w:rsidRDefault="00C90CE4" w:rsidP="00FD1A9D">
      <w:r w:rsidRPr="00711290">
        <w:rPr>
          <w:b/>
        </w:rPr>
        <w:t>Features Completed</w:t>
      </w:r>
      <w:r>
        <w:t>:</w:t>
      </w:r>
      <w:r w:rsidR="00FD1A9D">
        <w:t xml:space="preserve"> </w:t>
      </w:r>
    </w:p>
    <w:p w14:paraId="2E89BF05" w14:textId="77777777" w:rsidR="007E14BC" w:rsidRDefault="007E14BC" w:rsidP="007E14BC">
      <w:pPr>
        <w:pStyle w:val="ListParagraph"/>
        <w:numPr>
          <w:ilvl w:val="0"/>
          <w:numId w:val="2"/>
        </w:numPr>
      </w:pPr>
      <w:r>
        <w:t>Connectivity with the Twilio API</w:t>
      </w:r>
    </w:p>
    <w:p w14:paraId="7571F981" w14:textId="77777777" w:rsidR="007E14BC" w:rsidRDefault="007E14BC" w:rsidP="007E14BC">
      <w:pPr>
        <w:pStyle w:val="ListParagraph"/>
        <w:numPr>
          <w:ilvl w:val="0"/>
          <w:numId w:val="2"/>
        </w:numPr>
      </w:pPr>
      <w:r>
        <w:t>SMS Text sending capability</w:t>
      </w:r>
    </w:p>
    <w:p w14:paraId="307DD023" w14:textId="77777777" w:rsidR="007E14BC" w:rsidRDefault="00A13A41" w:rsidP="007E14BC">
      <w:pPr>
        <w:pStyle w:val="ListParagraph"/>
        <w:numPr>
          <w:ilvl w:val="0"/>
          <w:numId w:val="2"/>
        </w:numPr>
      </w:pPr>
      <w:r>
        <w:t>MongoDB</w:t>
      </w:r>
      <w:r w:rsidR="00373766">
        <w:t xml:space="preserve"> Cloud</w:t>
      </w:r>
      <w:r>
        <w:t xml:space="preserve"> Connectivity</w:t>
      </w:r>
    </w:p>
    <w:p w14:paraId="65A6955F" w14:textId="77777777" w:rsidR="004A33AD" w:rsidRDefault="00711290" w:rsidP="00711290">
      <w:r w:rsidRPr="00711290">
        <w:rPr>
          <w:b/>
        </w:rPr>
        <w:t>Features to be completed</w:t>
      </w:r>
      <w:r>
        <w:t>:</w:t>
      </w:r>
      <w:r w:rsidR="00FD1A9D">
        <w:t xml:space="preserve"> </w:t>
      </w:r>
    </w:p>
    <w:p w14:paraId="42BD425E" w14:textId="77777777" w:rsidR="007E14BC" w:rsidRDefault="007E14BC" w:rsidP="00373766">
      <w:pPr>
        <w:pStyle w:val="ListParagraph"/>
        <w:numPr>
          <w:ilvl w:val="0"/>
          <w:numId w:val="2"/>
        </w:numPr>
      </w:pPr>
      <w:r>
        <w:t>UI Implementation</w:t>
      </w:r>
      <w:r w:rsidR="00373766">
        <w:t xml:space="preserve"> (Welcome Page, News Page, Crime Stats Page &amp; Sign Up Page)</w:t>
      </w:r>
    </w:p>
    <w:p w14:paraId="71A7D65B" w14:textId="77777777" w:rsidR="00373766" w:rsidRDefault="007E14BC" w:rsidP="00711290">
      <w:pPr>
        <w:pStyle w:val="ListParagraph"/>
        <w:numPr>
          <w:ilvl w:val="0"/>
          <w:numId w:val="2"/>
        </w:numPr>
      </w:pPr>
      <w:r>
        <w:t>Chicago Crime Portal API interactivity</w:t>
      </w:r>
    </w:p>
    <w:p w14:paraId="4ED74277" w14:textId="77777777" w:rsidR="004A33AD" w:rsidRPr="00373766" w:rsidRDefault="004A33AD" w:rsidP="00373766">
      <w:r w:rsidRPr="00373766">
        <w:rPr>
          <w:b/>
          <w:bCs/>
        </w:rPr>
        <w:t>Issues if any</w:t>
      </w:r>
      <w:r w:rsidR="00373766">
        <w:rPr>
          <w:b/>
          <w:bCs/>
        </w:rPr>
        <w:t xml:space="preserve">: </w:t>
      </w:r>
      <w:r w:rsidR="00373766" w:rsidRPr="00373766">
        <w:rPr>
          <w:bCs/>
        </w:rPr>
        <w:t>None (as of 10/16/2019)</w:t>
      </w:r>
    </w:p>
    <w:p w14:paraId="331DAE2A" w14:textId="77777777" w:rsidR="004A33AD" w:rsidRDefault="004A33AD" w:rsidP="00441D52">
      <w:pPr>
        <w:rPr>
          <w:b/>
        </w:rPr>
      </w:pPr>
      <w:r>
        <w:rPr>
          <w:b/>
        </w:rPr>
        <w:t>Project Plan (Schedule/Timeline)</w:t>
      </w:r>
      <w:r w:rsidR="006B47FE">
        <w:rPr>
          <w:b/>
        </w:rPr>
        <w:t>:</w:t>
      </w:r>
    </w:p>
    <w:p w14:paraId="14AF606B"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UI with at least blank pages and a basic navigation pane implemented</w:t>
      </w:r>
    </w:p>
    <w:p w14:paraId="2712B693"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Connectivity with the Chicago Crime Portal established (able to retrieve data)</w:t>
      </w:r>
    </w:p>
    <w:p w14:paraId="13F2E6BE"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Welcome Page, News Page and Sign Up Page fully implemented</w:t>
      </w:r>
    </w:p>
    <w:p w14:paraId="688AC97C"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11/1</w:t>
      </w:r>
      <w:r w:rsidRPr="00FD1BE8">
        <w:rPr>
          <w:rFonts w:ascii="Times New Roman" w:hAnsi="Times New Roman" w:cs="Times New Roman"/>
          <w:sz w:val="24"/>
        </w:rPr>
        <w:t>: Crime Stats Page should be fully implemented (charts, histograms, etc)</w:t>
      </w:r>
    </w:p>
    <w:p w14:paraId="2F60784F"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11/8</w:t>
      </w:r>
      <w:r w:rsidRPr="00FD1BE8">
        <w:rPr>
          <w:rFonts w:ascii="Times New Roman" w:hAnsi="Times New Roman" w:cs="Times New Roman"/>
          <w:sz w:val="24"/>
        </w:rPr>
        <w:t>: Final testing should be executed.</w:t>
      </w:r>
    </w:p>
    <w:p w14:paraId="22F43582"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11/15</w:t>
      </w:r>
      <w:r w:rsidRPr="00FD1BE8">
        <w:rPr>
          <w:rFonts w:ascii="Times New Roman" w:hAnsi="Times New Roman" w:cs="Times New Roman"/>
          <w:sz w:val="24"/>
        </w:rPr>
        <w:t>: Application should be fully deployable.</w:t>
      </w:r>
    </w:p>
    <w:p w14:paraId="0DB588A8" w14:textId="77777777" w:rsidR="00B969C5" w:rsidRDefault="00B969C5" w:rsidP="00441D52">
      <w:pPr>
        <w:rPr>
          <w:b/>
        </w:rPr>
      </w:pPr>
    </w:p>
    <w:p w14:paraId="08485300" w14:textId="77777777" w:rsidR="00B969C5" w:rsidRDefault="00B969C5" w:rsidP="00441D52">
      <w:pPr>
        <w:rPr>
          <w:b/>
        </w:rPr>
      </w:pPr>
    </w:p>
    <w:p w14:paraId="59A4E2CB" w14:textId="77777777" w:rsidR="00B969C5" w:rsidRDefault="00B969C5" w:rsidP="00441D52">
      <w:pPr>
        <w:rPr>
          <w:b/>
        </w:rPr>
      </w:pPr>
    </w:p>
    <w:p w14:paraId="259D5DA4" w14:textId="77777777" w:rsidR="00441D52" w:rsidRDefault="00784EF6" w:rsidP="00441D52">
      <w:r w:rsidRPr="00463C90">
        <w:rPr>
          <w:b/>
        </w:rPr>
        <w:lastRenderedPageBreak/>
        <w:t>Screenshots</w:t>
      </w:r>
      <w:r>
        <w:t>:</w:t>
      </w:r>
      <w:r w:rsidR="00FD1A9D">
        <w:t xml:space="preserve"> </w:t>
      </w:r>
    </w:p>
    <w:p w14:paraId="211E1287" w14:textId="77777777" w:rsidR="00613361" w:rsidRDefault="00587B14" w:rsidP="00613361">
      <w:pPr>
        <w:pStyle w:val="ListParagraph"/>
        <w:numPr>
          <w:ilvl w:val="0"/>
          <w:numId w:val="2"/>
        </w:numPr>
      </w:pPr>
      <w:r>
        <w:rPr>
          <w:noProof/>
        </w:rPr>
        <w:drawing>
          <wp:anchor distT="0" distB="0" distL="0" distR="0" simplePos="0" relativeHeight="251658240" behindDoc="1" locked="0" layoutInCell="1" allowOverlap="1" wp14:anchorId="411E3A90" wp14:editId="3FB978F5">
            <wp:simplePos x="0" y="0"/>
            <wp:positionH relativeFrom="column">
              <wp:posOffset>456565</wp:posOffset>
            </wp:positionH>
            <wp:positionV relativeFrom="paragraph">
              <wp:posOffset>180975</wp:posOffset>
            </wp:positionV>
            <wp:extent cx="3743325" cy="2505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3325" cy="25050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613361">
        <w:t>Intended UI Home Page Design:</w:t>
      </w:r>
    </w:p>
    <w:p w14:paraId="19B9967E" w14:textId="77777777" w:rsidR="00613361" w:rsidRDefault="00587B14" w:rsidP="00613361">
      <w:pPr>
        <w:pStyle w:val="ListParagraph"/>
        <w:numPr>
          <w:ilvl w:val="0"/>
          <w:numId w:val="2"/>
        </w:numPr>
      </w:pPr>
      <w:r>
        <w:rPr>
          <w:noProof/>
        </w:rPr>
        <w:drawing>
          <wp:anchor distT="0" distB="0" distL="114300" distR="114300" simplePos="0" relativeHeight="251659264" behindDoc="0" locked="0" layoutInCell="1" allowOverlap="1" wp14:anchorId="49623641" wp14:editId="57C840FD">
            <wp:simplePos x="0" y="0"/>
            <wp:positionH relativeFrom="column">
              <wp:posOffset>457200</wp:posOffset>
            </wp:positionH>
            <wp:positionV relativeFrom="paragraph">
              <wp:posOffset>2740025</wp:posOffset>
            </wp:positionV>
            <wp:extent cx="4806315" cy="2600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6315" cy="2600325"/>
                    </a:xfrm>
                    <a:prstGeom prst="rect">
                      <a:avLst/>
                    </a:prstGeom>
                  </pic:spPr>
                </pic:pic>
              </a:graphicData>
            </a:graphic>
            <wp14:sizeRelH relativeFrom="page">
              <wp14:pctWidth>0</wp14:pctWidth>
            </wp14:sizeRelH>
            <wp14:sizeRelV relativeFrom="page">
              <wp14:pctHeight>0</wp14:pctHeight>
            </wp14:sizeRelV>
          </wp:anchor>
        </w:drawing>
      </w:r>
      <w:r>
        <w:t>Intended Crime Statistics Page:</w:t>
      </w:r>
    </w:p>
    <w:p w14:paraId="7FCF2441" w14:textId="77777777" w:rsidR="00587B14" w:rsidRDefault="00587B14" w:rsidP="00587B14">
      <w:pPr>
        <w:pStyle w:val="ListParagraph"/>
      </w:pPr>
    </w:p>
    <w:p w14:paraId="48AED291" w14:textId="77777777" w:rsidR="00587B14" w:rsidRDefault="00587B14" w:rsidP="00587B14">
      <w:pPr>
        <w:pStyle w:val="ListParagraph"/>
      </w:pPr>
    </w:p>
    <w:p w14:paraId="75D0CF60" w14:textId="77777777" w:rsidR="00587B14" w:rsidRDefault="00587B14" w:rsidP="00587B14">
      <w:pPr>
        <w:pStyle w:val="ListParagraph"/>
      </w:pPr>
    </w:p>
    <w:p w14:paraId="66B099BF" w14:textId="77777777" w:rsidR="00587B14" w:rsidRDefault="00587B14" w:rsidP="00587B14">
      <w:pPr>
        <w:pStyle w:val="ListParagraph"/>
      </w:pPr>
    </w:p>
    <w:p w14:paraId="2007289A" w14:textId="77777777" w:rsidR="00587B14" w:rsidRDefault="00587B14" w:rsidP="00587B14">
      <w:pPr>
        <w:pStyle w:val="ListParagraph"/>
      </w:pPr>
    </w:p>
    <w:p w14:paraId="4DAD6B38" w14:textId="77777777" w:rsidR="00587B14" w:rsidRDefault="00587B14" w:rsidP="00587B14">
      <w:pPr>
        <w:pStyle w:val="ListParagraph"/>
      </w:pPr>
    </w:p>
    <w:p w14:paraId="10F723EE" w14:textId="77777777" w:rsidR="00587B14" w:rsidRDefault="00587B14" w:rsidP="00587B14">
      <w:pPr>
        <w:pStyle w:val="ListParagraph"/>
      </w:pPr>
    </w:p>
    <w:p w14:paraId="742A1A1B" w14:textId="77777777" w:rsidR="00587B14" w:rsidRDefault="00587B14" w:rsidP="00587B14">
      <w:pPr>
        <w:pStyle w:val="ListParagraph"/>
      </w:pPr>
    </w:p>
    <w:p w14:paraId="0E3863F0" w14:textId="77777777" w:rsidR="00587B14" w:rsidRDefault="00587B14" w:rsidP="00587B14">
      <w:pPr>
        <w:pStyle w:val="ListParagraph"/>
      </w:pPr>
    </w:p>
    <w:p w14:paraId="245EB7D8" w14:textId="77777777" w:rsidR="00587B14" w:rsidRDefault="00587B14" w:rsidP="00587B14">
      <w:pPr>
        <w:pStyle w:val="ListParagraph"/>
      </w:pPr>
    </w:p>
    <w:p w14:paraId="60BFA226" w14:textId="77777777" w:rsidR="00587B14" w:rsidRDefault="00587B14" w:rsidP="00587B14">
      <w:pPr>
        <w:pStyle w:val="ListParagraph"/>
      </w:pPr>
    </w:p>
    <w:p w14:paraId="32BC6CFD" w14:textId="77777777" w:rsidR="00587B14" w:rsidRDefault="00587B14" w:rsidP="00587B14">
      <w:pPr>
        <w:pStyle w:val="ListParagraph"/>
      </w:pPr>
    </w:p>
    <w:p w14:paraId="01ADEFF2" w14:textId="77777777" w:rsidR="00587B14" w:rsidRDefault="00587B14" w:rsidP="00587B14">
      <w:pPr>
        <w:pStyle w:val="ListParagraph"/>
      </w:pPr>
    </w:p>
    <w:p w14:paraId="08DAB5B7" w14:textId="77777777" w:rsidR="00613361" w:rsidRDefault="00587B14" w:rsidP="00613361">
      <w:pPr>
        <w:pStyle w:val="ListParagraph"/>
        <w:numPr>
          <w:ilvl w:val="0"/>
          <w:numId w:val="2"/>
        </w:numPr>
      </w:pPr>
      <w:r>
        <w:lastRenderedPageBreak/>
        <w:t>Intended Crime News Page:</w:t>
      </w:r>
      <w:r w:rsidRPr="00587B14">
        <w:rPr>
          <w:noProof/>
        </w:rPr>
        <w:t xml:space="preserve"> </w:t>
      </w:r>
    </w:p>
    <w:p w14:paraId="4979D3B2" w14:textId="77777777" w:rsidR="00587B14" w:rsidRDefault="00587B14" w:rsidP="00587B14">
      <w:pPr>
        <w:pStyle w:val="ListParagraph"/>
      </w:pPr>
    </w:p>
    <w:p w14:paraId="61BB368F" w14:textId="77777777" w:rsidR="00587B14" w:rsidRDefault="00587B14" w:rsidP="00587B14">
      <w:pPr>
        <w:pStyle w:val="ListParagraph"/>
      </w:pPr>
      <w:r>
        <w:rPr>
          <w:noProof/>
        </w:rPr>
        <w:drawing>
          <wp:inline distT="0" distB="0" distL="0" distR="0" wp14:anchorId="387220E6" wp14:editId="0D64DC1E">
            <wp:extent cx="5943600" cy="3422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2015"/>
                    </a:xfrm>
                    <a:prstGeom prst="rect">
                      <a:avLst/>
                    </a:prstGeom>
                  </pic:spPr>
                </pic:pic>
              </a:graphicData>
            </a:graphic>
          </wp:inline>
        </w:drawing>
      </w:r>
    </w:p>
    <w:p w14:paraId="6628F3DF" w14:textId="77777777" w:rsidR="00587B14" w:rsidRDefault="00587B14" w:rsidP="00587B14">
      <w:pPr>
        <w:pStyle w:val="ListParagraph"/>
        <w:numPr>
          <w:ilvl w:val="0"/>
          <w:numId w:val="2"/>
        </w:numPr>
      </w:pPr>
      <w:r>
        <w:t>Intended Alerts Sign Up Page:</w:t>
      </w:r>
    </w:p>
    <w:p w14:paraId="4C20AFBE" w14:textId="77777777" w:rsidR="00587B14" w:rsidRDefault="00587B14" w:rsidP="00587B14">
      <w:pPr>
        <w:pStyle w:val="ListParagraph"/>
      </w:pPr>
      <w:r>
        <w:rPr>
          <w:noProof/>
        </w:rPr>
        <w:drawing>
          <wp:inline distT="0" distB="0" distL="0" distR="0" wp14:anchorId="715D2617" wp14:editId="1D8B2D3B">
            <wp:extent cx="5943600" cy="3422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015"/>
                    </a:xfrm>
                    <a:prstGeom prst="rect">
                      <a:avLst/>
                    </a:prstGeom>
                  </pic:spPr>
                </pic:pic>
              </a:graphicData>
            </a:graphic>
          </wp:inline>
        </w:drawing>
      </w:r>
    </w:p>
    <w:p w14:paraId="1D02DDEC" w14:textId="77777777" w:rsidR="00587B14" w:rsidRDefault="00587B14" w:rsidP="00587B14">
      <w:pPr>
        <w:ind w:left="720"/>
      </w:pPr>
    </w:p>
    <w:p w14:paraId="12086EAB" w14:textId="77777777" w:rsidR="00587B14" w:rsidRDefault="00587B14" w:rsidP="00587B14">
      <w:pPr>
        <w:ind w:left="720"/>
      </w:pPr>
    </w:p>
    <w:p w14:paraId="688A57FB" w14:textId="77777777" w:rsidR="00587B14" w:rsidRDefault="00587B14" w:rsidP="00587B14">
      <w:pPr>
        <w:pStyle w:val="ListParagraph"/>
        <w:numPr>
          <w:ilvl w:val="0"/>
          <w:numId w:val="2"/>
        </w:numPr>
      </w:pPr>
      <w:r>
        <w:rPr>
          <w:noProof/>
        </w:rPr>
        <w:lastRenderedPageBreak/>
        <w:t>Intended About Us Page:</w:t>
      </w:r>
    </w:p>
    <w:p w14:paraId="1E5E2B6D" w14:textId="77777777" w:rsidR="00FD6055" w:rsidRDefault="00587B14" w:rsidP="001B54B6">
      <w:pPr>
        <w:pStyle w:val="ListParagraph"/>
      </w:pPr>
      <w:r>
        <w:rPr>
          <w:noProof/>
        </w:rPr>
        <w:drawing>
          <wp:inline distT="0" distB="0" distL="0" distR="0" wp14:anchorId="7F52E10F" wp14:editId="2990F83C">
            <wp:extent cx="5943600" cy="3503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3930"/>
                    </a:xfrm>
                    <a:prstGeom prst="rect">
                      <a:avLst/>
                    </a:prstGeom>
                  </pic:spPr>
                </pic:pic>
              </a:graphicData>
            </a:graphic>
          </wp:inline>
        </w:drawing>
      </w:r>
    </w:p>
    <w:p w14:paraId="1DB4B603" w14:textId="77777777" w:rsidR="00441D52" w:rsidRDefault="00802D94" w:rsidP="00441D52">
      <w:r>
        <w:rPr>
          <w:noProof/>
        </w:rPr>
        <w:drawing>
          <wp:anchor distT="0" distB="0" distL="114300" distR="114300" simplePos="0" relativeHeight="251660288" behindDoc="1" locked="0" layoutInCell="1" allowOverlap="1" wp14:anchorId="398FCBF9" wp14:editId="5C90CF72">
            <wp:simplePos x="0" y="0"/>
            <wp:positionH relativeFrom="column">
              <wp:posOffset>-391886</wp:posOffset>
            </wp:positionH>
            <wp:positionV relativeFrom="paragraph">
              <wp:posOffset>189838</wp:posOffset>
            </wp:positionV>
            <wp:extent cx="5943600" cy="28047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14:sizeRelH relativeFrom="page">
              <wp14:pctWidth>0</wp14:pctWidth>
            </wp14:sizeRelH>
            <wp14:sizeRelV relativeFrom="page">
              <wp14:pctHeight>0</wp14:pctHeight>
            </wp14:sizeRelV>
          </wp:anchor>
        </w:drawing>
      </w:r>
      <w:r w:rsidR="00441D52" w:rsidRPr="00441D52">
        <w:rPr>
          <w:b/>
        </w:rPr>
        <w:t>Database Diagram</w:t>
      </w:r>
      <w:r w:rsidR="00441D52">
        <w:t>:</w:t>
      </w:r>
      <w:r w:rsidR="00FD1A9D">
        <w:t xml:space="preserve"> </w:t>
      </w:r>
    </w:p>
    <w:p w14:paraId="38B75A85" w14:textId="77777777" w:rsidR="0044620D" w:rsidRDefault="0044620D" w:rsidP="00441D52"/>
    <w:p w14:paraId="6D187A74" w14:textId="77777777" w:rsidR="00105637" w:rsidRDefault="00105637" w:rsidP="00441D52"/>
    <w:p w14:paraId="5F1EA1AF" w14:textId="77777777" w:rsidR="00105637" w:rsidRDefault="00105637" w:rsidP="00441D52"/>
    <w:p w14:paraId="352DA5FE" w14:textId="77777777" w:rsidR="00105637" w:rsidRDefault="00105637" w:rsidP="00441D52"/>
    <w:p w14:paraId="3345DEEF" w14:textId="77777777" w:rsidR="00105637" w:rsidRDefault="00105637" w:rsidP="00441D52"/>
    <w:p w14:paraId="1A86529D" w14:textId="77777777" w:rsidR="00802D94" w:rsidRDefault="00802D94" w:rsidP="00441D52">
      <w:pPr>
        <w:rPr>
          <w:b/>
        </w:rPr>
      </w:pPr>
    </w:p>
    <w:p w14:paraId="2E1C1812" w14:textId="77777777" w:rsidR="00802D94" w:rsidRDefault="00802D94" w:rsidP="00441D52">
      <w:pPr>
        <w:rPr>
          <w:b/>
        </w:rPr>
      </w:pPr>
    </w:p>
    <w:p w14:paraId="06D42583" w14:textId="77777777" w:rsidR="00802D94" w:rsidRDefault="00802D94" w:rsidP="00441D52">
      <w:pPr>
        <w:rPr>
          <w:b/>
        </w:rPr>
      </w:pPr>
    </w:p>
    <w:p w14:paraId="13AFC432" w14:textId="77777777" w:rsidR="00802D94" w:rsidRDefault="00802D94" w:rsidP="00441D52">
      <w:pPr>
        <w:rPr>
          <w:b/>
        </w:rPr>
      </w:pPr>
    </w:p>
    <w:p w14:paraId="59066F14" w14:textId="77777777" w:rsidR="00802D94" w:rsidRDefault="00802D94" w:rsidP="00441D52">
      <w:pPr>
        <w:rPr>
          <w:b/>
        </w:rPr>
      </w:pPr>
    </w:p>
    <w:p w14:paraId="66E045F4" w14:textId="77777777" w:rsidR="00802D94" w:rsidRDefault="00802D94" w:rsidP="00441D52">
      <w:pPr>
        <w:rPr>
          <w:b/>
        </w:rPr>
      </w:pPr>
    </w:p>
    <w:p w14:paraId="44E88CDD" w14:textId="77777777" w:rsidR="00802D94" w:rsidRDefault="00802D94" w:rsidP="00441D52">
      <w:pPr>
        <w:rPr>
          <w:b/>
        </w:rPr>
      </w:pPr>
    </w:p>
    <w:p w14:paraId="2870D15B" w14:textId="77777777" w:rsidR="00802D94" w:rsidRDefault="00802D94" w:rsidP="00441D52">
      <w:pPr>
        <w:rPr>
          <w:b/>
        </w:rPr>
      </w:pPr>
    </w:p>
    <w:p w14:paraId="0B1C4616" w14:textId="77777777" w:rsidR="00802D94" w:rsidRDefault="00802D94" w:rsidP="00441D52">
      <w:pPr>
        <w:rPr>
          <w:b/>
        </w:rPr>
      </w:pPr>
    </w:p>
    <w:p w14:paraId="56B96C0B" w14:textId="77777777" w:rsidR="00802D94" w:rsidRDefault="009772AB" w:rsidP="00441D52">
      <w:pPr>
        <w:rPr>
          <w:b/>
        </w:rPr>
      </w:pPr>
      <w:r>
        <w:rPr>
          <w:noProof/>
        </w:rPr>
        <w:lastRenderedPageBreak/>
        <w:drawing>
          <wp:anchor distT="0" distB="0" distL="114300" distR="114300" simplePos="0" relativeHeight="251662336" behindDoc="1" locked="0" layoutInCell="1" allowOverlap="1" wp14:anchorId="3A7326E6" wp14:editId="6EA82144">
            <wp:simplePos x="0" y="0"/>
            <wp:positionH relativeFrom="column">
              <wp:posOffset>-322671</wp:posOffset>
            </wp:positionH>
            <wp:positionV relativeFrom="paragraph">
              <wp:posOffset>-488192</wp:posOffset>
            </wp:positionV>
            <wp:extent cx="5874385" cy="4820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64"/>
                    <a:stretch/>
                  </pic:blipFill>
                  <pic:spPr bwMode="auto">
                    <a:xfrm>
                      <a:off x="0" y="0"/>
                      <a:ext cx="5874385" cy="482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72C8BA" w14:textId="77777777" w:rsidR="00802D94" w:rsidRDefault="00802D94" w:rsidP="00441D52">
      <w:pPr>
        <w:rPr>
          <w:b/>
        </w:rPr>
      </w:pPr>
    </w:p>
    <w:p w14:paraId="288B3C2C" w14:textId="77777777" w:rsidR="00802D94" w:rsidRDefault="00802D94" w:rsidP="00441D52">
      <w:pPr>
        <w:rPr>
          <w:b/>
        </w:rPr>
      </w:pPr>
    </w:p>
    <w:p w14:paraId="00902B18" w14:textId="77777777" w:rsidR="00802D94" w:rsidRDefault="00802D94" w:rsidP="00441D52">
      <w:pPr>
        <w:rPr>
          <w:b/>
        </w:rPr>
      </w:pPr>
    </w:p>
    <w:p w14:paraId="35D1F9A8" w14:textId="77777777" w:rsidR="00802D94" w:rsidRDefault="00802D94" w:rsidP="00441D52">
      <w:pPr>
        <w:rPr>
          <w:b/>
        </w:rPr>
      </w:pPr>
    </w:p>
    <w:p w14:paraId="536375E0" w14:textId="77777777" w:rsidR="00802D94" w:rsidRDefault="00802D94" w:rsidP="00441D52">
      <w:pPr>
        <w:rPr>
          <w:b/>
        </w:rPr>
      </w:pPr>
    </w:p>
    <w:p w14:paraId="29AE017F" w14:textId="77777777" w:rsidR="00802D94" w:rsidRDefault="009772AB" w:rsidP="00441D52">
      <w:pPr>
        <w:rPr>
          <w:b/>
        </w:rPr>
      </w:pPr>
      <w:r>
        <w:rPr>
          <w:noProof/>
        </w:rPr>
        <w:drawing>
          <wp:anchor distT="0" distB="0" distL="114300" distR="114300" simplePos="0" relativeHeight="251663360" behindDoc="1" locked="0" layoutInCell="1" allowOverlap="1" wp14:anchorId="43111421" wp14:editId="013E1B85">
            <wp:simplePos x="0" y="0"/>
            <wp:positionH relativeFrom="column">
              <wp:posOffset>-392067</wp:posOffset>
            </wp:positionH>
            <wp:positionV relativeFrom="paragraph">
              <wp:posOffset>304853</wp:posOffset>
            </wp:positionV>
            <wp:extent cx="2927617" cy="5183762"/>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7617" cy="5183762"/>
                    </a:xfrm>
                    <a:prstGeom prst="rect">
                      <a:avLst/>
                    </a:prstGeom>
                  </pic:spPr>
                </pic:pic>
              </a:graphicData>
            </a:graphic>
            <wp14:sizeRelH relativeFrom="page">
              <wp14:pctWidth>0</wp14:pctWidth>
            </wp14:sizeRelH>
            <wp14:sizeRelV relativeFrom="page">
              <wp14:pctHeight>0</wp14:pctHeight>
            </wp14:sizeRelV>
          </wp:anchor>
        </w:drawing>
      </w:r>
    </w:p>
    <w:p w14:paraId="137C26ED" w14:textId="77777777" w:rsidR="00802D94" w:rsidRDefault="00802D94" w:rsidP="00441D52">
      <w:pPr>
        <w:rPr>
          <w:b/>
        </w:rPr>
      </w:pPr>
    </w:p>
    <w:p w14:paraId="1CEE1802" w14:textId="77777777" w:rsidR="00802D94" w:rsidRDefault="00802D94" w:rsidP="00441D52">
      <w:pPr>
        <w:rPr>
          <w:b/>
        </w:rPr>
      </w:pPr>
    </w:p>
    <w:p w14:paraId="751BCA42" w14:textId="77777777" w:rsidR="005A0A7D" w:rsidRDefault="005A0A7D" w:rsidP="00441D52"/>
    <w:p w14:paraId="462B3565" w14:textId="77777777" w:rsidR="00802D94" w:rsidRDefault="00802D94" w:rsidP="00441D52"/>
    <w:p w14:paraId="02AC416E" w14:textId="77777777" w:rsidR="00802D94" w:rsidRDefault="00802D94" w:rsidP="00441D52"/>
    <w:p w14:paraId="2556D55B" w14:textId="77777777" w:rsidR="008E08DA" w:rsidRDefault="008E08DA" w:rsidP="00441D52"/>
    <w:p w14:paraId="0F43C6FA" w14:textId="77777777" w:rsidR="00802D94" w:rsidRDefault="00802D94" w:rsidP="00441D52"/>
    <w:p w14:paraId="363510CE" w14:textId="77777777" w:rsidR="00802D94" w:rsidRDefault="00802D94" w:rsidP="00441D52"/>
    <w:p w14:paraId="2CD27A37" w14:textId="77777777" w:rsidR="00802D94" w:rsidRDefault="00802D94" w:rsidP="00441D52"/>
    <w:p w14:paraId="21A75F7B" w14:textId="77777777" w:rsidR="00802D94" w:rsidRDefault="00802D94" w:rsidP="00441D52"/>
    <w:p w14:paraId="2D06C0CF" w14:textId="77777777" w:rsidR="00802D94" w:rsidRDefault="00802D94" w:rsidP="00441D52"/>
    <w:p w14:paraId="771F97D8" w14:textId="77777777" w:rsidR="00802D94" w:rsidRDefault="00802D94" w:rsidP="00441D52"/>
    <w:p w14:paraId="121120B9" w14:textId="77777777" w:rsidR="00802D94" w:rsidRDefault="00802D94" w:rsidP="00441D52"/>
    <w:p w14:paraId="3621185F" w14:textId="77777777" w:rsidR="00802D94" w:rsidRDefault="00802D94" w:rsidP="00441D52"/>
    <w:p w14:paraId="2EB0D313" w14:textId="77777777" w:rsidR="00802D94" w:rsidRDefault="00802D94" w:rsidP="00441D52"/>
    <w:p w14:paraId="509E3C38" w14:textId="77777777" w:rsidR="00802D94" w:rsidRDefault="00802D94" w:rsidP="00441D52"/>
    <w:p w14:paraId="617912A6" w14:textId="77777777" w:rsidR="00802D94" w:rsidRDefault="00802D94" w:rsidP="00441D52"/>
    <w:p w14:paraId="7CCD5021" w14:textId="77777777" w:rsidR="00802D94" w:rsidRDefault="00802D94" w:rsidP="00441D52"/>
    <w:p w14:paraId="6B87FC6B" w14:textId="77777777" w:rsidR="00802D94" w:rsidRDefault="00802D94" w:rsidP="00441D52"/>
    <w:p w14:paraId="5AEB8D94" w14:textId="77777777" w:rsidR="00802D94" w:rsidRDefault="00802D94" w:rsidP="00441D52"/>
    <w:p w14:paraId="19A35896" w14:textId="77777777" w:rsidR="00802D94" w:rsidRDefault="00802D94" w:rsidP="00441D52"/>
    <w:p w14:paraId="2A8A2299" w14:textId="77777777" w:rsidR="00802D94" w:rsidRDefault="00802D94" w:rsidP="00802D94">
      <w:r>
        <w:rPr>
          <w:b/>
        </w:rPr>
        <w:lastRenderedPageBreak/>
        <w:t xml:space="preserve">Couple of lines from each group member on what they have worked on; the entire group have to agree with each other on the work </w:t>
      </w:r>
      <w:r w:rsidRPr="00DF09BD">
        <w:rPr>
          <w:b/>
        </w:rPr>
        <w:t>split</w:t>
      </w:r>
      <w:r>
        <w:t xml:space="preserve">: </w:t>
      </w:r>
    </w:p>
    <w:p w14:paraId="105E1297" w14:textId="77777777" w:rsidR="00075F70" w:rsidRDefault="00075F70" w:rsidP="00802D94"/>
    <w:p w14:paraId="03FBD784" w14:textId="68449D3E" w:rsidR="00075F70" w:rsidRDefault="00075F70" w:rsidP="00075F70">
      <w:pPr>
        <w:pStyle w:val="ListParagraph"/>
        <w:numPr>
          <w:ilvl w:val="0"/>
          <w:numId w:val="2"/>
        </w:numPr>
        <w:rPr>
          <w:rFonts w:ascii="Times New Roman" w:hAnsi="Times New Roman" w:cs="Times New Roman"/>
          <w:sz w:val="24"/>
        </w:rPr>
      </w:pPr>
      <w:r w:rsidRPr="00E427E2">
        <w:rPr>
          <w:rFonts w:ascii="Times New Roman" w:hAnsi="Times New Roman" w:cs="Times New Roman"/>
          <w:b/>
          <w:sz w:val="24"/>
        </w:rPr>
        <w:t>Vismark Juarez</w:t>
      </w:r>
      <w:r w:rsidRPr="00E427E2">
        <w:rPr>
          <w:rFonts w:ascii="Times New Roman" w:hAnsi="Times New Roman" w:cs="Times New Roman"/>
          <w:sz w:val="24"/>
        </w:rPr>
        <w:t xml:space="preserve">: Set up the application’s back-end connection to the Twilio API to allow for </w:t>
      </w:r>
      <w:r w:rsidR="00996CF5" w:rsidRPr="00E427E2">
        <w:rPr>
          <w:rFonts w:ascii="Times New Roman" w:hAnsi="Times New Roman" w:cs="Times New Roman"/>
          <w:sz w:val="24"/>
        </w:rPr>
        <w:t>SMS</w:t>
      </w:r>
      <w:r w:rsidRPr="00E427E2">
        <w:rPr>
          <w:rFonts w:ascii="Times New Roman" w:hAnsi="Times New Roman" w:cs="Times New Roman"/>
          <w:sz w:val="24"/>
        </w:rPr>
        <w:t xml:space="preserve"> texting capabilities.  Also, added MongoDB dependencies to successfully store user data into a MongoDB database running on MongoDB Atlas. </w:t>
      </w:r>
    </w:p>
    <w:p w14:paraId="2B51312F" w14:textId="14314BBC" w:rsidR="0059266E" w:rsidRDefault="0059266E" w:rsidP="00075F70">
      <w:pPr>
        <w:pStyle w:val="ListParagraph"/>
        <w:numPr>
          <w:ilvl w:val="0"/>
          <w:numId w:val="2"/>
        </w:numPr>
        <w:rPr>
          <w:rFonts w:ascii="Times New Roman" w:hAnsi="Times New Roman" w:cs="Times New Roman"/>
          <w:sz w:val="24"/>
        </w:rPr>
      </w:pPr>
      <w:r>
        <w:rPr>
          <w:rFonts w:ascii="Times New Roman" w:hAnsi="Times New Roman" w:cs="Times New Roman"/>
          <w:b/>
          <w:sz w:val="24"/>
        </w:rPr>
        <w:t>Jack Broncato</w:t>
      </w:r>
      <w:r w:rsidRPr="0059266E">
        <w:rPr>
          <w:rFonts w:ascii="Times New Roman" w:hAnsi="Times New Roman" w:cs="Times New Roman"/>
          <w:sz w:val="24"/>
        </w:rPr>
        <w:t>:</w:t>
      </w:r>
      <w:r>
        <w:rPr>
          <w:rFonts w:ascii="Times New Roman" w:hAnsi="Times New Roman" w:cs="Times New Roman"/>
          <w:sz w:val="24"/>
        </w:rPr>
        <w:t xml:space="preserve"> Did some basic work on the UI as well as research into how to style windows forms applications, contributed to lite requirements doc.</w:t>
      </w:r>
    </w:p>
    <w:p w14:paraId="47A4C7E0" w14:textId="62C8674B" w:rsidR="00C532D5" w:rsidRPr="00E427E2" w:rsidRDefault="00C532D5" w:rsidP="00075F70">
      <w:pPr>
        <w:pStyle w:val="ListParagraph"/>
        <w:numPr>
          <w:ilvl w:val="0"/>
          <w:numId w:val="2"/>
        </w:numPr>
        <w:rPr>
          <w:rFonts w:ascii="Times New Roman" w:hAnsi="Times New Roman" w:cs="Times New Roman"/>
          <w:sz w:val="24"/>
        </w:rPr>
      </w:pPr>
      <w:r>
        <w:rPr>
          <w:rFonts w:ascii="Times New Roman" w:hAnsi="Times New Roman" w:cs="Times New Roman"/>
          <w:b/>
          <w:sz w:val="24"/>
        </w:rPr>
        <w:t>Carla Robinson</w:t>
      </w:r>
      <w:r w:rsidRPr="00C532D5">
        <w:rPr>
          <w:rFonts w:ascii="Times New Roman" w:hAnsi="Times New Roman" w:cs="Times New Roman"/>
          <w:sz w:val="24"/>
        </w:rPr>
        <w:t>:</w:t>
      </w:r>
      <w:r>
        <w:rPr>
          <w:rFonts w:ascii="Times New Roman" w:hAnsi="Times New Roman" w:cs="Times New Roman"/>
          <w:sz w:val="24"/>
        </w:rPr>
        <w:t xml:space="preserve"> Prototype design of the welcome page. Researching the capturing of the Chicago </w:t>
      </w:r>
      <w:r w:rsidR="000A04DB">
        <w:rPr>
          <w:rFonts w:ascii="Times New Roman" w:hAnsi="Times New Roman" w:cs="Times New Roman"/>
          <w:sz w:val="24"/>
        </w:rPr>
        <w:t>wards</w:t>
      </w:r>
      <w:bookmarkStart w:id="0" w:name="_GoBack"/>
      <w:bookmarkEnd w:id="0"/>
      <w:r w:rsidR="000A04DB">
        <w:rPr>
          <w:rFonts w:ascii="Times New Roman" w:hAnsi="Times New Roman" w:cs="Times New Roman"/>
          <w:sz w:val="24"/>
        </w:rPr>
        <w:t xml:space="preserve"> c</w:t>
      </w:r>
      <w:r>
        <w:rPr>
          <w:rFonts w:ascii="Times New Roman" w:hAnsi="Times New Roman" w:cs="Times New Roman"/>
          <w:sz w:val="24"/>
        </w:rPr>
        <w:t xml:space="preserve">rime data and implementation of the APIs. </w:t>
      </w:r>
    </w:p>
    <w:p w14:paraId="6F87A051" w14:textId="77777777" w:rsidR="00802D94" w:rsidRPr="00E427E2" w:rsidRDefault="00802D94" w:rsidP="00441D52">
      <w:pPr>
        <w:rPr>
          <w:rFonts w:ascii="Times New Roman" w:hAnsi="Times New Roman" w:cs="Times New Roman"/>
          <w:sz w:val="24"/>
        </w:rPr>
      </w:pPr>
    </w:p>
    <w:sectPr w:rsidR="00802D94" w:rsidRPr="00E42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B5CBC" w14:textId="77777777" w:rsidR="00D31DD2" w:rsidRDefault="00D31DD2" w:rsidP="00802D94">
      <w:pPr>
        <w:spacing w:after="0" w:line="240" w:lineRule="auto"/>
      </w:pPr>
      <w:r>
        <w:separator/>
      </w:r>
    </w:p>
  </w:endnote>
  <w:endnote w:type="continuationSeparator" w:id="0">
    <w:p w14:paraId="1BDE1D3D" w14:textId="77777777" w:rsidR="00D31DD2" w:rsidRDefault="00D31DD2" w:rsidP="008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530BD" w14:textId="77777777" w:rsidR="00D31DD2" w:rsidRDefault="00D31DD2" w:rsidP="00802D94">
      <w:pPr>
        <w:spacing w:after="0" w:line="240" w:lineRule="auto"/>
      </w:pPr>
      <w:r>
        <w:separator/>
      </w:r>
    </w:p>
  </w:footnote>
  <w:footnote w:type="continuationSeparator" w:id="0">
    <w:p w14:paraId="37450A7E" w14:textId="77777777" w:rsidR="00D31DD2" w:rsidRDefault="00D31DD2" w:rsidP="00802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003325"/>
    <w:multiLevelType w:val="hybridMultilevel"/>
    <w:tmpl w:val="FBA20BBC"/>
    <w:lvl w:ilvl="0" w:tplc="A7920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467F0"/>
    <w:multiLevelType w:val="hybridMultilevel"/>
    <w:tmpl w:val="CC9A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F8"/>
    <w:rsid w:val="00075F70"/>
    <w:rsid w:val="000A04DB"/>
    <w:rsid w:val="000B57CC"/>
    <w:rsid w:val="00105637"/>
    <w:rsid w:val="00184181"/>
    <w:rsid w:val="001B54B6"/>
    <w:rsid w:val="001E32F8"/>
    <w:rsid w:val="00216DDB"/>
    <w:rsid w:val="00370439"/>
    <w:rsid w:val="00373766"/>
    <w:rsid w:val="003C4356"/>
    <w:rsid w:val="003C4E3B"/>
    <w:rsid w:val="00441D52"/>
    <w:rsid w:val="0044620D"/>
    <w:rsid w:val="00463C90"/>
    <w:rsid w:val="00496FE8"/>
    <w:rsid w:val="004A33AD"/>
    <w:rsid w:val="00520BE1"/>
    <w:rsid w:val="00587B14"/>
    <w:rsid w:val="0059266E"/>
    <w:rsid w:val="005A0A7D"/>
    <w:rsid w:val="00613361"/>
    <w:rsid w:val="006345DE"/>
    <w:rsid w:val="006B47FE"/>
    <w:rsid w:val="00711290"/>
    <w:rsid w:val="00741714"/>
    <w:rsid w:val="00784EF6"/>
    <w:rsid w:val="007E14BC"/>
    <w:rsid w:val="00802D94"/>
    <w:rsid w:val="00832F11"/>
    <w:rsid w:val="008E08DA"/>
    <w:rsid w:val="00947003"/>
    <w:rsid w:val="009772AB"/>
    <w:rsid w:val="00996CF5"/>
    <w:rsid w:val="009C62AC"/>
    <w:rsid w:val="00A13A41"/>
    <w:rsid w:val="00B969C5"/>
    <w:rsid w:val="00BD6D7D"/>
    <w:rsid w:val="00C532D5"/>
    <w:rsid w:val="00C90CE4"/>
    <w:rsid w:val="00D31DD2"/>
    <w:rsid w:val="00DF014E"/>
    <w:rsid w:val="00DF09BD"/>
    <w:rsid w:val="00E427E2"/>
    <w:rsid w:val="00F91661"/>
    <w:rsid w:val="00FD1A9D"/>
    <w:rsid w:val="00FD1BE8"/>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C075"/>
  <w15:docId w15:val="{F4D59883-C74C-4DAF-BF74-E81578EA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E4"/>
    <w:pPr>
      <w:ind w:left="720"/>
      <w:contextualSpacing/>
    </w:pPr>
  </w:style>
  <w:style w:type="paragraph" w:styleId="Caption">
    <w:name w:val="caption"/>
    <w:basedOn w:val="Normal"/>
    <w:next w:val="Normal"/>
    <w:uiPriority w:val="35"/>
    <w:unhideWhenUsed/>
    <w:qFormat/>
    <w:rsid w:val="00496F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D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9D"/>
    <w:rPr>
      <w:rFonts w:ascii="Tahoma" w:hAnsi="Tahoma" w:cs="Tahoma"/>
      <w:sz w:val="16"/>
      <w:szCs w:val="16"/>
    </w:rPr>
  </w:style>
  <w:style w:type="paragraph" w:styleId="Header">
    <w:name w:val="header"/>
    <w:basedOn w:val="Normal"/>
    <w:link w:val="HeaderChar"/>
    <w:uiPriority w:val="99"/>
    <w:unhideWhenUsed/>
    <w:rsid w:val="0080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D94"/>
  </w:style>
  <w:style w:type="paragraph" w:styleId="Footer">
    <w:name w:val="footer"/>
    <w:basedOn w:val="Normal"/>
    <w:link w:val="FooterChar"/>
    <w:uiPriority w:val="99"/>
    <w:unhideWhenUsed/>
    <w:rsid w:val="0080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388</Words>
  <Characters>2216</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TD</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dc:creator>
  <cp:lastModifiedBy>Carla Robinson</cp:lastModifiedBy>
  <cp:revision>2</cp:revision>
  <dcterms:created xsi:type="dcterms:W3CDTF">2019-10-17T19:11:00Z</dcterms:created>
  <dcterms:modified xsi:type="dcterms:W3CDTF">2019-10-17T19:11:00Z</dcterms:modified>
</cp:coreProperties>
</file>