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42589A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42589A">
        <w:rPr>
          <w:rFonts w:ascii="Times New Roman" w:hAnsi="Times New Roman" w:cs="Times New Roman"/>
          <w:sz w:val="28"/>
          <w:highlight w:val="yellow"/>
        </w:rPr>
        <w:t xml:space="preserve"> </w:t>
      </w:r>
      <w:r w:rsidR="0042589A" w:rsidRPr="0042589A">
        <w:rPr>
          <w:rFonts w:ascii="Times New Roman" w:hAnsi="Times New Roman" w:cs="Times New Roman"/>
          <w:sz w:val="28"/>
          <w:highlight w:val="yellow"/>
        </w:rPr>
        <w:t>ASSISTEN TUKANG POTONG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F676F" w:rsidRPr="002F676F" w:rsidRDefault="00474927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Packing kertas setelah selesai di potong</w:t>
      </w:r>
    </w:p>
    <w:p w:rsidR="002F676F" w:rsidRPr="002F676F" w:rsidRDefault="00474927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Memeriksa Hasil potongan dengan </w:t>
      </w:r>
      <w:r>
        <w:rPr>
          <w:rFonts w:ascii="Times New Roman" w:hAnsi="Times New Roman" w:cs="Times New Roman"/>
          <w:i/>
        </w:rPr>
        <w:t>WO</w:t>
      </w:r>
    </w:p>
    <w:p w:rsidR="00DE3F78" w:rsidRPr="002F676F" w:rsidRDefault="00474927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Menjaga kebersihan area mesin potong</w:t>
      </w:r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2F676F" w:rsidRDefault="002F676F" w:rsidP="002F676F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474927">
        <w:rPr>
          <w:rFonts w:ascii="Times New Roman" w:hAnsi="Times New Roman" w:cs="Times New Roman"/>
        </w:rPr>
        <w:t>enata Hasil packingan Ketempatnya</w:t>
      </w:r>
    </w:p>
    <w:p w:rsidR="0085588E" w:rsidRDefault="00474927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Melayani customer yang ingin melakukan order potong kertas</w:t>
      </w:r>
      <w:bookmarkStart w:id="0" w:name="_GoBack"/>
      <w:bookmarkEnd w:id="0"/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Bertanggung jawab atas </w:t>
      </w:r>
      <w:r w:rsidR="002F676F">
        <w:rPr>
          <w:rFonts w:ascii="Times New Roman" w:hAnsi="Times New Roman" w:cs="Times New Roman"/>
        </w:rPr>
        <w:t>ketepatan dan kerapihan hasil potongan guna menciptakan kepuasan customer.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2F676F" w:rsidRPr="0085588E" w:rsidRDefault="002F676F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Berpengalaman dibidangnya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85588E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Menguasai </w:t>
      </w:r>
      <w:r w:rsidR="002F676F">
        <w:rPr>
          <w:rFonts w:ascii="Times New Roman" w:hAnsi="Times New Roman" w:cs="Times New Roman"/>
        </w:rPr>
        <w:t>Mesin Potong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EB0E1C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Teliti</w:t>
      </w:r>
    </w:p>
    <w:p w:rsidR="00EB0E1C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Cepat</w:t>
      </w:r>
    </w:p>
    <w:p w:rsidR="002F676F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Responsive</w:t>
      </w:r>
    </w:p>
    <w:p w:rsidR="002F676F" w:rsidRPr="00EB0E1C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Bertanggung Jawab</w:t>
      </w:r>
    </w:p>
    <w:sectPr w:rsidR="002F676F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F676F"/>
    <w:rsid w:val="0042589A"/>
    <w:rsid w:val="00474927"/>
    <w:rsid w:val="00497F2A"/>
    <w:rsid w:val="00684DC3"/>
    <w:rsid w:val="0085588E"/>
    <w:rsid w:val="00DE3F78"/>
    <w:rsid w:val="00EB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7</cp:revision>
  <dcterms:created xsi:type="dcterms:W3CDTF">2022-07-07T09:04:00Z</dcterms:created>
  <dcterms:modified xsi:type="dcterms:W3CDTF">2022-07-08T08:31:00Z</dcterms:modified>
  <cp:contentStatus>Rev-1.0-080722</cp:contentStatus>
</cp:coreProperties>
</file>