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BC8DB" w14:textId="77777777" w:rsidR="0060406F" w:rsidRPr="00CC5E63" w:rsidRDefault="0060406F">
      <w:pPr>
        <w:rPr>
          <w:b/>
          <w:sz w:val="28"/>
        </w:rPr>
      </w:pPr>
      <w:r w:rsidRPr="00CC5E63">
        <w:rPr>
          <w:b/>
          <w:sz w:val="28"/>
        </w:rPr>
        <w:t xml:space="preserve">Usnesení k webům na míru a </w:t>
      </w:r>
      <w:proofErr w:type="spellStart"/>
      <w:r w:rsidRPr="00CC5E63">
        <w:rPr>
          <w:b/>
          <w:sz w:val="28"/>
        </w:rPr>
        <w:t>eshopu</w:t>
      </w:r>
      <w:proofErr w:type="spellEnd"/>
    </w:p>
    <w:p w14:paraId="77256A79" w14:textId="77777777" w:rsidR="0060406F" w:rsidRPr="0060406F" w:rsidRDefault="0060406F"/>
    <w:p w14:paraId="717299F7" w14:textId="77777777" w:rsidR="00540F8F" w:rsidRDefault="0060406F">
      <w:r w:rsidRPr="0060406F">
        <w:t xml:space="preserve">V posledních dnech probíhala intenzivní komunikace mezi </w:t>
      </w:r>
      <w:r w:rsidR="00CC5E63">
        <w:t>mnou a Davidem k webům na míru,</w:t>
      </w:r>
      <w:r w:rsidR="00540F8F">
        <w:t xml:space="preserve"> možnosti vytvoření </w:t>
      </w:r>
      <w:proofErr w:type="spellStart"/>
      <w:r w:rsidR="00540F8F">
        <w:t>eshopu</w:t>
      </w:r>
      <w:proofErr w:type="spellEnd"/>
      <w:r w:rsidR="00CC5E63">
        <w:t xml:space="preserve"> a možné reorientaci </w:t>
      </w:r>
      <w:proofErr w:type="spellStart"/>
      <w:r w:rsidR="00CC5E63">
        <w:t>Meediasu</w:t>
      </w:r>
      <w:proofErr w:type="spellEnd"/>
      <w:r w:rsidR="00CC5E63">
        <w:t xml:space="preserve"> ve vztahu k tomu</w:t>
      </w:r>
      <w:r w:rsidR="00540F8F">
        <w:t xml:space="preserve">. Usnesli jsme se na následujícím. </w:t>
      </w:r>
    </w:p>
    <w:p w14:paraId="54899C3B" w14:textId="77777777" w:rsidR="00540F8F" w:rsidRDefault="00540F8F"/>
    <w:p w14:paraId="3E3B54E2" w14:textId="77777777" w:rsidR="008046C3" w:rsidRPr="0060406F" w:rsidRDefault="008046C3">
      <w:proofErr w:type="spellStart"/>
      <w:r w:rsidRPr="0060406F">
        <w:t>Meedias</w:t>
      </w:r>
      <w:proofErr w:type="spellEnd"/>
      <w:r w:rsidRPr="0060406F">
        <w:t xml:space="preserve"> se zabývá výrobou revolučního produktu v oblasti systémů pro správu obsahu. Revolučnost spočívá ve třech postulátech </w:t>
      </w:r>
      <w:proofErr w:type="spellStart"/>
      <w:r w:rsidRPr="0060406F">
        <w:t>Meediasu</w:t>
      </w:r>
      <w:proofErr w:type="spellEnd"/>
      <w:r w:rsidRPr="0060406F">
        <w:t>, kterými jsou:</w:t>
      </w:r>
    </w:p>
    <w:p w14:paraId="05342697" w14:textId="77777777" w:rsidR="008046C3" w:rsidRPr="0060406F" w:rsidRDefault="008046C3" w:rsidP="008046C3">
      <w:pPr>
        <w:pStyle w:val="a3"/>
        <w:numPr>
          <w:ilvl w:val="0"/>
          <w:numId w:val="1"/>
        </w:numPr>
        <w:rPr>
          <w:b/>
        </w:rPr>
      </w:pPr>
      <w:r w:rsidRPr="0060406F">
        <w:rPr>
          <w:b/>
        </w:rPr>
        <w:t>rychlost</w:t>
      </w:r>
    </w:p>
    <w:p w14:paraId="3CB92315" w14:textId="77777777" w:rsidR="008046C3" w:rsidRPr="0060406F" w:rsidRDefault="008046C3" w:rsidP="008046C3">
      <w:pPr>
        <w:pStyle w:val="a3"/>
        <w:numPr>
          <w:ilvl w:val="0"/>
          <w:numId w:val="1"/>
        </w:numPr>
        <w:rPr>
          <w:b/>
        </w:rPr>
      </w:pPr>
      <w:r w:rsidRPr="0060406F">
        <w:rPr>
          <w:b/>
        </w:rPr>
        <w:t>bezpečnost</w:t>
      </w:r>
    </w:p>
    <w:p w14:paraId="2583A742" w14:textId="77777777" w:rsidR="008046C3" w:rsidRPr="0060406F" w:rsidRDefault="008046C3" w:rsidP="008046C3">
      <w:pPr>
        <w:pStyle w:val="a3"/>
        <w:numPr>
          <w:ilvl w:val="0"/>
          <w:numId w:val="1"/>
        </w:numPr>
        <w:rPr>
          <w:b/>
        </w:rPr>
      </w:pPr>
      <w:r w:rsidRPr="0060406F">
        <w:rPr>
          <w:b/>
        </w:rPr>
        <w:t>flexibilita</w:t>
      </w:r>
    </w:p>
    <w:p w14:paraId="46B46585" w14:textId="77777777" w:rsidR="008046C3" w:rsidRPr="0060406F" w:rsidRDefault="008046C3" w:rsidP="008046C3">
      <w:pPr>
        <w:pStyle w:val="a3"/>
        <w:numPr>
          <w:ilvl w:val="0"/>
          <w:numId w:val="1"/>
        </w:numPr>
        <w:rPr>
          <w:b/>
        </w:rPr>
      </w:pPr>
      <w:r w:rsidRPr="0060406F">
        <w:rPr>
          <w:b/>
        </w:rPr>
        <w:t>monetizace</w:t>
      </w:r>
    </w:p>
    <w:p w14:paraId="11A7714B" w14:textId="77777777" w:rsidR="008046C3" w:rsidRPr="0060406F" w:rsidRDefault="008046C3" w:rsidP="008046C3">
      <w:pPr>
        <w:pStyle w:val="a3"/>
      </w:pPr>
    </w:p>
    <w:p w14:paraId="5FB1F2C8" w14:textId="77777777" w:rsidR="008046C3" w:rsidRPr="0060406F" w:rsidRDefault="008046C3" w:rsidP="008046C3">
      <w:r w:rsidRPr="0060406F">
        <w:t xml:space="preserve">Každý z těchto bodů je v provedení </w:t>
      </w:r>
      <w:proofErr w:type="spellStart"/>
      <w:r w:rsidRPr="0060406F">
        <w:t>Meediasu</w:t>
      </w:r>
      <w:proofErr w:type="spellEnd"/>
      <w:r w:rsidRPr="0060406F">
        <w:t xml:space="preserve"> představen poprvé. Rychlost, bezpečnost a monetizace jsou vestavené charakteristiky, jichž dosahujeme díky centrálnímu serveru a promýšlenému systému reklam. Flexibilita se dosahuje pomoci takřka </w:t>
      </w:r>
      <w:proofErr w:type="spellStart"/>
      <w:r w:rsidRPr="0060406F">
        <w:t>bezlimitní</w:t>
      </w:r>
      <w:proofErr w:type="spellEnd"/>
      <w:r w:rsidRPr="0060406F">
        <w:t xml:space="preserve"> mřížky. Každý z těchto postulátů vznikl našimi nápady, a proto se stanovuje, že každý produkt, který nabízíme, musí je mít v sobě, a z této filosofie neustoupíme. Právě tyto 4 body jsou naším </w:t>
      </w:r>
      <w:r w:rsidRPr="0060406F">
        <w:rPr>
          <w:b/>
        </w:rPr>
        <w:t xml:space="preserve">neměnným krédem a definici </w:t>
      </w:r>
      <w:proofErr w:type="spellStart"/>
      <w:r w:rsidRPr="0060406F">
        <w:rPr>
          <w:b/>
        </w:rPr>
        <w:t>Meediasu</w:t>
      </w:r>
      <w:proofErr w:type="spellEnd"/>
      <w:r w:rsidRPr="0060406F">
        <w:t>.</w:t>
      </w:r>
    </w:p>
    <w:p w14:paraId="48BBC6C3" w14:textId="77777777" w:rsidR="008046C3" w:rsidRPr="0060406F" w:rsidRDefault="008046C3" w:rsidP="008046C3"/>
    <w:p w14:paraId="66C4F417" w14:textId="77777777" w:rsidR="008046C3" w:rsidRPr="0060406F" w:rsidRDefault="008046C3" w:rsidP="008046C3">
      <w:r w:rsidRPr="0060406F">
        <w:t xml:space="preserve">Poslední události nabrali nečekaný spad. Díky úspěšné a svižné výrobě webu pro šachový klub, která nám může zajistit prezentaci, jsme se usnesli, že začneme s weby na míru. To podněcuje otázku, jak měníme zaměření projektu, uvedené na nynějším </w:t>
      </w:r>
      <w:proofErr w:type="spellStart"/>
      <w:r w:rsidRPr="0060406F">
        <w:t>landingu</w:t>
      </w:r>
      <w:proofErr w:type="spellEnd"/>
      <w:r w:rsidRPr="0060406F">
        <w:t xml:space="preserve"> – „Dostupné zpravodajské servery bezpečně a pro všechny“. Tato otázka je tím spíš aktuální, když naší další zakázkou má být </w:t>
      </w:r>
      <w:proofErr w:type="spellStart"/>
      <w:r w:rsidRPr="0060406F">
        <w:t>eshop</w:t>
      </w:r>
      <w:proofErr w:type="spellEnd"/>
      <w:r w:rsidRPr="0060406F">
        <w:t>, který má se zpravodajskými servery málo společného.</w:t>
      </w:r>
    </w:p>
    <w:p w14:paraId="2CD4FA9C" w14:textId="77777777" w:rsidR="008046C3" w:rsidRPr="0060406F" w:rsidRDefault="008046C3" w:rsidP="008046C3"/>
    <w:p w14:paraId="019F0DDD" w14:textId="77777777" w:rsidR="008046C3" w:rsidRPr="0060406F" w:rsidRDefault="008046C3" w:rsidP="008046C3">
      <w:r w:rsidRPr="0060406F">
        <w:t xml:space="preserve">Hledali jsme </w:t>
      </w:r>
      <w:r w:rsidR="00CC5E63">
        <w:t>řešeni. Po analýze situace jsme</w:t>
      </w:r>
    </w:p>
    <w:p w14:paraId="4DE38CEF" w14:textId="77777777" w:rsidR="008046C3" w:rsidRPr="0060406F" w:rsidRDefault="008046C3" w:rsidP="008046C3">
      <w:pPr>
        <w:pStyle w:val="a3"/>
        <w:numPr>
          <w:ilvl w:val="0"/>
          <w:numId w:val="2"/>
        </w:numPr>
      </w:pPr>
      <w:r w:rsidRPr="0060406F">
        <w:t xml:space="preserve">zaprvé, dospěli k názoru, že úsilí, vynaložené na tvorbu </w:t>
      </w:r>
      <w:proofErr w:type="spellStart"/>
      <w:r w:rsidRPr="0060406F">
        <w:t>eshopu</w:t>
      </w:r>
      <w:proofErr w:type="spellEnd"/>
      <w:r w:rsidRPr="0060406F">
        <w:t xml:space="preserve">, </w:t>
      </w:r>
      <w:r w:rsidRPr="0060406F">
        <w:rPr>
          <w:b/>
        </w:rPr>
        <w:t>nestojí za jednorázovou výrobu</w:t>
      </w:r>
    </w:p>
    <w:p w14:paraId="2DA288C4" w14:textId="77777777" w:rsidR="008046C3" w:rsidRPr="0060406F" w:rsidRDefault="008046C3" w:rsidP="008046C3">
      <w:pPr>
        <w:pStyle w:val="a3"/>
        <w:numPr>
          <w:ilvl w:val="0"/>
          <w:numId w:val="2"/>
        </w:numPr>
        <w:rPr>
          <w:b/>
        </w:rPr>
      </w:pPr>
      <w:r w:rsidRPr="0060406F">
        <w:t xml:space="preserve">zadruhé jsme si však ujasnili, že </w:t>
      </w:r>
      <w:proofErr w:type="spellStart"/>
      <w:r w:rsidRPr="0060406F">
        <w:t>eshopy</w:t>
      </w:r>
      <w:proofErr w:type="spellEnd"/>
      <w:r w:rsidRPr="0060406F">
        <w:t xml:space="preserve"> jsou </w:t>
      </w:r>
      <w:r w:rsidRPr="0060406F">
        <w:rPr>
          <w:b/>
        </w:rPr>
        <w:t>mnohem perspektivnějším zaměřením, než mediální weby</w:t>
      </w:r>
    </w:p>
    <w:p w14:paraId="4F658146" w14:textId="77777777" w:rsidR="008046C3" w:rsidRPr="0060406F" w:rsidRDefault="008046C3" w:rsidP="008046C3">
      <w:pPr>
        <w:pStyle w:val="a3"/>
        <w:numPr>
          <w:ilvl w:val="0"/>
          <w:numId w:val="2"/>
        </w:numPr>
      </w:pPr>
      <w:r w:rsidRPr="0060406F">
        <w:t xml:space="preserve">zatřetí jsme se shodli na tom, že tvorba </w:t>
      </w:r>
      <w:proofErr w:type="spellStart"/>
      <w:r w:rsidRPr="0060406F">
        <w:t>eshopu</w:t>
      </w:r>
      <w:proofErr w:type="spellEnd"/>
      <w:r w:rsidRPr="0060406F">
        <w:t xml:space="preserve"> napomůže zajištění monetizace – jakožto jednoho ze 4, a </w:t>
      </w:r>
      <w:r w:rsidRPr="0060406F">
        <w:rPr>
          <w:b/>
        </w:rPr>
        <w:t xml:space="preserve">možná nejdůležitějšího pro funkčnost celého </w:t>
      </w:r>
      <w:proofErr w:type="spellStart"/>
      <w:r w:rsidRPr="0060406F">
        <w:rPr>
          <w:b/>
        </w:rPr>
        <w:t>Meediasu</w:t>
      </w:r>
      <w:proofErr w:type="spellEnd"/>
      <w:r w:rsidRPr="0060406F">
        <w:t>, postulátů.</w:t>
      </w:r>
    </w:p>
    <w:p w14:paraId="041D2B82" w14:textId="77777777" w:rsidR="008046C3" w:rsidRPr="0060406F" w:rsidRDefault="008046C3" w:rsidP="008046C3"/>
    <w:p w14:paraId="6E1ABBDE" w14:textId="77777777" w:rsidR="008046C3" w:rsidRPr="0060406F" w:rsidRDefault="00CC5E63" w:rsidP="008046C3">
      <w:r>
        <w:t>První zjištěný bod v praxi</w:t>
      </w:r>
      <w:r w:rsidR="008046C3" w:rsidRPr="0060406F">
        <w:t xml:space="preserve"> znamená, že nemá smysl se pouštět do </w:t>
      </w:r>
      <w:proofErr w:type="spellStart"/>
      <w:r w:rsidR="008046C3" w:rsidRPr="0060406F">
        <w:t>eshopu</w:t>
      </w:r>
      <w:proofErr w:type="spellEnd"/>
      <w:r w:rsidR="008046C3" w:rsidRPr="0060406F">
        <w:t xml:space="preserve">, dokud není jisté, zdá na něj dostaneme zakázku. </w:t>
      </w:r>
    </w:p>
    <w:p w14:paraId="12A622D8" w14:textId="77777777" w:rsidR="008046C3" w:rsidRPr="0060406F" w:rsidRDefault="008046C3" w:rsidP="008046C3"/>
    <w:p w14:paraId="0A93813A" w14:textId="77777777" w:rsidR="008046C3" w:rsidRPr="0060406F" w:rsidRDefault="008046C3" w:rsidP="008046C3">
      <w:r w:rsidRPr="0060406F">
        <w:t xml:space="preserve">Druhý bod znamená, že pokud zakázku dostaneme a </w:t>
      </w:r>
      <w:r w:rsidRPr="00CC5E63">
        <w:rPr>
          <w:b/>
        </w:rPr>
        <w:t>vykonáme ji včas</w:t>
      </w:r>
      <w:r w:rsidR="00CC5E63">
        <w:rPr>
          <w:b/>
        </w:rPr>
        <w:t>, tedy v červnu</w:t>
      </w:r>
      <w:r w:rsidRPr="0060406F">
        <w:t xml:space="preserve"> – otevře nám t</w:t>
      </w:r>
      <w:r w:rsidR="00C02BAE" w:rsidRPr="0060406F">
        <w:t>o nový a velmi profitabilní trh, a tedy by dávalo smysl ji upřednostnit před zpravodajským CMS.</w:t>
      </w:r>
    </w:p>
    <w:p w14:paraId="57D14FDB" w14:textId="77777777" w:rsidR="008046C3" w:rsidRPr="0060406F" w:rsidRDefault="008046C3" w:rsidP="008046C3"/>
    <w:p w14:paraId="13F170D5" w14:textId="77777777" w:rsidR="001F59D3" w:rsidRPr="0060406F" w:rsidRDefault="008046C3" w:rsidP="008046C3">
      <w:r w:rsidRPr="0060406F">
        <w:t xml:space="preserve">Zjistili jsme časový problém v realizaci. Pokud bychom pokračovali v nynějším plánu komplikované zpravodajské struktury, rolí a </w:t>
      </w:r>
      <w:proofErr w:type="spellStart"/>
      <w:r w:rsidRPr="0060406F">
        <w:t>tasků</w:t>
      </w:r>
      <w:proofErr w:type="spellEnd"/>
      <w:r w:rsidRPr="0060406F">
        <w:t xml:space="preserve">, nemohli bychom stihnout případnou zakázku včas. </w:t>
      </w:r>
      <w:r w:rsidR="00C02BAE" w:rsidRPr="0060406F">
        <w:t xml:space="preserve">Pro řešení bylo potřeba objevit průnik </w:t>
      </w:r>
      <w:r w:rsidR="001F59D3" w:rsidRPr="0060406F">
        <w:t xml:space="preserve">– v </w:t>
      </w:r>
      <w:r w:rsidR="00C02BAE" w:rsidRPr="0060406F">
        <w:t>CMS pro zpravodajství, které vyrábíme, webech na míru, kt</w:t>
      </w:r>
      <w:r w:rsidR="001F59D3" w:rsidRPr="0060406F">
        <w:t xml:space="preserve">eré chceme nabídnout, a </w:t>
      </w:r>
      <w:proofErr w:type="spellStart"/>
      <w:r w:rsidR="001F59D3" w:rsidRPr="0060406F">
        <w:t>eshopu</w:t>
      </w:r>
      <w:proofErr w:type="spellEnd"/>
      <w:r w:rsidR="001F59D3" w:rsidRPr="0060406F">
        <w:t xml:space="preserve"> – který </w:t>
      </w:r>
      <w:r w:rsidR="00C02BAE" w:rsidRPr="0060406F">
        <w:t xml:space="preserve">by </w:t>
      </w:r>
      <w:r w:rsidR="001F59D3" w:rsidRPr="0060406F">
        <w:t xml:space="preserve">zatím </w:t>
      </w:r>
      <w:r w:rsidR="00C02BAE" w:rsidRPr="0060406F">
        <w:t xml:space="preserve">šel vyplnit, dokud nezískáme jistotu zakázky. </w:t>
      </w:r>
      <w:r w:rsidR="001F59D3" w:rsidRPr="0060406F">
        <w:t xml:space="preserve">Tím </w:t>
      </w:r>
      <w:r w:rsidR="001F59D3" w:rsidRPr="0060406F">
        <w:rPr>
          <w:b/>
        </w:rPr>
        <w:t>průnikem je</w:t>
      </w:r>
      <w:r w:rsidRPr="0060406F">
        <w:rPr>
          <w:b/>
        </w:rPr>
        <w:t xml:space="preserve"> </w:t>
      </w:r>
      <w:r w:rsidR="001F59D3" w:rsidRPr="0060406F">
        <w:rPr>
          <w:b/>
        </w:rPr>
        <w:t>MVP</w:t>
      </w:r>
      <w:r w:rsidRPr="0060406F">
        <w:rPr>
          <w:b/>
        </w:rPr>
        <w:t xml:space="preserve"> redakční</w:t>
      </w:r>
      <w:r w:rsidR="001F59D3" w:rsidRPr="0060406F">
        <w:rPr>
          <w:b/>
        </w:rPr>
        <w:t>ho</w:t>
      </w:r>
      <w:r w:rsidRPr="0060406F">
        <w:rPr>
          <w:b/>
        </w:rPr>
        <w:t xml:space="preserve"> systém</w:t>
      </w:r>
      <w:r w:rsidR="001F59D3" w:rsidRPr="0060406F">
        <w:rPr>
          <w:b/>
        </w:rPr>
        <w:t>u</w:t>
      </w:r>
      <w:r w:rsidR="001F59D3" w:rsidRPr="0060406F">
        <w:t>, který nevyžaduje jasnou orientaci</w:t>
      </w:r>
      <w:r w:rsidRPr="0060406F">
        <w:t xml:space="preserve">. </w:t>
      </w:r>
    </w:p>
    <w:p w14:paraId="308260EA" w14:textId="77777777" w:rsidR="001F59D3" w:rsidRPr="0060406F" w:rsidRDefault="001F59D3" w:rsidP="008046C3"/>
    <w:p w14:paraId="14CCBA11" w14:textId="77777777" w:rsidR="001F59D3" w:rsidRPr="0060406F" w:rsidRDefault="008713BE" w:rsidP="008046C3">
      <w:r w:rsidRPr="0060406F">
        <w:lastRenderedPageBreak/>
        <w:t>Důvody, proč je to průnik</w:t>
      </w:r>
      <w:r w:rsidR="001F59D3" w:rsidRPr="0060406F">
        <w:t>, jsou jasné: p</w:t>
      </w:r>
      <w:r w:rsidR="008046C3" w:rsidRPr="0060406F">
        <w:t>ři výrobě webů na míru se nechceme zdržovat</w:t>
      </w:r>
      <w:r w:rsidRPr="0060406F">
        <w:t xml:space="preserve"> </w:t>
      </w:r>
      <w:proofErr w:type="spellStart"/>
      <w:r w:rsidRPr="0060406F">
        <w:t>backendovými</w:t>
      </w:r>
      <w:proofErr w:type="spellEnd"/>
      <w:r w:rsidRPr="0060406F">
        <w:t xml:space="preserve"> změnami</w:t>
      </w:r>
      <w:r w:rsidR="001F59D3" w:rsidRPr="0060406F">
        <w:t xml:space="preserve"> a chceme dělat pouze </w:t>
      </w:r>
      <w:proofErr w:type="spellStart"/>
      <w:r w:rsidR="001F59D3" w:rsidRPr="0060406F">
        <w:t>templaty</w:t>
      </w:r>
      <w:proofErr w:type="spellEnd"/>
      <w:r w:rsidR="001F59D3" w:rsidRPr="0060406F">
        <w:t xml:space="preserve">, zároveň klient musí mít pocit, že spravuje dopracovaný redakční systém. Dopracovaný v takové podobě, že by potom šel rozšiřovat pro </w:t>
      </w:r>
      <w:proofErr w:type="spellStart"/>
      <w:r w:rsidR="001F59D3" w:rsidRPr="0060406F">
        <w:t>eshopy</w:t>
      </w:r>
      <w:proofErr w:type="spellEnd"/>
      <w:r w:rsidR="001F59D3" w:rsidRPr="0060406F">
        <w:t xml:space="preserve"> a zpravodajství.</w:t>
      </w:r>
    </w:p>
    <w:p w14:paraId="0D0AD57A" w14:textId="77777777" w:rsidR="001F59D3" w:rsidRPr="0060406F" w:rsidRDefault="001F59D3" w:rsidP="008046C3"/>
    <w:p w14:paraId="73AC5EBE" w14:textId="77777777" w:rsidR="001F59D3" w:rsidRDefault="008046C3" w:rsidP="008046C3">
      <w:r w:rsidRPr="0060406F">
        <w:t xml:space="preserve">To znamená, že redakční systém musí být osekaný, jednoduchý, ale v tom svém dopracovaný a pěkný. </w:t>
      </w:r>
      <w:r w:rsidRPr="0060406F">
        <w:rPr>
          <w:b/>
        </w:rPr>
        <w:t>Bude použit pro další vývoj všech produktů.</w:t>
      </w:r>
      <w:r w:rsidRPr="0060406F">
        <w:t xml:space="preserve"> </w:t>
      </w:r>
    </w:p>
    <w:p w14:paraId="36BB8C6B" w14:textId="77777777" w:rsidR="00CC5E63" w:rsidRPr="0060406F" w:rsidRDefault="00CC5E63" w:rsidP="008046C3"/>
    <w:p w14:paraId="5406C634" w14:textId="77777777" w:rsidR="008713BE" w:rsidRPr="0060406F" w:rsidRDefault="001F59D3" w:rsidP="008046C3">
      <w:r w:rsidRPr="0060406F">
        <w:t>Náš plán je: k Valné hromadě</w:t>
      </w:r>
      <w:r w:rsidR="008713BE" w:rsidRPr="0060406F">
        <w:t xml:space="preserve"> klubu</w:t>
      </w:r>
      <w:r w:rsidRPr="0060406F">
        <w:t xml:space="preserve"> </w:t>
      </w:r>
      <w:r w:rsidR="008046C3" w:rsidRPr="0060406F">
        <w:t xml:space="preserve">v dubnu zveřejníme nový </w:t>
      </w:r>
      <w:proofErr w:type="spellStart"/>
      <w:r w:rsidR="008046C3" w:rsidRPr="0060406F">
        <w:t>landing</w:t>
      </w:r>
      <w:proofErr w:type="spellEnd"/>
      <w:r w:rsidR="008046C3" w:rsidRPr="0060406F">
        <w:t xml:space="preserve">, kde nabídneme weby na míru. Do ty doby musíme mít tento </w:t>
      </w:r>
      <w:r w:rsidRPr="0060406F">
        <w:t>MVP redakční</w:t>
      </w:r>
      <w:r w:rsidR="008713BE" w:rsidRPr="0060406F">
        <w:t>ho</w:t>
      </w:r>
      <w:r w:rsidRPr="0060406F">
        <w:t xml:space="preserve"> systém</w:t>
      </w:r>
      <w:r w:rsidR="008713BE" w:rsidRPr="0060406F">
        <w:t>u</w:t>
      </w:r>
      <w:r w:rsidRPr="0060406F">
        <w:t xml:space="preserve"> - bez rolí</w:t>
      </w:r>
      <w:r w:rsidR="008046C3" w:rsidRPr="0060406F">
        <w:t xml:space="preserve">, </w:t>
      </w:r>
      <w:proofErr w:type="spellStart"/>
      <w:r w:rsidR="008046C3" w:rsidRPr="0060406F">
        <w:t>tasků</w:t>
      </w:r>
      <w:proofErr w:type="spellEnd"/>
      <w:r w:rsidR="008046C3" w:rsidRPr="0060406F">
        <w:t xml:space="preserve">, </w:t>
      </w:r>
      <w:proofErr w:type="spellStart"/>
      <w:r w:rsidR="008046C3" w:rsidRPr="0060406F">
        <w:t>etc</w:t>
      </w:r>
      <w:proofErr w:type="spellEnd"/>
      <w:r w:rsidRPr="0060406F">
        <w:t>.</w:t>
      </w:r>
      <w:r w:rsidR="008046C3" w:rsidRPr="0060406F">
        <w:t xml:space="preserve"> - ale s jasnou </w:t>
      </w:r>
      <w:r w:rsidRPr="0060406F">
        <w:t xml:space="preserve">a zdánlivě kompletní strukturou. </w:t>
      </w:r>
    </w:p>
    <w:p w14:paraId="22EE90DC" w14:textId="77777777" w:rsidR="008713BE" w:rsidRPr="0060406F" w:rsidRDefault="008713BE" w:rsidP="008046C3"/>
    <w:p w14:paraId="353804D7" w14:textId="77777777" w:rsidR="001F59D3" w:rsidRPr="0060406F" w:rsidRDefault="001F59D3" w:rsidP="008046C3">
      <w:r w:rsidRPr="0060406F">
        <w:t>Co musí být splněno</w:t>
      </w:r>
      <w:r w:rsidR="00CC5E63">
        <w:t xml:space="preserve"> </w:t>
      </w:r>
      <w:r w:rsidR="00CC5E63" w:rsidRPr="00CC5E63">
        <w:rPr>
          <w:b/>
        </w:rPr>
        <w:t>do Valné hromady</w:t>
      </w:r>
      <w:r w:rsidR="008713BE" w:rsidRPr="0060406F">
        <w:t>, minimum, které mě napadlo</w:t>
      </w:r>
      <w:r w:rsidRPr="0060406F">
        <w:t>:</w:t>
      </w:r>
    </w:p>
    <w:p w14:paraId="411E796F" w14:textId="77777777" w:rsidR="001F59D3" w:rsidRPr="0060406F" w:rsidRDefault="001F59D3" w:rsidP="008046C3"/>
    <w:p w14:paraId="49255C2F" w14:textId="77777777" w:rsidR="001F59D3" w:rsidRPr="0060406F" w:rsidRDefault="001F59D3" w:rsidP="008046C3">
      <w:pPr>
        <w:rPr>
          <w:b/>
        </w:rPr>
      </w:pPr>
      <w:r w:rsidRPr="0060406F">
        <w:rPr>
          <w:b/>
        </w:rPr>
        <w:t xml:space="preserve">Na </w:t>
      </w:r>
      <w:proofErr w:type="spellStart"/>
      <w:r w:rsidRPr="0060406F">
        <w:rPr>
          <w:b/>
        </w:rPr>
        <w:t>backendu</w:t>
      </w:r>
      <w:proofErr w:type="spellEnd"/>
      <w:r w:rsidRPr="0060406F">
        <w:rPr>
          <w:b/>
        </w:rPr>
        <w:t xml:space="preserve"> a </w:t>
      </w:r>
      <w:proofErr w:type="spellStart"/>
      <w:r w:rsidRPr="0060406F">
        <w:rPr>
          <w:b/>
        </w:rPr>
        <w:t>frontendu</w:t>
      </w:r>
      <w:proofErr w:type="spellEnd"/>
      <w:r w:rsidRPr="0060406F">
        <w:rPr>
          <w:b/>
        </w:rPr>
        <w:t>:</w:t>
      </w:r>
    </w:p>
    <w:p w14:paraId="394E4E24" w14:textId="77777777" w:rsidR="001F59D3" w:rsidRPr="0060406F" w:rsidRDefault="001F59D3" w:rsidP="001F59D3">
      <w:pPr>
        <w:pStyle w:val="a3"/>
        <w:numPr>
          <w:ilvl w:val="0"/>
          <w:numId w:val="4"/>
        </w:numPr>
      </w:pPr>
      <w:r w:rsidRPr="0060406F">
        <w:rPr>
          <w:b/>
          <w:color w:val="FF0000"/>
        </w:rPr>
        <w:t>správa uživatelů (!!!)</w:t>
      </w:r>
      <w:r w:rsidRPr="0060406F">
        <w:t xml:space="preserve"> – vytvoření „globálního interního </w:t>
      </w:r>
      <w:proofErr w:type="spellStart"/>
      <w:r w:rsidRPr="0060406F">
        <w:t>frontendu</w:t>
      </w:r>
      <w:proofErr w:type="spellEnd"/>
      <w:r w:rsidRPr="0060406F">
        <w:t>“, kam se může přihlásit vlastník instance,  správa (přidávání uživatelů, odstr</w:t>
      </w:r>
      <w:r w:rsidR="0072046A" w:rsidRPr="0060406F">
        <w:t>a</w:t>
      </w:r>
      <w:r w:rsidRPr="0060406F">
        <w:t>ňovaní uživatelů</w:t>
      </w:r>
      <w:r w:rsidR="0072046A" w:rsidRPr="0060406F">
        <w:t xml:space="preserve"> do projektu</w:t>
      </w:r>
      <w:r w:rsidRPr="0060406F">
        <w:t>) vlastníkem instance</w:t>
      </w:r>
    </w:p>
    <w:p w14:paraId="0C189778" w14:textId="77777777" w:rsidR="0060406F" w:rsidRPr="0060406F" w:rsidRDefault="0060406F" w:rsidP="001F59D3">
      <w:pPr>
        <w:pStyle w:val="a3"/>
        <w:numPr>
          <w:ilvl w:val="0"/>
          <w:numId w:val="4"/>
        </w:numPr>
      </w:pPr>
      <w:r w:rsidRPr="0060406F">
        <w:t xml:space="preserve">zapisování autora článků, stránek, </w:t>
      </w:r>
      <w:r w:rsidR="00540F8F">
        <w:rPr>
          <w:b/>
          <w:color w:val="FF0000"/>
        </w:rPr>
        <w:t xml:space="preserve">historie autorů </w:t>
      </w:r>
      <w:r w:rsidRPr="0060406F">
        <w:rPr>
          <w:b/>
          <w:color w:val="FF0000"/>
        </w:rPr>
        <w:t xml:space="preserve">tvorby článku/stránky s časy </w:t>
      </w:r>
    </w:p>
    <w:p w14:paraId="267788A6" w14:textId="77777777" w:rsidR="0072046A" w:rsidRPr="0060406F" w:rsidRDefault="0072046A" w:rsidP="001F59D3">
      <w:pPr>
        <w:pStyle w:val="a3"/>
        <w:numPr>
          <w:ilvl w:val="0"/>
          <w:numId w:val="4"/>
        </w:numPr>
      </w:pPr>
      <w:r w:rsidRPr="0060406F">
        <w:t>nahrávání souborů</w:t>
      </w:r>
    </w:p>
    <w:p w14:paraId="52C208AB" w14:textId="77777777" w:rsidR="001F59D3" w:rsidRPr="0060406F" w:rsidRDefault="001F59D3" w:rsidP="001F59D3">
      <w:pPr>
        <w:pStyle w:val="a3"/>
        <w:numPr>
          <w:ilvl w:val="0"/>
          <w:numId w:val="4"/>
        </w:numPr>
      </w:pPr>
      <w:r w:rsidRPr="0060406F">
        <w:t>kategorie</w:t>
      </w:r>
    </w:p>
    <w:p w14:paraId="78D36315" w14:textId="77777777" w:rsidR="001F59D3" w:rsidRPr="0060406F" w:rsidRDefault="001F59D3" w:rsidP="001F59D3">
      <w:pPr>
        <w:pStyle w:val="a3"/>
        <w:numPr>
          <w:ilvl w:val="0"/>
          <w:numId w:val="4"/>
        </w:numPr>
      </w:pPr>
      <w:r w:rsidRPr="0060406F">
        <w:t xml:space="preserve">stránky (ne články) – místo </w:t>
      </w:r>
      <w:r w:rsidR="0072046A" w:rsidRPr="0060406F">
        <w:t>modálů</w:t>
      </w:r>
      <w:r w:rsidRPr="0060406F">
        <w:t>, aby je uživatel mohl editovat</w:t>
      </w:r>
    </w:p>
    <w:p w14:paraId="608D0A19" w14:textId="77777777" w:rsidR="0072046A" w:rsidRPr="0060406F" w:rsidRDefault="0072046A" w:rsidP="001F59D3">
      <w:pPr>
        <w:pStyle w:val="a3"/>
        <w:numPr>
          <w:ilvl w:val="0"/>
          <w:numId w:val="4"/>
        </w:numPr>
      </w:pPr>
      <w:proofErr w:type="spellStart"/>
      <w:r w:rsidRPr="0060406F">
        <w:rPr>
          <w:b/>
          <w:color w:val="FF0000"/>
        </w:rPr>
        <w:t>error</w:t>
      </w:r>
      <w:proofErr w:type="spellEnd"/>
      <w:r w:rsidRPr="0060406F">
        <w:rPr>
          <w:b/>
          <w:color w:val="FF0000"/>
        </w:rPr>
        <w:t xml:space="preserve"> </w:t>
      </w:r>
      <w:proofErr w:type="spellStart"/>
      <w:r w:rsidRPr="0060406F">
        <w:rPr>
          <w:b/>
          <w:color w:val="FF0000"/>
        </w:rPr>
        <w:t>kody</w:t>
      </w:r>
      <w:proofErr w:type="spellEnd"/>
      <w:r w:rsidRPr="0060406F">
        <w:rPr>
          <w:b/>
          <w:color w:val="FF0000"/>
        </w:rPr>
        <w:t xml:space="preserve"> (!!!)</w:t>
      </w:r>
      <w:r w:rsidRPr="0060406F">
        <w:t xml:space="preserve"> – to už je dlouho</w:t>
      </w:r>
    </w:p>
    <w:p w14:paraId="1DC94976" w14:textId="77777777" w:rsidR="0072046A" w:rsidRPr="0060406F" w:rsidRDefault="0072046A" w:rsidP="001F59D3">
      <w:pPr>
        <w:pStyle w:val="a3"/>
        <w:numPr>
          <w:ilvl w:val="0"/>
          <w:numId w:val="4"/>
        </w:numPr>
      </w:pPr>
      <w:r w:rsidRPr="0060406F">
        <w:t xml:space="preserve">nastavení uživatele – změna jména, </w:t>
      </w:r>
      <w:proofErr w:type="spellStart"/>
      <w:r w:rsidRPr="0060406F">
        <w:t>profilovky</w:t>
      </w:r>
      <w:proofErr w:type="spellEnd"/>
    </w:p>
    <w:p w14:paraId="4E13E851" w14:textId="77777777" w:rsidR="0072046A" w:rsidRPr="0060406F" w:rsidRDefault="0072046A" w:rsidP="0072046A">
      <w:pPr>
        <w:pStyle w:val="a3"/>
      </w:pPr>
    </w:p>
    <w:p w14:paraId="6CC44AF5" w14:textId="77777777" w:rsidR="0072046A" w:rsidRPr="0060406F" w:rsidRDefault="0072046A" w:rsidP="0072046A">
      <w:pPr>
        <w:rPr>
          <w:b/>
        </w:rPr>
      </w:pPr>
      <w:r w:rsidRPr="0060406F">
        <w:rPr>
          <w:b/>
        </w:rPr>
        <w:t xml:space="preserve">Na </w:t>
      </w:r>
      <w:proofErr w:type="spellStart"/>
      <w:r w:rsidRPr="0060406F">
        <w:rPr>
          <w:b/>
        </w:rPr>
        <w:t>backendu</w:t>
      </w:r>
      <w:proofErr w:type="spellEnd"/>
      <w:r w:rsidRPr="0060406F">
        <w:rPr>
          <w:b/>
        </w:rPr>
        <w:t>:</w:t>
      </w:r>
    </w:p>
    <w:p w14:paraId="417C898C" w14:textId="77777777" w:rsidR="0072046A" w:rsidRDefault="0072046A" w:rsidP="0072046A">
      <w:pPr>
        <w:pStyle w:val="a3"/>
        <w:numPr>
          <w:ilvl w:val="0"/>
          <w:numId w:val="5"/>
        </w:numPr>
      </w:pPr>
      <w:r w:rsidRPr="0060406F">
        <w:t xml:space="preserve">rozpracování systému monetizace pro reklamy (označme 1. systém monetizace, druhý je pro </w:t>
      </w:r>
      <w:proofErr w:type="spellStart"/>
      <w:r w:rsidRPr="0060406F">
        <w:t>eshop</w:t>
      </w:r>
      <w:proofErr w:type="spellEnd"/>
      <w:r w:rsidRPr="0060406F">
        <w:t xml:space="preserve">) – bude využito jak pro weby na míru, tak pro </w:t>
      </w:r>
      <w:proofErr w:type="spellStart"/>
      <w:r w:rsidRPr="0060406F">
        <w:t>eshopy</w:t>
      </w:r>
      <w:proofErr w:type="spellEnd"/>
      <w:r w:rsidRPr="0060406F">
        <w:t>, tak zpravodajství</w:t>
      </w:r>
    </w:p>
    <w:p w14:paraId="61B5931A" w14:textId="28780200" w:rsidR="00540F8F" w:rsidRPr="0060406F" w:rsidRDefault="00C0018A" w:rsidP="0072046A">
      <w:pPr>
        <w:pStyle w:val="a3"/>
        <w:numPr>
          <w:ilvl w:val="0"/>
          <w:numId w:val="5"/>
        </w:numPr>
      </w:pPr>
      <w:r w:rsidRPr="0060406F">
        <w:t xml:space="preserve">rozpracování </w:t>
      </w:r>
      <w:bookmarkStart w:id="0" w:name="_GoBack"/>
      <w:bookmarkEnd w:id="0"/>
      <w:r w:rsidR="00540F8F">
        <w:t>evidence plateb 1. systému monetizace</w:t>
      </w:r>
    </w:p>
    <w:p w14:paraId="0DD94515" w14:textId="77777777" w:rsidR="0072046A" w:rsidRPr="0060406F" w:rsidRDefault="0072046A" w:rsidP="0072046A"/>
    <w:p w14:paraId="633BFB09" w14:textId="77777777" w:rsidR="0072046A" w:rsidRPr="0060406F" w:rsidRDefault="0072046A" w:rsidP="0072046A">
      <w:pPr>
        <w:rPr>
          <w:b/>
        </w:rPr>
      </w:pPr>
      <w:r w:rsidRPr="0060406F">
        <w:rPr>
          <w:b/>
        </w:rPr>
        <w:t xml:space="preserve">Na </w:t>
      </w:r>
      <w:proofErr w:type="spellStart"/>
      <w:r w:rsidRPr="0060406F">
        <w:rPr>
          <w:b/>
        </w:rPr>
        <w:t>frontendu</w:t>
      </w:r>
      <w:proofErr w:type="spellEnd"/>
    </w:p>
    <w:p w14:paraId="0F1A8242" w14:textId="77777777" w:rsidR="0072046A" w:rsidRPr="0060406F" w:rsidRDefault="0072046A" w:rsidP="0072046A">
      <w:r w:rsidRPr="0060406F">
        <w:t xml:space="preserve">       1.   textový editor</w:t>
      </w:r>
    </w:p>
    <w:p w14:paraId="0703C65E" w14:textId="77777777" w:rsidR="0072046A" w:rsidRPr="0060406F" w:rsidRDefault="0072046A" w:rsidP="0072046A">
      <w:pPr>
        <w:pStyle w:val="a3"/>
        <w:numPr>
          <w:ilvl w:val="0"/>
          <w:numId w:val="5"/>
        </w:numPr>
      </w:pPr>
      <w:r w:rsidRPr="0060406F">
        <w:t xml:space="preserve">mřížka, aby byl dokončen MVP CMS s nějakým výstupem mimo </w:t>
      </w:r>
      <w:proofErr w:type="spellStart"/>
      <w:r w:rsidRPr="0060406F">
        <w:t>templaty</w:t>
      </w:r>
      <w:proofErr w:type="spellEnd"/>
    </w:p>
    <w:p w14:paraId="36DDB3F4" w14:textId="77777777" w:rsidR="0072046A" w:rsidRPr="0060406F" w:rsidRDefault="0072046A" w:rsidP="0072046A">
      <w:pPr>
        <w:pStyle w:val="a3"/>
        <w:numPr>
          <w:ilvl w:val="0"/>
          <w:numId w:val="5"/>
        </w:numPr>
      </w:pPr>
      <w:r w:rsidRPr="0060406F">
        <w:t>celkové doladění redakčního systému, aby tam nezbývala jasně nedodělána a prázdná místa (i na mně)</w:t>
      </w:r>
    </w:p>
    <w:p w14:paraId="724D6D22" w14:textId="77777777" w:rsidR="0060406F" w:rsidRDefault="0060406F" w:rsidP="0072046A">
      <w:pPr>
        <w:pStyle w:val="a3"/>
        <w:numPr>
          <w:ilvl w:val="0"/>
          <w:numId w:val="5"/>
        </w:numPr>
      </w:pPr>
      <w:r w:rsidRPr="0060406F">
        <w:t xml:space="preserve">překlady všeho do </w:t>
      </w:r>
      <w:r w:rsidR="00CC5E63">
        <w:t>češ</w:t>
      </w:r>
      <w:r w:rsidRPr="0060406F">
        <w:t>tiny</w:t>
      </w:r>
      <w:r w:rsidR="00CC5E63">
        <w:t xml:space="preserve"> </w:t>
      </w:r>
      <w:r w:rsidR="00CC5E63" w:rsidRPr="0060406F">
        <w:t>(i na mně)</w:t>
      </w:r>
    </w:p>
    <w:p w14:paraId="6ED9C70C" w14:textId="33B61338" w:rsidR="00ED0E21" w:rsidRPr="0060406F" w:rsidRDefault="00ED0E21" w:rsidP="0072046A">
      <w:pPr>
        <w:pStyle w:val="a3"/>
        <w:numPr>
          <w:ilvl w:val="0"/>
          <w:numId w:val="5"/>
        </w:numPr>
      </w:pPr>
      <w:r>
        <w:t>landingy</w:t>
      </w:r>
    </w:p>
    <w:p w14:paraId="1F6094DC" w14:textId="77777777" w:rsidR="0072046A" w:rsidRPr="0060406F" w:rsidRDefault="0072046A" w:rsidP="0072046A">
      <w:pPr>
        <w:pStyle w:val="a3"/>
      </w:pPr>
    </w:p>
    <w:p w14:paraId="573B77CA" w14:textId="77777777" w:rsidR="0072046A" w:rsidRPr="0060406F" w:rsidRDefault="0072046A" w:rsidP="0072046A">
      <w:r w:rsidRPr="0060406F">
        <w:t xml:space="preserve">V podstatě je to příprava na spuštění </w:t>
      </w:r>
      <w:proofErr w:type="spellStart"/>
      <w:r w:rsidRPr="0060406F">
        <w:t>Meediasu</w:t>
      </w:r>
      <w:proofErr w:type="spellEnd"/>
      <w:r w:rsidRPr="0060406F">
        <w:t xml:space="preserve">, takže stejně musíme uvést do práce všechny </w:t>
      </w:r>
      <w:proofErr w:type="spellStart"/>
      <w:r w:rsidRPr="0060406F">
        <w:t>poddomén</w:t>
      </w:r>
      <w:r w:rsidR="008713BE" w:rsidRPr="0060406F">
        <w:t>y</w:t>
      </w:r>
      <w:proofErr w:type="spellEnd"/>
      <w:r w:rsidR="008713BE" w:rsidRPr="0060406F">
        <w:t xml:space="preserve"> a</w:t>
      </w:r>
      <w:r w:rsidRPr="0060406F">
        <w:t xml:space="preserve"> spustit </w:t>
      </w:r>
      <w:proofErr w:type="spellStart"/>
      <w:r w:rsidR="008713BE" w:rsidRPr="0060406F">
        <w:t>Postmana</w:t>
      </w:r>
      <w:proofErr w:type="spellEnd"/>
      <w:r w:rsidR="008713BE" w:rsidRPr="0060406F">
        <w:t>, případně provést nějakou další optimalizaci.</w:t>
      </w:r>
    </w:p>
    <w:p w14:paraId="1F6F5F3F" w14:textId="77777777" w:rsidR="0072046A" w:rsidRPr="0060406F" w:rsidRDefault="0072046A" w:rsidP="0072046A"/>
    <w:p w14:paraId="0EA5A5B8" w14:textId="77777777" w:rsidR="00CC5E63" w:rsidRDefault="008046C3" w:rsidP="0072046A">
      <w:pPr>
        <w:rPr>
          <w:lang w:val="en-US"/>
        </w:rPr>
      </w:pPr>
      <w:r w:rsidRPr="0060406F">
        <w:t xml:space="preserve">V průběhu tohoto období budou provedena některá jednání k </w:t>
      </w:r>
      <w:proofErr w:type="spellStart"/>
      <w:r w:rsidRPr="0060406F">
        <w:t>eshopu</w:t>
      </w:r>
      <w:proofErr w:type="spellEnd"/>
      <w:r w:rsidRPr="0060406F">
        <w:t xml:space="preserve"> - a pokud bude </w:t>
      </w:r>
      <w:r w:rsidR="00CC5E63">
        <w:t>stoprocentně jisté</w:t>
      </w:r>
      <w:r w:rsidR="00CC5E63">
        <w:rPr>
          <w:lang w:val="en-US"/>
        </w:rPr>
        <w:t>:</w:t>
      </w:r>
    </w:p>
    <w:p w14:paraId="03D32F4E" w14:textId="77777777" w:rsidR="00CC5E63" w:rsidRDefault="0072046A" w:rsidP="00CC5E63">
      <w:pPr>
        <w:pStyle w:val="a3"/>
        <w:numPr>
          <w:ilvl w:val="0"/>
          <w:numId w:val="6"/>
        </w:numPr>
      </w:pPr>
      <w:r w:rsidRPr="0060406F">
        <w:t>př</w:t>
      </w:r>
      <w:r w:rsidR="00CC5E63">
        <w:t>edstavíme v dubnu weby na míru</w:t>
      </w:r>
    </w:p>
    <w:p w14:paraId="57CA844C" w14:textId="77777777" w:rsidR="00CC5E63" w:rsidRDefault="008046C3" w:rsidP="00CC5E63">
      <w:pPr>
        <w:pStyle w:val="a3"/>
        <w:numPr>
          <w:ilvl w:val="0"/>
          <w:numId w:val="6"/>
        </w:numPr>
      </w:pPr>
      <w:r w:rsidRPr="0060406F">
        <w:t xml:space="preserve">zaměříme se </w:t>
      </w:r>
      <w:r w:rsidR="0072046A" w:rsidRPr="0060406F">
        <w:t xml:space="preserve">pak pouze na </w:t>
      </w:r>
      <w:proofErr w:type="spellStart"/>
      <w:r w:rsidR="0072046A" w:rsidRPr="0060406F">
        <w:t>e</w:t>
      </w:r>
      <w:r w:rsidRPr="0060406F">
        <w:t>shopy</w:t>
      </w:r>
      <w:proofErr w:type="spellEnd"/>
      <w:r w:rsidRPr="0060406F">
        <w:t xml:space="preserve">, abychom </w:t>
      </w:r>
      <w:r w:rsidR="0072046A" w:rsidRPr="0060406F">
        <w:t xml:space="preserve">jej </w:t>
      </w:r>
      <w:r w:rsidRPr="0060406F">
        <w:t xml:space="preserve">k červnu stihli </w:t>
      </w:r>
    </w:p>
    <w:p w14:paraId="0F4243F5" w14:textId="77777777" w:rsidR="00B30F7B" w:rsidRPr="0060406F" w:rsidRDefault="00CC5E63" w:rsidP="00CC5E63">
      <w:pPr>
        <w:pStyle w:val="a3"/>
        <w:numPr>
          <w:ilvl w:val="0"/>
          <w:numId w:val="6"/>
        </w:numPr>
      </w:pPr>
      <w:r>
        <w:t xml:space="preserve">poté dopracujeme </w:t>
      </w:r>
      <w:proofErr w:type="spellStart"/>
      <w:r>
        <w:t>eshopy</w:t>
      </w:r>
      <w:proofErr w:type="spellEnd"/>
      <w:r>
        <w:t xml:space="preserve"> jako produkt </w:t>
      </w:r>
      <w:r>
        <w:rPr>
          <w:lang w:val="ru-RU"/>
        </w:rPr>
        <w:t xml:space="preserve">– </w:t>
      </w:r>
      <w:r>
        <w:t>u</w:t>
      </w:r>
      <w:r w:rsidR="0072046A" w:rsidRPr="0060406F">
        <w:t xml:space="preserve">přednostníme </w:t>
      </w:r>
      <w:proofErr w:type="spellStart"/>
      <w:r w:rsidR="0072046A" w:rsidRPr="0060406F">
        <w:t>eshop</w:t>
      </w:r>
      <w:proofErr w:type="spellEnd"/>
      <w:r w:rsidR="0072046A" w:rsidRPr="0060406F">
        <w:t xml:space="preserve"> CMS a </w:t>
      </w:r>
      <w:proofErr w:type="spellStart"/>
      <w:r w:rsidR="0072046A" w:rsidRPr="0060406F">
        <w:t>e</w:t>
      </w:r>
      <w:r w:rsidR="008046C3" w:rsidRPr="0060406F">
        <w:t>sh</w:t>
      </w:r>
      <w:r w:rsidR="0072046A" w:rsidRPr="0060406F">
        <w:t>opy</w:t>
      </w:r>
      <w:proofErr w:type="spellEnd"/>
      <w:r w:rsidR="0072046A" w:rsidRPr="0060406F">
        <w:t xml:space="preserve"> na míru před zpravodajstvím, které bude cíl</w:t>
      </w:r>
      <w:r>
        <w:t>em pro cca začátek Q3, a celkové CMS pro cca Q4</w:t>
      </w:r>
    </w:p>
    <w:p w14:paraId="7C35DA81" w14:textId="77777777" w:rsidR="00E44243" w:rsidRPr="0060406F" w:rsidRDefault="00E44243" w:rsidP="008046C3"/>
    <w:p w14:paraId="390C7229" w14:textId="77777777" w:rsidR="00E44243" w:rsidRPr="00E44243" w:rsidRDefault="00E44243" w:rsidP="008046C3">
      <w:pPr>
        <w:rPr>
          <w:lang w:val="en-US"/>
        </w:rPr>
      </w:pPr>
    </w:p>
    <w:sectPr w:rsidR="00E44243" w:rsidRPr="00E44243" w:rsidSect="00B30F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C45"/>
    <w:multiLevelType w:val="hybridMultilevel"/>
    <w:tmpl w:val="54DCE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1FD2"/>
    <w:multiLevelType w:val="hybridMultilevel"/>
    <w:tmpl w:val="FD428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03D50"/>
    <w:multiLevelType w:val="hybridMultilevel"/>
    <w:tmpl w:val="D0DE65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3BE6133"/>
    <w:multiLevelType w:val="hybridMultilevel"/>
    <w:tmpl w:val="68B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9065D"/>
    <w:multiLevelType w:val="hybridMultilevel"/>
    <w:tmpl w:val="9A88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D6ABE"/>
    <w:multiLevelType w:val="hybridMultilevel"/>
    <w:tmpl w:val="81D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C3"/>
    <w:rsid w:val="001F59D3"/>
    <w:rsid w:val="00514B19"/>
    <w:rsid w:val="00540F8F"/>
    <w:rsid w:val="0060406F"/>
    <w:rsid w:val="0072046A"/>
    <w:rsid w:val="008046C3"/>
    <w:rsid w:val="008713BE"/>
    <w:rsid w:val="00B30F7B"/>
    <w:rsid w:val="00C0018A"/>
    <w:rsid w:val="00C02BAE"/>
    <w:rsid w:val="00CC5E63"/>
    <w:rsid w:val="00E44243"/>
    <w:rsid w:val="00ED0E21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53B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C3"/>
    <w:pPr>
      <w:ind w:left="720"/>
      <w:contextualSpacing/>
    </w:pPr>
  </w:style>
  <w:style w:type="character" w:customStyle="1" w:styleId="7464">
    <w:name w:val="_7464"/>
    <w:basedOn w:val="a0"/>
    <w:rsid w:val="00E442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C3"/>
    <w:pPr>
      <w:ind w:left="720"/>
      <w:contextualSpacing/>
    </w:pPr>
  </w:style>
  <w:style w:type="character" w:customStyle="1" w:styleId="7464">
    <w:name w:val="_7464"/>
    <w:basedOn w:val="a0"/>
    <w:rsid w:val="00E4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705</Words>
  <Characters>4025</Characters>
  <Application>Microsoft Macintosh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4</cp:revision>
  <dcterms:created xsi:type="dcterms:W3CDTF">2020-03-10T18:47:00Z</dcterms:created>
  <dcterms:modified xsi:type="dcterms:W3CDTF">2020-03-10T23:24:00Z</dcterms:modified>
</cp:coreProperties>
</file>