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749970" w14:textId="77777777" w:rsidR="00227C01" w:rsidRDefault="00164D69">
      <w:pPr>
        <w:pStyle w:val="a3"/>
        <w:spacing w:line="360" w:lineRule="auto"/>
      </w:pPr>
      <w:r>
        <w:rPr>
          <w:b w:val="0"/>
        </w:rPr>
        <w:t>Міністерство освіти і науки України</w:t>
      </w:r>
    </w:p>
    <w:p w14:paraId="442F5ECA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8544405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АСУ</w:t>
      </w:r>
    </w:p>
    <w:p w14:paraId="03C26F74" w14:textId="77777777" w:rsidR="00227C01" w:rsidRDefault="00C93A94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AAD5147" wp14:editId="7613E157">
            <wp:simplePos x="0" y="0"/>
            <wp:positionH relativeFrom="margin">
              <wp:posOffset>1524635</wp:posOffset>
            </wp:positionH>
            <wp:positionV relativeFrom="paragraph">
              <wp:posOffset>110490</wp:posOffset>
            </wp:positionV>
            <wp:extent cx="3274695" cy="3183255"/>
            <wp:effectExtent l="0" t="0" r="1905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3A5D60" w14:textId="77777777" w:rsidR="00227C01" w:rsidRDefault="00227C01">
      <w:pPr>
        <w:spacing w:line="360" w:lineRule="auto"/>
        <w:jc w:val="center"/>
        <w:rPr>
          <w:sz w:val="28"/>
          <w:szCs w:val="28"/>
        </w:rPr>
      </w:pPr>
    </w:p>
    <w:p w14:paraId="3B1D1A7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68D4B54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58FB845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59D185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6BBA34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17750882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FD431F9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A8E19FE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887D48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DF216AA" w14:textId="77777777" w:rsidR="00227C01" w:rsidRPr="00896CED" w:rsidRDefault="00227C01" w:rsidP="00C93A94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2B5C51C0" w14:textId="77777777" w:rsidR="00227C01" w:rsidRDefault="00164D69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14:paraId="0FB8EC00" w14:textId="77777777" w:rsidR="00227C01" w:rsidRDefault="00164D69">
      <w:pPr>
        <w:spacing w:line="360" w:lineRule="auto"/>
        <w:jc w:val="center"/>
      </w:pPr>
      <w:r>
        <w:rPr>
          <w:sz w:val="28"/>
          <w:szCs w:val="28"/>
        </w:rPr>
        <w:t xml:space="preserve">до </w:t>
      </w:r>
      <w:r w:rsidR="00EB1CA1">
        <w:rPr>
          <w:sz w:val="28"/>
          <w:szCs w:val="28"/>
        </w:rPr>
        <w:t>виконаної лабораторної роботи №4</w:t>
      </w:r>
    </w:p>
    <w:p w14:paraId="444266C9" w14:textId="77777777" w:rsidR="00227C01" w:rsidRDefault="00C04BDA">
      <w:pPr>
        <w:spacing w:line="360" w:lineRule="auto"/>
        <w:jc w:val="center"/>
      </w:pPr>
      <w:r>
        <w:rPr>
          <w:sz w:val="28"/>
          <w:szCs w:val="28"/>
        </w:rPr>
        <w:t>з дисципліни “Об’єктно-орієнтоване програмування</w:t>
      </w:r>
      <w:r w:rsidR="00164D69">
        <w:rPr>
          <w:sz w:val="28"/>
          <w:szCs w:val="28"/>
        </w:rPr>
        <w:t>”</w:t>
      </w:r>
    </w:p>
    <w:p w14:paraId="426DFBFE" w14:textId="77777777" w:rsidR="00227C01" w:rsidRDefault="00164D69">
      <w:pPr>
        <w:tabs>
          <w:tab w:val="left" w:pos="567"/>
        </w:tabs>
        <w:spacing w:line="360" w:lineRule="auto"/>
        <w:jc w:val="center"/>
      </w:pPr>
      <w:r>
        <w:rPr>
          <w:sz w:val="28"/>
          <w:szCs w:val="28"/>
        </w:rPr>
        <w:t>на тему:</w:t>
      </w:r>
    </w:p>
    <w:p w14:paraId="10692A59" w14:textId="77777777" w:rsidR="00227C01" w:rsidRDefault="00EB1CA1">
      <w:pPr>
        <w:tabs>
          <w:tab w:val="left" w:pos="567"/>
        </w:tabs>
        <w:spacing w:line="360" w:lineRule="auto"/>
        <w:jc w:val="center"/>
      </w:pPr>
      <w:r>
        <w:rPr>
          <w:b/>
          <w:sz w:val="28"/>
          <w:szCs w:val="28"/>
        </w:rPr>
        <w:t>“Наслідування класів</w:t>
      </w:r>
      <w:r w:rsidR="00164D69">
        <w:rPr>
          <w:b/>
          <w:sz w:val="28"/>
          <w:szCs w:val="28"/>
        </w:rPr>
        <w:t>”</w:t>
      </w:r>
    </w:p>
    <w:p w14:paraId="2D8A6177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30C9D07F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49506FCD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Виконав</w:t>
      </w:r>
    </w:p>
    <w:p w14:paraId="2DDDF93E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студент</w:t>
      </w:r>
      <w:r w:rsidR="00164D69">
        <w:rPr>
          <w:sz w:val="28"/>
          <w:szCs w:val="28"/>
        </w:rPr>
        <w:t xml:space="preserve"> групи </w:t>
      </w:r>
      <w:r>
        <w:rPr>
          <w:sz w:val="28"/>
          <w:szCs w:val="28"/>
        </w:rPr>
        <w:t>КН-118</w:t>
      </w:r>
    </w:p>
    <w:p w14:paraId="37AF9D56" w14:textId="5D7DA8AF" w:rsidR="00227C01" w:rsidRPr="00691114" w:rsidRDefault="00691114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тельмах</w:t>
      </w:r>
      <w:proofErr w:type="spellEnd"/>
      <w:r>
        <w:rPr>
          <w:sz w:val="28"/>
          <w:szCs w:val="28"/>
        </w:rPr>
        <w:t xml:space="preserve"> Віталій</w:t>
      </w:r>
    </w:p>
    <w:p w14:paraId="6733AF9A" w14:textId="77777777" w:rsidR="00227C01" w:rsidRDefault="00227C01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44E48C19" w14:textId="77777777" w:rsidR="00C93A94" w:rsidRPr="00C04BDA" w:rsidRDefault="00C04BDA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Прийняв</w:t>
      </w:r>
    </w:p>
    <w:p w14:paraId="0EDF7D2B" w14:textId="77777777" w:rsidR="00C93A94" w:rsidRPr="00C04BDA" w:rsidRDefault="00C04BDA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Цимбал Ю.В</w:t>
      </w:r>
      <w:r w:rsidR="00164D69">
        <w:rPr>
          <w:sz w:val="28"/>
          <w:szCs w:val="28"/>
        </w:rPr>
        <w:t>.</w:t>
      </w:r>
    </w:p>
    <w:p w14:paraId="2ED1852F" w14:textId="77777777" w:rsidR="00C93A94" w:rsidRPr="00C04BDA" w:rsidRDefault="00C93A94" w:rsidP="00C93A94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36EF1625" w14:textId="77777777" w:rsidR="00227C01" w:rsidRPr="00C04BDA" w:rsidRDefault="00164D69" w:rsidP="00C93A94">
      <w:pPr>
        <w:tabs>
          <w:tab w:val="left" w:pos="567"/>
        </w:tabs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Львів – 2021</w:t>
      </w:r>
    </w:p>
    <w:p w14:paraId="0D315A84" w14:textId="77777777" w:rsidR="00227C01" w:rsidRPr="00C04BDA" w:rsidRDefault="00227C01">
      <w:pPr>
        <w:spacing w:line="276" w:lineRule="auto"/>
        <w:rPr>
          <w:lang w:val="ru-RU"/>
        </w:rPr>
        <w:sectPr w:rsidR="00227C01" w:rsidRPr="00C04BDA" w:rsidSect="00C93A94">
          <w:footerReference w:type="first" r:id="rId8"/>
          <w:pgSz w:w="11906" w:h="16838"/>
          <w:pgMar w:top="1134" w:right="1134" w:bottom="180" w:left="1134" w:header="0" w:footer="0" w:gutter="0"/>
          <w:pgNumType w:start="1"/>
          <w:cols w:space="720"/>
          <w:titlePg/>
        </w:sectPr>
      </w:pPr>
    </w:p>
    <w:p w14:paraId="396A41F6" w14:textId="77777777" w:rsidR="00227C01" w:rsidRDefault="00164D69">
      <w:pPr>
        <w:pStyle w:val="2"/>
        <w:numPr>
          <w:ilvl w:val="1"/>
          <w:numId w:val="2"/>
        </w:numPr>
        <w:spacing w:after="60"/>
        <w:rPr>
          <w:i w:val="0"/>
        </w:rPr>
      </w:pPr>
      <w:r>
        <w:rPr>
          <w:i w:val="0"/>
        </w:rPr>
        <w:lastRenderedPageBreak/>
        <w:t xml:space="preserve">Лабораторна робота </w:t>
      </w:r>
      <w:r w:rsidR="00EB1CA1">
        <w:rPr>
          <w:i w:val="0"/>
        </w:rPr>
        <w:t>№ 4</w:t>
      </w:r>
    </w:p>
    <w:p w14:paraId="3C714333" w14:textId="77777777" w:rsidR="00227C01" w:rsidRPr="00982AE1" w:rsidRDefault="00164D69">
      <w:pPr>
        <w:jc w:val="center"/>
      </w:pPr>
      <w:r>
        <w:rPr>
          <w:i/>
          <w:sz w:val="28"/>
          <w:szCs w:val="28"/>
        </w:rPr>
        <w:t xml:space="preserve">Тема роботи: </w:t>
      </w:r>
      <w:r w:rsidR="00EB1CA1">
        <w:rPr>
          <w:b/>
          <w:sz w:val="28"/>
          <w:szCs w:val="28"/>
        </w:rPr>
        <w:t xml:space="preserve"> Наслідування класів</w:t>
      </w:r>
    </w:p>
    <w:p w14:paraId="602BC448" w14:textId="77777777" w:rsidR="00227C01" w:rsidRDefault="00227C01">
      <w:pPr>
        <w:jc w:val="center"/>
        <w:rPr>
          <w:b/>
          <w:sz w:val="28"/>
          <w:szCs w:val="28"/>
        </w:rPr>
      </w:pPr>
    </w:p>
    <w:p w14:paraId="0A15E64F" w14:textId="77777777" w:rsidR="00227C01" w:rsidRDefault="00164D69">
      <w:pPr>
        <w:jc w:val="both"/>
      </w:pPr>
      <w:r>
        <w:rPr>
          <w:b/>
          <w:i/>
          <w:sz w:val="28"/>
          <w:szCs w:val="28"/>
        </w:rPr>
        <w:t xml:space="preserve">Мета роботи: </w:t>
      </w:r>
    </w:p>
    <w:p w14:paraId="05312A9C" w14:textId="77777777" w:rsidR="00227C01" w:rsidRPr="00EB1CA1" w:rsidRDefault="00982AE1" w:rsidP="00DD0436">
      <w:pPr>
        <w:spacing w:before="240" w:line="360" w:lineRule="auto"/>
        <w:jc w:val="both"/>
        <w:rPr>
          <w:sz w:val="28"/>
        </w:rPr>
      </w:pPr>
      <w:r>
        <w:rPr>
          <w:sz w:val="28"/>
        </w:rPr>
        <w:t>О</w:t>
      </w:r>
      <w:r w:rsidRPr="00982AE1">
        <w:rPr>
          <w:sz w:val="28"/>
        </w:rPr>
        <w:t>знайомитись зі способами</w:t>
      </w:r>
      <w:r w:rsidR="00EB1CA1">
        <w:rPr>
          <w:sz w:val="28"/>
        </w:rPr>
        <w:t xml:space="preserve"> </w:t>
      </w:r>
      <w:r w:rsidR="00EB1CA1" w:rsidRPr="00EB1CA1">
        <w:rPr>
          <w:sz w:val="28"/>
        </w:rPr>
        <w:t>та ме</w:t>
      </w:r>
      <w:r w:rsidR="002A1002">
        <w:rPr>
          <w:sz w:val="28"/>
        </w:rPr>
        <w:t>ханізмами наслідування класів й</w:t>
      </w:r>
      <w:r w:rsidR="00EB1CA1" w:rsidRPr="00EB1CA1">
        <w:rPr>
          <w:sz w:val="28"/>
        </w:rPr>
        <w:t xml:space="preserve"> навчитись використовувати їх для побудови об’єктно-орієнтованих програм</w:t>
      </w:r>
      <w:r w:rsidRPr="00982AE1">
        <w:rPr>
          <w:sz w:val="28"/>
        </w:rPr>
        <w:t>.</w:t>
      </w:r>
    </w:p>
    <w:p w14:paraId="4A3C6834" w14:textId="77777777" w:rsidR="00F942E8" w:rsidRPr="00F942E8" w:rsidRDefault="00164D69" w:rsidP="00F942E8">
      <w:pPr>
        <w:spacing w:before="240" w:line="360" w:lineRule="auto"/>
        <w:jc w:val="center"/>
        <w:rPr>
          <w:sz w:val="20"/>
          <w:szCs w:val="20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роботи</w:t>
      </w:r>
    </w:p>
    <w:p w14:paraId="0A768250" w14:textId="77777777" w:rsidR="00F942E8" w:rsidRPr="00F942E8" w:rsidRDefault="00F942E8" w:rsidP="00F942E8">
      <w:pPr>
        <w:spacing w:before="60"/>
        <w:ind w:firstLine="426"/>
        <w:jc w:val="both"/>
        <w:rPr>
          <w:sz w:val="28"/>
        </w:rPr>
      </w:pPr>
      <w:r w:rsidRPr="00F942E8">
        <w:rPr>
          <w:sz w:val="28"/>
        </w:rPr>
        <w:t xml:space="preserve">1. Ознайомитись з </w:t>
      </w:r>
      <w:r w:rsidRPr="00F942E8">
        <w:rPr>
          <w:spacing w:val="-4"/>
          <w:sz w:val="28"/>
        </w:rPr>
        <w:t>теоретичним матеріалом про наслідування класів</w:t>
      </w:r>
      <w:r w:rsidRPr="00F942E8">
        <w:rPr>
          <w:sz w:val="28"/>
        </w:rPr>
        <w:t>.</w:t>
      </w:r>
    </w:p>
    <w:p w14:paraId="7F71EE5B" w14:textId="77777777" w:rsidR="00F942E8" w:rsidRPr="00F942E8" w:rsidRDefault="00F942E8" w:rsidP="00F942E8">
      <w:pPr>
        <w:spacing w:before="60"/>
        <w:ind w:firstLine="426"/>
        <w:jc w:val="both"/>
        <w:rPr>
          <w:sz w:val="28"/>
        </w:rPr>
      </w:pPr>
      <w:r w:rsidRPr="00F942E8">
        <w:rPr>
          <w:sz w:val="28"/>
        </w:rPr>
        <w:t>2. Для заданого варіанта завдання написати програму з використанням наслідування.</w:t>
      </w:r>
    </w:p>
    <w:p w14:paraId="50D21B35" w14:textId="77777777" w:rsidR="00F942E8" w:rsidRPr="00F942E8" w:rsidRDefault="00F942E8" w:rsidP="00F942E8">
      <w:pPr>
        <w:spacing w:before="60"/>
        <w:ind w:firstLine="426"/>
        <w:jc w:val="both"/>
        <w:rPr>
          <w:sz w:val="28"/>
        </w:rPr>
      </w:pPr>
      <w:r w:rsidRPr="00F942E8">
        <w:rPr>
          <w:sz w:val="28"/>
        </w:rPr>
        <w:t>3. Оформити звіт про роботу за такою структурою:</w:t>
      </w:r>
    </w:p>
    <w:p w14:paraId="276AADBA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назва роботи;</w:t>
      </w:r>
    </w:p>
    <w:p w14:paraId="42977A82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мета роботи;</w:t>
      </w:r>
    </w:p>
    <w:p w14:paraId="4843A112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послідовність роботи;</w:t>
      </w:r>
    </w:p>
    <w:p w14:paraId="65871331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індивідуальне завдання;</w:t>
      </w:r>
    </w:p>
    <w:p w14:paraId="09F82EF9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текст програми;</w:t>
      </w:r>
    </w:p>
    <w:p w14:paraId="112EB6B7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контрольний приклад та результати роботи програми;</w:t>
      </w:r>
    </w:p>
    <w:p w14:paraId="48243D0F" w14:textId="77777777" w:rsidR="00F942E8" w:rsidRPr="00F942E8" w:rsidRDefault="00F942E8" w:rsidP="00F942E8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 w:line="259" w:lineRule="exact"/>
        <w:ind w:left="709"/>
        <w:rPr>
          <w:sz w:val="28"/>
        </w:rPr>
      </w:pPr>
      <w:r w:rsidRPr="00F942E8">
        <w:rPr>
          <w:sz w:val="28"/>
        </w:rPr>
        <w:t>висновки.</w:t>
      </w:r>
    </w:p>
    <w:p w14:paraId="3147333B" w14:textId="77777777" w:rsidR="00F942E8" w:rsidRDefault="00F942E8" w:rsidP="003551FF">
      <w:pPr>
        <w:rPr>
          <w:sz w:val="28"/>
        </w:rPr>
      </w:pPr>
    </w:p>
    <w:p w14:paraId="13851C8D" w14:textId="77777777" w:rsidR="00F942E8" w:rsidRPr="00691114" w:rsidRDefault="00F942E8" w:rsidP="003551FF">
      <w:pPr>
        <w:rPr>
          <w:sz w:val="28"/>
          <w:szCs w:val="28"/>
        </w:rPr>
      </w:pPr>
    </w:p>
    <w:p w14:paraId="1B566CCB" w14:textId="77777777" w:rsidR="00691114" w:rsidRPr="00691114" w:rsidRDefault="00691114" w:rsidP="00691114">
      <w:pPr>
        <w:pStyle w:val="20"/>
        <w:spacing w:before="0" w:after="120"/>
        <w:ind w:left="284" w:hanging="284"/>
        <w:jc w:val="both"/>
        <w:rPr>
          <w:sz w:val="28"/>
          <w:szCs w:val="28"/>
          <w:lang w:val="uk-UA"/>
        </w:rPr>
      </w:pPr>
      <w:r w:rsidRPr="00691114">
        <w:rPr>
          <w:color w:val="auto"/>
          <w:sz w:val="28"/>
          <w:szCs w:val="28"/>
          <w:lang w:val="uk-UA"/>
        </w:rPr>
        <w:t xml:space="preserve">20. </w:t>
      </w:r>
      <w:r w:rsidRPr="00691114">
        <w:rPr>
          <w:spacing w:val="-3"/>
          <w:sz w:val="28"/>
          <w:szCs w:val="28"/>
          <w:lang w:val="uk-UA"/>
        </w:rPr>
        <w:t xml:space="preserve">Створити базовий клас </w:t>
      </w:r>
      <w:r w:rsidRPr="00691114">
        <w:rPr>
          <w:sz w:val="28"/>
          <w:szCs w:val="28"/>
          <w:lang w:val="uk-UA"/>
        </w:rPr>
        <w:t>ОЛІМПІАДНІ ЗАВДАННЯ (дані про учасника, кількість тестових прикладів, кількість пройдених тестів)</w:t>
      </w:r>
      <w:r w:rsidRPr="00691114">
        <w:rPr>
          <w:spacing w:val="-3"/>
          <w:sz w:val="28"/>
          <w:szCs w:val="28"/>
          <w:lang w:val="uk-UA"/>
        </w:rPr>
        <w:t xml:space="preserve">. Створити похідний клас </w:t>
      </w:r>
      <w:r w:rsidRPr="00691114">
        <w:rPr>
          <w:sz w:val="28"/>
          <w:szCs w:val="28"/>
          <w:lang w:val="uk-UA"/>
        </w:rPr>
        <w:t xml:space="preserve">ЗАВДАННЯ «ЧИМ БІЛЬШЕ, ТИМ КРАЩЕ» (задається максимальна кількість балів за завдання (бали учаснику виставляються </w:t>
      </w:r>
      <w:proofErr w:type="spellStart"/>
      <w:r w:rsidRPr="00691114">
        <w:rPr>
          <w:sz w:val="28"/>
          <w:szCs w:val="28"/>
          <w:lang w:val="uk-UA"/>
        </w:rPr>
        <w:t>пропорційно</w:t>
      </w:r>
      <w:proofErr w:type="spellEnd"/>
      <w:r w:rsidRPr="00691114">
        <w:rPr>
          <w:sz w:val="28"/>
          <w:szCs w:val="28"/>
          <w:lang w:val="uk-UA"/>
        </w:rPr>
        <w:t xml:space="preserve"> відсотку пройдених тестів)</w:t>
      </w:r>
      <w:r w:rsidRPr="00691114">
        <w:rPr>
          <w:spacing w:val="-3"/>
          <w:sz w:val="28"/>
          <w:szCs w:val="28"/>
          <w:lang w:val="uk-UA"/>
        </w:rPr>
        <w:t xml:space="preserve">. </w:t>
      </w:r>
      <w:r w:rsidRPr="00691114">
        <w:rPr>
          <w:sz w:val="28"/>
          <w:szCs w:val="28"/>
          <w:lang w:val="uk-UA"/>
        </w:rPr>
        <w:t>Для заданих прикладів завдань, які розв’язували учасники, впорядкувати учасників за зростанням набраних балів і визначити сумарну кількість балів, набраних учасниками олімпіади.</w:t>
      </w:r>
    </w:p>
    <w:p w14:paraId="7C6E5E49" w14:textId="5C83B44C" w:rsidR="00F942E8" w:rsidRDefault="00F942E8" w:rsidP="003551FF">
      <w:pPr>
        <w:rPr>
          <w:sz w:val="28"/>
        </w:rPr>
      </w:pPr>
    </w:p>
    <w:p w14:paraId="43A8A246" w14:textId="5FA37F39" w:rsidR="00691114" w:rsidRPr="00691114" w:rsidRDefault="00691114" w:rsidP="003551FF">
      <w:pPr>
        <w:rPr>
          <w:b/>
          <w:bCs/>
          <w:sz w:val="28"/>
        </w:rPr>
      </w:pPr>
      <w:r w:rsidRPr="00691114">
        <w:rPr>
          <w:b/>
          <w:bCs/>
          <w:sz w:val="28"/>
        </w:rPr>
        <w:t>Код програми</w:t>
      </w:r>
    </w:p>
    <w:p w14:paraId="31241A05" w14:textId="77777777" w:rsidR="00F942E8" w:rsidRPr="00DA399B" w:rsidRDefault="00F942E8" w:rsidP="003551FF">
      <w:pPr>
        <w:rPr>
          <w:sz w:val="28"/>
        </w:rPr>
      </w:pPr>
    </w:p>
    <w:p w14:paraId="2E775DE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=[]</w:t>
      </w:r>
    </w:p>
    <w:p w14:paraId="3459F6BB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7A5B23EB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class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OlimpTask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:</w:t>
      </w:r>
    </w:p>
    <w:p w14:paraId="157DF339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=""</w:t>
      </w:r>
    </w:p>
    <w:p w14:paraId="1BE8872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count_all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=0</w:t>
      </w:r>
    </w:p>
    <w:p w14:paraId="4294EA6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count_complate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=0</w:t>
      </w:r>
    </w:p>
    <w:p w14:paraId="65F092EE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__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init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__(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5941B2CA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self.name</w:t>
      </w:r>
    </w:p>
    <w:p w14:paraId="4874D2AA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self.count_all</w:t>
      </w:r>
      <w:proofErr w:type="spellEnd"/>
    </w:p>
    <w:p w14:paraId="44C2911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self.count_complate</w:t>
      </w:r>
      <w:proofErr w:type="spellEnd"/>
    </w:p>
    <w:p w14:paraId="7744BDD9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23342B4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self.name</w:t>
      </w:r>
    </w:p>
    <w:p w14:paraId="236C85E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get_count_all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1558C8BB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self.count_all</w:t>
      </w:r>
      <w:proofErr w:type="spellEnd"/>
    </w:p>
    <w:p w14:paraId="0A19660F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get_count_complate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0B6D02C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self.count_complate</w:t>
      </w:r>
      <w:proofErr w:type="spellEnd"/>
    </w:p>
    <w:p w14:paraId="70113289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set_name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self,nm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5ECC9739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lastRenderedPageBreak/>
        <w:t xml:space="preserve">        self.name=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nm</w:t>
      </w:r>
      <w:proofErr w:type="spellEnd"/>
    </w:p>
    <w:p w14:paraId="69D23D7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set_count_all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self,all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418C3327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self.count_all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all</w:t>
      </w:r>
      <w:proofErr w:type="spellEnd"/>
    </w:p>
    <w:p w14:paraId="3A9338DC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set_count_complate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self,comp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3CF913A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self.count_complate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comp</w:t>
      </w:r>
      <w:proofErr w:type="spellEnd"/>
    </w:p>
    <w:p w14:paraId="3A73F5AA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0DA4483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class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TheMoreTheBetter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OlimpTask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7273F897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max_point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=0</w:t>
      </w:r>
    </w:p>
    <w:p w14:paraId="6614AE0B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4265B92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__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init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__(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537C1EB9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super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().__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init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__()</w:t>
      </w:r>
    </w:p>
    <w:p w14:paraId="5BB38316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self.max_point</w:t>
      </w:r>
      <w:proofErr w:type="spellEnd"/>
    </w:p>
    <w:p w14:paraId="10B8C1B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1AEBE0A6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6615F40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self.max_point</w:t>
      </w:r>
      <w:proofErr w:type="spellEnd"/>
    </w:p>
    <w:p w14:paraId="733EB0F0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4716DA9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set_max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self,max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52CC2F1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self.max_point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max</w:t>
      </w:r>
      <w:proofErr w:type="spellEnd"/>
    </w:p>
    <w:p w14:paraId="7E38531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51D84DE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CalcPoint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72309750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((self.get_count_complate()*self.get_max())/self.get_count_all())</w:t>
      </w:r>
    </w:p>
    <w:p w14:paraId="4D29CB7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576EF07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560CD2F6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def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__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str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__(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self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4506024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return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"Ім'я - {}  " \</w:t>
      </w:r>
    </w:p>
    <w:p w14:paraId="12915E1E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"Кількість прикладів = {}   " \</w:t>
      </w:r>
    </w:p>
    <w:p w14:paraId="6DD46AF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"Кількість вирішених = {}    " \</w:t>
      </w:r>
    </w:p>
    <w:p w14:paraId="09180C7A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"Максимальна кількість балів = {}    " \</w:t>
      </w:r>
    </w:p>
    <w:p w14:paraId="7AA3654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"Отримані бали = {}".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format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(),</w:t>
      </w:r>
    </w:p>
    <w:p w14:paraId="69716780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    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get_count_all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(),</w:t>
      </w:r>
    </w:p>
    <w:p w14:paraId="3E9C8C8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    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get_count_complate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(),</w:t>
      </w:r>
    </w:p>
    <w:p w14:paraId="16C776D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    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get_max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(),</w:t>
      </w:r>
    </w:p>
    <w:p w14:paraId="7D26527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    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round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CalcPoint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(),2))</w:t>
      </w:r>
    </w:p>
    <w:p w14:paraId="4235B86E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21F125B6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3B40711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32402FA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("Максимальна кількість балів для учасників олімпіади\n"))</w:t>
      </w:r>
    </w:p>
    <w:p w14:paraId="637072B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menu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1</w:t>
      </w:r>
    </w:p>
    <w:p w14:paraId="6BED523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while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menu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== 1:</w:t>
      </w:r>
    </w:p>
    <w:p w14:paraId="0A77ADE6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a = 1</w:t>
      </w:r>
    </w:p>
    <w:p w14:paraId="2C5700BC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n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("Виберіть дію \n"</w:t>
      </w:r>
    </w:p>
    <w:p w14:paraId="20C3FE4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"1-додати учасника \n"</w:t>
      </w:r>
    </w:p>
    <w:p w14:paraId="19FE6BF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"2-вивести список \n"</w:t>
      </w:r>
    </w:p>
    <w:p w14:paraId="5080C6D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"3-відсортувати по сумі балів\n"</w:t>
      </w:r>
    </w:p>
    <w:p w14:paraId="7758CCF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"4-сума балів, які здобули всі учасники\n"</w:t>
      </w:r>
    </w:p>
    <w:p w14:paraId="24BD108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"0-вийти з програми\n"))</w:t>
      </w:r>
    </w:p>
    <w:p w14:paraId="042FE66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3CA60130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(n==1):</w:t>
      </w:r>
    </w:p>
    <w:p w14:paraId="4788622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while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a==1:</w:t>
      </w:r>
    </w:p>
    <w:p w14:paraId="5629881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str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("ім'я\n"))</w:t>
      </w:r>
    </w:p>
    <w:p w14:paraId="1255EC97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("кількість прикладів\n"))</w:t>
      </w:r>
    </w:p>
    <w:p w14:paraId="05620C5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comp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("кількість вирішених\n"))</w:t>
      </w:r>
    </w:p>
    <w:p w14:paraId="1D81056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b=1</w:t>
      </w:r>
    </w:p>
    <w:p w14:paraId="79B93467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while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b == 1:</w:t>
      </w:r>
    </w:p>
    <w:p w14:paraId="511C5A83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)&gt;=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comp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):</w:t>
      </w:r>
    </w:p>
    <w:p w14:paraId="47C9409C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obj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TheMoreTheBetter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0EC08587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0ACF524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obj.set_name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name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4E9342A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obj.set_count_all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027105F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obj.set_count_complate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comp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44FEB3E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lastRenderedPageBreak/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obj.set_max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max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7A47FF87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3722DCBF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mass.append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obj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4F7B6B3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b=0</w:t>
      </w:r>
    </w:p>
    <w:p w14:paraId="4CCD296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else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:</w:t>
      </w:r>
    </w:p>
    <w:p w14:paraId="75B9F0AA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comp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("кількість вирішених, не може бути більшою за загальну введіть ще раз\n")</w:t>
      </w:r>
    </w:p>
    <w:p w14:paraId="795295F3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b=1</w:t>
      </w:r>
    </w:p>
    <w:p w14:paraId="704F969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a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input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("Продовжити - 1\n"))</w:t>
      </w:r>
    </w:p>
    <w:p w14:paraId="38502C4A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(n == 2):</w:t>
      </w:r>
    </w:p>
    <w:p w14:paraId="76BFF73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3D7BB4C6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[i])</w:t>
      </w:r>
    </w:p>
    <w:p w14:paraId="4DD2E7F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(n == 3):</w:t>
      </w:r>
    </w:p>
    <w:p w14:paraId="2F19FF5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N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</w:t>
      </w:r>
    </w:p>
    <w:p w14:paraId="13659C2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(N - 1):</w:t>
      </w:r>
    </w:p>
    <w:p w14:paraId="3C252F9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m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CalcPoint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799F3AAC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p = i</w:t>
      </w:r>
    </w:p>
    <w:p w14:paraId="6C9AC6A0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j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(i + 1, N):</w:t>
      </w:r>
    </w:p>
    <w:p w14:paraId="08C2E8EE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m &gt;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[j].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CalcPoint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():</w:t>
      </w:r>
    </w:p>
    <w:p w14:paraId="386EAF3B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m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[j].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CalcPoint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094529D4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    p = j</w:t>
      </w:r>
    </w:p>
    <w:p w14:paraId="3D6250C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p != i:</w:t>
      </w:r>
    </w:p>
    <w:p w14:paraId="7FC0D26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t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</w:t>
      </w:r>
    </w:p>
    <w:p w14:paraId="2355A96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[i] =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[p]</w:t>
      </w:r>
    </w:p>
    <w:p w14:paraId="28503CAB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[p] = t</w:t>
      </w:r>
    </w:p>
    <w:p w14:paraId="29342FB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52170673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("Відсортовані учасники по балах")</w:t>
      </w:r>
    </w:p>
    <w:p w14:paraId="585F3F7F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5913BD2F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[i])</w:t>
      </w:r>
    </w:p>
    <w:p w14:paraId="654D89F1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6AB1C28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(n == 4):</w:t>
      </w:r>
    </w:p>
    <w:p w14:paraId="4080CF65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("Сума всіх балів набраних учасниками")</w:t>
      </w:r>
    </w:p>
    <w:p w14:paraId="28A1366D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sumall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=0</w:t>
      </w:r>
    </w:p>
    <w:p w14:paraId="4BB1BA2E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for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i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range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len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)):</w:t>
      </w:r>
    </w:p>
    <w:p w14:paraId="7C405498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sumall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+=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mass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[i].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CalcPoint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()</w:t>
      </w:r>
    </w:p>
    <w:p w14:paraId="4AFA3BE9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print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str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round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(sumall,2)))</w:t>
      </w:r>
    </w:p>
    <w:p w14:paraId="7CD93AAC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if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(n == 0):</w:t>
      </w:r>
    </w:p>
    <w:p w14:paraId="34ACE14E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  <w:r w:rsidRPr="00691114">
        <w:rPr>
          <w:rFonts w:ascii="Courier New" w:hAnsi="Courier New" w:cs="Courier New"/>
          <w:color w:val="auto"/>
          <w:sz w:val="22"/>
          <w:szCs w:val="20"/>
        </w:rPr>
        <w:t xml:space="preserve">        </w:t>
      </w:r>
      <w:proofErr w:type="spellStart"/>
      <w:r w:rsidRPr="00691114">
        <w:rPr>
          <w:rFonts w:ascii="Courier New" w:hAnsi="Courier New" w:cs="Courier New"/>
          <w:color w:val="auto"/>
          <w:sz w:val="22"/>
          <w:szCs w:val="20"/>
        </w:rPr>
        <w:t>menu</w:t>
      </w:r>
      <w:proofErr w:type="spellEnd"/>
      <w:r w:rsidRPr="00691114">
        <w:rPr>
          <w:rFonts w:ascii="Courier New" w:hAnsi="Courier New" w:cs="Courier New"/>
          <w:color w:val="auto"/>
          <w:sz w:val="22"/>
          <w:szCs w:val="20"/>
        </w:rPr>
        <w:t>=0</w:t>
      </w:r>
    </w:p>
    <w:p w14:paraId="674C3AE2" w14:textId="77777777" w:rsidR="00691114" w:rsidRPr="00691114" w:rsidRDefault="00691114" w:rsidP="00691114">
      <w:pPr>
        <w:rPr>
          <w:rFonts w:ascii="Courier New" w:hAnsi="Courier New" w:cs="Courier New"/>
          <w:color w:val="auto"/>
          <w:sz w:val="22"/>
          <w:szCs w:val="20"/>
        </w:rPr>
      </w:pPr>
    </w:p>
    <w:p w14:paraId="2CD402FF" w14:textId="645C1AB2" w:rsidR="00691114" w:rsidRDefault="00762523" w:rsidP="00F56E21">
      <w:pPr>
        <w:ind w:hanging="426"/>
      </w:pPr>
      <w:r>
        <w:object w:dxaOrig="8004" w:dyaOrig="7632" w14:anchorId="4DA5C8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92.2pt;height:277.2pt" o:ole="">
            <v:imagedata r:id="rId9" o:title="" chromakey="#d4d4d4"/>
          </v:shape>
          <o:OLEObject Type="Embed" ProgID="Paint.Picture" ShapeID="_x0000_i1032" DrawAspect="Content" ObjectID="_1696326185" r:id="rId10"/>
        </w:object>
      </w:r>
    </w:p>
    <w:p w14:paraId="513A520C" w14:textId="110D4BEE" w:rsidR="0016519D" w:rsidRDefault="00762523" w:rsidP="00762523">
      <w:pPr>
        <w:ind w:hanging="851"/>
      </w:pPr>
      <w:r>
        <w:object w:dxaOrig="15780" w:dyaOrig="3720" w14:anchorId="3EAD5B8A">
          <v:shape id="_x0000_i1036" type="#_x0000_t75" style="width:575.4pt;height:135.6pt" o:ole="">
            <v:imagedata r:id="rId11" o:title="" chromakey="#d4d4d4"/>
          </v:shape>
          <o:OLEObject Type="Embed" ProgID="Paint.Picture" ShapeID="_x0000_i1036" DrawAspect="Content" ObjectID="_1696326186" r:id="rId12"/>
        </w:object>
      </w:r>
    </w:p>
    <w:p w14:paraId="67DB84DC" w14:textId="54481EDF" w:rsidR="0016519D" w:rsidRDefault="00762523" w:rsidP="00762523">
      <w:pPr>
        <w:ind w:hanging="851"/>
      </w:pPr>
      <w:r>
        <w:object w:dxaOrig="15768" w:dyaOrig="3948" w14:anchorId="566F88D0">
          <v:shape id="_x0000_i1043" type="#_x0000_t75" style="width:575.4pt;height:2in" o:ole="">
            <v:imagedata r:id="rId13" o:title="" chromakey="#d4d4d4"/>
          </v:shape>
          <o:OLEObject Type="Embed" ProgID="Paint.Picture" ShapeID="_x0000_i1043" DrawAspect="Content" ObjectID="_1696326187" r:id="rId14"/>
        </w:object>
      </w:r>
    </w:p>
    <w:p w14:paraId="65047D90" w14:textId="22CCC294" w:rsidR="0016519D" w:rsidRDefault="00762523" w:rsidP="00762523">
      <w:pPr>
        <w:ind w:hanging="851"/>
      </w:pPr>
      <w:r>
        <w:object w:dxaOrig="5508" w:dyaOrig="2916" w14:anchorId="6453906C">
          <v:shape id="_x0000_i1066" type="#_x0000_t75" style="width:223.8pt;height:118.8pt" o:ole="">
            <v:imagedata r:id="rId15" o:title="" chromakey="#d4d4d4"/>
          </v:shape>
          <o:OLEObject Type="Embed" ProgID="Paint.Picture" ShapeID="_x0000_i1066" DrawAspect="Content" ObjectID="_1696326188" r:id="rId16"/>
        </w:object>
      </w:r>
    </w:p>
    <w:p w14:paraId="6959AD0F" w14:textId="77777777" w:rsidR="00D84545" w:rsidRPr="00D84545" w:rsidRDefault="00D84545" w:rsidP="003551FF">
      <w:pPr>
        <w:rPr>
          <w:b/>
          <w:i/>
          <w:sz w:val="28"/>
          <w:lang w:val="en-US"/>
        </w:rPr>
      </w:pPr>
    </w:p>
    <w:p w14:paraId="039F0823" w14:textId="2ECB7813" w:rsidR="003551FF" w:rsidRDefault="003551FF" w:rsidP="003551FF">
      <w:pPr>
        <w:rPr>
          <w:sz w:val="28"/>
        </w:rPr>
      </w:pPr>
      <w:r w:rsidRPr="000F0AB5">
        <w:rPr>
          <w:b/>
          <w:i/>
          <w:sz w:val="28"/>
        </w:rPr>
        <w:t>Висновок:</w:t>
      </w:r>
    </w:p>
    <w:p w14:paraId="0707EA01" w14:textId="77777777" w:rsidR="000F0AB5" w:rsidRPr="000F0AB5" w:rsidRDefault="000F0AB5" w:rsidP="000F0AB5">
      <w:pPr>
        <w:spacing w:before="240"/>
        <w:jc w:val="both"/>
        <w:rPr>
          <w:sz w:val="28"/>
        </w:rPr>
      </w:pPr>
      <w:r>
        <w:rPr>
          <w:sz w:val="28"/>
        </w:rPr>
        <w:t>На даній лабораторній роботі я</w:t>
      </w:r>
      <w:r w:rsidR="004E6161">
        <w:rPr>
          <w:sz w:val="28"/>
        </w:rPr>
        <w:t xml:space="preserve"> ознайомився</w:t>
      </w:r>
      <w:r w:rsidR="004E6161" w:rsidRPr="00982AE1">
        <w:rPr>
          <w:sz w:val="28"/>
        </w:rPr>
        <w:t xml:space="preserve"> зі способами</w:t>
      </w:r>
      <w:r w:rsidR="00B8533F">
        <w:rPr>
          <w:sz w:val="28"/>
        </w:rPr>
        <w:t xml:space="preserve"> </w:t>
      </w:r>
      <w:r w:rsidR="00B8533F" w:rsidRPr="00EB1CA1">
        <w:rPr>
          <w:sz w:val="28"/>
        </w:rPr>
        <w:t>та ме</w:t>
      </w:r>
      <w:r w:rsidR="00B8533F">
        <w:rPr>
          <w:sz w:val="28"/>
        </w:rPr>
        <w:t>ханізмами наслідування класів й навчився</w:t>
      </w:r>
      <w:r w:rsidR="00B8533F" w:rsidRPr="00EB1CA1">
        <w:rPr>
          <w:sz w:val="28"/>
        </w:rPr>
        <w:t xml:space="preserve"> використовувати їх для побудови об’єктно-орієнтованих програм</w:t>
      </w:r>
      <w:r>
        <w:rPr>
          <w:sz w:val="28"/>
          <w:szCs w:val="28"/>
        </w:rPr>
        <w:t>.</w:t>
      </w:r>
    </w:p>
    <w:p w14:paraId="55A8E02F" w14:textId="77777777" w:rsidR="000F0AB5" w:rsidRPr="000F0AB5" w:rsidRDefault="000F0AB5" w:rsidP="003551FF">
      <w:pPr>
        <w:rPr>
          <w:sz w:val="28"/>
        </w:rPr>
      </w:pPr>
    </w:p>
    <w:sectPr w:rsidR="000F0AB5" w:rsidRPr="000F0AB5" w:rsidSect="00F56E21">
      <w:type w:val="continuous"/>
      <w:pgSz w:w="11906" w:h="16838"/>
      <w:pgMar w:top="567" w:right="1134" w:bottom="851" w:left="1134" w:header="0" w:footer="4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445D8" w14:textId="77777777" w:rsidR="00615597" w:rsidRDefault="00615597">
      <w:r>
        <w:separator/>
      </w:r>
    </w:p>
  </w:endnote>
  <w:endnote w:type="continuationSeparator" w:id="0">
    <w:p w14:paraId="2CA676E3" w14:textId="77777777" w:rsidR="00615597" w:rsidRDefault="00615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9EF34" w14:textId="77777777" w:rsidR="00FD107F" w:rsidRDefault="00FD107F">
    <w:pPr>
      <w:tabs>
        <w:tab w:val="center" w:pos="4819"/>
        <w:tab w:val="right" w:pos="9638"/>
      </w:tabs>
      <w:spacing w:after="113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B2184" w14:textId="77777777" w:rsidR="00615597" w:rsidRDefault="00615597">
      <w:r>
        <w:separator/>
      </w:r>
    </w:p>
  </w:footnote>
  <w:footnote w:type="continuationSeparator" w:id="0">
    <w:p w14:paraId="0FD5528D" w14:textId="77777777" w:rsidR="00615597" w:rsidRDefault="006155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3806853E"/>
    <w:lvl w:ilvl="0">
      <w:numFmt w:val="bullet"/>
      <w:lvlText w:val="*"/>
      <w:lvlJc w:val="left"/>
    </w:lvl>
  </w:abstractNum>
  <w:abstractNum w:abstractNumId="1" w15:restartNumberingAfterBreak="0">
    <w:nsid w:val="050844DB"/>
    <w:multiLevelType w:val="multilevel"/>
    <w:tmpl w:val="7658A8A8"/>
    <w:lvl w:ilvl="0">
      <w:start w:val="85316328"/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4E902447"/>
    <w:multiLevelType w:val="multilevel"/>
    <w:tmpl w:val="C8AE382C"/>
    <w:lvl w:ilvl="0">
      <w:start w:val="34234460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5C740DD3"/>
    <w:multiLevelType w:val="multilevel"/>
    <w:tmpl w:val="3248808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6B83556F"/>
    <w:multiLevelType w:val="multilevel"/>
    <w:tmpl w:val="775ECFA6"/>
    <w:lvl w:ilvl="0">
      <w:start w:val="1"/>
      <w:numFmt w:val="decimal"/>
      <w:lvlText w:val="%1."/>
      <w:lvlJc w:val="left"/>
      <w:pPr>
        <w:ind w:left="78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6" w:hanging="180"/>
      </w:pPr>
      <w:rPr>
        <w:vertAlign w:val="baseline"/>
      </w:rPr>
    </w:lvl>
  </w:abstractNum>
  <w:abstractNum w:abstractNumId="5" w15:restartNumberingAfterBreak="0">
    <w:nsid w:val="7FC61058"/>
    <w:multiLevelType w:val="multilevel"/>
    <w:tmpl w:val="705866B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  <w:lvlOverride w:ilvl="0">
      <w:lvl w:ilvl="0">
        <w:start w:val="65535"/>
        <w:numFmt w:val="bullet"/>
        <w:lvlText w:val="•"/>
        <w:legacy w:legacy="1" w:legacySpace="0" w:legacyIndent="346"/>
        <w:lvlJc w:val="left"/>
        <w:rPr>
          <w:rFonts w:ascii="Times New Roman" w:hAnsi="Times New Roman" w:cs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01"/>
    <w:rsid w:val="00047509"/>
    <w:rsid w:val="000F0541"/>
    <w:rsid w:val="000F0AB5"/>
    <w:rsid w:val="00164D69"/>
    <w:rsid w:val="0016519D"/>
    <w:rsid w:val="00194D5C"/>
    <w:rsid w:val="001A6E47"/>
    <w:rsid w:val="00227C01"/>
    <w:rsid w:val="002A1002"/>
    <w:rsid w:val="003330B0"/>
    <w:rsid w:val="003551FF"/>
    <w:rsid w:val="004A6991"/>
    <w:rsid w:val="004E6161"/>
    <w:rsid w:val="005237A3"/>
    <w:rsid w:val="00562EE7"/>
    <w:rsid w:val="005A3460"/>
    <w:rsid w:val="00615597"/>
    <w:rsid w:val="00691114"/>
    <w:rsid w:val="00727801"/>
    <w:rsid w:val="00762523"/>
    <w:rsid w:val="007B6ACD"/>
    <w:rsid w:val="00806B74"/>
    <w:rsid w:val="00896CED"/>
    <w:rsid w:val="009078BC"/>
    <w:rsid w:val="00982AE1"/>
    <w:rsid w:val="00A318B4"/>
    <w:rsid w:val="00B3538B"/>
    <w:rsid w:val="00B8533F"/>
    <w:rsid w:val="00C04BDA"/>
    <w:rsid w:val="00C5521D"/>
    <w:rsid w:val="00C93A94"/>
    <w:rsid w:val="00CE6D29"/>
    <w:rsid w:val="00CF2276"/>
    <w:rsid w:val="00D10EA6"/>
    <w:rsid w:val="00D454D0"/>
    <w:rsid w:val="00D84545"/>
    <w:rsid w:val="00DA399B"/>
    <w:rsid w:val="00DD0436"/>
    <w:rsid w:val="00EB1CA1"/>
    <w:rsid w:val="00EF2541"/>
    <w:rsid w:val="00F20E05"/>
    <w:rsid w:val="00F56E21"/>
    <w:rsid w:val="00F942E8"/>
    <w:rsid w:val="00F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179AA"/>
  <w15:docId w15:val="{14112246-A6CC-4C1E-B64C-83F1AF68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Покажчик"/>
    <w:basedOn w:val="a"/>
    <w:qFormat/>
    <w:pPr>
      <w:suppressLineNumbers/>
    </w:pPr>
  </w:style>
  <w:style w:type="paragraph" w:styleId="a8">
    <w:name w:val="index heading"/>
    <w:basedOn w:val="a"/>
    <w:qFormat/>
    <w:pPr>
      <w:suppressLineNumbers/>
    </w:p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ac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523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7A3"/>
    <w:rPr>
      <w:rFonts w:ascii="Courier New" w:hAnsi="Courier New" w:cs="Courier New"/>
      <w:color w:val="auto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3551F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551FF"/>
    <w:rPr>
      <w:rFonts w:ascii="Tahoma" w:hAnsi="Tahoma" w:cs="Tahoma"/>
      <w:sz w:val="16"/>
      <w:szCs w:val="16"/>
    </w:rPr>
  </w:style>
  <w:style w:type="paragraph" w:customStyle="1" w:styleId="20">
    <w:name w:val="Обычный (веб)2"/>
    <w:basedOn w:val="a"/>
    <w:rsid w:val="00194D5C"/>
    <w:pPr>
      <w:widowControl/>
      <w:spacing w:before="100" w:after="100"/>
    </w:pPr>
    <w:rPr>
      <w:szCs w:val="20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double</dc:creator>
  <cp:lastModifiedBy>Віталік Стельмах</cp:lastModifiedBy>
  <cp:revision>2</cp:revision>
  <dcterms:created xsi:type="dcterms:W3CDTF">2021-10-21T09:56:00Z</dcterms:created>
  <dcterms:modified xsi:type="dcterms:W3CDTF">2021-10-21T09:56:00Z</dcterms:modified>
</cp:coreProperties>
</file>