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4ABB" w14:textId="5D677BB1" w:rsidR="00F656D5" w:rsidRDefault="00A47D75" w:rsidP="006D3522">
      <w:pPr>
        <w:jc w:val="both"/>
        <w:rPr>
          <w:lang w:val="ru-RU"/>
        </w:rPr>
      </w:pPr>
      <w:r>
        <w:rPr>
          <w:lang w:val="ru-RU"/>
        </w:rPr>
        <w:t xml:space="preserve">1. </w:t>
      </w:r>
    </w:p>
    <w:p w14:paraId="66011163" w14:textId="2CDDAEFF" w:rsidR="00A47D75" w:rsidRDefault="00A47D75" w:rsidP="00A47D7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определение структуры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[30];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kurs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// объявление массива на 10 структур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[10];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i, n;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("Количество студентов:");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// ввод n (число студентов)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("%d", &amp;n);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(i=0;i&lt;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n;i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++)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("Введите имя:");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// ввод имени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("%s",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("Введите возраст:");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// ввод возраста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("%d", &amp;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("Введите номер курса:");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// ввод номера курса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scanf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("%d", &amp;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kurs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// Вывод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(i=0;i&lt;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n;i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++)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("Студент %s\n",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("Курс %d\n",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kurs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("Возраст %d\n",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14:paraId="4F8F328B" w14:textId="77777777" w:rsidR="00C1144E" w:rsidRPr="00A47D75" w:rsidRDefault="00C1144E" w:rsidP="00A47D75">
      <w:pPr>
        <w:rPr>
          <w:lang w:val="ru-RU"/>
        </w:rPr>
      </w:pPr>
    </w:p>
    <w:p w14:paraId="7647C168" w14:textId="77777777" w:rsidR="00F656D5" w:rsidRDefault="00F656D5" w:rsidP="00F656D5">
      <w:pPr>
        <w:pStyle w:val="HTML"/>
        <w:pBdr>
          <w:top w:val="single" w:sz="6" w:space="15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Структура - это совокупность переменных, объединенных одним именем, предоставляющая общепринятый способ совместного хранения информации.</w:t>
      </w:r>
    </w:p>
    <w:p w14:paraId="7D90C40A" w14:textId="35BDAD51" w:rsidR="00F656D5" w:rsidRPr="00F656D5" w:rsidRDefault="00F656D5" w:rsidP="006D3522">
      <w:pPr>
        <w:jc w:val="both"/>
      </w:pPr>
    </w:p>
    <w:p w14:paraId="48AED5AA" w14:textId="77777777" w:rsidR="00F656D5" w:rsidRPr="00F656D5" w:rsidRDefault="00F656D5" w:rsidP="006D3522">
      <w:pPr>
        <w:jc w:val="both"/>
        <w:rPr>
          <w:lang w:val="ru-RU"/>
        </w:rPr>
      </w:pPr>
    </w:p>
    <w:p w14:paraId="4F537CED" w14:textId="2489C474" w:rsidR="006D3522" w:rsidRDefault="006D3522" w:rsidP="006D3522">
      <w:pPr>
        <w:pStyle w:val="a3"/>
        <w:ind w:left="360"/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Для объявления массива структур следует сначала определить структуру, а затем объявить массив переменных данного типа. Например, для объявления 100-элементного массива структур типа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следует написать: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addr_info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[100];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 результате получаем набор из 100 переменных, устроенных, как объявлено в типе структуры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442615E" w14:textId="5005117C" w:rsidR="006D3522" w:rsidRDefault="006D3522" w:rsidP="006D3522">
      <w:pPr>
        <w:rPr>
          <w:rFonts w:ascii="Arial" w:hAnsi="Arial" w:cs="Arial"/>
          <w:color w:val="2B2B2B"/>
          <w:shd w:val="clear" w:color="auto" w:fill="FFFFFF"/>
        </w:rPr>
      </w:pPr>
      <w:r w:rsidRPr="006D3522">
        <w:rPr>
          <w:lang w:val="ru-RU"/>
        </w:rPr>
        <w:t>2.</w:t>
      </w:r>
      <w:r>
        <w:rPr>
          <w:lang w:val="ru-RU"/>
        </w:rPr>
        <w:t xml:space="preserve">  </w:t>
      </w:r>
      <w:r>
        <w:rPr>
          <w:rStyle w:val="a4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Очередь</w:t>
      </w:r>
      <w:r>
        <w:rPr>
          <w:rFonts w:ascii="Arial" w:hAnsi="Arial" w:cs="Arial"/>
          <w:color w:val="2B2B2B"/>
          <w:shd w:val="clear" w:color="auto" w:fill="FFFFFF"/>
        </w:rPr>
        <w:t> – это динамическая структура данных которая состоит из набора элементов которые размещены последовательно друг за другом. При этом добавление элементов осуществляется с одной стороны, а удаление (вытягивание) – с другой стороны.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  <w:shd w:val="clear" w:color="auto" w:fill="FFFFFF"/>
        </w:rPr>
        <w:t>Очередь работает по принципу FIFO (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), то есть «первым пришел – первым вышел».</w:t>
      </w:r>
    </w:p>
    <w:p w14:paraId="5AAEFC49" w14:textId="77777777" w:rsidR="004861C3" w:rsidRPr="004861C3" w:rsidRDefault="004861C3" w:rsidP="004861C3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val="ru-RU" w:eastAsia="ru-UA"/>
        </w:rPr>
      </w:pPr>
      <w:r w:rsidRPr="004861C3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UA"/>
        </w:rPr>
        <w:t> Виды очередей</w:t>
      </w:r>
    </w:p>
    <w:p w14:paraId="65BCEFF7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простая очередь;</w:t>
      </w:r>
    </w:p>
    <w:p w14:paraId="1C4ED057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кольцевая очередь. В такой очереди элемент, который выходит с начала очереди, будет помещен в ее конец;</w:t>
      </w:r>
    </w:p>
    <w:p w14:paraId="169B6BE1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очередь с приоритетами. В такой очереди элементы размещаются по их приоритетам (весовым коэффициентам). Первым из очереди выходит элемент с наивысшим приоритетом.</w:t>
      </w:r>
    </w:p>
    <w:p w14:paraId="6D7CB283" w14:textId="28608A1C" w:rsidR="004861C3" w:rsidRDefault="004861C3" w:rsidP="006D3522">
      <w:pPr>
        <w:rPr>
          <w:rFonts w:ascii="Arial" w:hAnsi="Arial" w:cs="Arial"/>
          <w:color w:val="2B2B2B"/>
          <w:shd w:val="clear" w:color="auto" w:fill="FFFFFF"/>
        </w:rPr>
      </w:pPr>
    </w:p>
    <w:p w14:paraId="5062500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#include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iostream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&gt;</w:t>
      </w:r>
    </w:p>
    <w:p w14:paraId="66A5C914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#include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&gt;  // подключили библиотеку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</w:p>
    <w:p w14:paraId="011FF39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41D17E5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using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namespace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std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CE995B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48209FC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main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() {</w:t>
      </w:r>
    </w:p>
    <w:p w14:paraId="269EBED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setlocale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(LC_ALL,"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rus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");</w:t>
      </w:r>
    </w:p>
    <w:p w14:paraId="330CB36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&gt; q;  // создали очередь q</w:t>
      </w:r>
    </w:p>
    <w:p w14:paraId="094C043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44B4F0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"Пользователь, пожалуйста введите 7 чисел: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822D81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0BC7E3F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for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(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h = 0; h &lt; 7; h++) { </w:t>
      </w:r>
    </w:p>
    <w:p w14:paraId="0E8026E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a; </w:t>
      </w:r>
    </w:p>
    <w:p w14:paraId="65617F6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686071B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cin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&gt;&gt; a;</w:t>
      </w:r>
    </w:p>
    <w:p w14:paraId="56F6A21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  </w:t>
      </w:r>
    </w:p>
    <w:p w14:paraId="4EB61451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q.push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(a);  // добавляем в очередь элементы</w:t>
      </w:r>
    </w:p>
    <w:p w14:paraId="3A3642D7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}</w:t>
      </w:r>
    </w:p>
    <w:p w14:paraId="4EAEFCA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A1FAEF8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C88363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"Самый первый элемент в очереди: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q.front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  // выводим первый</w:t>
      </w:r>
    </w:p>
    <w:p w14:paraId="30939DF7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                                                   // элемент очереди</w:t>
      </w:r>
    </w:p>
    <w:p w14:paraId="2A1FCDFF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q.pop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();  // удаляем элемент из очереди</w:t>
      </w:r>
    </w:p>
    <w:p w14:paraId="212E6B2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0CD0B35F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"Новый первый элемент (после удаления):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q.front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3D7E09F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275058D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(!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q.empty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())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"Очередь не пуста!";  // проверяем пуста ли очередь (нет)</w:t>
      </w:r>
    </w:p>
    <w:p w14:paraId="506DE8DB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238AF9D8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system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("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pause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");</w:t>
      </w:r>
    </w:p>
    <w:p w14:paraId="259F969B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return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0;</w:t>
      </w:r>
    </w:p>
    <w:p w14:paraId="7661888E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}</w:t>
      </w:r>
    </w:p>
    <w:p w14:paraId="1A9F1E6E" w14:textId="19487031" w:rsidR="004861C3" w:rsidRDefault="004861C3" w:rsidP="006D3522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74C3E8C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3. </w:t>
      </w: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#include &lt;iostream&gt;</w:t>
      </w:r>
    </w:p>
    <w:p w14:paraId="1AC4FC5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#include &lt;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windows.h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&gt;</w:t>
      </w:r>
    </w:p>
    <w:p w14:paraId="121199B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lastRenderedPageBreak/>
        <w:t>using namespace std;</w:t>
      </w:r>
    </w:p>
    <w:p w14:paraId="4842712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</w:p>
    <w:p w14:paraId="37FB81B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int main()</w:t>
      </w:r>
    </w:p>
    <w:p w14:paraId="46AC2B3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{</w:t>
      </w:r>
    </w:p>
    <w:p w14:paraId="5601A4E1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system("color 0a");</w:t>
      </w:r>
    </w:p>
    <w:p w14:paraId="181F40C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setlocale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(LC_ALL, "Rus");</w:t>
      </w:r>
    </w:p>
    <w:p w14:paraId="1C72027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ru-RU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</w:t>
      </w: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</w:t>
      </w: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>[100] = { 0 };</w:t>
      </w:r>
    </w:p>
    <w:p w14:paraId="5CD5C65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ru-RU"/>
        </w:rPr>
      </w:pP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  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cout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&lt;&lt; "Введите латиницу и кириллицу ";</w:t>
      </w:r>
    </w:p>
    <w:p w14:paraId="10276834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  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cin.getline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(str, 100);</w:t>
      </w:r>
    </w:p>
    <w:p w14:paraId="52D54FE2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OemToCharA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(str, str);</w:t>
      </w:r>
    </w:p>
    <w:p w14:paraId="5C66656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 x[] = "АБВГДЕЁЖЗИЙКЛМНОПРСТУФХЦЧШЩЬЫЪЭЮЯ";</w:t>
      </w:r>
    </w:p>
    <w:p w14:paraId="491A5325" w14:textId="2A0F17CF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 x1[] = "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абвгдеёжзиёклмнопрстуфхцчшщьыъэюя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"; //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Создал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для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дальнейшего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использования</w:t>
      </w:r>
      <w:proofErr w:type="spellEnd"/>
    </w:p>
    <w:p w14:paraId="11F49B0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for (int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= 0;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strlen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(str);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++)</w:t>
      </w:r>
    </w:p>
    <w:p w14:paraId="6FECBE5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{</w:t>
      </w:r>
    </w:p>
    <w:p w14:paraId="684F55D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if (str[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&gt;= 'А' &amp;&amp; 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&lt;= 'Я')</w:t>
      </w:r>
    </w:p>
    <w:p w14:paraId="469DF11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{</w:t>
      </w:r>
    </w:p>
    <w:p w14:paraId="343748E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for (int j = 0; j 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strlen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(str);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j++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)</w:t>
      </w:r>
    </w:p>
    <w:p w14:paraId="47F50403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{</w:t>
      </w:r>
    </w:p>
    <w:p w14:paraId="1DA7BA1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if (str[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== x[j])</w:t>
      </w:r>
    </w:p>
    <w:p w14:paraId="469BA7E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{</w:t>
      </w:r>
    </w:p>
    <w:p w14:paraId="5C8519B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    *****          //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Нужно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присвоить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]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число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j</w:t>
      </w:r>
    </w:p>
    <w:p w14:paraId="79376DC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};</w:t>
      </w:r>
    </w:p>
    <w:p w14:paraId="5E7C046C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</w:t>
      </w:r>
    </w:p>
    <w:p w14:paraId="56C290D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}</w:t>
      </w:r>
    </w:p>
    <w:p w14:paraId="013BF17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}</w:t>
      </w:r>
    </w:p>
    <w:p w14:paraId="73A9FAE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</w:p>
    <w:p w14:paraId="5B0C3A8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}</w:t>
      </w:r>
    </w:p>
    <w:p w14:paraId="7F2D352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cout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&lt;&lt; str &lt;&lt;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endl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;    </w:t>
      </w:r>
    </w:p>
    <w:p w14:paraId="045D5EFC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system("pause");</w:t>
      </w:r>
    </w:p>
    <w:p w14:paraId="0D118B0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return 0;</w:t>
      </w:r>
    </w:p>
    <w:p w14:paraId="0B04D6C7" w14:textId="7D0CFED2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}</w:t>
      </w:r>
    </w:p>
    <w:p w14:paraId="7698CC20" w14:textId="5EDBE1FB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34794BDA" w14:textId="7D29D2D9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>4.</w:t>
      </w:r>
      <w:r w:rsidR="000052E6">
        <w:rPr>
          <w:rFonts w:ascii="Arial" w:hAnsi="Arial" w:cs="Arial"/>
          <w:color w:val="2B2B2B"/>
          <w:shd w:val="clear" w:color="auto" w:fill="FFFFFF"/>
          <w:lang w:val="en-US"/>
        </w:rPr>
        <w:t xml:space="preserve"> ----</w:t>
      </w:r>
    </w:p>
    <w:p w14:paraId="159D3002" w14:textId="77777777" w:rsidR="000052E6" w:rsidRPr="000052E6" w:rsidRDefault="000052E6" w:rsidP="000052E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lastRenderedPageBreak/>
        <w:t xml:space="preserve">5. </w:t>
      </w:r>
      <w:r w:rsidRPr="000052E6">
        <w:rPr>
          <w:color w:val="339900"/>
        </w:rPr>
        <w:t>#include &lt;</w:t>
      </w:r>
      <w:proofErr w:type="spellStart"/>
      <w:r w:rsidRPr="000052E6">
        <w:rPr>
          <w:color w:val="339900"/>
        </w:rPr>
        <w:t>iostream</w:t>
      </w:r>
      <w:proofErr w:type="spellEnd"/>
      <w:r w:rsidRPr="000052E6">
        <w:rPr>
          <w:color w:val="339900"/>
        </w:rPr>
        <w:t>&gt;</w:t>
      </w:r>
    </w:p>
    <w:p w14:paraId="4A477BD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3365EF8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8A29F0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1BC987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B32699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5809CDE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main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()</w:t>
      </w:r>
    </w:p>
    <w:p w14:paraId="0B2DD18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77CC902B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setlocale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LC_ALL,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proofErr w:type="spellStart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Russian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DC3B72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8575FC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2B01A60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кол-ва элементов: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94AA9B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cin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&gt;&gt;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05CB4A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3F8B644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if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6192CA1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return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75EB296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66F5F81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new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053C3F4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</w:p>
    <w:p w14:paraId="7354A9A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11FE9A6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6F77518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\</w:t>
      </w:r>
      <w:proofErr w:type="spellStart"/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n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Исходный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 xml:space="preserve"> массив: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F80045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D330B9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2A5184F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1466C62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\</w:t>
      </w:r>
      <w:proofErr w:type="spellStart"/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n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Массив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 xml:space="preserve"> после обработки: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5CDB35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F67031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2DEFC4A2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7788"/>
          <w:sz w:val="20"/>
          <w:szCs w:val="20"/>
          <w:lang w:eastAsia="ru-UA"/>
        </w:rPr>
        <w:t>endl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25744C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</w:p>
    <w:p w14:paraId="48F7776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delete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8AC0806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return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ABCC012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16214FF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1705F0B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59EFFCC9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6C18B3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/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2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2A07129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6C61725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16B552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3DADCCB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F949BAB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1324D8A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07971C0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4B1A672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EF4D2C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21472DA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2AF483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971688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6EC4C08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0D1A52E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lastRenderedPageBreak/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5EA742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4E76E40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массива:"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7788"/>
          <w:sz w:val="20"/>
          <w:szCs w:val="20"/>
          <w:lang w:eastAsia="ru-UA"/>
        </w:rPr>
        <w:t>endl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216643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700F67F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1A158F8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элемента № "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 =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831266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cin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&gt;&gt;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209B4C3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00C8553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488ADA80" w14:textId="2079FA65" w:rsidR="000052E6" w:rsidRPr="004861C3" w:rsidRDefault="000052E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54F18195" w14:textId="77777777" w:rsidR="004861C3" w:rsidRPr="006D3522" w:rsidRDefault="004861C3" w:rsidP="006D3522">
      <w:pPr>
        <w:rPr>
          <w:lang w:val="ru-RU"/>
        </w:rPr>
      </w:pPr>
    </w:p>
    <w:sectPr w:rsidR="004861C3" w:rsidRPr="006D3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7159"/>
    <w:multiLevelType w:val="hybridMultilevel"/>
    <w:tmpl w:val="FE8CFD2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E7852"/>
    <w:multiLevelType w:val="hybridMultilevel"/>
    <w:tmpl w:val="76F29C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249F0"/>
    <w:multiLevelType w:val="hybridMultilevel"/>
    <w:tmpl w:val="F608425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EB1AF3"/>
    <w:multiLevelType w:val="hybridMultilevel"/>
    <w:tmpl w:val="07AC9E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51AAF"/>
    <w:multiLevelType w:val="hybridMultilevel"/>
    <w:tmpl w:val="873EEE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42D65"/>
    <w:multiLevelType w:val="multilevel"/>
    <w:tmpl w:val="783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23584"/>
    <w:multiLevelType w:val="hybridMultilevel"/>
    <w:tmpl w:val="D8BE7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2"/>
    <w:rsid w:val="000052E6"/>
    <w:rsid w:val="001A4F1D"/>
    <w:rsid w:val="004861C3"/>
    <w:rsid w:val="006D3522"/>
    <w:rsid w:val="00722106"/>
    <w:rsid w:val="00725DA6"/>
    <w:rsid w:val="00A47D75"/>
    <w:rsid w:val="00C1144E"/>
    <w:rsid w:val="00C11DDE"/>
    <w:rsid w:val="00F6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0D95"/>
  <w15:chartTrackingRefBased/>
  <w15:docId w15:val="{79B7BA16-850F-4AC7-8502-5738258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861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52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4">
    <w:name w:val="Emphasis"/>
    <w:basedOn w:val="a0"/>
    <w:uiPriority w:val="20"/>
    <w:qFormat/>
    <w:rsid w:val="006D3522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4861C3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48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crayon-p">
    <w:name w:val="crayon-p"/>
    <w:basedOn w:val="a0"/>
    <w:rsid w:val="004861C3"/>
  </w:style>
  <w:style w:type="character" w:customStyle="1" w:styleId="crayon-r">
    <w:name w:val="crayon-r"/>
    <w:basedOn w:val="a0"/>
    <w:rsid w:val="004861C3"/>
  </w:style>
  <w:style w:type="character" w:customStyle="1" w:styleId="crayon-h">
    <w:name w:val="crayon-h"/>
    <w:basedOn w:val="a0"/>
    <w:rsid w:val="004861C3"/>
  </w:style>
  <w:style w:type="character" w:customStyle="1" w:styleId="crayon-t">
    <w:name w:val="crayon-t"/>
    <w:basedOn w:val="a0"/>
    <w:rsid w:val="004861C3"/>
  </w:style>
  <w:style w:type="character" w:customStyle="1" w:styleId="crayon-v">
    <w:name w:val="crayon-v"/>
    <w:basedOn w:val="a0"/>
    <w:rsid w:val="004861C3"/>
  </w:style>
  <w:style w:type="character" w:customStyle="1" w:styleId="crayon-sy">
    <w:name w:val="crayon-sy"/>
    <w:basedOn w:val="a0"/>
    <w:rsid w:val="004861C3"/>
  </w:style>
  <w:style w:type="character" w:customStyle="1" w:styleId="crayon-e">
    <w:name w:val="crayon-e"/>
    <w:basedOn w:val="a0"/>
    <w:rsid w:val="004861C3"/>
  </w:style>
  <w:style w:type="character" w:customStyle="1" w:styleId="crayon-s">
    <w:name w:val="crayon-s"/>
    <w:basedOn w:val="a0"/>
    <w:rsid w:val="004861C3"/>
  </w:style>
  <w:style w:type="character" w:customStyle="1" w:styleId="crayon-o">
    <w:name w:val="crayon-o"/>
    <w:basedOn w:val="a0"/>
    <w:rsid w:val="004861C3"/>
  </w:style>
  <w:style w:type="character" w:customStyle="1" w:styleId="crayon-c">
    <w:name w:val="crayon-c"/>
    <w:basedOn w:val="a0"/>
    <w:rsid w:val="004861C3"/>
  </w:style>
  <w:style w:type="character" w:customStyle="1" w:styleId="crayon-st">
    <w:name w:val="crayon-st"/>
    <w:basedOn w:val="a0"/>
    <w:rsid w:val="004861C3"/>
  </w:style>
  <w:style w:type="character" w:customStyle="1" w:styleId="crayon-cn">
    <w:name w:val="crayon-cn"/>
    <w:basedOn w:val="a0"/>
    <w:rsid w:val="004861C3"/>
  </w:style>
  <w:style w:type="character" w:customStyle="1" w:styleId="co2">
    <w:name w:val="co2"/>
    <w:basedOn w:val="a0"/>
    <w:rsid w:val="000052E6"/>
  </w:style>
  <w:style w:type="character" w:customStyle="1" w:styleId="kw4">
    <w:name w:val="kw4"/>
    <w:basedOn w:val="a0"/>
    <w:rsid w:val="000052E6"/>
  </w:style>
  <w:style w:type="character" w:customStyle="1" w:styleId="br0">
    <w:name w:val="br0"/>
    <w:basedOn w:val="a0"/>
    <w:rsid w:val="000052E6"/>
  </w:style>
  <w:style w:type="character" w:customStyle="1" w:styleId="sy2">
    <w:name w:val="sy2"/>
    <w:basedOn w:val="a0"/>
    <w:rsid w:val="000052E6"/>
  </w:style>
  <w:style w:type="character" w:customStyle="1" w:styleId="sy4">
    <w:name w:val="sy4"/>
    <w:basedOn w:val="a0"/>
    <w:rsid w:val="000052E6"/>
  </w:style>
  <w:style w:type="character" w:customStyle="1" w:styleId="st0">
    <w:name w:val="st0"/>
    <w:basedOn w:val="a0"/>
    <w:rsid w:val="000052E6"/>
  </w:style>
  <w:style w:type="character" w:customStyle="1" w:styleId="sy1">
    <w:name w:val="sy1"/>
    <w:basedOn w:val="a0"/>
    <w:rsid w:val="000052E6"/>
  </w:style>
  <w:style w:type="character" w:customStyle="1" w:styleId="nu0">
    <w:name w:val="nu0"/>
    <w:basedOn w:val="a0"/>
    <w:rsid w:val="000052E6"/>
  </w:style>
  <w:style w:type="character" w:customStyle="1" w:styleId="kw3">
    <w:name w:val="kw3"/>
    <w:basedOn w:val="a0"/>
    <w:rsid w:val="000052E6"/>
  </w:style>
  <w:style w:type="character" w:customStyle="1" w:styleId="kw1">
    <w:name w:val="kw1"/>
    <w:basedOn w:val="a0"/>
    <w:rsid w:val="000052E6"/>
  </w:style>
  <w:style w:type="character" w:customStyle="1" w:styleId="es1">
    <w:name w:val="es1"/>
    <w:basedOn w:val="a0"/>
    <w:rsid w:val="000052E6"/>
  </w:style>
  <w:style w:type="character" w:customStyle="1" w:styleId="me2">
    <w:name w:val="me2"/>
    <w:basedOn w:val="a0"/>
    <w:rsid w:val="000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Савранчук</dc:creator>
  <cp:keywords/>
  <dc:description/>
  <cp:lastModifiedBy>Виталий Савранчук</cp:lastModifiedBy>
  <cp:revision>4</cp:revision>
  <dcterms:created xsi:type="dcterms:W3CDTF">2020-06-09T06:34:00Z</dcterms:created>
  <dcterms:modified xsi:type="dcterms:W3CDTF">2020-06-09T10:03:00Z</dcterms:modified>
</cp:coreProperties>
</file>