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511E71" w14:paraId="4F64C6E5" wp14:textId="62627B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40"/>
          <w:szCs w:val="40"/>
        </w:rPr>
      </w:pPr>
      <w:bookmarkStart w:name="_Int_GGe8r6Gu" w:id="689313691"/>
      <w:r w:rsidRPr="1A511E71" w:rsidR="069A4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>Sobre</w:t>
      </w:r>
      <w:r w:rsidRPr="1A511E71" w:rsidR="069A4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40"/>
          <w:szCs w:val="40"/>
        </w:rPr>
        <w:t xml:space="preserve"> </w:t>
      </w:r>
      <w:r w:rsidRPr="1A511E71" w:rsidR="069A4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40"/>
          <w:szCs w:val="40"/>
        </w:rPr>
        <w:t>Roboteca</w:t>
      </w:r>
      <w:r w:rsidRPr="1A511E71" w:rsidR="069A4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40"/>
          <w:szCs w:val="40"/>
        </w:rPr>
        <w:t>™</w:t>
      </w:r>
      <w:bookmarkEnd w:id="68931369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5320EEC">
        <w:drawing>
          <wp:inline xmlns:wp14="http://schemas.microsoft.com/office/word/2010/wordprocessingDrawing" wp14:editId="6C63CBB8" wp14:anchorId="4FA83093">
            <wp:extent cx="514350" cy="514350"/>
            <wp:effectExtent l="0" t="0" r="0" b="0"/>
            <wp:docPr id="86518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54a353f78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511E71" w14:paraId="1CE7D646" wp14:textId="35FC6C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1A511E71" w14:paraId="0D4075DA" wp14:textId="536E882C">
      <w:pPr>
        <w:pStyle w:val="Normal"/>
        <w:spacing w:after="16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  <w:r w:rsidRPr="1A511E71" w:rsidR="621D11F7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 xml:space="preserve">A </w:t>
      </w:r>
      <w:proofErr w:type="spellStart"/>
      <w:r w:rsidRPr="1A511E71" w:rsidR="621D11F7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>Roboteca</w:t>
      </w:r>
      <w:proofErr w:type="spellEnd"/>
      <w:r w:rsidRPr="1A511E71" w:rsidR="621D11F7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 xml:space="preserve"> é uma empresa de desenvolvimento de tecnologia </w:t>
      </w:r>
      <w:r w:rsidRPr="1A511E71" w:rsidR="26A45B6B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>educativa. Criada em 2023, tem como principal objetivo promover o desenvolvimento educacional através da robótica</w:t>
      </w:r>
      <w:r w:rsidRPr="1A511E71" w:rsidR="31EC222B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 xml:space="preserve"> de maneira acessível.</w:t>
      </w:r>
      <w:r w:rsidRPr="1A511E71" w:rsidR="4D677A49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 xml:space="preserve"> Oferecemos serviços de produção de material </w:t>
      </w:r>
      <w:r w:rsidRPr="1A511E71" w:rsidR="2CB9ECE2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 xml:space="preserve">para aulas, peças para pequenos robôs, construção de robôs educativos, revenda de </w:t>
      </w:r>
      <w:r w:rsidRPr="1A511E71" w:rsidR="03F0C760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</w:rPr>
        <w:t>materiais tecnológicos e consultorias para competições.</w:t>
      </w:r>
    </w:p>
    <w:p xmlns:wp14="http://schemas.microsoft.com/office/word/2010/wordml" w:rsidP="1A511E71" w14:paraId="1E207724" wp14:textId="6814E2E2">
      <w:pPr>
        <w:pStyle w:val="Normal"/>
        <w:spacing w:after="16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113365661d14a0e"/>
      <w:footerReference w:type="default" r:id="R2f54a02b136f4f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511E71" w:rsidTr="1A511E71" w14:paraId="6B15347B">
      <w:trPr>
        <w:trHeight w:val="300"/>
      </w:trPr>
      <w:tc>
        <w:tcPr>
          <w:tcW w:w="3005" w:type="dxa"/>
          <w:tcMar/>
        </w:tcPr>
        <w:p w:rsidR="1A511E71" w:rsidP="1A511E71" w:rsidRDefault="1A511E71" w14:paraId="03ECD313" w14:textId="62363A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511E71" w:rsidP="1A511E71" w:rsidRDefault="1A511E71" w14:paraId="22399826" w14:textId="22E4F546">
          <w:pPr>
            <w:pStyle w:val="Header"/>
            <w:bidi w:val="0"/>
            <w:jc w:val="center"/>
          </w:pPr>
          <w:r w:rsidR="1A511E71">
            <w:rPr/>
            <w:t>2023</w:t>
          </w:r>
        </w:p>
      </w:tc>
      <w:tc>
        <w:tcPr>
          <w:tcW w:w="3005" w:type="dxa"/>
          <w:tcMar/>
        </w:tcPr>
        <w:p w:rsidR="1A511E71" w:rsidP="1A511E71" w:rsidRDefault="1A511E71" w14:paraId="046177A8" w14:textId="1A139BEE">
          <w:pPr>
            <w:pStyle w:val="Header"/>
            <w:bidi w:val="0"/>
            <w:ind w:right="-115"/>
            <w:jc w:val="right"/>
          </w:pPr>
        </w:p>
      </w:tc>
    </w:tr>
  </w:tbl>
  <w:p w:rsidR="1A511E71" w:rsidP="1A511E71" w:rsidRDefault="1A511E71" w14:paraId="5FC59737" w14:textId="24BC2C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511E71" w:rsidTr="1A511E71" w14:paraId="1A0CDDF4">
      <w:trPr>
        <w:trHeight w:val="300"/>
      </w:trPr>
      <w:tc>
        <w:tcPr>
          <w:tcW w:w="3005" w:type="dxa"/>
          <w:tcMar/>
        </w:tcPr>
        <w:p w:rsidR="1A511E71" w:rsidP="1A511E71" w:rsidRDefault="1A511E71" w14:paraId="2A595C18" w14:textId="06E1B1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511E71" w:rsidP="1A511E71" w:rsidRDefault="1A511E71" w14:paraId="5F36F262" w14:textId="21862E59">
          <w:pPr>
            <w:pStyle w:val="Header"/>
            <w:bidi w:val="0"/>
            <w:jc w:val="center"/>
          </w:pPr>
          <w:r w:rsidR="1A511E71">
            <w:rPr/>
            <w:t>ROBOTECA</w:t>
          </w:r>
        </w:p>
      </w:tc>
      <w:tc>
        <w:tcPr>
          <w:tcW w:w="3005" w:type="dxa"/>
          <w:tcMar/>
        </w:tcPr>
        <w:p w:rsidR="1A511E71" w:rsidP="1A511E71" w:rsidRDefault="1A511E71" w14:paraId="19E4D592" w14:textId="3EF3F81C">
          <w:pPr>
            <w:pStyle w:val="Header"/>
            <w:bidi w:val="0"/>
            <w:ind w:right="-115"/>
            <w:jc w:val="right"/>
          </w:pPr>
        </w:p>
      </w:tc>
    </w:tr>
  </w:tbl>
  <w:p w:rsidR="1A511E71" w:rsidP="1A511E71" w:rsidRDefault="1A511E71" w14:paraId="14AF0DC4" w14:textId="2B5C619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Ge8r6Gu" int2:invalidationBookmarkName="" int2:hashCode="ni7Wf9Ev2kA5I2" int2:id="v4LHLR9R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D4D5D"/>
    <w:rsid w:val="00223F9D"/>
    <w:rsid w:val="034D4D5D"/>
    <w:rsid w:val="03F0C760"/>
    <w:rsid w:val="069A41AB"/>
    <w:rsid w:val="10EC26B7"/>
    <w:rsid w:val="1287F718"/>
    <w:rsid w:val="1A511E71"/>
    <w:rsid w:val="23F7F992"/>
    <w:rsid w:val="25320EEC"/>
    <w:rsid w:val="26A45B6B"/>
    <w:rsid w:val="2CB9ECE2"/>
    <w:rsid w:val="2D9ED68A"/>
    <w:rsid w:val="2E93C772"/>
    <w:rsid w:val="31EC222B"/>
    <w:rsid w:val="352F0A59"/>
    <w:rsid w:val="46BCEAA7"/>
    <w:rsid w:val="47B73864"/>
    <w:rsid w:val="4BBC5D2D"/>
    <w:rsid w:val="4D582D8E"/>
    <w:rsid w:val="4D677A49"/>
    <w:rsid w:val="551E15B3"/>
    <w:rsid w:val="57591A1A"/>
    <w:rsid w:val="5A615038"/>
    <w:rsid w:val="5B0CEA76"/>
    <w:rsid w:val="621D11F7"/>
    <w:rsid w:val="660ED413"/>
    <w:rsid w:val="681B054E"/>
    <w:rsid w:val="6873C7C5"/>
    <w:rsid w:val="694674D5"/>
    <w:rsid w:val="6DB7024A"/>
    <w:rsid w:val="7EA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4D5D"/>
  <w15:chartTrackingRefBased/>
  <w15:docId w15:val="{B6D0FA0D-0D19-4254-8DAB-08D0675A0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d54a353f784e61" /><Relationship Type="http://schemas.openxmlformats.org/officeDocument/2006/relationships/header" Target="header.xml" Id="R4113365661d14a0e" /><Relationship Type="http://schemas.openxmlformats.org/officeDocument/2006/relationships/footer" Target="footer.xml" Id="R2f54a02b136f4f2d" /><Relationship Type="http://schemas.microsoft.com/office/2020/10/relationships/intelligence" Target="intelligence2.xml" Id="R89096f63149b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2023-04-08T18:00:32.1421204Z</dcterms:created>
  <dcterms:modified xsi:type="dcterms:W3CDTF">2023-04-09T19:49:47.2307251Z</dcterms:modified>
  <dc:creator>VÍTOR ANTONIO VIEIRA DA SILVA</dc:creator>
  <lastModifiedBy>VÍTOR ANTONIO VIEIRA DA SILVA</lastModifiedBy>
</coreProperties>
</file>