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3F3DDFA" wp14:paraId="1E207724" wp14:textId="32EADCCA">
      <w:pPr>
        <w:pStyle w:val="Title"/>
        <w:rPr>
          <w:sz w:val="48"/>
          <w:szCs w:val="48"/>
        </w:rPr>
      </w:pPr>
      <w:r w:rsidRPr="0E8A913E" w:rsidR="4E5F5B28">
        <w:rPr>
          <w:sz w:val="52"/>
          <w:szCs w:val="52"/>
        </w:rPr>
        <w:t>Características de repositórios populares</w:t>
      </w:r>
    </w:p>
    <w:p w:rsidR="78274B39" w:rsidP="0E8A913E" w:rsidRDefault="78274B39" w14:paraId="666CAEB6" w14:textId="09A01DAB">
      <w:pPr>
        <w:pStyle w:val="NoSpacing"/>
      </w:pPr>
      <w:r w:rsidR="78274B39">
        <w:rPr/>
        <w:t xml:space="preserve">GRUPO: </w:t>
      </w:r>
      <w:r w:rsidR="78274B39">
        <w:rPr/>
        <w:t>Izabela Cecilia Silva Barbosa, Lucas Machado de Oliveira Andrade, Mariana Eliza Alves Costa e Vitor Fernandes de Souza</w:t>
      </w:r>
    </w:p>
    <w:p w:rsidR="78274B39" w:rsidP="0E8A913E" w:rsidRDefault="78274B39" w14:paraId="183F992B" w14:textId="7AFA284D">
      <w:pPr>
        <w:pStyle w:val="Heading1"/>
      </w:pPr>
      <w:r w:rsidR="78274B39">
        <w:rPr/>
        <w:t>Introdução</w:t>
      </w:r>
    </w:p>
    <w:p w:rsidR="78274B39" w:rsidP="0E8A913E" w:rsidRDefault="78274B39" w14:paraId="0E2DD710" w14:textId="36088953">
      <w:pPr>
        <w:pStyle w:val="Normal"/>
      </w:pPr>
      <w:r w:rsidR="78274B39">
        <w:rPr/>
        <w:t>O cenário atual de desenvolvimento de software demanda evidências empíricas para apoiar a tomada de decisões. Neste contexto, realizamos uma investigação sistemática sobre práticas de desenvolvimento, utilizando métodos científicos para coletar e analisar dados relevantes para a comunidade de engenharia de software.</w:t>
      </w:r>
    </w:p>
    <w:p w:rsidR="76F0FA75" w:rsidP="0E8A913E" w:rsidRDefault="76F0FA75" w14:paraId="718D2A64" w14:textId="1F9B6489">
      <w:pPr>
        <w:pStyle w:val="Heading1"/>
      </w:pPr>
      <w:r w:rsidR="76F0FA75">
        <w:rPr/>
        <w:t>Resultados</w:t>
      </w:r>
    </w:p>
    <w:p w:rsidR="13F3DDFA" w:rsidP="0E8A913E" w:rsidRDefault="13F3DDFA" w14:paraId="11544C86" w14:textId="378E49D2">
      <w:pPr>
        <w:pStyle w:val="Heading2"/>
      </w:pPr>
      <w:r w:rsidR="6B6CD7DD">
        <w:rPr/>
        <w:t xml:space="preserve">RQ 01. Sistemas populares são maduros/antigos? </w:t>
      </w:r>
    </w:p>
    <w:p w:rsidR="13F3DDFA" w:rsidP="13F3DDFA" w:rsidRDefault="13F3DDFA" w14:paraId="77AE8179" w14:textId="35CBF191">
      <w:pPr>
        <w:pStyle w:val="Normal"/>
      </w:pPr>
      <w:r w:rsidR="6B6CD7DD">
        <w:rPr/>
        <w:t xml:space="preserve">Métrica: idade do repositório (calculado a partir da data de sua criação) </w:t>
      </w:r>
    </w:p>
    <w:p w:rsidR="13F3DDFA" w:rsidP="0E8A913E" w:rsidRDefault="13F3DDFA" w14:paraId="67890C52" w14:textId="6B4E6A48">
      <w:pPr>
        <w:pStyle w:val="Heading2"/>
      </w:pPr>
      <w:r w:rsidR="6B6CD7DD">
        <w:rPr/>
        <w:t xml:space="preserve">RQ 02. Sistemas populares recebem muita contribuição externa? </w:t>
      </w:r>
    </w:p>
    <w:p w:rsidR="13F3DDFA" w:rsidP="13F3DDFA" w:rsidRDefault="13F3DDFA" w14:paraId="6697769D" w14:textId="06650ABB">
      <w:pPr>
        <w:pStyle w:val="Normal"/>
      </w:pPr>
      <w:r w:rsidR="6B6CD7DD">
        <w:rPr/>
        <w:t xml:space="preserve">Métrica: total de pull requests aceitas </w:t>
      </w:r>
    </w:p>
    <w:p w:rsidR="13F3DDFA" w:rsidP="0E8A913E" w:rsidRDefault="13F3DDFA" w14:paraId="6D237405" w14:textId="0D285142">
      <w:pPr>
        <w:pStyle w:val="Heading2"/>
      </w:pPr>
      <w:r w:rsidR="6B6CD7DD">
        <w:rPr/>
        <w:t xml:space="preserve">RQ 03. Sistemas populares lançam releases com frequência? </w:t>
      </w:r>
    </w:p>
    <w:p w:rsidR="13F3DDFA" w:rsidP="13F3DDFA" w:rsidRDefault="13F3DDFA" w14:paraId="3FE355B8" w14:textId="38978EAE">
      <w:pPr>
        <w:pStyle w:val="Normal"/>
      </w:pPr>
      <w:r w:rsidR="6B6CD7DD">
        <w:rPr/>
        <w:t xml:space="preserve">Métrica: total de releases </w:t>
      </w:r>
    </w:p>
    <w:p w:rsidR="13F3DDFA" w:rsidP="0E8A913E" w:rsidRDefault="13F3DDFA" w14:paraId="563EC944" w14:textId="0AD9C0FE">
      <w:pPr>
        <w:pStyle w:val="Heading2"/>
      </w:pPr>
      <w:r w:rsidR="6B6CD7DD">
        <w:rPr/>
        <w:t xml:space="preserve">RQ 04. Sistemas populares são atualizados com frequência? </w:t>
      </w:r>
    </w:p>
    <w:p w:rsidR="13F3DDFA" w:rsidP="13F3DDFA" w:rsidRDefault="13F3DDFA" w14:paraId="23BC4F85" w14:textId="2642D2BA">
      <w:pPr>
        <w:pStyle w:val="Normal"/>
      </w:pPr>
      <w:r w:rsidR="6B6CD7DD">
        <w:rPr/>
        <w:t xml:space="preserve">Métrica: tempo até a última atualização (calculado a partir da data de última </w:t>
      </w:r>
    </w:p>
    <w:p w:rsidR="13F3DDFA" w:rsidP="13F3DDFA" w:rsidRDefault="13F3DDFA" w14:paraId="4A0FA809" w14:textId="4E66DCE2">
      <w:pPr>
        <w:pStyle w:val="Normal"/>
      </w:pPr>
      <w:r w:rsidR="6B6CD7DD">
        <w:rPr/>
        <w:t xml:space="preserve">atualização) </w:t>
      </w:r>
    </w:p>
    <w:p w:rsidR="13F3DDFA" w:rsidP="0E8A913E" w:rsidRDefault="13F3DDFA" w14:paraId="49A05B6D" w14:textId="46F9DA8D">
      <w:pPr>
        <w:pStyle w:val="Heading2"/>
      </w:pPr>
      <w:r w:rsidR="6B6CD7DD">
        <w:rPr/>
        <w:t xml:space="preserve">RQ 05. Sistemas populares são escritos nas linguagens mais populares? </w:t>
      </w:r>
    </w:p>
    <w:p w:rsidR="13F3DDFA" w:rsidP="13F3DDFA" w:rsidRDefault="13F3DDFA" w14:paraId="394B9CFC" w14:textId="27877B38">
      <w:pPr>
        <w:pStyle w:val="Normal"/>
      </w:pPr>
      <w:r w:rsidR="6B6CD7DD">
        <w:rPr/>
        <w:t xml:space="preserve">Métrica: linguagem primária de cada um desses repositórios </w:t>
      </w:r>
    </w:p>
    <w:p w:rsidR="13F3DDFA" w:rsidP="0E8A913E" w:rsidRDefault="13F3DDFA" w14:paraId="01FB9212" w14:textId="34EB917D">
      <w:pPr>
        <w:pStyle w:val="Heading2"/>
      </w:pPr>
      <w:r w:rsidR="6B6CD7DD">
        <w:rPr/>
        <w:t xml:space="preserve">RQ 06. Sistemas populares possuem um alto percentual de </w:t>
      </w:r>
      <w:r w:rsidR="6B6CD7DD">
        <w:rPr/>
        <w:t>issues</w:t>
      </w:r>
      <w:r w:rsidR="6B6CD7DD">
        <w:rPr/>
        <w:t xml:space="preserve"> fechadas? </w:t>
      </w:r>
    </w:p>
    <w:p w:rsidR="13F3DDFA" w:rsidP="13F3DDFA" w:rsidRDefault="13F3DDFA" w14:paraId="2DA62847" w14:textId="1986BE6E">
      <w:pPr>
        <w:pStyle w:val="Normal"/>
      </w:pPr>
      <w:r w:rsidR="6B6CD7DD">
        <w:rPr/>
        <w:t>Métrica: razão entre número de issues fechadas pelo total de issues Relatório Final:</w:t>
      </w:r>
    </w:p>
    <w:p w:rsidR="13F3DDFA" w:rsidP="0E8A913E" w:rsidRDefault="13F3DDFA" w14:paraId="3BB5BB6C" w14:textId="45CB1B6D">
      <w:pPr>
        <w:pStyle w:val="Heading2"/>
      </w:pPr>
      <w:r w:rsidR="6B6CD7DD">
        <w:rPr/>
        <w:t xml:space="preserve">RQ 07: Sistemas escritos em linguagens mais populares recebem mais contribuição </w:t>
      </w:r>
      <w:r w:rsidR="6B6CD7DD">
        <w:rPr/>
        <w:t>externa, lançam mais releases e são atualizados com mais frequência?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8303B"/>
    <w:rsid w:val="05050027"/>
    <w:rsid w:val="0E8A913E"/>
    <w:rsid w:val="0F28F3B8"/>
    <w:rsid w:val="13F3DDFA"/>
    <w:rsid w:val="14FD4EBB"/>
    <w:rsid w:val="2478303B"/>
    <w:rsid w:val="4E5F5B28"/>
    <w:rsid w:val="59038AD8"/>
    <w:rsid w:val="66C5BF30"/>
    <w:rsid w:val="6B6CD7DD"/>
    <w:rsid w:val="76F0FA75"/>
    <w:rsid w:val="7827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DD82"/>
  <w15:chartTrackingRefBased/>
  <w15:docId w15:val="{C09CEB6F-5FE9-4F4E-B462-81FD820D5C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13F3DDFA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0E8A913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NoSpacing">
    <w:uiPriority w:val="1"/>
    <w:name w:val="No Spacing"/>
    <w:qFormat/>
    <w:rsid w:val="0E8A913E"/>
    <w:pPr>
      <w:spacing w:after="0"/>
    </w:pPr>
  </w:style>
  <w:style w:type="paragraph" w:styleId="Heading2">
    <w:uiPriority w:val="9"/>
    <w:name w:val="heading 2"/>
    <w:basedOn w:val="Normal"/>
    <w:next w:val="Normal"/>
    <w:unhideWhenUsed/>
    <w:qFormat/>
    <w:rsid w:val="0E8A913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2025-08-12T21:15:10.1090457Z</dcterms:created>
  <dcterms:modified xsi:type="dcterms:W3CDTF">2025-08-19T22:52:05.7048998Z</dcterms:modified>
  <dc:creator>Mariana Eliza Alves Costa</dc:creator>
  <lastModifiedBy>Mariana Eliza Alves Costa</lastModifiedBy>
</coreProperties>
</file>