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4868C87" w:rsidP="40B18D69" w:rsidRDefault="44868C87" w14:paraId="249E03A3" w14:textId="2AEAB971">
      <w:pPr>
        <w:pStyle w:val="Ttulo1"/>
        <w:bidi w:val="0"/>
        <w:spacing w:before="400" w:beforeAutospacing="off" w:after="120" w:afterAutospacing="off" w:line="276" w:lineRule="auto"/>
        <w:ind w:left="0" w:right="0"/>
        <w:jc w:val="left"/>
      </w:pPr>
      <w:r w:rsidRPr="40B18D69" w:rsidR="44868C87">
        <w:rPr>
          <w:lang w:val="pt-BR"/>
        </w:rPr>
        <w:t>Report BUG 1</w:t>
      </w:r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C4784F" w:rsidTr="40B18D69" w14:paraId="3F5C566F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6685825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Pr="00F958E7" w:rsidR="00C4784F" w:rsidTr="40B18D69" w14:paraId="77A761B1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AE" w14:textId="30F466C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RDefault="00C4784F" w14:paraId="77A761AF" w14:textId="74B6AAB6">
            <w:pPr>
              <w:widowControl w:val="0"/>
              <w:rPr>
                <w:sz w:val="20"/>
                <w:szCs w:val="20"/>
                <w:lang w:val="pt-BR"/>
              </w:rPr>
            </w:pPr>
            <w:r w:rsidRPr="40B18D69" w:rsidR="778973A4">
              <w:rPr>
                <w:sz w:val="20"/>
                <w:szCs w:val="20"/>
                <w:lang w:val="pt-BR"/>
              </w:rPr>
              <w:t>Imagens dos produtos em destaque não aparecem.</w:t>
            </w:r>
          </w:p>
        </w:tc>
      </w:tr>
      <w:tr w:rsidRPr="00C4784F" w:rsidR="00C4784F" w:rsidTr="40B18D69" w14:paraId="77A761B5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F233DE" w:rsidRDefault="00A17F1B" w14:paraId="77A761B2" w14:textId="173C8E9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RDefault="00C4784F" w14:paraId="77A761B3" w14:textId="1D383312">
            <w:pPr>
              <w:widowControl w:val="0"/>
              <w:rPr>
                <w:sz w:val="20"/>
                <w:szCs w:val="20"/>
                <w:lang w:val="pt-BR"/>
              </w:rPr>
            </w:pPr>
            <w:r w:rsidRPr="40B18D69" w:rsidR="01F105AB">
              <w:rPr>
                <w:sz w:val="20"/>
                <w:szCs w:val="20"/>
                <w:lang w:val="pt-BR"/>
              </w:rPr>
              <w:t>Fase de uso do software</w:t>
            </w:r>
          </w:p>
        </w:tc>
      </w:tr>
      <w:tr w:rsidRPr="00F958E7" w:rsidR="00C4784F" w:rsidTr="40B18D69" w14:paraId="77A761B9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00F233DE" w:rsidRDefault="007A030B" w14:paraId="77A761B6" w14:textId="238DEFF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40B18D69" w:rsidRDefault="00C4784F" w14:noSpellErr="1" w14:paraId="5CA0CA41" w14:textId="2833445B">
            <w:pPr>
              <w:widowControl w:val="0"/>
              <w:rPr>
                <w:sz w:val="20"/>
                <w:szCs w:val="20"/>
                <w:lang w:val="pt-BR"/>
              </w:rPr>
            </w:pPr>
            <w:r w:rsidRPr="40B18D69" w:rsidR="1655986C">
              <w:rPr>
                <w:sz w:val="20"/>
                <w:szCs w:val="20"/>
                <w:lang w:val="pt-BR"/>
              </w:rPr>
              <w:t>http://lojaebac.ebaconline.art.br/</w:t>
            </w:r>
          </w:p>
          <w:p w:rsidRPr="00B0154C" w:rsidR="00C4784F" w:rsidP="40B18D69" w:rsidRDefault="00C4784F" w14:paraId="77A761B7" w14:textId="617C1794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40B18D69" w14:paraId="77A761BD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77A761BA" w14:textId="0A8AB5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40B18D69" w:rsidRDefault="00C4784F" w14:paraId="77A761BB" w14:textId="6B5D99A8">
            <w:pPr>
              <w:pStyle w:val="Normal"/>
              <w:widowControl w:val="0"/>
              <w:rPr>
                <w:sz w:val="20"/>
                <w:szCs w:val="20"/>
              </w:rPr>
            </w:pPr>
            <w:r w:rsidR="37FD7F72">
              <w:drawing>
                <wp:inline wp14:editId="6FB4102B" wp14:anchorId="35B6184F">
                  <wp:extent cx="3688072" cy="2071854"/>
                  <wp:effectExtent l="0" t="0" r="0" b="0"/>
                  <wp:docPr id="13089169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6f36cc457041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72" cy="207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40B18D69" w14:paraId="77A761C1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2A1060" w14:paraId="77A761BE" w14:textId="2EF75CC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40B18D69" w:rsidRDefault="00DF1F38" w14:paraId="03720198" w14:textId="3D24D9B3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40B18D69" w:rsidR="03A0F5DE">
              <w:rPr>
                <w:sz w:val="20"/>
                <w:szCs w:val="20"/>
                <w:lang w:val="pt-BR"/>
              </w:rPr>
              <w:t xml:space="preserve">          1</w:t>
            </w:r>
            <w:r w:rsidRPr="40B18D69" w:rsidR="165086E8">
              <w:rPr>
                <w:sz w:val="20"/>
                <w:szCs w:val="20"/>
                <w:lang w:val="pt-BR"/>
              </w:rPr>
              <w:t xml:space="preserve"> </w:t>
            </w:r>
            <w:r w:rsidRPr="40B18D69" w:rsidR="03A0F5DE">
              <w:rPr>
                <w:sz w:val="20"/>
                <w:szCs w:val="20"/>
                <w:lang w:val="pt-BR"/>
              </w:rPr>
              <w:t xml:space="preserve">- </w:t>
            </w:r>
            <w:r w:rsidRPr="40B18D69" w:rsidR="4AE68D17">
              <w:rPr>
                <w:sz w:val="20"/>
                <w:szCs w:val="20"/>
                <w:lang w:val="pt-BR"/>
              </w:rPr>
              <w:t xml:space="preserve">Acesse </w:t>
            </w:r>
            <w:hyperlink r:id="R64b61089df8944e2">
              <w:r w:rsidRPr="40B18D69" w:rsidR="4AE68D17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 w:rsidRPr="40B18D69" w:rsidR="4AE68D17">
              <w:rPr>
                <w:sz w:val="20"/>
                <w:szCs w:val="20"/>
                <w:lang w:val="pt-BR"/>
              </w:rPr>
              <w:t xml:space="preserve"> </w:t>
            </w:r>
          </w:p>
          <w:p w:rsidRPr="00DF1F38" w:rsidR="00DF1F38" w:rsidP="40B18D69" w:rsidRDefault="00DF1F38" w14:paraId="77A761BF" w14:textId="7D92C8E3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40B18D69" w:rsidR="47916F43">
              <w:rPr>
                <w:sz w:val="20"/>
                <w:szCs w:val="20"/>
                <w:lang w:val="pt-BR"/>
              </w:rPr>
              <w:t xml:space="preserve">          2</w:t>
            </w:r>
            <w:r w:rsidRPr="40B18D69" w:rsidR="165086E8">
              <w:rPr>
                <w:sz w:val="20"/>
                <w:szCs w:val="20"/>
                <w:lang w:val="pt-BR"/>
              </w:rPr>
              <w:t xml:space="preserve"> </w:t>
            </w:r>
            <w:r w:rsidRPr="40B18D69" w:rsidR="47916F43">
              <w:rPr>
                <w:sz w:val="20"/>
                <w:szCs w:val="20"/>
                <w:lang w:val="pt-BR"/>
              </w:rPr>
              <w:t>-</w:t>
            </w:r>
            <w:r w:rsidRPr="40B18D69" w:rsidR="4822E3F6">
              <w:rPr>
                <w:sz w:val="20"/>
                <w:szCs w:val="20"/>
                <w:lang w:val="pt-BR"/>
              </w:rPr>
              <w:t xml:space="preserve"> D</w:t>
            </w:r>
            <w:r w:rsidRPr="40B18D69" w:rsidR="4AE68D17">
              <w:rPr>
                <w:sz w:val="20"/>
                <w:szCs w:val="20"/>
                <w:lang w:val="pt-BR"/>
              </w:rPr>
              <w:t>esça a página até a seção de “produtos em destaque”.</w:t>
            </w:r>
          </w:p>
        </w:tc>
      </w:tr>
      <w:tr w:rsidRPr="00AF66BF" w:rsidR="00C4784F" w:rsidTr="40B18D69" w14:paraId="77A761C5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00F233DE" w:rsidRDefault="00F233DE" w14:paraId="21E56CEA" w14:textId="30EA30DD">
            <w:pPr>
              <w:jc w:val="center"/>
              <w:rPr>
                <w:lang w:val="pt-BR"/>
              </w:rPr>
            </w:pPr>
            <w:r>
              <w:br/>
            </w:r>
            <w:r w:rsidRPr="40B18D69" w:rsidR="00F233DE">
              <w:rPr>
                <w:lang w:val="pt-BR"/>
              </w:rPr>
              <w:t xml:space="preserve"> </w:t>
            </w:r>
            <w:r w:rsidRPr="40B18D69" w:rsidR="64013CA2">
              <w:rPr>
                <w:lang w:val="pt-BR"/>
              </w:rPr>
              <w:t>Deveria</w:t>
            </w:r>
            <w:r w:rsidRPr="40B18D69" w:rsidR="432C2146">
              <w:rPr>
                <w:lang w:val="pt-BR"/>
              </w:rPr>
              <w:t>m</w:t>
            </w:r>
            <w:r w:rsidRPr="40B18D69" w:rsidR="64013CA2">
              <w:rPr>
                <w:lang w:val="pt-BR"/>
              </w:rPr>
              <w:t xml:space="preserve"> aparecer </w:t>
            </w:r>
            <w:r w:rsidRPr="40B18D69" w:rsidR="77729FF8">
              <w:rPr>
                <w:lang w:val="pt-BR"/>
              </w:rPr>
              <w:t xml:space="preserve">as </w:t>
            </w:r>
            <w:r w:rsidRPr="40B18D69" w:rsidR="64013CA2">
              <w:rPr>
                <w:lang w:val="pt-BR"/>
              </w:rPr>
              <w:t>image</w:t>
            </w:r>
            <w:r w:rsidRPr="40B18D69" w:rsidR="64013CA2">
              <w:rPr>
                <w:lang w:val="pt-BR"/>
              </w:rPr>
              <w:t>ns dos produtos da seção.</w:t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40B18D69" w14:paraId="77A761C9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00F233DE" w:rsidRDefault="00591844" w14:paraId="77A761C6" w14:textId="0D20CFC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7" w14:textId="4D8618DD">
            <w:pPr>
              <w:widowControl w:val="0"/>
              <w:rPr>
                <w:sz w:val="20"/>
                <w:szCs w:val="20"/>
              </w:rPr>
            </w:pPr>
            <w:r w:rsidRPr="40B18D69" w:rsidR="2AE24D8F">
              <w:rPr>
                <w:sz w:val="20"/>
                <w:szCs w:val="20"/>
              </w:rPr>
              <w:t>Trivial</w:t>
            </w:r>
          </w:p>
        </w:tc>
      </w:tr>
      <w:tr w:rsidR="00C4784F" w:rsidTr="40B18D69" w14:paraId="77A761CD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591844" w14:paraId="77A761CA" w14:textId="6D898A1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B" w14:textId="09BD4950">
            <w:pPr>
              <w:widowControl w:val="0"/>
              <w:rPr>
                <w:sz w:val="20"/>
                <w:szCs w:val="20"/>
              </w:rPr>
            </w:pPr>
            <w:r w:rsidRPr="40B18D69" w:rsidR="00B03439">
              <w:rPr>
                <w:sz w:val="20"/>
                <w:szCs w:val="20"/>
              </w:rPr>
              <w:t>Alta</w:t>
            </w:r>
          </w:p>
        </w:tc>
      </w:tr>
      <w:tr w:rsidR="00C4784F" w:rsidTr="40B18D69" w14:paraId="77A761D1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5F6B1092">
            <w:pPr>
              <w:widowControl w:val="0"/>
              <w:rPr>
                <w:sz w:val="20"/>
                <w:szCs w:val="20"/>
              </w:rPr>
            </w:pPr>
            <w:r w:rsidRPr="40B18D69" w:rsidR="3196E90E">
              <w:rPr>
                <w:sz w:val="20"/>
                <w:szCs w:val="20"/>
              </w:rPr>
              <w:t>29/07/2023 - 16:45</w:t>
            </w:r>
          </w:p>
        </w:tc>
      </w:tr>
      <w:tr w:rsidR="00C4784F" w:rsidTr="40B18D69" w14:paraId="77A761D5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C29A4" w:rsidRDefault="00DE1628" w14:paraId="77A761D2" w14:textId="400C55E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42A6C114">
            <w:pPr>
              <w:widowControl w:val="0"/>
              <w:rPr>
                <w:sz w:val="20"/>
                <w:szCs w:val="20"/>
              </w:rPr>
            </w:pPr>
            <w:r w:rsidRPr="40B18D69" w:rsidR="726CDE09">
              <w:rPr>
                <w:sz w:val="20"/>
                <w:szCs w:val="20"/>
              </w:rPr>
              <w:t>Vitor Hugo Marques dos Santos</w:t>
            </w:r>
          </w:p>
        </w:tc>
      </w:tr>
      <w:tr w:rsidR="00DE1628" w:rsidTr="40B18D69" w14:paraId="7691E031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00FC29A4" w:rsidRDefault="001B1B00" w14:paraId="54BC8E83" w14:textId="58F336A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7B2B1994">
            <w:pPr>
              <w:widowControl w:val="0"/>
              <w:rPr>
                <w:sz w:val="20"/>
                <w:szCs w:val="20"/>
              </w:rPr>
            </w:pPr>
            <w:r w:rsidRPr="40B18D69" w:rsidR="3B1EB289">
              <w:rPr>
                <w:sz w:val="20"/>
                <w:szCs w:val="20"/>
              </w:rPr>
              <w:t>Fábio Araújo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RDefault="004D1F91" w14:paraId="67DE07ED" w14:textId="4BE2EAF6"/>
    <w:p w:rsidR="004D1F91" w:rsidRDefault="004D1F91" w14:paraId="5B5CAD5E" w14:textId="0D73CC5D"/>
    <w:p w:rsidR="004D1F91" w:rsidRDefault="004D1F91" w14:paraId="2E73BDC4" w14:textId="2943C19A"/>
    <w:p w:rsidR="004D1F91" w:rsidRDefault="004D1F91" w14:paraId="2766E9AB" w14:textId="321F0BDB"/>
    <w:p w:rsidR="004D1F91" w:rsidP="40B18D69" w:rsidRDefault="004D1F91" w14:paraId="6C169604" w14:textId="45CBE3AB">
      <w:pPr>
        <w:pStyle w:val="Normal"/>
        <w:bidi w:val="0"/>
        <w:rPr>
          <w:sz w:val="40"/>
          <w:szCs w:val="40"/>
          <w:lang w:val="pt-BR"/>
        </w:rPr>
      </w:pPr>
      <w:r w:rsidRPr="40B18D69" w:rsidR="40F4ED46">
        <w:rPr>
          <w:sz w:val="40"/>
          <w:szCs w:val="40"/>
          <w:lang w:val="pt-BR"/>
        </w:rPr>
        <w:t>Report BUG 2</w:t>
      </w:r>
    </w:p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4D1F91" w:rsidTr="40B18D69" w14:paraId="3BD43104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F866C81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2FD55E0" w14:textId="04D28C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Pr="00F958E7" w:rsidR="004D1F91" w:rsidTr="40B18D69" w14:paraId="14FCF713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56693A99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4D1F91" w:rsidP="00EE1BB5" w:rsidRDefault="004D1F91" w14:paraId="1DF9D8C0" w14:textId="36D37293">
            <w:pPr>
              <w:widowControl w:val="0"/>
              <w:rPr>
                <w:sz w:val="20"/>
                <w:szCs w:val="20"/>
                <w:lang w:val="pt-BR"/>
              </w:rPr>
            </w:pPr>
            <w:r w:rsidRPr="40B18D69" w:rsidR="21E1F3C2">
              <w:rPr>
                <w:sz w:val="20"/>
                <w:szCs w:val="20"/>
                <w:lang w:val="pt-BR"/>
              </w:rPr>
              <w:t xml:space="preserve">Home </w:t>
            </w:r>
            <w:r w:rsidRPr="40B18D69" w:rsidR="5B133D5B">
              <w:rPr>
                <w:sz w:val="20"/>
                <w:szCs w:val="20"/>
                <w:lang w:val="pt-BR"/>
              </w:rPr>
              <w:t>4</w:t>
            </w:r>
            <w:r w:rsidRPr="40B18D69" w:rsidR="21E1F3C2">
              <w:rPr>
                <w:sz w:val="20"/>
                <w:szCs w:val="20"/>
                <w:lang w:val="pt-BR"/>
              </w:rPr>
              <w:t xml:space="preserve"> não está aparecendo</w:t>
            </w:r>
          </w:p>
        </w:tc>
      </w:tr>
      <w:tr w:rsidRPr="00C4784F" w:rsidR="004D1F91" w:rsidTr="40B18D69" w14:paraId="67A1B18C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79F45A8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44008E2" w14:textId="0E2C46BB">
            <w:pPr>
              <w:widowControl w:val="0"/>
              <w:rPr>
                <w:sz w:val="20"/>
                <w:szCs w:val="20"/>
                <w:lang w:val="pt-BR"/>
              </w:rPr>
            </w:pPr>
            <w:r w:rsidRPr="40B18D69" w:rsidR="7C2EBCA5">
              <w:rPr>
                <w:sz w:val="20"/>
                <w:szCs w:val="20"/>
                <w:lang w:val="pt-BR"/>
              </w:rPr>
              <w:t>Fase de uso do software</w:t>
            </w:r>
          </w:p>
        </w:tc>
      </w:tr>
      <w:tr w:rsidRPr="00F958E7" w:rsidR="004D1F91" w:rsidTr="40B18D69" w14:paraId="47FA42F5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12533D5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B424267" w14:noSpellErr="1" w14:textId="066C1BAC">
            <w:pPr>
              <w:widowControl w:val="0"/>
              <w:rPr>
                <w:sz w:val="20"/>
                <w:szCs w:val="20"/>
                <w:lang w:val="pt-BR"/>
              </w:rPr>
            </w:pPr>
            <w:r w:rsidRPr="40B18D69" w:rsidR="5F27202D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:rsidTr="40B18D69" w14:paraId="3CD0DB14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66E78D2A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40B18D69" w:rsidRDefault="004D1F91" w14:paraId="5C1F6E21" w14:textId="1C9FFF87">
            <w:pPr>
              <w:pStyle w:val="Normal"/>
              <w:widowControl w:val="0"/>
              <w:rPr>
                <w:sz w:val="20"/>
                <w:szCs w:val="20"/>
              </w:rPr>
            </w:pPr>
            <w:r w:rsidR="5A20428F">
              <w:drawing>
                <wp:inline wp14:editId="27FDF713" wp14:anchorId="30F46EDD">
                  <wp:extent cx="3764074" cy="2076450"/>
                  <wp:effectExtent l="0" t="0" r="0" b="0"/>
                  <wp:docPr id="17661261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b8efc5f6c146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074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4D1F91" w:rsidTr="40B18D69" w14:paraId="26E03913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371681B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4D1F91" w:rsidP="40B18D69" w:rsidRDefault="004D1F91" w14:paraId="09DBADB4" w14:textId="3D3023A1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40B18D69" w:rsidR="755A345E">
              <w:rPr>
                <w:sz w:val="20"/>
                <w:szCs w:val="20"/>
                <w:lang w:val="pt-BR"/>
              </w:rPr>
              <w:t xml:space="preserve">       </w:t>
            </w:r>
            <w:r w:rsidRPr="40B18D69" w:rsidR="40B18D69">
              <w:rPr>
                <w:sz w:val="20"/>
                <w:szCs w:val="20"/>
                <w:lang w:val="pt-BR"/>
              </w:rPr>
              <w:t>1</w:t>
            </w:r>
            <w:r w:rsidRPr="40B18D69" w:rsidR="35A6ED62">
              <w:rPr>
                <w:sz w:val="20"/>
                <w:szCs w:val="20"/>
                <w:lang w:val="pt-BR"/>
              </w:rPr>
              <w:t xml:space="preserve"> </w:t>
            </w:r>
            <w:r w:rsidRPr="40B18D69" w:rsidR="40B18D69">
              <w:rPr>
                <w:sz w:val="20"/>
                <w:szCs w:val="20"/>
                <w:lang w:val="pt-BR"/>
              </w:rPr>
              <w:t xml:space="preserve">- </w:t>
            </w:r>
            <w:r w:rsidRPr="40B18D69" w:rsidR="5638A19E">
              <w:rPr>
                <w:sz w:val="20"/>
                <w:szCs w:val="20"/>
                <w:lang w:val="pt-BR"/>
              </w:rPr>
              <w:t xml:space="preserve">Acesse </w:t>
            </w:r>
            <w:hyperlink r:id="Rdc40f309175d4127">
              <w:r w:rsidRPr="40B18D69" w:rsidR="5638A19E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:rsidRPr="00DF1F38" w:rsidR="004D1F91" w:rsidP="40B18D69" w:rsidRDefault="004D1F91" w14:paraId="3ACA6503" w14:textId="1483DA15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40B18D69" w:rsidR="5638A19E">
              <w:rPr>
                <w:sz w:val="20"/>
                <w:szCs w:val="20"/>
                <w:lang w:val="pt-BR"/>
              </w:rPr>
              <w:t xml:space="preserve">       2</w:t>
            </w:r>
            <w:r w:rsidRPr="40B18D69" w:rsidR="270D7E7D">
              <w:rPr>
                <w:sz w:val="20"/>
                <w:szCs w:val="20"/>
                <w:lang w:val="pt-BR"/>
              </w:rPr>
              <w:t xml:space="preserve"> – Clique no botão Home no canto superior esquerdo</w:t>
            </w:r>
          </w:p>
          <w:p w:rsidRPr="00DF1F38" w:rsidR="004D1F91" w:rsidP="40B18D69" w:rsidRDefault="004D1F91" w14:paraId="20B3A57C" w14:textId="057BEA20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40B18D69" w:rsidR="270D7E7D">
              <w:rPr>
                <w:sz w:val="20"/>
                <w:szCs w:val="20"/>
                <w:lang w:val="pt-BR"/>
              </w:rPr>
              <w:t xml:space="preserve">       3 – Falta o item </w:t>
            </w:r>
            <w:r w:rsidRPr="40B18D69" w:rsidR="270D7E7D">
              <w:rPr>
                <w:b w:val="1"/>
                <w:bCs w:val="1"/>
                <w:sz w:val="20"/>
                <w:szCs w:val="20"/>
                <w:lang w:val="pt-BR"/>
              </w:rPr>
              <w:t>Home 4</w:t>
            </w:r>
            <w:r w:rsidRPr="40B18D69" w:rsidR="270D7E7D">
              <w:rPr>
                <w:sz w:val="20"/>
                <w:szCs w:val="20"/>
                <w:lang w:val="pt-BR"/>
              </w:rPr>
              <w:t xml:space="preserve"> entre o Home 3 e o Home 5</w:t>
            </w:r>
            <w:r w:rsidRPr="40B18D69" w:rsidR="5638A19E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Pr="00AF66BF" w:rsidR="004D1F91" w:rsidTr="40B18D69" w14:paraId="708339E2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4D1F91" w:rsidP="00EE1BB5" w:rsidRDefault="004D1F91" w14:paraId="02FA5C22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4D1F91" w:rsidP="00EE1BB5" w:rsidRDefault="004D1F91" w14:paraId="59AD29BD" w14:textId="1D047EB2">
            <w:pPr>
              <w:jc w:val="center"/>
              <w:rPr>
                <w:lang w:val="pt-BR"/>
              </w:rPr>
            </w:pPr>
            <w:r>
              <w:br/>
            </w:r>
            <w:r w:rsidRPr="40B18D69" w:rsidR="13518C29">
              <w:rPr>
                <w:lang w:val="pt-BR"/>
              </w:rPr>
              <w:t xml:space="preserve">Deveria aparecer o item </w:t>
            </w:r>
            <w:r w:rsidRPr="40B18D69" w:rsidR="13518C29">
              <w:rPr>
                <w:b w:val="1"/>
                <w:bCs w:val="1"/>
                <w:lang w:val="pt-BR"/>
              </w:rPr>
              <w:t>Home 4</w:t>
            </w:r>
            <w:r w:rsidRPr="40B18D69" w:rsidR="13518C29">
              <w:rPr>
                <w:lang w:val="pt-BR"/>
              </w:rPr>
              <w:t xml:space="preserve"> entre os itens Home 3 e Home 5</w:t>
            </w:r>
            <w:r w:rsidRPr="40B18D69" w:rsidR="004D1F91">
              <w:rPr>
                <w:lang w:val="pt-BR"/>
              </w:rPr>
              <w:t xml:space="preserve"> </w:t>
            </w:r>
          </w:p>
          <w:p w:rsidRPr="00265139" w:rsidR="004D1F91" w:rsidP="00EE1BB5" w:rsidRDefault="004D1F91" w14:paraId="63272A0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40B18D69" w14:paraId="273E400E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4D1F91" w:rsidP="00EE1BB5" w:rsidRDefault="004D1F91" w14:paraId="755084EA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D0801EA" w14:textId="713927DD">
            <w:pPr>
              <w:widowControl w:val="0"/>
              <w:rPr>
                <w:sz w:val="20"/>
                <w:szCs w:val="20"/>
              </w:rPr>
            </w:pPr>
            <w:r w:rsidRPr="40B18D69" w:rsidR="19BC562D">
              <w:rPr>
                <w:sz w:val="20"/>
                <w:szCs w:val="20"/>
              </w:rPr>
              <w:t>Trivial</w:t>
            </w:r>
          </w:p>
        </w:tc>
      </w:tr>
      <w:tr w:rsidR="004D1F91" w:rsidTr="40B18D69" w14:paraId="4F6095C0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1A2C2EF5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C1226A0" w14:textId="248AA9AF">
            <w:pPr>
              <w:widowControl w:val="0"/>
              <w:rPr>
                <w:sz w:val="20"/>
                <w:szCs w:val="20"/>
              </w:rPr>
            </w:pPr>
            <w:r w:rsidRPr="40B18D69" w:rsidR="43057A31">
              <w:rPr>
                <w:sz w:val="20"/>
                <w:szCs w:val="20"/>
              </w:rPr>
              <w:t>Baixa</w:t>
            </w:r>
          </w:p>
        </w:tc>
      </w:tr>
      <w:tr w:rsidR="004D1F91" w:rsidTr="40B18D69" w14:paraId="5A974C5F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475DC77B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40B18D69" w:rsidRDefault="004D1F91" w14:paraId="71A10525" w14:textId="76AE2EFB">
            <w:pPr>
              <w:widowControl w:val="0"/>
              <w:rPr>
                <w:sz w:val="20"/>
                <w:szCs w:val="20"/>
              </w:rPr>
            </w:pPr>
            <w:r w:rsidRPr="40B18D69" w:rsidR="0A34C028">
              <w:rPr>
                <w:sz w:val="20"/>
                <w:szCs w:val="20"/>
              </w:rPr>
              <w:t>29/07/2023 - 16:47</w:t>
            </w:r>
          </w:p>
          <w:p w:rsidR="004D1F91" w:rsidP="40B18D69" w:rsidRDefault="004D1F91" w14:paraId="73BAA6A0" w14:textId="65D87B34">
            <w:pPr>
              <w:pStyle w:val="Normal"/>
              <w:widowControl w:val="0"/>
              <w:rPr>
                <w:sz w:val="20"/>
                <w:szCs w:val="20"/>
              </w:rPr>
            </w:pPr>
          </w:p>
        </w:tc>
      </w:tr>
      <w:tr w:rsidR="004D1F91" w:rsidTr="40B18D69" w14:paraId="793E9A14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959C947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48B90CC" w14:textId="72B30D6E">
            <w:pPr>
              <w:widowControl w:val="0"/>
              <w:rPr>
                <w:sz w:val="20"/>
                <w:szCs w:val="20"/>
              </w:rPr>
            </w:pPr>
            <w:r w:rsidRPr="40B18D69" w:rsidR="5C3F3724">
              <w:rPr>
                <w:sz w:val="20"/>
                <w:szCs w:val="20"/>
              </w:rPr>
              <w:t>Vitor Hugo Marques dos Santos</w:t>
            </w:r>
          </w:p>
        </w:tc>
      </w:tr>
      <w:tr w:rsidR="004D1F91" w:rsidTr="40B18D69" w14:paraId="31CDE383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1A9E567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1DD28F3D" w14:textId="5820513B">
            <w:pPr>
              <w:widowControl w:val="0"/>
              <w:rPr>
                <w:sz w:val="20"/>
                <w:szCs w:val="20"/>
              </w:rPr>
            </w:pPr>
            <w:r w:rsidRPr="40B18D69" w:rsidR="0302EC4B">
              <w:rPr>
                <w:sz w:val="20"/>
                <w:szCs w:val="20"/>
              </w:rPr>
              <w:t>Fábio Araújo</w:t>
            </w:r>
          </w:p>
        </w:tc>
      </w:tr>
    </w:tbl>
    <w:p w:rsidR="004D1F91" w:rsidP="004D1F91" w:rsidRDefault="004D1F91" w14:paraId="429DF5F3" w14:textId="77777777"/>
    <w:p w:rsidR="004D1F91" w:rsidRDefault="004D1F91" w14:paraId="5ECC7562" w14:textId="777777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e539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dd72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e49d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03439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1F105AB"/>
    <w:rsid w:val="0302EC4B"/>
    <w:rsid w:val="03A0F5DE"/>
    <w:rsid w:val="0A34C028"/>
    <w:rsid w:val="0D23AC24"/>
    <w:rsid w:val="13518C29"/>
    <w:rsid w:val="15100606"/>
    <w:rsid w:val="165086E8"/>
    <w:rsid w:val="1655986C"/>
    <w:rsid w:val="16EF9E66"/>
    <w:rsid w:val="16EF9E66"/>
    <w:rsid w:val="19549218"/>
    <w:rsid w:val="19549218"/>
    <w:rsid w:val="19BC562D"/>
    <w:rsid w:val="1AF06279"/>
    <w:rsid w:val="1B3EE422"/>
    <w:rsid w:val="1E439315"/>
    <w:rsid w:val="1E7684E4"/>
    <w:rsid w:val="214593F3"/>
    <w:rsid w:val="21E1F3C2"/>
    <w:rsid w:val="270D7E7D"/>
    <w:rsid w:val="2AE24D8F"/>
    <w:rsid w:val="2B3C1260"/>
    <w:rsid w:val="2E73B322"/>
    <w:rsid w:val="3196E90E"/>
    <w:rsid w:val="35A6ED62"/>
    <w:rsid w:val="37BAA617"/>
    <w:rsid w:val="37FD7F72"/>
    <w:rsid w:val="38A67B84"/>
    <w:rsid w:val="38DB33BB"/>
    <w:rsid w:val="3A2F5478"/>
    <w:rsid w:val="3A776CCA"/>
    <w:rsid w:val="3B1EB289"/>
    <w:rsid w:val="40B18D69"/>
    <w:rsid w:val="40F4ED46"/>
    <w:rsid w:val="41C96534"/>
    <w:rsid w:val="42D1F96B"/>
    <w:rsid w:val="43057A31"/>
    <w:rsid w:val="432C2146"/>
    <w:rsid w:val="448000C2"/>
    <w:rsid w:val="44868C87"/>
    <w:rsid w:val="47916F43"/>
    <w:rsid w:val="4822E3F6"/>
    <w:rsid w:val="4AC8073B"/>
    <w:rsid w:val="4AE68D17"/>
    <w:rsid w:val="4CCF1F42"/>
    <w:rsid w:val="52400FC7"/>
    <w:rsid w:val="5638A19E"/>
    <w:rsid w:val="5A20428F"/>
    <w:rsid w:val="5B133D5B"/>
    <w:rsid w:val="5C3F3724"/>
    <w:rsid w:val="5F27202D"/>
    <w:rsid w:val="61C6E8DE"/>
    <w:rsid w:val="635C2D7A"/>
    <w:rsid w:val="64013CA2"/>
    <w:rsid w:val="682F9E9D"/>
    <w:rsid w:val="686456D4"/>
    <w:rsid w:val="687589D8"/>
    <w:rsid w:val="726CDE09"/>
    <w:rsid w:val="740923DB"/>
    <w:rsid w:val="755A345E"/>
    <w:rsid w:val="76DBE13E"/>
    <w:rsid w:val="77729FF8"/>
    <w:rsid w:val="778973A4"/>
    <w:rsid w:val="79589A40"/>
    <w:rsid w:val="79CDFA11"/>
    <w:rsid w:val="7C2EBCA5"/>
    <w:rsid w:val="7D2F9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946f36cc4570417c" /><Relationship Type="http://schemas.openxmlformats.org/officeDocument/2006/relationships/hyperlink" Target="http://lojaebac.ebaconline.art.br/" TargetMode="External" Id="R64b61089df8944e2" /><Relationship Type="http://schemas.openxmlformats.org/officeDocument/2006/relationships/image" Target="/media/image3.png" Id="R77b8efc5f6c14630" /><Relationship Type="http://schemas.openxmlformats.org/officeDocument/2006/relationships/hyperlink" Target="http://lojaebac.ebaconline.art.br/" TargetMode="External" Id="Rdc40f309175d41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VITOR HUGO MARQUES DOS SANTOS</lastModifiedBy>
  <revision>53</revision>
  <dcterms:created xsi:type="dcterms:W3CDTF">2021-05-27T05:28:00.0000000Z</dcterms:created>
  <dcterms:modified xsi:type="dcterms:W3CDTF">2023-07-29T20:10:28.8517356Z</dcterms:modified>
</coreProperties>
</file>