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21E6E" w:rsidRDefault="00521E6E"/>
    <w:tbl>
      <w:tblPr>
        <w:tblW w:w="4693" w:type="pct"/>
        <w:tblInd w:w="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313"/>
      </w:tblGrid>
      <w:tr w:rsidR="00DF3BF8" w:rsidRPr="004037E2" w:rsidTr="00DF3BF8">
        <w:trPr>
          <w:trHeight w:val="1810"/>
        </w:trPr>
        <w:tc>
          <w:tcPr>
            <w:tcW w:w="5000" w:type="pct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DF3BF8" w:rsidRPr="00E67D9A" w:rsidRDefault="00DF3BF8" w:rsidP="003C4A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pt-BR"/>
              </w:rPr>
              <w:drawing>
                <wp:anchor distT="0" distB="0" distL="114300" distR="114300" simplePos="0" relativeHeight="251665920" behindDoc="0" locked="0" layoutInCell="1" allowOverlap="1">
                  <wp:simplePos x="0" y="0"/>
                  <wp:positionH relativeFrom="column">
                    <wp:posOffset>5045710</wp:posOffset>
                  </wp:positionH>
                  <wp:positionV relativeFrom="paragraph">
                    <wp:posOffset>-2540</wp:posOffset>
                  </wp:positionV>
                  <wp:extent cx="1266825" cy="342900"/>
                  <wp:effectExtent l="19050" t="0" r="9525" b="0"/>
                  <wp:wrapSquare wrapText="bothSides"/>
                  <wp:docPr id="2" name="Imagem 1" descr="Etec Cafelân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Etec Cafelân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E67D9A">
              <w:rPr>
                <w:rFonts w:ascii="Arial" w:hAnsi="Arial" w:cs="Arial"/>
                <w:noProof/>
                <w:sz w:val="20"/>
                <w:szCs w:val="20"/>
                <w:lang w:eastAsia="pt-BR"/>
              </w:rPr>
              <w:drawing>
                <wp:inline distT="0" distB="0" distL="0" distR="0">
                  <wp:extent cx="1657350" cy="400050"/>
                  <wp:effectExtent l="0" t="0" r="0" b="0"/>
                  <wp:docPr id="1" name="Imagem 7" descr="http://cpsfeteps.azurewebsites.net/wp-content/uploads/2015/08/logo-novo-cps-c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7" descr="http://cpsfeteps.azurewebsites.net/wp-content/uploads/2015/08/logo-novo-cps-c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400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3BF8" w:rsidRPr="00E67D9A" w:rsidRDefault="00DF3BF8" w:rsidP="003C4A09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</w:p>
          <w:p w:rsidR="00DF3BF8" w:rsidRPr="00512D72" w:rsidRDefault="00DF3BF8" w:rsidP="00AB43A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 w:eastAsia="pt-BR"/>
              </w:rPr>
            </w:pPr>
            <w:r w:rsidRPr="00512D72">
              <w:rPr>
                <w:rFonts w:ascii="Arial" w:eastAsia="Times New Roman" w:hAnsi="Arial" w:cs="Arial"/>
                <w:b/>
                <w:sz w:val="20"/>
                <w:szCs w:val="20"/>
                <w:lang w:val="en-US" w:eastAsia="pt-BR"/>
              </w:rPr>
              <w:t>Etec Profª. Helcy M. M. Aguiar</w:t>
            </w:r>
          </w:p>
          <w:p w:rsidR="00DF3BF8" w:rsidRPr="00E67D9A" w:rsidRDefault="00DF3BF8" w:rsidP="00DF3B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868F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Disciplina: </w:t>
            </w:r>
            <w:r w:rsidR="00FA263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BD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 xml:space="preserve">                                                 </w:t>
            </w:r>
            <w:r w:rsidRPr="00E67D9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Professor:</w:t>
            </w:r>
            <w:r w:rsidR="00FA263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Rafael</w:t>
            </w:r>
          </w:p>
          <w:p w:rsidR="00DF3BF8" w:rsidRPr="00E67D9A" w:rsidRDefault="00DF3BF8" w:rsidP="003C4A09">
            <w:pPr>
              <w:spacing w:after="0" w:line="240" w:lineRule="auto"/>
              <w:ind w:left="-1370" w:right="-288" w:firstLine="137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Data: 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_</w:t>
            </w:r>
            <w:r w:rsidR="00EE2C9F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30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___/__</w:t>
            </w:r>
            <w:r w:rsidR="00EE2C9F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04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__/2020</w:t>
            </w:r>
          </w:p>
          <w:p w:rsidR="00DF3BF8" w:rsidRPr="004037E2" w:rsidRDefault="00DF3BF8" w:rsidP="00DF3B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67D9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Curso: </w:t>
            </w:r>
            <w:r w:rsidRPr="00DF3BF8">
              <w:rPr>
                <w:b/>
              </w:rPr>
              <w:t>TÉCNICO</w:t>
            </w:r>
            <w:r>
              <w:t xml:space="preserve"> </w:t>
            </w:r>
            <w:r w:rsidRPr="00DF3BF8">
              <w:rPr>
                <w:b/>
              </w:rPr>
              <w:t>EM DESENVOLVIMENTO DE SISTEMAS</w:t>
            </w:r>
          </w:p>
        </w:tc>
      </w:tr>
      <w:tr w:rsidR="00DF3BF8" w:rsidRPr="00E67D9A" w:rsidTr="00DF3BF8">
        <w:trPr>
          <w:trHeight w:val="267"/>
        </w:trPr>
        <w:tc>
          <w:tcPr>
            <w:tcW w:w="5000" w:type="pct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DF3BF8" w:rsidRPr="00E67D9A" w:rsidRDefault="00DF3BF8" w:rsidP="00DF3B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67D9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Nome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:</w:t>
            </w:r>
            <w:r w:rsidR="00EE2C9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Vitoria Maira Xavier</w:t>
            </w:r>
          </w:p>
        </w:tc>
      </w:tr>
    </w:tbl>
    <w:p w:rsidR="005F56FD" w:rsidRDefault="00DF3BF8" w:rsidP="005F56FD">
      <w:r>
        <w:t>Faça um relatório sobre sua compreensão do seguinte vídeo:</w:t>
      </w:r>
    </w:p>
    <w:p w:rsidR="00DF3BF8" w:rsidRDefault="00FA2637" w:rsidP="005F56FD">
      <w:hyperlink r:id="rId10" w:history="1">
        <w:r w:rsidR="00DF3BF8">
          <w:rPr>
            <w:rStyle w:val="Hyperlink"/>
          </w:rPr>
          <w:t>https://www.youtube.com/watch?v=xt30YZcVHlI&amp;feature=youtu.be</w:t>
        </w:r>
      </w:hyperlink>
    </w:p>
    <w:p w:rsidR="00F939D0" w:rsidRDefault="00EE2C9F" w:rsidP="00EE2C9F">
      <w:pPr>
        <w:jc w:val="center"/>
        <w:rPr>
          <w:rFonts w:ascii="Bahnschrift Condensed" w:hAnsi="Bahnschrift Condensed" w:cs="Arial"/>
          <w:sz w:val="32"/>
          <w:szCs w:val="32"/>
        </w:rPr>
      </w:pPr>
      <w:r w:rsidRPr="00EE2C9F">
        <w:rPr>
          <w:rFonts w:ascii="Bahnschrift Condensed" w:hAnsi="Bahnschrift Condensed" w:cs="Arial"/>
          <w:sz w:val="32"/>
          <w:szCs w:val="32"/>
        </w:rPr>
        <w:t>Projeto Masterclass: A Empregabilidade e os Desafios da Carreira</w:t>
      </w:r>
    </w:p>
    <w:p w:rsidR="00EE2C9F" w:rsidRDefault="00EE2C9F" w:rsidP="00EE2C9F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TEMA: A Empregabilidade e os Desafios da Carreira</w:t>
      </w:r>
    </w:p>
    <w:p w:rsidR="00EE2C9F" w:rsidRDefault="00EE2C9F" w:rsidP="00EE2C9F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Nessa Masterclass, João Paulo Pacífico: Fundador do Grupo Gaia, empresa do mercado financeiro. Fundador da Gaia +, ONG que ajuda na educação de crianças carentes. Escritor do livro Onda Azul: 5 passos para inspirar pessoas e fazer o mundo melhor e com a mediação da Prof.ª Paula Cassel.</w:t>
      </w:r>
      <w:r w:rsidR="00512814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</w:p>
    <w:p w:rsidR="00512814" w:rsidRDefault="00512814" w:rsidP="00EE2C9F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Aprendemos que vamos trabalhar bastante em nossa vida e por vários anos, até que um dia atingimos o SUCESSO e isso agente passa a ser feliz, será que é assim que funciona? Oque a ciência </w:t>
      </w:r>
      <w:r w:rsidR="008E4942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fala? 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Ele nos traz uma visão de que não é bem assim, hoje em dia temos muito </w:t>
      </w:r>
      <w:r w:rsidR="004C0C9C">
        <w:rPr>
          <w:rFonts w:ascii="Arial" w:hAnsi="Arial" w:cs="Arial"/>
          <w:color w:val="030303"/>
          <w:sz w:val="21"/>
          <w:szCs w:val="21"/>
          <w:shd w:val="clear" w:color="auto" w:fill="F9F9F9"/>
        </w:rPr>
        <w:t>con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ta</w:t>
      </w:r>
      <w:r w:rsidR="004C0C9C">
        <w:rPr>
          <w:rFonts w:ascii="Arial" w:hAnsi="Arial" w:cs="Arial"/>
          <w:color w:val="030303"/>
          <w:sz w:val="21"/>
          <w:szCs w:val="21"/>
          <w:shd w:val="clear" w:color="auto" w:fill="F9F9F9"/>
        </w:rPr>
        <w:t>t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os com grandes </w:t>
      </w:r>
      <w:r w:rsidR="00453C81">
        <w:rPr>
          <w:rFonts w:ascii="Arial" w:hAnsi="Arial" w:cs="Arial"/>
          <w:color w:val="030303"/>
          <w:sz w:val="21"/>
          <w:szCs w:val="21"/>
          <w:shd w:val="clear" w:color="auto" w:fill="F9F9F9"/>
        </w:rPr>
        <w:t>empresa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,</w:t>
      </w:r>
      <w:r w:rsidR="00453C81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executivos, presidentes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de empresas, a quantidade de pessoas que chegaram um ponto alto da carreira que estão extremamente infelizes, enfim eles </w:t>
      </w:r>
      <w:r w:rsidR="008E4942">
        <w:rPr>
          <w:rFonts w:ascii="Arial" w:hAnsi="Arial" w:cs="Arial"/>
          <w:color w:val="030303"/>
          <w:sz w:val="21"/>
          <w:szCs w:val="21"/>
          <w:shd w:val="clear" w:color="auto" w:fill="F9F9F9"/>
        </w:rPr>
        <w:t>dedicaram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a vida toda deles a conseguir algo e quando se consegue olharam que a vida estava vazia. João nos traz a visão diferente desse modo de se pensar, que a ciência tem uma área que se chama psicologia positiva ela é uma ciência que estuda a felicidade, como oque faz as pessoas </w:t>
      </w:r>
      <w:r w:rsidR="00453C81">
        <w:rPr>
          <w:rFonts w:ascii="Arial" w:hAnsi="Arial" w:cs="Arial"/>
          <w:color w:val="030303"/>
          <w:sz w:val="21"/>
          <w:szCs w:val="21"/>
          <w:shd w:val="clear" w:color="auto" w:fill="F9F9F9"/>
        </w:rPr>
        <w:t>ficarem felizes.</w:t>
      </w:r>
    </w:p>
    <w:p w:rsidR="00453C81" w:rsidRDefault="00453C81" w:rsidP="00EE2C9F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Que a caminhada para a felicidade, não podemos pensar que só o dia que conseguimos o sucesso que vamos ter a </w:t>
      </w:r>
      <w:r w:rsidR="008E4942">
        <w:rPr>
          <w:rFonts w:ascii="Arial" w:hAnsi="Arial" w:cs="Arial"/>
          <w:color w:val="030303"/>
          <w:sz w:val="21"/>
          <w:szCs w:val="21"/>
          <w:shd w:val="clear" w:color="auto" w:fill="F9F9F9"/>
        </w:rPr>
        <w:t>felicidade, que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é uma mentira, ele nos passa que é o ser feliz agora e esta bem agora, assim a caminhada de sua carreira e estudos aproveitamos muito mais , é muito importante </w:t>
      </w:r>
      <w:r w:rsidR="008E4942">
        <w:rPr>
          <w:rFonts w:ascii="Arial" w:hAnsi="Arial" w:cs="Arial"/>
          <w:color w:val="030303"/>
          <w:sz w:val="21"/>
          <w:szCs w:val="21"/>
          <w:shd w:val="clear" w:color="auto" w:fill="F9F9F9"/>
        </w:rPr>
        <w:t>está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bem e feliz para conseguir caminhar e lá na frente seja maravilhoso se atingiu seu objetivo e se não atingiu </w:t>
      </w:r>
      <w:r w:rsidR="008E4942">
        <w:rPr>
          <w:rFonts w:ascii="Arial" w:hAnsi="Arial" w:cs="Arial"/>
          <w:color w:val="030303"/>
          <w:sz w:val="21"/>
          <w:szCs w:val="21"/>
          <w:shd w:val="clear" w:color="auto" w:fill="F9F9F9"/>
        </w:rPr>
        <w:t>está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bom mais você conseguiu aproveita, ele nos traz alguns passos para atingir nosso objetivo de vida.</w:t>
      </w:r>
    </w:p>
    <w:p w:rsidR="008E4942" w:rsidRPr="008E4942" w:rsidRDefault="008E4942" w:rsidP="00EE2C9F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Essa palestra foi ótima, me fez entender que não podemos deixa sentimentos ruins abalar com nossa felicidade e alegria, coisa ruins sempre vão acontecer e coisa boas também, mais nem por isso deixaremos de luta por nossos objetivos e nem por isso de alcançar nosso próprio sucesso, sendo feliz nos traz mais positividade mais também termos sentimentos de medo isso não é ruim e sim sentido desagradável mais não podemos deixa com que isso </w:t>
      </w:r>
      <w:r w:rsidR="004C0C9C">
        <w:rPr>
          <w:rFonts w:ascii="Arial" w:hAnsi="Arial" w:cs="Arial"/>
          <w:color w:val="030303"/>
          <w:sz w:val="21"/>
          <w:szCs w:val="21"/>
          <w:shd w:val="clear" w:color="auto" w:fill="F9F9F9"/>
        </w:rPr>
        <w:t>nós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r w:rsidR="004C0C9C">
        <w:rPr>
          <w:rFonts w:ascii="Arial" w:hAnsi="Arial" w:cs="Arial"/>
          <w:color w:val="030303"/>
          <w:sz w:val="21"/>
          <w:szCs w:val="21"/>
          <w:shd w:val="clear" w:color="auto" w:fill="F9F9F9"/>
        </w:rPr>
        <w:t>atinja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e sim para temos mais força em nossa vida, e assim fazemos cada dia de nossas vidas um dia melhor e pensar que vamos chega lá </w:t>
      </w:r>
      <w:r w:rsidR="004C0C9C">
        <w:rPr>
          <w:rFonts w:ascii="Arial" w:hAnsi="Arial" w:cs="Arial"/>
          <w:color w:val="030303"/>
          <w:sz w:val="21"/>
          <w:szCs w:val="21"/>
          <w:shd w:val="clear" w:color="auto" w:fill="F9F9F9"/>
        </w:rPr>
        <w:t>.</w:t>
      </w:r>
    </w:p>
    <w:sectPr w:rsidR="008E4942" w:rsidRPr="008E4942" w:rsidSect="005F56FD">
      <w:pgSz w:w="11906" w:h="16838"/>
      <w:pgMar w:top="425" w:right="567" w:bottom="39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E2096"/>
    <w:multiLevelType w:val="hybridMultilevel"/>
    <w:tmpl w:val="A0A431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5391D"/>
    <w:multiLevelType w:val="hybridMultilevel"/>
    <w:tmpl w:val="F51856B8"/>
    <w:lvl w:ilvl="0" w:tplc="80EC4D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081D14"/>
    <w:multiLevelType w:val="hybridMultilevel"/>
    <w:tmpl w:val="EA961A7E"/>
    <w:lvl w:ilvl="0" w:tplc="3B6E5F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AB4DF4"/>
    <w:multiLevelType w:val="hybridMultilevel"/>
    <w:tmpl w:val="03CCFB30"/>
    <w:lvl w:ilvl="0" w:tplc="65247B7E">
      <w:start w:val="1"/>
      <w:numFmt w:val="lowerLetter"/>
      <w:lvlText w:val="%1)"/>
      <w:lvlJc w:val="left"/>
      <w:pPr>
        <w:ind w:left="1080" w:hanging="360"/>
      </w:pPr>
      <w:rPr>
        <w:rFonts w:asciiTheme="minorHAnsi" w:hAnsiTheme="minorHAnsi" w:cstheme="minorHAns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694E7C"/>
    <w:multiLevelType w:val="hybridMultilevel"/>
    <w:tmpl w:val="3368A56C"/>
    <w:lvl w:ilvl="0" w:tplc="D4D222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14268C"/>
    <w:multiLevelType w:val="hybridMultilevel"/>
    <w:tmpl w:val="DE167456"/>
    <w:lvl w:ilvl="0" w:tplc="A73E71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57F260F"/>
    <w:multiLevelType w:val="hybridMultilevel"/>
    <w:tmpl w:val="B86234A2"/>
    <w:lvl w:ilvl="0" w:tplc="A4141BB0">
      <w:start w:val="1"/>
      <w:numFmt w:val="lowerLetter"/>
      <w:lvlText w:val="%1)"/>
      <w:lvlJc w:val="left"/>
      <w:pPr>
        <w:ind w:left="1080" w:hanging="360"/>
      </w:pPr>
      <w:rPr>
        <w:rFonts w:eastAsiaTheme="minorHAnsi" w:hint="default"/>
        <w:color w:val="333333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E6B66C3"/>
    <w:multiLevelType w:val="hybridMultilevel"/>
    <w:tmpl w:val="5176B3DC"/>
    <w:lvl w:ilvl="0" w:tplc="F792295E">
      <w:start w:val="1"/>
      <w:numFmt w:val="lowerLetter"/>
      <w:lvlText w:val="%1)"/>
      <w:lvlJc w:val="left"/>
      <w:pPr>
        <w:ind w:left="1080" w:hanging="360"/>
      </w:pPr>
      <w:rPr>
        <w:rFonts w:eastAsiaTheme="minorHAnsi" w:hint="default"/>
        <w:color w:val="333333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5BD3E6E"/>
    <w:multiLevelType w:val="hybridMultilevel"/>
    <w:tmpl w:val="75E2DC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4B5925"/>
    <w:multiLevelType w:val="hybridMultilevel"/>
    <w:tmpl w:val="27B48A5E"/>
    <w:lvl w:ilvl="0" w:tplc="E58A9AE8">
      <w:start w:val="1"/>
      <w:numFmt w:val="lowerLetter"/>
      <w:lvlText w:val="%1)"/>
      <w:lvlJc w:val="left"/>
      <w:pPr>
        <w:ind w:left="1080" w:hanging="360"/>
      </w:pPr>
      <w:rPr>
        <w:rFonts w:asciiTheme="minorHAnsi" w:eastAsia="Times New Roman" w:hAnsiTheme="minorHAnsi" w:cstheme="minorHAns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95044FC"/>
    <w:multiLevelType w:val="hybridMultilevel"/>
    <w:tmpl w:val="8AAA3B3C"/>
    <w:lvl w:ilvl="0" w:tplc="DF520B5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C37AC8"/>
    <w:multiLevelType w:val="hybridMultilevel"/>
    <w:tmpl w:val="5F548BA4"/>
    <w:lvl w:ilvl="0" w:tplc="E8CC9D92">
      <w:start w:val="1"/>
      <w:numFmt w:val="lowerLetter"/>
      <w:lvlText w:val="%1)"/>
      <w:lvlJc w:val="left"/>
      <w:pPr>
        <w:ind w:left="1080" w:hanging="360"/>
      </w:pPr>
      <w:rPr>
        <w:rFonts w:eastAsia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F024722"/>
    <w:multiLevelType w:val="hybridMultilevel"/>
    <w:tmpl w:val="07022828"/>
    <w:lvl w:ilvl="0" w:tplc="DE4C9A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F727DB1"/>
    <w:multiLevelType w:val="hybridMultilevel"/>
    <w:tmpl w:val="D1A6817A"/>
    <w:lvl w:ilvl="0" w:tplc="4232D346">
      <w:start w:val="1"/>
      <w:numFmt w:val="lowerLetter"/>
      <w:lvlText w:val="%1)"/>
      <w:lvlJc w:val="left"/>
      <w:pPr>
        <w:ind w:left="1080" w:hanging="360"/>
      </w:pPr>
      <w:rPr>
        <w:rFonts w:eastAsia="Times New Roman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11"/>
  </w:num>
  <w:num w:numId="5">
    <w:abstractNumId w:val="13"/>
  </w:num>
  <w:num w:numId="6">
    <w:abstractNumId w:val="7"/>
  </w:num>
  <w:num w:numId="7">
    <w:abstractNumId w:val="6"/>
  </w:num>
  <w:num w:numId="8">
    <w:abstractNumId w:val="3"/>
  </w:num>
  <w:num w:numId="9">
    <w:abstractNumId w:val="2"/>
  </w:num>
  <w:num w:numId="10">
    <w:abstractNumId w:val="5"/>
  </w:num>
  <w:num w:numId="11">
    <w:abstractNumId w:val="1"/>
  </w:num>
  <w:num w:numId="12">
    <w:abstractNumId w:val="4"/>
  </w:num>
  <w:num w:numId="13">
    <w:abstractNumId w:val="1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32F7"/>
    <w:rsid w:val="000C4B73"/>
    <w:rsid w:val="00166BDE"/>
    <w:rsid w:val="001A7B85"/>
    <w:rsid w:val="001E76CC"/>
    <w:rsid w:val="001F6C60"/>
    <w:rsid w:val="002432F7"/>
    <w:rsid w:val="002B57D8"/>
    <w:rsid w:val="003049ED"/>
    <w:rsid w:val="003107AA"/>
    <w:rsid w:val="00353B4E"/>
    <w:rsid w:val="003D0095"/>
    <w:rsid w:val="003D2056"/>
    <w:rsid w:val="004037E2"/>
    <w:rsid w:val="00453C81"/>
    <w:rsid w:val="004C0C9C"/>
    <w:rsid w:val="00505357"/>
    <w:rsid w:val="00512814"/>
    <w:rsid w:val="00521E6E"/>
    <w:rsid w:val="005F56FD"/>
    <w:rsid w:val="006868FD"/>
    <w:rsid w:val="00716087"/>
    <w:rsid w:val="00805905"/>
    <w:rsid w:val="008266ED"/>
    <w:rsid w:val="00891ABC"/>
    <w:rsid w:val="008D6BE0"/>
    <w:rsid w:val="008E4942"/>
    <w:rsid w:val="00956123"/>
    <w:rsid w:val="00A16FCA"/>
    <w:rsid w:val="00A95E36"/>
    <w:rsid w:val="00AB43AA"/>
    <w:rsid w:val="00B455B0"/>
    <w:rsid w:val="00BB48FE"/>
    <w:rsid w:val="00CC44B6"/>
    <w:rsid w:val="00DB56C3"/>
    <w:rsid w:val="00DF3BF8"/>
    <w:rsid w:val="00ED65B6"/>
    <w:rsid w:val="00EE2C9F"/>
    <w:rsid w:val="00EF1278"/>
    <w:rsid w:val="00F07255"/>
    <w:rsid w:val="00F15A06"/>
    <w:rsid w:val="00F939D0"/>
    <w:rsid w:val="00FA26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11DA3"/>
  <w15:docId w15:val="{12EF8B46-8845-45D8-8988-D6130A009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E6E"/>
  </w:style>
  <w:style w:type="paragraph" w:styleId="Ttulo1">
    <w:name w:val="heading 1"/>
    <w:basedOn w:val="Normal"/>
    <w:next w:val="Normal"/>
    <w:link w:val="Ttulo1Char"/>
    <w:uiPriority w:val="9"/>
    <w:qFormat/>
    <w:rsid w:val="00EE2C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2432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432F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PargrafodaLista">
    <w:name w:val="List Paragraph"/>
    <w:basedOn w:val="Normal"/>
    <w:uiPriority w:val="34"/>
    <w:qFormat/>
    <w:rsid w:val="002432F7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2432F7"/>
  </w:style>
  <w:style w:type="character" w:styleId="Hyperlink">
    <w:name w:val="Hyperlink"/>
    <w:basedOn w:val="Fontepargpadro"/>
    <w:uiPriority w:val="99"/>
    <w:semiHidden/>
    <w:unhideWhenUsed/>
    <w:rsid w:val="00F15A0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B56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B56C3"/>
    <w:rPr>
      <w:b/>
      <w:bCs/>
    </w:rPr>
  </w:style>
  <w:style w:type="paragraph" w:customStyle="1" w:styleId="Default">
    <w:name w:val="Default"/>
    <w:rsid w:val="004037E2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D0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0095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5F56F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EE2C9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youtube.com/watch?v=xt30YZcVHlI&amp;feature=youtu.be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211AA77F64544899C8F60F1A1F6BB1" ma:contentTypeVersion="5" ma:contentTypeDescription="Create a new document." ma:contentTypeScope="" ma:versionID="4dfe7d00c39a8c36c6573cf02332866b">
  <xsd:schema xmlns:xsd="http://www.w3.org/2001/XMLSchema" xmlns:xs="http://www.w3.org/2001/XMLSchema" xmlns:p="http://schemas.microsoft.com/office/2006/metadata/properties" xmlns:ns2="23cbe1d8-cf9c-4c4c-b7f9-0b8120e77982" targetNamespace="http://schemas.microsoft.com/office/2006/metadata/properties" ma:root="true" ma:fieldsID="952ab7e3f9dd3cb9dabb8dff775a05ed" ns2:_="">
    <xsd:import namespace="23cbe1d8-cf9c-4c4c-b7f9-0b8120e7798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cbe1d8-cf9c-4c4c-b7f9-0b8120e7798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3cbe1d8-cf9c-4c4c-b7f9-0b8120e77982" xsi:nil="true"/>
  </documentManagement>
</p:properties>
</file>

<file path=customXml/itemProps1.xml><?xml version="1.0" encoding="utf-8"?>
<ds:datastoreItem xmlns:ds="http://schemas.openxmlformats.org/officeDocument/2006/customXml" ds:itemID="{21DE316A-EC72-4D30-BE13-1DBC566250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cbe1d8-cf9c-4c4c-b7f9-0b8120e779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68A3DF-D17D-4186-8449-D409F8B5AE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9ABD81-5097-471E-9538-C76C19F77AE4}">
  <ds:schemaRefs>
    <ds:schemaRef ds:uri="http://schemas.microsoft.com/office/2006/metadata/properties"/>
    <ds:schemaRef ds:uri="http://schemas.microsoft.com/office/infopath/2007/PartnerControls"/>
    <ds:schemaRef ds:uri="23cbe1d8-cf9c-4c4c-b7f9-0b8120e7798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412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Professor</dc:creator>
  <cp:lastModifiedBy>vitoria ferreira</cp:lastModifiedBy>
  <cp:revision>6</cp:revision>
  <dcterms:created xsi:type="dcterms:W3CDTF">2020-04-23T13:00:00Z</dcterms:created>
  <dcterms:modified xsi:type="dcterms:W3CDTF">2020-04-30T16:40:00Z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0x010100D5211AA77F64544899C8F60F1A1F6BB1</vt:lpwstr>
  </property>
  <property fmtid="{D5CDD505-2E9C-101B-9397-08002B2CF9AE}" pid="3" name="Order">
    <vt:r8>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