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13" w:rsidRPr="00B069B6" w:rsidRDefault="00033580" w:rsidP="00033580">
      <w:pPr>
        <w:jc w:val="center"/>
        <w:rPr>
          <w:rFonts w:ascii="Times New Roman" w:hAnsi="Times New Roman" w:cs="Times New Roman"/>
          <w:sz w:val="50"/>
          <w:szCs w:val="50"/>
        </w:rPr>
      </w:pPr>
      <w:r w:rsidRPr="00B069B6">
        <w:rPr>
          <w:rFonts w:ascii="Times New Roman" w:hAnsi="Times New Roman" w:cs="Times New Roman"/>
          <w:sz w:val="50"/>
          <w:szCs w:val="50"/>
        </w:rPr>
        <w:t>Вопросы по курс</w:t>
      </w:r>
      <w:r w:rsidR="0053589F">
        <w:rPr>
          <w:rFonts w:ascii="Times New Roman" w:hAnsi="Times New Roman" w:cs="Times New Roman"/>
          <w:sz w:val="50"/>
          <w:szCs w:val="50"/>
        </w:rPr>
        <w:t>у «Операционные системы» за 2017/18</w:t>
      </w:r>
      <w:bookmarkStart w:id="0" w:name="_GoBack"/>
      <w:bookmarkEnd w:id="0"/>
      <w:r w:rsidRPr="00B069B6">
        <w:rPr>
          <w:rFonts w:ascii="Times New Roman" w:hAnsi="Times New Roman" w:cs="Times New Roman"/>
          <w:sz w:val="50"/>
          <w:szCs w:val="50"/>
        </w:rPr>
        <w:t xml:space="preserve"> уч. год.</w:t>
      </w:r>
    </w:p>
    <w:p w:rsidR="00033580" w:rsidRPr="00B069B6" w:rsidRDefault="00033580">
      <w:pPr>
        <w:rPr>
          <w:rFonts w:ascii="Times New Roman" w:hAnsi="Times New Roman" w:cs="Times New Roman"/>
          <w:b/>
          <w:sz w:val="28"/>
          <w:szCs w:val="28"/>
        </w:rPr>
      </w:pPr>
      <w:r w:rsidRPr="00B069B6">
        <w:rPr>
          <w:rFonts w:ascii="Times New Roman" w:hAnsi="Times New Roman" w:cs="Times New Roman"/>
          <w:b/>
          <w:sz w:val="28"/>
          <w:szCs w:val="28"/>
        </w:rPr>
        <w:t>Часть 1.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Общее представление об операционных системах. Местоположение ОС. Функции О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С. Развитие операционных систем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Компоненты ЭВМ. Процессоры.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Конвеер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Суперскалярные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процессоры.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Многопоточность</w:t>
      </w:r>
      <w:proofErr w:type="spellEnd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</w:t>
      </w:r>
      <w:proofErr w:type="spellStart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многоядерность</w:t>
      </w:r>
      <w:proofErr w:type="spellEnd"/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 ЭВМ. Памят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ь в ЭВМ. Шины. Системные вызовы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Классификация ОС по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функциональным характеристикам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Структурная классификация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ОС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процесса. Память процесса. Инициализация и завершение процесса. Отличие между процессами в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Windows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Unix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процесса. Состояния процесса. Таблица процессов. Механизм прерываний. Модели</w:t>
      </w:r>
      <w:r w:rsidR="001478A1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рование режима многозадачности</w:t>
      </w:r>
    </w:p>
    <w:p w:rsidR="001478A1" w:rsidRPr="00B069B6" w:rsidRDefault="001478A1" w:rsidP="001478A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процесса. Каналы (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pipes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 Особенности работы различных видов каналов. Организация процессов в группы</w:t>
      </w:r>
    </w:p>
    <w:p w:rsidR="00033580" w:rsidRPr="00B069B6" w:rsidRDefault="00CC5487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потока.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Причины создания потоков. Реализация сервера для обработки запросов через однопоточный процессы и множество потоков. Реализация сервера для обработки запросов через маш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ину с конечным числом состояний</w:t>
      </w:r>
    </w:p>
    <w:p w:rsidR="00033580" w:rsidRPr="00B069B6" w:rsidRDefault="00FA548F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потока.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Причины создания потоков. Объекты, относящиеся к процессам и потокам. Стратегии реализации потоков (плюсы и минусы каждого подхода). Всплывающие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потоки</w:t>
      </w:r>
    </w:p>
    <w:p w:rsidR="00FA548F" w:rsidRPr="00B069B6" w:rsidRDefault="00FA548F" w:rsidP="000C65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Аппаратные средства распараллеливания задач. UMA, NUMA архитектуры и коммутаторные сети</w:t>
      </w:r>
    </w:p>
    <w:p w:rsidR="00FA548F" w:rsidRPr="00B069B6" w:rsidRDefault="00FA548F" w:rsidP="00FA54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Метрики параллельных алгоритмов, верхние оценки ускорения</w:t>
      </w:r>
    </w:p>
    <w:p w:rsidR="00033580" w:rsidRPr="00B069B6" w:rsidRDefault="00033580" w:rsidP="00FA54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области. Взаимоисключение с активным ожиданием. Запрещение прерываний, блокирующие п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еременные и строгое чередование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области. Взаимоисключение с активны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 ожиданием. Алгоритм </w:t>
      </w:r>
      <w:proofErr w:type="spellStart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Петерсона</w:t>
      </w:r>
      <w:proofErr w:type="spellEnd"/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критической области. Взаимоисключение с активным ожиданием. Команда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TCL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области. Приостановка и активизация. Семафор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мьютекс</w:t>
      </w:r>
      <w:proofErr w:type="spellEnd"/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условная переменная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критической облас</w:t>
      </w:r>
      <w:r w:rsidR="00FA548F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ти. Передача сообщений. Барьеры. События (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Events)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Условия возникновения.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Моделирование взаимоблокировок</w:t>
      </w:r>
    </w:p>
    <w:p w:rsidR="00033580" w:rsidRPr="00B069B6" w:rsidRDefault="00033580" w:rsidP="006278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Способы борьбы «Игнорирование» и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Обнаружение и восстановление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:rsidR="00033580" w:rsidRPr="00B069B6" w:rsidRDefault="00033580" w:rsidP="0062786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взаимоблокировками. Уклонение от взаим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облокировки. Траектория ресурса и Алгоритм банкира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Понятие взаимоблокировки. Способы борьбы со взаимоблокировками. Предотвращение взаимоблокировки.</w:t>
      </w:r>
    </w:p>
    <w:p w:rsidR="00033580" w:rsidRPr="00B069B6" w:rsidRDefault="0062786A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Виды блокировок. Зависание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Условия планирования. Виды планирования, основные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 при планировании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Планирование процессов. П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ланирование в пакетных системах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интерактивных системах. Циклическое и приоритетное планирование. Использование нескольких очередей. Выбор следующего самого короткого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задания.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интерактивных системах. Лотерейное планирование. Справедливое планировани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е. Гарантированное планирование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в системах реального времени. Характеристики планирования в системах реального времени. Алгоритм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RMS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в системах реального времени. Характеристики планирования в системах реального времени. Алгоритм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EDF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многопроцессорных системах. Принципы разделения времени и совмест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ного использования пространства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Планирование процессов. Планирование в многопроцессорных с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истемах. Бригадное планирование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процессов в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Linux</w:t>
      </w:r>
    </w:p>
    <w:p w:rsidR="00033580" w:rsidRPr="00B069B6" w:rsidRDefault="00033580" w:rsidP="000335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Планирование процессов. Планирование процессов в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Windows</w:t>
      </w:r>
    </w:p>
    <w:p w:rsidR="00033580" w:rsidRPr="00B069B6" w:rsidRDefault="00033580" w:rsidP="0003358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033580" w:rsidRPr="00B069B6" w:rsidRDefault="00033580">
      <w:pPr>
        <w:rPr>
          <w:rFonts w:ascii="Times New Roman" w:hAnsi="Times New Roman" w:cs="Times New Roman"/>
          <w:b/>
          <w:sz w:val="28"/>
          <w:szCs w:val="28"/>
        </w:rPr>
      </w:pPr>
      <w:r w:rsidRPr="00B069B6">
        <w:rPr>
          <w:rFonts w:ascii="Times New Roman" w:hAnsi="Times New Roman" w:cs="Times New Roman"/>
          <w:b/>
          <w:sz w:val="28"/>
          <w:szCs w:val="28"/>
        </w:rPr>
        <w:t>Часть 2.</w:t>
      </w:r>
    </w:p>
    <w:p w:rsidR="00033580" w:rsidRPr="00B069B6" w:rsidRDefault="00033580" w:rsidP="006278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Адресные пространства.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Понятие свопинга. Общий принцип управления памятью операционной системой. Распределитель памяти ядра. Оценка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аллокаторов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Способ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 отслеживания свободной памяти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Управление памятью при помощи списка свободных элем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ентов, слабые и сильные стороны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Выделение памяти по степ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ени 2, слабые и сильные стороны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Алгоритм Мак-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Кьюзика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Кэрелса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слабые и сильные стороны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Алгоритм Двой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ников, слабые и сильные стороны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Управление памятью. Способы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аллокации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Слябовый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аллокатор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принцип устро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йства, сильные и слабые стороны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Страничная организация памяти. Виртуальная память. Общие положения. Таблица страниц.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TLB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П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оддержка большого объема памяти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Страничная организация памяти. Виртуальная память. Алгоритмы замещения страниц: оптимальный,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FIFO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"Второй шанс" и "Часы"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Страничная организация памяти. Виртуальная память. Алгоритмы замещения страниц: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LRU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NFU</w:t>
      </w:r>
    </w:p>
    <w:p w:rsidR="00033580" w:rsidRPr="00B069B6" w:rsidRDefault="00033580" w:rsidP="006278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Страничная организация памяти. Виртуальная память. Алгоритм за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мещения страниц "Рабочий набор",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WSClock</w:t>
      </w:r>
      <w:proofErr w:type="spellEnd"/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</w:t>
      </w:r>
    </w:p>
    <w:p w:rsidR="00033580" w:rsidRPr="00B069B6" w:rsidRDefault="00033580" w:rsidP="00EC6C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Страничная организация памяти. Виртуальная память. Оптимизации п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 работе со страничной памятью, сегментирование</w:t>
      </w:r>
    </w:p>
    <w:p w:rsidR="00033580" w:rsidRPr="00B069B6" w:rsidRDefault="00033580" w:rsidP="00EC6CC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Общие положения файловых систем. Понятие файла. Структура файла. Типы и характеристики файлов. Понятие Каталога. Оп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ерации над файлами и каталогами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Структура файловой системы. Реализация файлов. Непрерывное размещение файлов и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-узл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ы. Совместно используемые файлы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Структура файловой системы. Реализация файлов. Размещение с использованием связанного списка и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FAT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Файловые системы. Структура файловой системы. Реализация каталогов. Опт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имизации при поиске в каталогах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Структура файловой системы. Файловые системы с журнальной структурой.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Журналируемые</w:t>
      </w:r>
      <w:proofErr w:type="spellEnd"/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файловые системы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Структура файловой системы. Виртуальные файловые системы. Оптимальный выбор размер размера блока. Принц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ипы отслеживания пустых блоков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Файловые системы. Структура файловой системы. Поддержание непротиворечивости файловой системы. Увеличение производительности при работе с блоками файловой системы.</w:t>
      </w:r>
      <w:r w:rsidR="001478A1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Отображение файлов на оперативную память</w:t>
      </w:r>
    </w:p>
    <w:p w:rsidR="00033580" w:rsidRPr="00B069B6" w:rsidRDefault="004E34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Принципы построения файловых систем в операционной системе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UNIX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Ext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2, </w:t>
      </w:r>
      <w:r w:rsidR="000335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Ext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:rsidR="00494BA0" w:rsidRPr="00B069B6" w:rsidRDefault="00494BA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Файловые системы. Принцип построения ФС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NTFS</w:t>
      </w:r>
    </w:p>
    <w:p w:rsidR="008C7AED" w:rsidRPr="00B069B6" w:rsidRDefault="008C7AED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Очереди сообщений. Основные характеристики очередей сообщений</w:t>
      </w:r>
    </w:p>
    <w:p w:rsidR="008C7AED" w:rsidRPr="00B069B6" w:rsidRDefault="008C7AED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Очереди сообщений. Основные шаблоны отправки сообщений</w:t>
      </w:r>
    </w:p>
    <w:p w:rsidR="001F107D" w:rsidRPr="00B069B6" w:rsidRDefault="001F107D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Мобильные операционные системы. Развитие во времени. Основные характеристики мобильных ОС.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Android</w:t>
      </w:r>
    </w:p>
    <w:p w:rsidR="001F107D" w:rsidRPr="00AB2FDA" w:rsidRDefault="001F107D" w:rsidP="001F10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trike/>
          <w:color w:val="000000"/>
          <w:sz w:val="26"/>
          <w:szCs w:val="26"/>
          <w:lang w:eastAsia="ru-RU"/>
        </w:rPr>
      </w:pPr>
      <w:r w:rsidRPr="00AB2FDA">
        <w:rPr>
          <w:rFonts w:ascii="Times New Roman" w:eastAsia="Times New Roman" w:hAnsi="Times New Roman" w:cs="Times New Roman"/>
          <w:strike/>
          <w:color w:val="000000"/>
          <w:sz w:val="26"/>
          <w:szCs w:val="26"/>
          <w:lang w:eastAsia="ru-RU"/>
        </w:rPr>
        <w:t xml:space="preserve">Мобильные операционные системы. Развитие во времени. Основные характеристики мобильных ОС. </w:t>
      </w:r>
      <w:r w:rsidRPr="00AB2FDA">
        <w:rPr>
          <w:rFonts w:ascii="Times New Roman" w:eastAsia="Times New Roman" w:hAnsi="Times New Roman" w:cs="Times New Roman"/>
          <w:strike/>
          <w:color w:val="000000"/>
          <w:sz w:val="26"/>
          <w:szCs w:val="26"/>
          <w:lang w:val="en-US" w:eastAsia="ru-RU"/>
        </w:rPr>
        <w:t>Windows</w:t>
      </w:r>
      <w:r w:rsidRPr="00AB2FDA">
        <w:rPr>
          <w:rFonts w:ascii="Times New Roman" w:eastAsia="Times New Roman" w:hAnsi="Times New Roman" w:cs="Times New Roman"/>
          <w:strike/>
          <w:color w:val="000000"/>
          <w:sz w:val="26"/>
          <w:szCs w:val="26"/>
          <w:lang w:eastAsia="ru-RU"/>
        </w:rPr>
        <w:t xml:space="preserve"> 10/</w:t>
      </w:r>
      <w:r w:rsidRPr="00AB2FDA">
        <w:rPr>
          <w:rFonts w:ascii="Times New Roman" w:eastAsia="Times New Roman" w:hAnsi="Times New Roman" w:cs="Times New Roman"/>
          <w:strike/>
          <w:color w:val="000000"/>
          <w:sz w:val="26"/>
          <w:szCs w:val="26"/>
          <w:lang w:val="en-US" w:eastAsia="ru-RU"/>
        </w:rPr>
        <w:t>Windows</w:t>
      </w:r>
      <w:r w:rsidRPr="00AB2FDA">
        <w:rPr>
          <w:rFonts w:ascii="Times New Roman" w:eastAsia="Times New Roman" w:hAnsi="Times New Roman" w:cs="Times New Roman"/>
          <w:strike/>
          <w:color w:val="000000"/>
          <w:sz w:val="26"/>
          <w:szCs w:val="26"/>
          <w:lang w:eastAsia="ru-RU"/>
        </w:rPr>
        <w:t xml:space="preserve"> </w:t>
      </w:r>
      <w:r w:rsidRPr="00AB2FDA">
        <w:rPr>
          <w:rFonts w:ascii="Times New Roman" w:eastAsia="Times New Roman" w:hAnsi="Times New Roman" w:cs="Times New Roman"/>
          <w:strike/>
          <w:color w:val="000000"/>
          <w:sz w:val="26"/>
          <w:szCs w:val="26"/>
          <w:lang w:val="en-US" w:eastAsia="ru-RU"/>
        </w:rPr>
        <w:t>phone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Безопасность операционных систем. </w:t>
      </w:r>
      <w:r w:rsidR="006E11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Правила и задачи безопасности.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Категории злоумышленников. Краткие положения о кр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иптографических способах защиты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Механизмы защиты. Домены защиты. Списки управления доступом. Перечень возможностей. Плю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сы и минусы между подходами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Безопасность операционных систем. Многоуровневая защита. Модели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Биба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Белла-Ла </w:t>
      </w:r>
      <w:proofErr w:type="spellStart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Падулы</w:t>
      </w:r>
      <w:proofErr w:type="spellEnd"/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4E34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меры чистых и гибридных моделей</w:t>
      </w:r>
    </w:p>
    <w:p w:rsidR="00033580" w:rsidRPr="00B069B6" w:rsidRDefault="00033580" w:rsidP="006278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BB284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опасность операционных систем.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Сокрытие передачи данных. Основные положения в построении тайных каналов и стеганографии.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Хранение паролей. Сущест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вующие механизмы аутентификации</w:t>
      </w:r>
    </w:p>
    <w:p w:rsidR="00033580" w:rsidRPr="00B069B6" w:rsidRDefault="00033580" w:rsidP="0062786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Атаки "изнутри". Основные положения. Способы применения.</w:t>
      </w:r>
      <w:r w:rsidR="0062786A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DOS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ата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ки. Способы защиты от этих атак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</w:t>
      </w:r>
      <w:r w:rsidR="00024454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зопасность операционных систем.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Дефекты кода, приводящи</w:t>
      </w:r>
      <w:r w:rsidR="00BB284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 к ослаблению безопасности ОС</w:t>
      </w:r>
      <w:r w:rsidR="004E3480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(примеры)</w:t>
      </w:r>
      <w:r w:rsidR="00BB284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Отделение данных и кода. 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Способы проверки входных данных</w:t>
      </w:r>
    </w:p>
    <w:p w:rsidR="00033580" w:rsidRPr="00B069B6" w:rsidRDefault="00033580" w:rsidP="000335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Безопасность операционных систем. </w:t>
      </w:r>
      <w:r w:rsidR="00EC6CCB"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Вредоносное ПО и способы защиты</w:t>
      </w:r>
    </w:p>
    <w:p w:rsidR="000C6573" w:rsidRPr="00B069B6" w:rsidRDefault="000C6573" w:rsidP="000C65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69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Безопасность операционных систем. Устройство антивирусных технологий и их характеристики</w:t>
      </w:r>
    </w:p>
    <w:p w:rsidR="00033580" w:rsidRPr="00033580" w:rsidRDefault="00033580">
      <w:pPr>
        <w:rPr>
          <w:rFonts w:ascii="Times New Roman" w:hAnsi="Times New Roman" w:cs="Times New Roman"/>
          <w:sz w:val="28"/>
          <w:szCs w:val="28"/>
        </w:rPr>
      </w:pPr>
    </w:p>
    <w:sectPr w:rsidR="00033580" w:rsidRPr="00033580" w:rsidSect="0003358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129D6"/>
    <w:multiLevelType w:val="multilevel"/>
    <w:tmpl w:val="7FC4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C0D7E"/>
    <w:multiLevelType w:val="multilevel"/>
    <w:tmpl w:val="9B12703C"/>
    <w:lvl w:ilvl="0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80"/>
    <w:rsid w:val="00024454"/>
    <w:rsid w:val="00026A40"/>
    <w:rsid w:val="00033580"/>
    <w:rsid w:val="0003763A"/>
    <w:rsid w:val="000C6573"/>
    <w:rsid w:val="000C65FF"/>
    <w:rsid w:val="000E5495"/>
    <w:rsid w:val="000F0E45"/>
    <w:rsid w:val="00116694"/>
    <w:rsid w:val="001478A1"/>
    <w:rsid w:val="00152127"/>
    <w:rsid w:val="0018508C"/>
    <w:rsid w:val="001E0BE0"/>
    <w:rsid w:val="001F107D"/>
    <w:rsid w:val="00267FA2"/>
    <w:rsid w:val="0032610F"/>
    <w:rsid w:val="003E02F2"/>
    <w:rsid w:val="00423180"/>
    <w:rsid w:val="00450D2D"/>
    <w:rsid w:val="00494BA0"/>
    <w:rsid w:val="004E3480"/>
    <w:rsid w:val="00523122"/>
    <w:rsid w:val="0053589F"/>
    <w:rsid w:val="005A1445"/>
    <w:rsid w:val="0062786A"/>
    <w:rsid w:val="006E1166"/>
    <w:rsid w:val="006E7688"/>
    <w:rsid w:val="006F45B0"/>
    <w:rsid w:val="00724284"/>
    <w:rsid w:val="0077581A"/>
    <w:rsid w:val="0079100C"/>
    <w:rsid w:val="008C7AED"/>
    <w:rsid w:val="008E032E"/>
    <w:rsid w:val="00944D06"/>
    <w:rsid w:val="00993BAB"/>
    <w:rsid w:val="00A3717D"/>
    <w:rsid w:val="00A829F9"/>
    <w:rsid w:val="00AB2FDA"/>
    <w:rsid w:val="00AB6C72"/>
    <w:rsid w:val="00B069B6"/>
    <w:rsid w:val="00B21537"/>
    <w:rsid w:val="00B533E9"/>
    <w:rsid w:val="00BB284B"/>
    <w:rsid w:val="00BC5DEE"/>
    <w:rsid w:val="00C21BAB"/>
    <w:rsid w:val="00CC5487"/>
    <w:rsid w:val="00CD1D0B"/>
    <w:rsid w:val="00DF3913"/>
    <w:rsid w:val="00E5491A"/>
    <w:rsid w:val="00EC6CCB"/>
    <w:rsid w:val="00ED0206"/>
    <w:rsid w:val="00EE63FB"/>
    <w:rsid w:val="00F035DA"/>
    <w:rsid w:val="00F260D5"/>
    <w:rsid w:val="00F35EFF"/>
    <w:rsid w:val="00F61D16"/>
    <w:rsid w:val="00FA548F"/>
    <w:rsid w:val="00FC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E6842-3F7A-4A90-8F6C-08B9C5B9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CE5CE-1D11-4A41-8E74-5FB65B92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1057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Миронов</dc:creator>
  <cp:keywords/>
  <dc:description/>
  <cp:lastModifiedBy>Евгений Миронов</cp:lastModifiedBy>
  <cp:revision>23</cp:revision>
  <dcterms:created xsi:type="dcterms:W3CDTF">2013-12-17T20:35:00Z</dcterms:created>
  <dcterms:modified xsi:type="dcterms:W3CDTF">2018-01-02T12:42:00Z</dcterms:modified>
</cp:coreProperties>
</file>