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37009" w14:textId="5D3270A5" w:rsidR="00141A5E" w:rsidRDefault="00141A5E">
      <w:r>
        <w:t>Week 1-Design Patterns:</w:t>
      </w:r>
    </w:p>
    <w:p w14:paraId="08F512E7" w14:textId="20E51060" w:rsidR="00141A5E" w:rsidRDefault="00141A5E">
      <w:pPr>
        <w:rPr>
          <w:lang w:val="en-US"/>
        </w:rPr>
      </w:pPr>
      <w:r w:rsidRPr="00141A5E">
        <w:rPr>
          <w:b/>
          <w:bCs/>
          <w:lang w:val="en-US"/>
        </w:rPr>
        <w:t>Exercise 1: Implementing the Singleton Pattern</w:t>
      </w:r>
      <w:r>
        <w:rPr>
          <w:lang w:val="en-US"/>
        </w:rPr>
        <w:t>:</w:t>
      </w:r>
    </w:p>
    <w:p w14:paraId="1E567A0B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>class Logger {</w:t>
      </w:r>
    </w:p>
    <w:p w14:paraId="7694B3C9" w14:textId="763D8B99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>private static Logger instance;</w:t>
      </w:r>
    </w:p>
    <w:p w14:paraId="41C22446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private Logger() {}</w:t>
      </w:r>
    </w:p>
    <w:p w14:paraId="4FF66DD1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public static synchronized Logger getInstance() {</w:t>
      </w:r>
    </w:p>
    <w:p w14:paraId="3BDFC357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    if (instance == null) {</w:t>
      </w:r>
    </w:p>
    <w:p w14:paraId="1255C756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        instance = new Logger();</w:t>
      </w:r>
    </w:p>
    <w:p w14:paraId="7FCCE2D7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    }</w:t>
      </w:r>
    </w:p>
    <w:p w14:paraId="72273F93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    return instance;</w:t>
      </w:r>
    </w:p>
    <w:p w14:paraId="66BED2C7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}</w:t>
      </w:r>
    </w:p>
    <w:p w14:paraId="41A8F72E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public void log(String message) {</w:t>
      </w:r>
    </w:p>
    <w:p w14:paraId="0A1F8637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    System.out.println("[LOG] " + message);</w:t>
      </w:r>
    </w:p>
    <w:p w14:paraId="766CB209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}</w:t>
      </w:r>
    </w:p>
    <w:p w14:paraId="42F6FD1A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>}</w:t>
      </w:r>
    </w:p>
    <w:p w14:paraId="1858B5C6" w14:textId="77777777" w:rsidR="00141A5E" w:rsidRPr="00141A5E" w:rsidRDefault="00141A5E" w:rsidP="00141A5E">
      <w:pPr>
        <w:spacing w:after="0" w:line="240" w:lineRule="auto"/>
        <w:rPr>
          <w:lang w:val="en-US"/>
        </w:rPr>
      </w:pPr>
    </w:p>
    <w:p w14:paraId="1E4232EA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>public class Main {</w:t>
      </w:r>
    </w:p>
    <w:p w14:paraId="6CA80782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public static void main(String[] args) {</w:t>
      </w:r>
    </w:p>
    <w:p w14:paraId="0534F187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    Logger loggerA = Logger.getInstance();</w:t>
      </w:r>
    </w:p>
    <w:p w14:paraId="5B227FB7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    Logger loggerB = Logger.getInstance();</w:t>
      </w:r>
    </w:p>
    <w:p w14:paraId="558A67BF" w14:textId="77777777" w:rsidR="00141A5E" w:rsidRPr="00141A5E" w:rsidRDefault="00141A5E" w:rsidP="00141A5E">
      <w:pPr>
        <w:spacing w:after="0" w:line="240" w:lineRule="auto"/>
        <w:rPr>
          <w:lang w:val="en-US"/>
        </w:rPr>
      </w:pPr>
    </w:p>
    <w:p w14:paraId="39BAE32D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    System.out.println("loggerA == loggerB? " + (loggerA == loggerB));</w:t>
      </w:r>
    </w:p>
    <w:p w14:paraId="51AA188D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    loggerA.log("First message");</w:t>
      </w:r>
    </w:p>
    <w:p w14:paraId="057CC5F3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    loggerB.log("Second message");</w:t>
      </w:r>
    </w:p>
    <w:p w14:paraId="1EC29DE6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}</w:t>
      </w:r>
    </w:p>
    <w:p w14:paraId="5B998873" w14:textId="2B3030E3" w:rsid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>}</w:t>
      </w:r>
    </w:p>
    <w:p w14:paraId="494F550B" w14:textId="77777777" w:rsidR="00141A5E" w:rsidRDefault="00141A5E" w:rsidP="00141A5E">
      <w:pPr>
        <w:spacing w:after="0" w:line="240" w:lineRule="auto"/>
        <w:rPr>
          <w:lang w:val="en-US"/>
        </w:rPr>
      </w:pPr>
    </w:p>
    <w:p w14:paraId="225FD300" w14:textId="14B985F8" w:rsidR="00141A5E" w:rsidRDefault="00141A5E" w:rsidP="00141A5E">
      <w:pPr>
        <w:spacing w:after="0" w:line="240" w:lineRule="auto"/>
        <w:rPr>
          <w:lang w:val="en-US"/>
        </w:rPr>
      </w:pPr>
      <w:r>
        <w:rPr>
          <w:lang w:val="en-US"/>
        </w:rPr>
        <w:t>Output:</w:t>
      </w:r>
    </w:p>
    <w:p w14:paraId="5DFC0546" w14:textId="77777777" w:rsidR="00141A5E" w:rsidRDefault="00141A5E" w:rsidP="00141A5E">
      <w:pPr>
        <w:spacing w:after="0" w:line="240" w:lineRule="auto"/>
        <w:rPr>
          <w:lang w:val="en-US"/>
        </w:rPr>
      </w:pPr>
    </w:p>
    <w:p w14:paraId="023D0C04" w14:textId="67AFEA31" w:rsidR="00141A5E" w:rsidRDefault="00141A5E" w:rsidP="00141A5E">
      <w:pPr>
        <w:spacing w:after="0" w:line="240" w:lineRule="auto"/>
        <w:jc w:val="center"/>
        <w:rPr>
          <w:lang w:val="en-US"/>
        </w:rPr>
      </w:pPr>
      <w:r w:rsidRPr="00141A5E">
        <w:rPr>
          <w:lang w:val="en-US"/>
        </w:rPr>
        <w:drawing>
          <wp:inline distT="0" distB="0" distL="0" distR="0" wp14:anchorId="62B83CA1" wp14:editId="34CB2CE0">
            <wp:extent cx="5183505" cy="1536700"/>
            <wp:effectExtent l="0" t="0" r="0" b="6350"/>
            <wp:docPr id="189547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76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2718" cy="154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8F67" w14:textId="77777777" w:rsidR="00141A5E" w:rsidRDefault="00141A5E" w:rsidP="00141A5E">
      <w:pPr>
        <w:spacing w:after="0" w:line="240" w:lineRule="auto"/>
        <w:jc w:val="center"/>
        <w:rPr>
          <w:lang w:val="en-US"/>
        </w:rPr>
      </w:pPr>
    </w:p>
    <w:p w14:paraId="0BB25930" w14:textId="77777777" w:rsidR="00141A5E" w:rsidRDefault="00141A5E" w:rsidP="00141A5E">
      <w:pPr>
        <w:spacing w:after="0" w:line="240" w:lineRule="auto"/>
        <w:jc w:val="center"/>
        <w:rPr>
          <w:lang w:val="en-US"/>
        </w:rPr>
      </w:pPr>
    </w:p>
    <w:p w14:paraId="2A17F3FD" w14:textId="77777777" w:rsidR="00141A5E" w:rsidRDefault="00141A5E" w:rsidP="00141A5E">
      <w:pPr>
        <w:spacing w:after="0" w:line="240" w:lineRule="auto"/>
        <w:jc w:val="center"/>
        <w:rPr>
          <w:lang w:val="en-US"/>
        </w:rPr>
      </w:pPr>
    </w:p>
    <w:p w14:paraId="09F5A523" w14:textId="77777777" w:rsidR="00141A5E" w:rsidRDefault="00141A5E" w:rsidP="00141A5E">
      <w:pPr>
        <w:spacing w:after="0" w:line="240" w:lineRule="auto"/>
        <w:jc w:val="center"/>
        <w:rPr>
          <w:lang w:val="en-US"/>
        </w:rPr>
      </w:pPr>
    </w:p>
    <w:p w14:paraId="63E98CD0" w14:textId="77777777" w:rsidR="00141A5E" w:rsidRDefault="00141A5E" w:rsidP="00141A5E">
      <w:pPr>
        <w:spacing w:after="0" w:line="240" w:lineRule="auto"/>
        <w:jc w:val="center"/>
        <w:rPr>
          <w:lang w:val="en-US"/>
        </w:rPr>
      </w:pPr>
    </w:p>
    <w:p w14:paraId="595E9260" w14:textId="77777777" w:rsidR="00141A5E" w:rsidRDefault="00141A5E" w:rsidP="00141A5E">
      <w:pPr>
        <w:spacing w:after="0" w:line="240" w:lineRule="auto"/>
        <w:jc w:val="center"/>
        <w:rPr>
          <w:lang w:val="en-US"/>
        </w:rPr>
      </w:pPr>
    </w:p>
    <w:p w14:paraId="6DE7FF25" w14:textId="77777777" w:rsidR="00141A5E" w:rsidRDefault="00141A5E" w:rsidP="00141A5E">
      <w:pPr>
        <w:spacing w:after="0" w:line="240" w:lineRule="auto"/>
        <w:jc w:val="center"/>
        <w:rPr>
          <w:lang w:val="en-US"/>
        </w:rPr>
      </w:pPr>
    </w:p>
    <w:p w14:paraId="6F3F3BAC" w14:textId="41D620B9" w:rsidR="00141A5E" w:rsidRDefault="00141A5E" w:rsidP="00141A5E">
      <w:pPr>
        <w:spacing w:after="0" w:line="240" w:lineRule="auto"/>
        <w:rPr>
          <w:lang w:val="en-US"/>
        </w:rPr>
      </w:pPr>
    </w:p>
    <w:p w14:paraId="27BBA9BF" w14:textId="205A12C3" w:rsid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b/>
          <w:bCs/>
          <w:lang w:val="en-US"/>
        </w:rPr>
        <w:lastRenderedPageBreak/>
        <w:t>Exercise 2: Implementing the Factory Method Pattern</w:t>
      </w:r>
      <w:r>
        <w:rPr>
          <w:lang w:val="en-US"/>
        </w:rPr>
        <w:t>:</w:t>
      </w:r>
    </w:p>
    <w:p w14:paraId="09F5A9B8" w14:textId="77777777" w:rsidR="00141A5E" w:rsidRDefault="00141A5E" w:rsidP="00141A5E">
      <w:pPr>
        <w:spacing w:after="0" w:line="240" w:lineRule="auto"/>
        <w:rPr>
          <w:lang w:val="en-US"/>
        </w:rPr>
      </w:pPr>
    </w:p>
    <w:p w14:paraId="3F01F664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>interface Document {</w:t>
      </w:r>
    </w:p>
    <w:p w14:paraId="49563178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void open();</w:t>
      </w:r>
    </w:p>
    <w:p w14:paraId="0AB4ABF4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>}</w:t>
      </w:r>
    </w:p>
    <w:p w14:paraId="50355D92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>class WordDocument implements Document {</w:t>
      </w:r>
    </w:p>
    <w:p w14:paraId="2A539124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public void open() {</w:t>
      </w:r>
    </w:p>
    <w:p w14:paraId="62F3E985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    System.out.println("Opening a Word document...");</w:t>
      </w:r>
    </w:p>
    <w:p w14:paraId="42526C2E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}</w:t>
      </w:r>
    </w:p>
    <w:p w14:paraId="6F0D0AE2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>}</w:t>
      </w:r>
    </w:p>
    <w:p w14:paraId="626768B3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>class PdfDocument implements Document {</w:t>
      </w:r>
    </w:p>
    <w:p w14:paraId="34288ABF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public void open() {</w:t>
      </w:r>
    </w:p>
    <w:p w14:paraId="125F948F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    System.out.println("Opening a PDF document...");</w:t>
      </w:r>
    </w:p>
    <w:p w14:paraId="77D2FD40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}</w:t>
      </w:r>
    </w:p>
    <w:p w14:paraId="744A6F24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>}</w:t>
      </w:r>
    </w:p>
    <w:p w14:paraId="6696B1AF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>class ExcelDocument implements Document {</w:t>
      </w:r>
    </w:p>
    <w:p w14:paraId="3E2B7F49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public void open() {</w:t>
      </w:r>
    </w:p>
    <w:p w14:paraId="25BEDEE6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    System.out.println("Opening an Excel document...");</w:t>
      </w:r>
    </w:p>
    <w:p w14:paraId="2679ED0E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}</w:t>
      </w:r>
    </w:p>
    <w:p w14:paraId="2E880136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>}</w:t>
      </w:r>
    </w:p>
    <w:p w14:paraId="32A34744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>abstract class DocumentFactory {</w:t>
      </w:r>
    </w:p>
    <w:p w14:paraId="3CF1BC97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public abstract Document createDocument();</w:t>
      </w:r>
    </w:p>
    <w:p w14:paraId="20DCD23C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>}</w:t>
      </w:r>
    </w:p>
    <w:p w14:paraId="527A186B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>class WordDocumentFactory extends DocumentFactory {</w:t>
      </w:r>
    </w:p>
    <w:p w14:paraId="3107ABCC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public Document createDocument() {</w:t>
      </w:r>
    </w:p>
    <w:p w14:paraId="0E566C4E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    return new WordDocument();</w:t>
      </w:r>
    </w:p>
    <w:p w14:paraId="2485B2D8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}</w:t>
      </w:r>
    </w:p>
    <w:p w14:paraId="382ADF63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>}</w:t>
      </w:r>
    </w:p>
    <w:p w14:paraId="5FC8A76A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>class PdfDocumentFactory extends DocumentFactory {</w:t>
      </w:r>
    </w:p>
    <w:p w14:paraId="2FCB6E2B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public Document createDocument() {</w:t>
      </w:r>
    </w:p>
    <w:p w14:paraId="2A4E273D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    return new PdfDocument();</w:t>
      </w:r>
    </w:p>
    <w:p w14:paraId="13440ACE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}</w:t>
      </w:r>
    </w:p>
    <w:p w14:paraId="345F4ACB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>}</w:t>
      </w:r>
    </w:p>
    <w:p w14:paraId="46C50BF0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>class ExcelDocumentFactory extends DocumentFactory {</w:t>
      </w:r>
    </w:p>
    <w:p w14:paraId="1067C6E3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public Document createDocument() {</w:t>
      </w:r>
    </w:p>
    <w:p w14:paraId="7845BDFD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    return new ExcelDocument();</w:t>
      </w:r>
    </w:p>
    <w:p w14:paraId="269696B6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}</w:t>
      </w:r>
    </w:p>
    <w:p w14:paraId="7A208B12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>}</w:t>
      </w:r>
    </w:p>
    <w:p w14:paraId="4D843244" w14:textId="77777777" w:rsidR="00141A5E" w:rsidRPr="00141A5E" w:rsidRDefault="00141A5E" w:rsidP="00141A5E">
      <w:pPr>
        <w:spacing w:after="0" w:line="240" w:lineRule="auto"/>
        <w:rPr>
          <w:lang w:val="en-US"/>
        </w:rPr>
      </w:pPr>
    </w:p>
    <w:p w14:paraId="638936F0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>public class Main {</w:t>
      </w:r>
    </w:p>
    <w:p w14:paraId="220D8608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public static void main(String[] args) {</w:t>
      </w:r>
    </w:p>
    <w:p w14:paraId="7BDBA982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    DocumentFactory wordFactory = new WordDocumentFactory();</w:t>
      </w:r>
    </w:p>
    <w:p w14:paraId="3502E0CE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    DocumentFactory pdfFactory   = new PdfDocumentFactory();</w:t>
      </w:r>
    </w:p>
    <w:p w14:paraId="4A770CFC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    DocumentFactory excelFactory = new ExcelDocumentFactory();</w:t>
      </w:r>
    </w:p>
    <w:p w14:paraId="543A0AB2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    Document doc1 = wordFactory.createDocument();</w:t>
      </w:r>
    </w:p>
    <w:p w14:paraId="51B91EC3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    doc1.open();</w:t>
      </w:r>
    </w:p>
    <w:p w14:paraId="45DDFF59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    Document doc2 = pdfFactory.createDocument();</w:t>
      </w:r>
    </w:p>
    <w:p w14:paraId="7099D15F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lastRenderedPageBreak/>
        <w:t xml:space="preserve">        doc2.open();</w:t>
      </w:r>
    </w:p>
    <w:p w14:paraId="580213C2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    Document doc3 = excelFactory.createDocument();</w:t>
      </w:r>
    </w:p>
    <w:p w14:paraId="62BCE931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    doc3.open();</w:t>
      </w:r>
    </w:p>
    <w:p w14:paraId="044AF657" w14:textId="77777777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 xml:space="preserve">    }</w:t>
      </w:r>
    </w:p>
    <w:p w14:paraId="378C1411" w14:textId="4AD90C8B" w:rsid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t>}</w:t>
      </w:r>
    </w:p>
    <w:p w14:paraId="09F79203" w14:textId="77777777" w:rsidR="00141A5E" w:rsidRDefault="00141A5E" w:rsidP="00141A5E">
      <w:pPr>
        <w:spacing w:after="0" w:line="240" w:lineRule="auto"/>
        <w:rPr>
          <w:lang w:val="en-US"/>
        </w:rPr>
      </w:pPr>
    </w:p>
    <w:p w14:paraId="69434D28" w14:textId="71298661" w:rsidR="00141A5E" w:rsidRPr="00141A5E" w:rsidRDefault="00141A5E" w:rsidP="00141A5E">
      <w:pPr>
        <w:spacing w:after="0" w:line="240" w:lineRule="auto"/>
        <w:rPr>
          <w:lang w:val="en-US"/>
        </w:rPr>
      </w:pPr>
      <w:r w:rsidRPr="00141A5E">
        <w:rPr>
          <w:lang w:val="en-US"/>
        </w:rPr>
        <w:drawing>
          <wp:inline distT="0" distB="0" distL="0" distR="0" wp14:anchorId="611529F4" wp14:editId="48915CFF">
            <wp:extent cx="5731510" cy="1466850"/>
            <wp:effectExtent l="0" t="0" r="2540" b="0"/>
            <wp:docPr id="61590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08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A5E" w:rsidRPr="00141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5E"/>
    <w:rsid w:val="00141A5E"/>
    <w:rsid w:val="00BF05D5"/>
    <w:rsid w:val="00EA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CFF5"/>
  <w15:chartTrackingRefBased/>
  <w15:docId w15:val="{CD41D84A-EA6E-47D8-BE40-D5B1C99B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A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A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A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A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A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A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A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A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A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A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S.H.</dc:creator>
  <cp:keywords/>
  <dc:description/>
  <cp:lastModifiedBy>Vivek S.H.</cp:lastModifiedBy>
  <cp:revision>1</cp:revision>
  <dcterms:created xsi:type="dcterms:W3CDTF">2025-06-25T10:41:00Z</dcterms:created>
  <dcterms:modified xsi:type="dcterms:W3CDTF">2025-06-25T10:52:00Z</dcterms:modified>
</cp:coreProperties>
</file>