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89958" w14:textId="5004B93D" w:rsidR="004B4B78" w:rsidRDefault="004B4B78">
      <w:pPr>
        <w:rPr>
          <w:sz w:val="56"/>
          <w:szCs w:val="56"/>
        </w:rPr>
      </w:pPr>
      <w:r>
        <w:rPr>
          <w:sz w:val="56"/>
          <w:szCs w:val="56"/>
        </w:rPr>
        <w:t xml:space="preserve">        REPORT-HW-2-Machine Learning</w:t>
      </w:r>
    </w:p>
    <w:p w14:paraId="634818FB" w14:textId="77777777" w:rsidR="004B4B78" w:rsidRDefault="004B4B78">
      <w:pPr>
        <w:rPr>
          <w:sz w:val="28"/>
          <w:szCs w:val="28"/>
        </w:rPr>
      </w:pPr>
    </w:p>
    <w:p w14:paraId="5AA133F1" w14:textId="77777777" w:rsidR="004B4B78" w:rsidRDefault="004B4B78">
      <w:pPr>
        <w:rPr>
          <w:b/>
          <w:bCs/>
          <w:sz w:val="28"/>
          <w:szCs w:val="28"/>
        </w:rPr>
      </w:pPr>
      <w:r w:rsidRPr="004B4B78">
        <w:rPr>
          <w:b/>
          <w:bCs/>
          <w:sz w:val="28"/>
          <w:szCs w:val="28"/>
        </w:rPr>
        <w:t>Introduction:</w:t>
      </w:r>
    </w:p>
    <w:p w14:paraId="399DC99A" w14:textId="2C69319E" w:rsidR="004B4B78" w:rsidRPr="00F26D9C" w:rsidRDefault="004B4B78">
      <w:r>
        <w:rPr>
          <w:b/>
          <w:bCs/>
          <w:sz w:val="28"/>
          <w:szCs w:val="28"/>
        </w:rPr>
        <w:t xml:space="preserve"> </w:t>
      </w:r>
      <w:r w:rsidRPr="00F26D9C">
        <w:t>In this report, we will be analyzing the predictive power and running time of various classifiers. We aim to investigate the accuracy of predictions, the errors or costs associated with each iteration, the behavior of classifiers, and other relevant aspects. To evaluate the classifiers, we will be using two datasets: the Iris dataset and another dataset obtained from the UCI machine learning repository.</w:t>
      </w:r>
    </w:p>
    <w:p w14:paraId="7BA772E4" w14:textId="77777777" w:rsidR="004B4B78" w:rsidRPr="004B4B78" w:rsidRDefault="004B4B78">
      <w:pPr>
        <w:rPr>
          <w:sz w:val="28"/>
          <w:szCs w:val="28"/>
        </w:rPr>
      </w:pPr>
    </w:p>
    <w:p w14:paraId="0F91FB73" w14:textId="18DA48D2" w:rsidR="004B4B78" w:rsidRDefault="004B4B78">
      <w:pPr>
        <w:rPr>
          <w:sz w:val="56"/>
          <w:szCs w:val="56"/>
        </w:rPr>
      </w:pPr>
      <w:r w:rsidRPr="004B4B78">
        <w:rPr>
          <w:sz w:val="56"/>
          <w:szCs w:val="56"/>
        </w:rPr>
        <w:t>Iris Dataset</w:t>
      </w:r>
      <w:r>
        <w:rPr>
          <w:sz w:val="56"/>
          <w:szCs w:val="56"/>
        </w:rPr>
        <w:t xml:space="preserve"> for the </w:t>
      </w:r>
      <w:proofErr w:type="spellStart"/>
      <w:r>
        <w:rPr>
          <w:sz w:val="56"/>
          <w:szCs w:val="56"/>
        </w:rPr>
        <w:t>Presptone</w:t>
      </w:r>
      <w:proofErr w:type="spellEnd"/>
      <w:r>
        <w:rPr>
          <w:sz w:val="56"/>
          <w:szCs w:val="56"/>
        </w:rPr>
        <w:t>:</w:t>
      </w:r>
    </w:p>
    <w:p w14:paraId="3C440789" w14:textId="77777777" w:rsidR="004B4B78" w:rsidRDefault="004B4B78">
      <w:pPr>
        <w:rPr>
          <w:sz w:val="56"/>
          <w:szCs w:val="56"/>
        </w:rPr>
      </w:pPr>
    </w:p>
    <w:p w14:paraId="337791EF" w14:textId="0434922E" w:rsidR="004B4B78" w:rsidRDefault="004B4B78">
      <w:pPr>
        <w:rPr>
          <w:sz w:val="56"/>
          <w:szCs w:val="56"/>
        </w:rPr>
      </w:pPr>
      <w:r>
        <w:rPr>
          <w:noProof/>
          <w:sz w:val="28"/>
          <w:szCs w:val="28"/>
        </w:rPr>
        <w:drawing>
          <wp:inline distT="0" distB="0" distL="0" distR="0" wp14:anchorId="67D0EF69" wp14:editId="0D1FEB08">
            <wp:extent cx="5943600" cy="4660265"/>
            <wp:effectExtent l="0" t="0" r="0" b="635"/>
            <wp:docPr id="12704297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29714" name="Picture 1" descr="A graph with a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01B5EEFA" w14:textId="77777777" w:rsidR="004B4B78" w:rsidRDefault="004B4B78"/>
    <w:p w14:paraId="1FB9A39B" w14:textId="77777777" w:rsidR="002B025F" w:rsidRDefault="004B4B78" w:rsidP="002B025F">
      <w:r>
        <w:t xml:space="preserve">This is the graph of iris dataset based on the number of updates and iteration as well as we get the accuracy of this dataset is 100% and the number of iterations is </w:t>
      </w:r>
      <w:proofErr w:type="gramStart"/>
      <w:r>
        <w:t>10.This</w:t>
      </w:r>
      <w:proofErr w:type="gramEnd"/>
      <w:r>
        <w:t xml:space="preserve"> graph is </w:t>
      </w:r>
      <w:r>
        <w:lastRenderedPageBreak/>
        <w:t>based on the axis coordinates provided in the slide.</w:t>
      </w:r>
      <w:r w:rsidRPr="004B4B78">
        <w:t xml:space="preserve"> </w:t>
      </w:r>
      <w:r w:rsidR="002B025F" w:rsidRPr="002B025F">
        <w:t xml:space="preserve">Total time took to </w:t>
      </w:r>
      <w:proofErr w:type="gramStart"/>
      <w:r w:rsidR="002B025F" w:rsidRPr="002B025F">
        <w:t>execute  0</w:t>
      </w:r>
      <w:proofErr w:type="gramEnd"/>
      <w:r w:rsidR="002B025F" w:rsidRPr="002B025F">
        <w:t>.09433579444885254</w:t>
      </w:r>
      <w:r w:rsidR="002B025F">
        <w:t xml:space="preserve"> </w:t>
      </w:r>
      <w:r w:rsidR="002668F7">
        <w:t xml:space="preserve">as well as the </w:t>
      </w:r>
      <w:r w:rsidR="002668F7" w:rsidRPr="002668F7">
        <w:t>Number of updates</w:t>
      </w:r>
      <w:r w:rsidR="002668F7">
        <w:t xml:space="preserve"> is</w:t>
      </w:r>
      <w:r w:rsidR="002668F7" w:rsidRPr="002668F7">
        <w:t xml:space="preserve"> 10</w:t>
      </w:r>
      <w:r w:rsidR="002668F7">
        <w:t>.Number of updates is same as the number of errors.</w:t>
      </w:r>
      <w:r w:rsidR="002B025F">
        <w:br/>
      </w:r>
      <w:r w:rsidR="002B025F">
        <w:t>Iteration 1: Accuracy = 50.00%</w:t>
      </w:r>
    </w:p>
    <w:p w14:paraId="2FC6471A" w14:textId="77777777" w:rsidR="002B025F" w:rsidRDefault="002B025F" w:rsidP="002B025F">
      <w:r>
        <w:t>Iteration 2: Accuracy = 50.00%</w:t>
      </w:r>
    </w:p>
    <w:p w14:paraId="64A28975" w14:textId="77777777" w:rsidR="002B025F" w:rsidRDefault="002B025F" w:rsidP="002B025F">
      <w:r>
        <w:t>Iteration 3: Accuracy = 50.00%</w:t>
      </w:r>
    </w:p>
    <w:p w14:paraId="4A80459D" w14:textId="77777777" w:rsidR="002B025F" w:rsidRDefault="002B025F" w:rsidP="002B025F">
      <w:r>
        <w:t>Iteration 4: Accuracy = 50.00%</w:t>
      </w:r>
    </w:p>
    <w:p w14:paraId="35FB7865" w14:textId="77777777" w:rsidR="002B025F" w:rsidRDefault="002B025F" w:rsidP="002B025F">
      <w:r>
        <w:t>Iteration 5: Accuracy = 100.00%</w:t>
      </w:r>
    </w:p>
    <w:p w14:paraId="0B4684CD" w14:textId="77777777" w:rsidR="002B025F" w:rsidRDefault="002B025F" w:rsidP="002B025F">
      <w:r>
        <w:t>Iteration 6: Accuracy = 100.00%</w:t>
      </w:r>
    </w:p>
    <w:p w14:paraId="2B61523D" w14:textId="77777777" w:rsidR="002B025F" w:rsidRDefault="002B025F" w:rsidP="002B025F">
      <w:r>
        <w:t>Iteration 7: Accuracy = 100.00%</w:t>
      </w:r>
    </w:p>
    <w:p w14:paraId="4F9CB69D" w14:textId="77777777" w:rsidR="002B025F" w:rsidRDefault="002B025F" w:rsidP="002B025F">
      <w:r>
        <w:t>Iteration 8: Accuracy = 100.00%</w:t>
      </w:r>
    </w:p>
    <w:p w14:paraId="4A1697AD" w14:textId="77777777" w:rsidR="002B025F" w:rsidRDefault="002B025F" w:rsidP="002B025F">
      <w:r>
        <w:t>Iteration 9: Accuracy = 100.00%</w:t>
      </w:r>
    </w:p>
    <w:p w14:paraId="6C897A0D" w14:textId="5FC59E3D" w:rsidR="004B4B78" w:rsidRPr="004B4B78" w:rsidRDefault="002B025F" w:rsidP="002B025F">
      <w:r>
        <w:t>Iteration 10: Accuracy = 100.00%</w:t>
      </w:r>
    </w:p>
    <w:p w14:paraId="58207D56" w14:textId="77777777" w:rsidR="004B4B78" w:rsidRDefault="004B4B78">
      <w:pPr>
        <w:rPr>
          <w:sz w:val="28"/>
          <w:szCs w:val="28"/>
        </w:rPr>
      </w:pPr>
    </w:p>
    <w:p w14:paraId="1982BB4C" w14:textId="37017687" w:rsidR="004B4B78" w:rsidRDefault="004B4B78">
      <w:pPr>
        <w:rPr>
          <w:sz w:val="56"/>
          <w:szCs w:val="56"/>
        </w:rPr>
      </w:pPr>
      <w:r>
        <w:rPr>
          <w:sz w:val="56"/>
          <w:szCs w:val="56"/>
        </w:rPr>
        <w:t xml:space="preserve">Buddy Move </w:t>
      </w:r>
      <w:r w:rsidRPr="004B4B78">
        <w:rPr>
          <w:sz w:val="56"/>
          <w:szCs w:val="56"/>
        </w:rPr>
        <w:t>Dataset</w:t>
      </w:r>
      <w:r>
        <w:rPr>
          <w:sz w:val="56"/>
          <w:szCs w:val="56"/>
        </w:rPr>
        <w:t xml:space="preserve"> for the </w:t>
      </w:r>
      <w:proofErr w:type="spellStart"/>
      <w:r>
        <w:rPr>
          <w:sz w:val="56"/>
          <w:szCs w:val="56"/>
        </w:rPr>
        <w:t>Presptone</w:t>
      </w:r>
      <w:proofErr w:type="spellEnd"/>
      <w:r>
        <w:rPr>
          <w:sz w:val="56"/>
          <w:szCs w:val="56"/>
        </w:rPr>
        <w:t>:</w:t>
      </w:r>
    </w:p>
    <w:p w14:paraId="300DB986" w14:textId="77777777" w:rsidR="004B4B78" w:rsidRDefault="004B4B78">
      <w:pPr>
        <w:rPr>
          <w:sz w:val="28"/>
          <w:szCs w:val="28"/>
        </w:rPr>
      </w:pPr>
    </w:p>
    <w:p w14:paraId="36E97DCD" w14:textId="56D15941" w:rsidR="004B4B78" w:rsidRDefault="004B4B78">
      <w:pPr>
        <w:rPr>
          <w:sz w:val="28"/>
          <w:szCs w:val="28"/>
        </w:rPr>
      </w:pPr>
      <w:r>
        <w:rPr>
          <w:noProof/>
          <w:sz w:val="28"/>
          <w:szCs w:val="28"/>
        </w:rPr>
        <w:drawing>
          <wp:inline distT="0" distB="0" distL="0" distR="0" wp14:anchorId="3859F5AB" wp14:editId="27A87FCA">
            <wp:extent cx="5943600" cy="4773295"/>
            <wp:effectExtent l="0" t="0" r="0" b="1905"/>
            <wp:docPr id="1530916499"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6499" name="Picture 2" descr="A graph with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73295"/>
                    </a:xfrm>
                    <a:prstGeom prst="rect">
                      <a:avLst/>
                    </a:prstGeom>
                  </pic:spPr>
                </pic:pic>
              </a:graphicData>
            </a:graphic>
          </wp:inline>
        </w:drawing>
      </w:r>
    </w:p>
    <w:p w14:paraId="529B19E2" w14:textId="77777777" w:rsidR="004B4B78" w:rsidRDefault="004B4B78">
      <w:pPr>
        <w:rPr>
          <w:sz w:val="28"/>
          <w:szCs w:val="28"/>
        </w:rPr>
      </w:pPr>
    </w:p>
    <w:p w14:paraId="03C9BAC5" w14:textId="3791A20D" w:rsidR="004B4B78" w:rsidRDefault="004B4B78">
      <w:r w:rsidRPr="004B4B78">
        <w:t xml:space="preserve">This graph represents the accuracy of the </w:t>
      </w:r>
      <w:proofErr w:type="spellStart"/>
      <w:r w:rsidRPr="004B4B78">
        <w:t>buddymove</w:t>
      </w:r>
      <w:proofErr w:type="spellEnd"/>
      <w:r w:rsidRPr="004B4B78">
        <w:t xml:space="preserve"> dataset for </w:t>
      </w:r>
      <w:proofErr w:type="spellStart"/>
      <w:r w:rsidRPr="004B4B78">
        <w:t>presptone</w:t>
      </w:r>
      <w:proofErr w:type="spellEnd"/>
      <w:r w:rsidRPr="004B4B78">
        <w:t xml:space="preserve">, with a 99% accuracy rate. The graph also displays the number of updates and iterations. </w:t>
      </w:r>
      <w:r w:rsidR="002B025F" w:rsidRPr="002B025F">
        <w:t xml:space="preserve">Total time took to </w:t>
      </w:r>
      <w:proofErr w:type="gramStart"/>
      <w:r w:rsidR="002B025F" w:rsidRPr="002B025F">
        <w:t>execute  0</w:t>
      </w:r>
      <w:proofErr w:type="gramEnd"/>
      <w:r w:rsidR="002B025F" w:rsidRPr="002B025F">
        <w:t>.0732717514038086</w:t>
      </w:r>
      <w:r w:rsidR="002B025F">
        <w:t xml:space="preserve"> </w:t>
      </w:r>
      <w:r w:rsidR="002668F7">
        <w:t xml:space="preserve">as well as the </w:t>
      </w:r>
      <w:r w:rsidR="002668F7" w:rsidRPr="002668F7">
        <w:t>Number of updates</w:t>
      </w:r>
      <w:r w:rsidR="002668F7">
        <w:t xml:space="preserve"> is</w:t>
      </w:r>
      <w:r w:rsidR="002668F7" w:rsidRPr="002668F7">
        <w:t xml:space="preserve"> </w:t>
      </w:r>
      <w:r w:rsidR="002668F7">
        <w:t>20</w:t>
      </w:r>
      <w:r w:rsidR="002668F7">
        <w:t>.Number of updates is same as the number of errors.</w:t>
      </w:r>
    </w:p>
    <w:p w14:paraId="67D1BA26" w14:textId="77777777" w:rsidR="002B025F" w:rsidRDefault="002B025F" w:rsidP="002B025F">
      <w:r>
        <w:t>Iteration 1: Accuracy = 99.60%</w:t>
      </w:r>
    </w:p>
    <w:p w14:paraId="73DF3924" w14:textId="77777777" w:rsidR="002B025F" w:rsidRDefault="002B025F" w:rsidP="002B025F">
      <w:r>
        <w:t>Iteration 2: Accuracy = 99.60%</w:t>
      </w:r>
    </w:p>
    <w:p w14:paraId="55A00526" w14:textId="77777777" w:rsidR="002B025F" w:rsidRDefault="002B025F" w:rsidP="002B025F">
      <w:r>
        <w:t>Iteration 3: Accuracy = 99.60%</w:t>
      </w:r>
    </w:p>
    <w:p w14:paraId="76F2725F" w14:textId="77777777" w:rsidR="002B025F" w:rsidRDefault="002B025F" w:rsidP="002B025F">
      <w:r>
        <w:t>Iteration 4: Accuracy = 99.60%</w:t>
      </w:r>
    </w:p>
    <w:p w14:paraId="4E1A921C" w14:textId="77777777" w:rsidR="002B025F" w:rsidRDefault="002B025F" w:rsidP="002B025F">
      <w:r>
        <w:t>Iteration 5: Accuracy = 99.60%</w:t>
      </w:r>
    </w:p>
    <w:p w14:paraId="6C640FB7" w14:textId="77777777" w:rsidR="002B025F" w:rsidRDefault="002B025F" w:rsidP="002B025F">
      <w:r>
        <w:t>Iteration 6: Accuracy = 99.60%</w:t>
      </w:r>
    </w:p>
    <w:p w14:paraId="55BBCDA0" w14:textId="77777777" w:rsidR="002B025F" w:rsidRDefault="002B025F" w:rsidP="002B025F">
      <w:r>
        <w:t>Iteration 7: Accuracy = 99.60%</w:t>
      </w:r>
    </w:p>
    <w:p w14:paraId="20CC4D6A" w14:textId="77777777" w:rsidR="002B025F" w:rsidRDefault="002B025F" w:rsidP="002B025F">
      <w:r>
        <w:t>Iteration 8: Accuracy = 99.60%</w:t>
      </w:r>
    </w:p>
    <w:p w14:paraId="58C2B0A0" w14:textId="77777777" w:rsidR="002B025F" w:rsidRDefault="002B025F" w:rsidP="002B025F">
      <w:r>
        <w:t>Iteration 9: Accuracy = 99.60%</w:t>
      </w:r>
    </w:p>
    <w:p w14:paraId="5C2DF4FB" w14:textId="3FFED127" w:rsidR="002B025F" w:rsidRPr="004B4B78" w:rsidRDefault="002B025F" w:rsidP="002B025F">
      <w:r>
        <w:t>Iteration 10: Accuracy = 99.60%</w:t>
      </w:r>
    </w:p>
    <w:p w14:paraId="18FF68E0" w14:textId="77777777" w:rsidR="004B4B78" w:rsidRDefault="004B4B78">
      <w:pPr>
        <w:rPr>
          <w:sz w:val="28"/>
          <w:szCs w:val="28"/>
        </w:rPr>
      </w:pPr>
    </w:p>
    <w:p w14:paraId="0E00482D" w14:textId="06B20190" w:rsidR="004B4B78" w:rsidRPr="004B4B78" w:rsidRDefault="004B4B78">
      <w:proofErr w:type="spellStart"/>
      <w:r w:rsidRPr="004B4B78">
        <w:t>presptone</w:t>
      </w:r>
      <w:proofErr w:type="spellEnd"/>
      <w:r w:rsidRPr="004B4B78">
        <w:t xml:space="preserve"> also shows a decreasing trend in errors over iterations, indicating convergence. Feature scaling can help improve convergence speed and overall performance.</w:t>
      </w:r>
    </w:p>
    <w:p w14:paraId="4ED3C92C" w14:textId="77777777" w:rsidR="004B4B78" w:rsidRDefault="004B4B78">
      <w:pPr>
        <w:rPr>
          <w:sz w:val="28"/>
          <w:szCs w:val="28"/>
        </w:rPr>
      </w:pPr>
    </w:p>
    <w:p w14:paraId="6FEE6338" w14:textId="1EDE50D0" w:rsidR="004B4B78" w:rsidRDefault="004B4B78" w:rsidP="004B4B78">
      <w:pPr>
        <w:rPr>
          <w:sz w:val="56"/>
          <w:szCs w:val="56"/>
        </w:rPr>
      </w:pPr>
      <w:r w:rsidRPr="004B4B78">
        <w:rPr>
          <w:sz w:val="56"/>
          <w:szCs w:val="56"/>
        </w:rPr>
        <w:t>Iris Dataset</w:t>
      </w:r>
      <w:r>
        <w:rPr>
          <w:sz w:val="56"/>
          <w:szCs w:val="56"/>
        </w:rPr>
        <w:t xml:space="preserve"> for the Adaline:</w:t>
      </w:r>
    </w:p>
    <w:p w14:paraId="3310C283" w14:textId="784B6B58" w:rsidR="004B4B78" w:rsidRDefault="004B4B78">
      <w:r>
        <w:t xml:space="preserve">This is the graph of iris dataset based on the number of cost and iteration as well as we get the accuracy of this dataset is </w:t>
      </w:r>
      <w:r w:rsidR="002B025F">
        <w:t>50</w:t>
      </w:r>
      <w:r>
        <w:t>% and the number of iterations is 1</w:t>
      </w:r>
      <w:r w:rsidR="002B025F">
        <w:t>00</w:t>
      </w:r>
      <w:r>
        <w:t xml:space="preserve">.This graph is based on the axis coordinates provided in the slide. The execution time for this is </w:t>
      </w:r>
      <w:r w:rsidR="002B025F">
        <w:t>0</w:t>
      </w:r>
      <w:r w:rsidR="002B025F" w:rsidRPr="002B025F">
        <w:t>.02318859100341797</w:t>
      </w:r>
      <w:r w:rsidR="002B025F">
        <w:t xml:space="preserve"> </w:t>
      </w:r>
      <w:r w:rsidR="002668F7">
        <w:t xml:space="preserve">and the costs of iris dataset is </w:t>
      </w:r>
      <w:r w:rsidR="002668F7" w:rsidRPr="002668F7">
        <w:t>[50.0, 2230.8539602550004, 3475977.042561969, 5423372722.587832, 8461791557634.331, 1.320247013451763e+16, 2.0599091394023047e+19, 3.213963462412465e+22, 5.0145712449819535e+25, 7.823960995538141e+28]</w:t>
      </w:r>
      <w:r w:rsidR="002668F7">
        <w:t>.</w:t>
      </w:r>
    </w:p>
    <w:p w14:paraId="0D52E21B" w14:textId="77777777" w:rsidR="002B025F" w:rsidRDefault="002B025F" w:rsidP="002B025F">
      <w:r>
        <w:t xml:space="preserve">Iterations for </w:t>
      </w:r>
      <w:proofErr w:type="spellStart"/>
      <w:r>
        <w:t>iris.data</w:t>
      </w:r>
      <w:proofErr w:type="spellEnd"/>
      <w:r>
        <w:t>:</w:t>
      </w:r>
    </w:p>
    <w:p w14:paraId="62D3C376" w14:textId="622532F1" w:rsidR="002B025F" w:rsidRDefault="002B025F" w:rsidP="002B025F">
      <w:r>
        <w:br/>
      </w:r>
    </w:p>
    <w:p w14:paraId="25404F77" w14:textId="66E5B072" w:rsidR="002B025F" w:rsidRDefault="002B025F">
      <w:pPr>
        <w:rPr>
          <w:sz w:val="28"/>
          <w:szCs w:val="28"/>
        </w:rPr>
      </w:pPr>
      <w:r>
        <w:rPr>
          <w:noProof/>
          <w:sz w:val="28"/>
          <w:szCs w:val="28"/>
        </w:rPr>
        <w:lastRenderedPageBreak/>
        <w:drawing>
          <wp:inline distT="0" distB="0" distL="0" distR="0" wp14:anchorId="14AEE0AE" wp14:editId="42113D5C">
            <wp:extent cx="5943600" cy="4431665"/>
            <wp:effectExtent l="0" t="0" r="0" b="635"/>
            <wp:docPr id="390191052"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1052" name="Picture 3" descr="A graph with a blue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p>
    <w:p w14:paraId="749F48D0" w14:textId="77777777" w:rsidR="004B4B78" w:rsidRDefault="004B4B78">
      <w:pPr>
        <w:rPr>
          <w:sz w:val="28"/>
          <w:szCs w:val="28"/>
        </w:rPr>
      </w:pPr>
    </w:p>
    <w:p w14:paraId="0C2B300A" w14:textId="14525E89" w:rsidR="004B4B78" w:rsidRDefault="004B4B78" w:rsidP="004B4B78">
      <w:pPr>
        <w:rPr>
          <w:sz w:val="56"/>
          <w:szCs w:val="56"/>
        </w:rPr>
      </w:pPr>
      <w:r>
        <w:rPr>
          <w:sz w:val="56"/>
          <w:szCs w:val="56"/>
        </w:rPr>
        <w:t xml:space="preserve">Buddy Move </w:t>
      </w:r>
      <w:r w:rsidRPr="004B4B78">
        <w:rPr>
          <w:sz w:val="56"/>
          <w:szCs w:val="56"/>
        </w:rPr>
        <w:t>Dataset</w:t>
      </w:r>
      <w:r>
        <w:rPr>
          <w:sz w:val="56"/>
          <w:szCs w:val="56"/>
        </w:rPr>
        <w:t xml:space="preserve"> for the Adaline:</w:t>
      </w:r>
    </w:p>
    <w:p w14:paraId="469EA55D" w14:textId="6E667BA6" w:rsidR="004B4B78" w:rsidRDefault="002B025F" w:rsidP="004B4B78">
      <w:pPr>
        <w:rPr>
          <w:sz w:val="56"/>
          <w:szCs w:val="56"/>
        </w:rPr>
      </w:pPr>
      <w:r>
        <w:rPr>
          <w:noProof/>
          <w:sz w:val="56"/>
          <w:szCs w:val="56"/>
        </w:rPr>
        <w:lastRenderedPageBreak/>
        <w:drawing>
          <wp:inline distT="0" distB="0" distL="0" distR="0" wp14:anchorId="6CA2725C" wp14:editId="52AA9A22">
            <wp:extent cx="5943600" cy="4679315"/>
            <wp:effectExtent l="0" t="0" r="0" b="0"/>
            <wp:docPr id="760855717" name="Picture 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55717" name="Picture 4" descr="A graph with a blue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10276C93" w14:textId="5B8B4EDF" w:rsidR="004B4B78" w:rsidRPr="004B4B78" w:rsidRDefault="004B4B78" w:rsidP="004B4B78">
      <w:r>
        <w:t xml:space="preserve">This is the graph of iris dataset based on the number of costs and iteration as well as we get the accuracy of this dataset is </w:t>
      </w:r>
      <w:r w:rsidR="002B025F">
        <w:t>100</w:t>
      </w:r>
      <w:r>
        <w:t xml:space="preserve">% and the number of iterations is </w:t>
      </w:r>
      <w:proofErr w:type="gramStart"/>
      <w:r>
        <w:t>1</w:t>
      </w:r>
      <w:r w:rsidR="002B025F">
        <w:t>0</w:t>
      </w:r>
      <w:r>
        <w:t>.This</w:t>
      </w:r>
      <w:proofErr w:type="gramEnd"/>
      <w:r>
        <w:t xml:space="preserve"> graph is based on the axis coordinates provided in the slide. The execution time for this is </w:t>
      </w:r>
      <w:r w:rsidR="002B025F" w:rsidRPr="002B025F">
        <w:t>0.028720855712890625</w:t>
      </w:r>
      <w:r w:rsidR="002B025F">
        <w:t xml:space="preserve"> </w:t>
      </w:r>
      <w:r w:rsidR="002668F7">
        <w:t>and the costs of</w:t>
      </w:r>
      <w:r w:rsidR="002668F7">
        <w:t xml:space="preserve"> body move</w:t>
      </w:r>
      <w:r w:rsidR="002668F7">
        <w:t xml:space="preserve"> dataset is</w:t>
      </w:r>
      <w:r w:rsidR="002668F7">
        <w:t xml:space="preserve"> </w:t>
      </w:r>
      <w:r w:rsidR="002668F7" w:rsidRPr="002668F7">
        <w:t>[124.5, 3731638089869.518, 1.1798107064055653e+23, 3.730141901638077e+33, 1.1793382223175762e+44, 3.728648076388573e+54, 1.178865927895994e+65, 3.727154849379397e+75, 1.1783938226160993e+86, 3.7256622203689733e+96]</w:t>
      </w:r>
      <w:r w:rsidR="002668F7">
        <w:t>.</w:t>
      </w:r>
    </w:p>
    <w:p w14:paraId="77BF312B" w14:textId="77777777" w:rsidR="004B4B78" w:rsidRDefault="004B4B78" w:rsidP="004B4B78">
      <w:pPr>
        <w:rPr>
          <w:sz w:val="28"/>
          <w:szCs w:val="28"/>
        </w:rPr>
      </w:pPr>
    </w:p>
    <w:p w14:paraId="1A493BD2" w14:textId="77777777" w:rsidR="004B4B78" w:rsidRDefault="004B4B78">
      <w:pPr>
        <w:rPr>
          <w:sz w:val="28"/>
          <w:szCs w:val="28"/>
        </w:rPr>
      </w:pPr>
    </w:p>
    <w:p w14:paraId="140738A3" w14:textId="77777777" w:rsidR="004B4B78" w:rsidRDefault="004B4B78">
      <w:pPr>
        <w:rPr>
          <w:sz w:val="28"/>
          <w:szCs w:val="28"/>
        </w:rPr>
      </w:pPr>
    </w:p>
    <w:p w14:paraId="456637AE" w14:textId="77777777" w:rsidR="004B4B78" w:rsidRDefault="004B4B78">
      <w:pPr>
        <w:rPr>
          <w:sz w:val="28"/>
          <w:szCs w:val="28"/>
        </w:rPr>
      </w:pPr>
    </w:p>
    <w:p w14:paraId="3CDE0527" w14:textId="1F3930BD" w:rsidR="004B4B78" w:rsidRDefault="004B4B78">
      <w:pPr>
        <w:rPr>
          <w:sz w:val="28"/>
          <w:szCs w:val="28"/>
        </w:rPr>
      </w:pPr>
    </w:p>
    <w:p w14:paraId="4CB59E97" w14:textId="77777777" w:rsidR="004B4B78" w:rsidRDefault="004B4B78">
      <w:pPr>
        <w:rPr>
          <w:sz w:val="28"/>
          <w:szCs w:val="28"/>
        </w:rPr>
      </w:pPr>
    </w:p>
    <w:p w14:paraId="6E90D0E2" w14:textId="0EF039C3" w:rsidR="004B4B78" w:rsidRPr="004B4B78" w:rsidRDefault="004B4B78">
      <w:r w:rsidRPr="004B4B78">
        <w:t>Adaline shows a decreasing trend in costs over iterations, indicating convergence. Feature scaling can have a significant impact on model convergence and performance.</w:t>
      </w:r>
    </w:p>
    <w:p w14:paraId="0BCBE350" w14:textId="77777777" w:rsidR="004B4B78" w:rsidRDefault="004B4B78">
      <w:pPr>
        <w:rPr>
          <w:sz w:val="28"/>
          <w:szCs w:val="28"/>
        </w:rPr>
      </w:pPr>
    </w:p>
    <w:p w14:paraId="4DF4300F" w14:textId="0C047EF8" w:rsidR="004B4B78" w:rsidRDefault="004B4B78" w:rsidP="004B4B78">
      <w:pPr>
        <w:rPr>
          <w:sz w:val="56"/>
          <w:szCs w:val="56"/>
        </w:rPr>
      </w:pPr>
      <w:r w:rsidRPr="004B4B78">
        <w:rPr>
          <w:sz w:val="56"/>
          <w:szCs w:val="56"/>
        </w:rPr>
        <w:lastRenderedPageBreak/>
        <w:t>Iris Dataset</w:t>
      </w:r>
      <w:r>
        <w:rPr>
          <w:sz w:val="56"/>
          <w:szCs w:val="56"/>
        </w:rPr>
        <w:t xml:space="preserve"> for the </w:t>
      </w:r>
      <w:proofErr w:type="spellStart"/>
      <w:r>
        <w:rPr>
          <w:sz w:val="56"/>
          <w:szCs w:val="56"/>
        </w:rPr>
        <w:t>SGDClassifier</w:t>
      </w:r>
      <w:proofErr w:type="spellEnd"/>
      <w:r>
        <w:rPr>
          <w:sz w:val="56"/>
          <w:szCs w:val="56"/>
        </w:rPr>
        <w:t>:</w:t>
      </w:r>
    </w:p>
    <w:p w14:paraId="1B587AD3" w14:textId="77777777" w:rsidR="004B4B78" w:rsidRDefault="004B4B78" w:rsidP="004B4B78">
      <w:pPr>
        <w:rPr>
          <w:sz w:val="56"/>
          <w:szCs w:val="56"/>
        </w:rPr>
      </w:pPr>
    </w:p>
    <w:p w14:paraId="2BE49C8C" w14:textId="797334E4" w:rsidR="004B4B78" w:rsidRPr="004B4B78" w:rsidRDefault="004B4B78" w:rsidP="004B4B78">
      <w:r>
        <w:t xml:space="preserve">This is the graph of iris dataset based on the number of costs and iteration as well as we get the accuracy of this dataset is 100% and the number of iterations is </w:t>
      </w:r>
      <w:proofErr w:type="gramStart"/>
      <w:r>
        <w:t>10.This</w:t>
      </w:r>
      <w:proofErr w:type="gramEnd"/>
      <w:r>
        <w:t xml:space="preserve"> graph is based on the axis coordinates provided in the slide. The execution time for this is </w:t>
      </w:r>
      <w:r w:rsidR="002B025F" w:rsidRPr="002B025F">
        <w:t>0.18453383445739746</w:t>
      </w:r>
      <w:r w:rsidR="002B025F">
        <w:t xml:space="preserve"> </w:t>
      </w:r>
      <w:r w:rsidR="002668F7">
        <w:t xml:space="preserve">and </w:t>
      </w:r>
      <w:r w:rsidR="002668F7" w:rsidRPr="002668F7">
        <w:t>Costs for iris</w:t>
      </w:r>
      <w:r w:rsidR="002668F7">
        <w:t xml:space="preserve"> </w:t>
      </w:r>
      <w:r w:rsidR="002668F7" w:rsidRPr="002668F7">
        <w:t>data</w:t>
      </w:r>
      <w:r w:rsidR="002668F7">
        <w:t xml:space="preserve">set is </w:t>
      </w:r>
      <w:r w:rsidR="002668F7" w:rsidRPr="002668F7">
        <w:t>[0.1986377054709917, 0.07533477220807865, 0.05775812984758234, 0.047463182181256815, 0.04034264735582992, 0.035475057439877666, 0.032157082415011355, 0.029647291693665596, 0.028211827749596106, 0.02715279233618377]</w:t>
      </w:r>
      <w:r w:rsidR="002668F7">
        <w:t>.</w:t>
      </w:r>
    </w:p>
    <w:p w14:paraId="22025143" w14:textId="41D49279" w:rsidR="004B4B78" w:rsidRDefault="004B4B78">
      <w:pPr>
        <w:rPr>
          <w:sz w:val="28"/>
          <w:szCs w:val="28"/>
        </w:rPr>
      </w:pPr>
      <w:r>
        <w:rPr>
          <w:noProof/>
          <w:sz w:val="28"/>
          <w:szCs w:val="28"/>
        </w:rPr>
        <w:drawing>
          <wp:inline distT="0" distB="0" distL="0" distR="0" wp14:anchorId="13041649" wp14:editId="47B0647A">
            <wp:extent cx="5943600" cy="4672330"/>
            <wp:effectExtent l="0" t="0" r="0" b="1270"/>
            <wp:docPr id="1459527635"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7635" name="Picture 7"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p>
    <w:p w14:paraId="0F7C0DAE" w14:textId="77777777" w:rsidR="004B4B78" w:rsidRDefault="004B4B78">
      <w:pPr>
        <w:rPr>
          <w:sz w:val="28"/>
          <w:szCs w:val="28"/>
        </w:rPr>
      </w:pPr>
    </w:p>
    <w:p w14:paraId="48204116" w14:textId="77777777" w:rsidR="002B025F" w:rsidRDefault="002B025F" w:rsidP="002B025F">
      <w:r>
        <w:t>Iteration 1: Accuracy = 49.00%</w:t>
      </w:r>
    </w:p>
    <w:p w14:paraId="186DB44C" w14:textId="77777777" w:rsidR="002B025F" w:rsidRDefault="002B025F" w:rsidP="002B025F">
      <w:r>
        <w:t>Iteration 2: Accuracy = 48.00%</w:t>
      </w:r>
    </w:p>
    <w:p w14:paraId="43AA9024" w14:textId="77777777" w:rsidR="002B025F" w:rsidRDefault="002B025F" w:rsidP="002B025F">
      <w:r>
        <w:t>Iteration 3: Accuracy = 47.00%</w:t>
      </w:r>
    </w:p>
    <w:p w14:paraId="01688854" w14:textId="77777777" w:rsidR="002B025F" w:rsidRDefault="002B025F" w:rsidP="002B025F">
      <w:r>
        <w:t>Iteration 4: Accuracy = 47.00%</w:t>
      </w:r>
    </w:p>
    <w:p w14:paraId="2242AA6D" w14:textId="77777777" w:rsidR="002B025F" w:rsidRDefault="002B025F" w:rsidP="002B025F">
      <w:r>
        <w:t>Iteration 5: Accuracy = 54.00%</w:t>
      </w:r>
    </w:p>
    <w:p w14:paraId="7290DC01" w14:textId="77777777" w:rsidR="002B025F" w:rsidRDefault="002B025F" w:rsidP="002B025F">
      <w:r>
        <w:t>Iteration 6: Accuracy = 60.00%</w:t>
      </w:r>
    </w:p>
    <w:p w14:paraId="3A5517D9" w14:textId="77777777" w:rsidR="002B025F" w:rsidRDefault="002B025F" w:rsidP="002B025F">
      <w:r>
        <w:lastRenderedPageBreak/>
        <w:t>Iteration 7: Accuracy = 50.00%</w:t>
      </w:r>
    </w:p>
    <w:p w14:paraId="6D80BD44" w14:textId="77777777" w:rsidR="002B025F" w:rsidRDefault="002B025F" w:rsidP="002B025F">
      <w:r>
        <w:t>Iteration 8: Accuracy = 50.00%</w:t>
      </w:r>
    </w:p>
    <w:p w14:paraId="7EE9C6F2" w14:textId="77777777" w:rsidR="002B025F" w:rsidRDefault="002B025F" w:rsidP="002B025F">
      <w:r>
        <w:t>Iteration 9: Accuracy = 44.00%</w:t>
      </w:r>
    </w:p>
    <w:p w14:paraId="2BB44832" w14:textId="3806D478" w:rsidR="004B4B78" w:rsidRDefault="002B025F" w:rsidP="002B025F">
      <w:pPr>
        <w:rPr>
          <w:sz w:val="28"/>
          <w:szCs w:val="28"/>
        </w:rPr>
      </w:pPr>
      <w:r>
        <w:t>Iteration 10: Accuracy = 54.00%</w:t>
      </w:r>
      <w:r>
        <w:t xml:space="preserve"> we get more accuracy as we increase the </w:t>
      </w:r>
      <w:proofErr w:type="spellStart"/>
      <w:r>
        <w:t>itterations</w:t>
      </w:r>
      <w:proofErr w:type="spellEnd"/>
    </w:p>
    <w:p w14:paraId="1785E820" w14:textId="77777777" w:rsidR="004B4B78" w:rsidRDefault="004B4B78">
      <w:pPr>
        <w:rPr>
          <w:sz w:val="28"/>
          <w:szCs w:val="28"/>
        </w:rPr>
      </w:pPr>
    </w:p>
    <w:p w14:paraId="54A220CF" w14:textId="6DDEB854" w:rsidR="004B4B78" w:rsidRDefault="004B4B78" w:rsidP="004B4B78">
      <w:pPr>
        <w:rPr>
          <w:sz w:val="56"/>
          <w:szCs w:val="56"/>
        </w:rPr>
      </w:pPr>
      <w:r>
        <w:rPr>
          <w:sz w:val="56"/>
          <w:szCs w:val="56"/>
        </w:rPr>
        <w:t>Buddy Move</w:t>
      </w:r>
      <w:r w:rsidRPr="004B4B78">
        <w:rPr>
          <w:sz w:val="56"/>
          <w:szCs w:val="56"/>
        </w:rPr>
        <w:t xml:space="preserve"> Dataset</w:t>
      </w:r>
      <w:r>
        <w:rPr>
          <w:sz w:val="56"/>
          <w:szCs w:val="56"/>
        </w:rPr>
        <w:t xml:space="preserve"> for the </w:t>
      </w:r>
      <w:proofErr w:type="spellStart"/>
      <w:r>
        <w:rPr>
          <w:sz w:val="56"/>
          <w:szCs w:val="56"/>
        </w:rPr>
        <w:t>SGDClassifier</w:t>
      </w:r>
      <w:proofErr w:type="spellEnd"/>
      <w:r>
        <w:rPr>
          <w:sz w:val="56"/>
          <w:szCs w:val="56"/>
        </w:rPr>
        <w:t>:</w:t>
      </w:r>
    </w:p>
    <w:p w14:paraId="61DB1563" w14:textId="77777777" w:rsidR="004B4B78" w:rsidRDefault="004B4B78" w:rsidP="004B4B78">
      <w:pPr>
        <w:rPr>
          <w:sz w:val="56"/>
          <w:szCs w:val="56"/>
        </w:rPr>
      </w:pPr>
    </w:p>
    <w:p w14:paraId="6AD181F5" w14:textId="54944152" w:rsidR="004B4B78" w:rsidRPr="004B4B78" w:rsidRDefault="004B4B78" w:rsidP="004B4B78">
      <w:r>
        <w:t xml:space="preserve">This is the graph of iris dataset based on the number of costs and iteration as well as we get the accuracy of this dataset is 99% and the number of iterations is </w:t>
      </w:r>
      <w:r w:rsidR="002668F7">
        <w:t>10. This</w:t>
      </w:r>
      <w:r>
        <w:t xml:space="preserve"> graph is based on the axis coordinates provided in the slide. The execution time for this is </w:t>
      </w:r>
      <w:r w:rsidR="002B025F" w:rsidRPr="002B025F">
        <w:t>0.04878830909729004</w:t>
      </w:r>
      <w:r w:rsidR="002B025F">
        <w:t xml:space="preserve"> </w:t>
      </w:r>
      <w:r w:rsidR="002668F7">
        <w:t xml:space="preserve">and </w:t>
      </w:r>
      <w:r w:rsidR="002668F7" w:rsidRPr="002668F7">
        <w:t>Costs for budd</w:t>
      </w:r>
      <w:r w:rsidR="002668F7">
        <w:t xml:space="preserve">y </w:t>
      </w:r>
      <w:r w:rsidR="002668F7" w:rsidRPr="002668F7">
        <w:t>mov</w:t>
      </w:r>
      <w:r w:rsidR="002668F7">
        <w:t xml:space="preserve">e dataset is </w:t>
      </w:r>
      <w:r w:rsidR="002668F7" w:rsidRPr="002668F7">
        <w:t>[0.3954214548853121, 0.24304099949214672, 0.15068744902746858, 0.09457353504708385, 0.0605313818935151, 0.0398490337460399, 0.027309511018572843, 0.019711319815834415, 0.015098208297962492, 0.012303814865385716]</w:t>
      </w:r>
      <w:r w:rsidR="002668F7">
        <w:t>.</w:t>
      </w:r>
    </w:p>
    <w:p w14:paraId="76E77426" w14:textId="77777777" w:rsidR="004B4B78" w:rsidRDefault="004B4B78">
      <w:pPr>
        <w:rPr>
          <w:sz w:val="28"/>
          <w:szCs w:val="28"/>
        </w:rPr>
      </w:pPr>
    </w:p>
    <w:p w14:paraId="7C1B4514" w14:textId="130D20ED" w:rsidR="004B4B78" w:rsidRDefault="004B4B78">
      <w:pPr>
        <w:rPr>
          <w:sz w:val="28"/>
          <w:szCs w:val="28"/>
        </w:rPr>
      </w:pPr>
      <w:r>
        <w:rPr>
          <w:noProof/>
          <w:sz w:val="28"/>
          <w:szCs w:val="28"/>
        </w:rPr>
        <w:lastRenderedPageBreak/>
        <w:drawing>
          <wp:inline distT="0" distB="0" distL="0" distR="0" wp14:anchorId="79B4DFBD" wp14:editId="04568FD3">
            <wp:extent cx="5943600" cy="4733290"/>
            <wp:effectExtent l="0" t="0" r="0" b="3810"/>
            <wp:docPr id="197982072"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072" name="Picture 8" descr="A graph with a blue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33290"/>
                    </a:xfrm>
                    <a:prstGeom prst="rect">
                      <a:avLst/>
                    </a:prstGeom>
                  </pic:spPr>
                </pic:pic>
              </a:graphicData>
            </a:graphic>
          </wp:inline>
        </w:drawing>
      </w:r>
    </w:p>
    <w:p w14:paraId="45F36EBC" w14:textId="77777777" w:rsidR="004B4B78" w:rsidRDefault="004B4B78">
      <w:pPr>
        <w:rPr>
          <w:sz w:val="28"/>
          <w:szCs w:val="28"/>
        </w:rPr>
      </w:pPr>
    </w:p>
    <w:p w14:paraId="77CBE0E7" w14:textId="77777777" w:rsidR="002B025F" w:rsidRDefault="004B4B78" w:rsidP="002B025F">
      <w:proofErr w:type="spellStart"/>
      <w:r w:rsidRPr="004B4B78">
        <w:t>SGDClassifier</w:t>
      </w:r>
      <w:proofErr w:type="spellEnd"/>
      <w:r w:rsidRPr="004B4B78">
        <w:t xml:space="preserve"> converges quickly, with the error decreasing over iterations. Feature scaling can have a significant effect on model convergence, as it helps in faster convergence and better performance.</w:t>
      </w:r>
      <w:r w:rsidR="00A21DAD">
        <w:br/>
      </w:r>
      <w:r w:rsidR="002B025F">
        <w:t>Iterations for buddymove_holidayiq.csv:</w:t>
      </w:r>
    </w:p>
    <w:p w14:paraId="637FE4B8" w14:textId="77777777" w:rsidR="002B025F" w:rsidRDefault="002B025F" w:rsidP="002B025F">
      <w:r>
        <w:t>Iteration 1: Accuracy = 99.60%</w:t>
      </w:r>
    </w:p>
    <w:p w14:paraId="3C7648C7" w14:textId="77777777" w:rsidR="002B025F" w:rsidRDefault="002B025F" w:rsidP="002B025F">
      <w:r>
        <w:t>Iteration 2: Accuracy = 99.60%</w:t>
      </w:r>
    </w:p>
    <w:p w14:paraId="20D2BD48" w14:textId="77777777" w:rsidR="002B025F" w:rsidRDefault="002B025F" w:rsidP="002B025F">
      <w:r>
        <w:t>Iteration 3: Accuracy = 99.60%</w:t>
      </w:r>
    </w:p>
    <w:p w14:paraId="4FB43578" w14:textId="77777777" w:rsidR="002B025F" w:rsidRDefault="002B025F" w:rsidP="002B025F">
      <w:r>
        <w:t>Iteration 4: Accuracy = 99.60%</w:t>
      </w:r>
    </w:p>
    <w:p w14:paraId="4F740CEB" w14:textId="77777777" w:rsidR="002B025F" w:rsidRDefault="002B025F" w:rsidP="002B025F">
      <w:r>
        <w:t>Iteration 5: Accuracy = 99.60%</w:t>
      </w:r>
    </w:p>
    <w:p w14:paraId="3220626C" w14:textId="77777777" w:rsidR="002B025F" w:rsidRDefault="002B025F" w:rsidP="002B025F">
      <w:r>
        <w:t>Iteration 6: Accuracy = 99.60%</w:t>
      </w:r>
    </w:p>
    <w:p w14:paraId="1F6C94EA" w14:textId="77777777" w:rsidR="002B025F" w:rsidRDefault="002B025F" w:rsidP="002B025F">
      <w:r>
        <w:t>Iteration 7: Accuracy = 99.60%</w:t>
      </w:r>
    </w:p>
    <w:p w14:paraId="23999A05" w14:textId="77777777" w:rsidR="002B025F" w:rsidRDefault="002B025F" w:rsidP="002B025F">
      <w:r>
        <w:t>Iteration 8: Accuracy = 99.60%</w:t>
      </w:r>
    </w:p>
    <w:p w14:paraId="56B67075" w14:textId="77777777" w:rsidR="002B025F" w:rsidRDefault="002B025F" w:rsidP="002B025F">
      <w:r>
        <w:t>Iteration 9: Accuracy = 99.60%</w:t>
      </w:r>
    </w:p>
    <w:p w14:paraId="17D2D548" w14:textId="30050CA6" w:rsidR="00A21DAD" w:rsidRDefault="002B025F" w:rsidP="002B025F">
      <w:r>
        <w:t>Iteration 10: Accuracy = 99.60%</w:t>
      </w:r>
    </w:p>
    <w:p w14:paraId="35E8FFD1" w14:textId="77777777" w:rsidR="00A21DAD" w:rsidRDefault="00A21DAD"/>
    <w:p w14:paraId="222702BD" w14:textId="77777777" w:rsidR="00A21DAD" w:rsidRDefault="00A21DAD"/>
    <w:p w14:paraId="2E226BEB" w14:textId="77777777" w:rsidR="00A21DAD" w:rsidRDefault="00A21DAD"/>
    <w:p w14:paraId="1355AD78" w14:textId="77777777" w:rsidR="00A21DAD" w:rsidRDefault="00A21DAD"/>
    <w:p w14:paraId="1C83E5F4" w14:textId="65F4D48C" w:rsidR="00A21DAD" w:rsidRPr="00A21DAD" w:rsidRDefault="00A21DAD" w:rsidP="00A21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56"/>
          <w:szCs w:val="56"/>
        </w:rPr>
      </w:pPr>
      <w:r w:rsidRPr="00A21DAD">
        <w:rPr>
          <w:rFonts w:ascii="Helvetica" w:hAnsi="Helvetica" w:cs="Helvetica"/>
          <w:color w:val="000000"/>
          <w:kern w:val="0"/>
          <w:sz w:val="56"/>
          <w:szCs w:val="56"/>
        </w:rPr>
        <w:t>One-vs-Rest strategy and the SGD binary</w:t>
      </w:r>
      <w:r>
        <w:rPr>
          <w:rFonts w:ascii="Helvetica" w:hAnsi="Helvetica" w:cs="Helvetica"/>
          <w:color w:val="000000"/>
          <w:kern w:val="0"/>
          <w:sz w:val="56"/>
          <w:szCs w:val="56"/>
        </w:rPr>
        <w:t xml:space="preserve"> </w:t>
      </w:r>
      <w:r w:rsidRPr="00A21DAD">
        <w:rPr>
          <w:rFonts w:ascii="Helvetica" w:hAnsi="Helvetica" w:cs="Helvetica"/>
          <w:color w:val="000000"/>
          <w:kern w:val="0"/>
          <w:sz w:val="56"/>
          <w:szCs w:val="56"/>
        </w:rPr>
        <w:t>classifier</w:t>
      </w:r>
      <w:r>
        <w:rPr>
          <w:rFonts w:ascii="Helvetica" w:hAnsi="Helvetica" w:cs="Helvetica"/>
          <w:color w:val="000000"/>
          <w:kern w:val="0"/>
          <w:sz w:val="56"/>
          <w:szCs w:val="56"/>
        </w:rPr>
        <w:t>:</w:t>
      </w:r>
      <w:r>
        <w:br/>
      </w:r>
      <w:r>
        <w:rPr>
          <w:noProof/>
        </w:rPr>
        <w:drawing>
          <wp:inline distT="0" distB="0" distL="0" distR="0" wp14:anchorId="5AAC8D60" wp14:editId="755A44D7">
            <wp:extent cx="5943600" cy="3474508"/>
            <wp:effectExtent l="0" t="0" r="0" b="5715"/>
            <wp:docPr id="71261834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8340" name="Picture 1" descr="A graph with a line going u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5988" cy="3493441"/>
                    </a:xfrm>
                    <a:prstGeom prst="rect">
                      <a:avLst/>
                    </a:prstGeom>
                  </pic:spPr>
                </pic:pic>
              </a:graphicData>
            </a:graphic>
          </wp:inline>
        </w:drawing>
      </w:r>
    </w:p>
    <w:p w14:paraId="68C8661D" w14:textId="6BA86A3B" w:rsidR="00A21DAD" w:rsidRDefault="00A21DAD"/>
    <w:p w14:paraId="52779D02" w14:textId="72DC82CC" w:rsidR="00A21DAD" w:rsidRDefault="002B025F">
      <w:r w:rsidRPr="002B025F">
        <w:t xml:space="preserve">Total time took to </w:t>
      </w:r>
      <w:proofErr w:type="gramStart"/>
      <w:r w:rsidRPr="002B025F">
        <w:t>execute  0.2808077335357666</w:t>
      </w:r>
      <w:proofErr w:type="gramEnd"/>
    </w:p>
    <w:p w14:paraId="69BF1213" w14:textId="77777777" w:rsidR="002B025F" w:rsidRDefault="002B025F" w:rsidP="002B025F">
      <w:r>
        <w:t>Iteration 1: Number of errors = 2</w:t>
      </w:r>
    </w:p>
    <w:p w14:paraId="62256221" w14:textId="77777777" w:rsidR="002B025F" w:rsidRDefault="002B025F" w:rsidP="002B025F">
      <w:r>
        <w:t>Iteration 2: Number of errors = 2</w:t>
      </w:r>
    </w:p>
    <w:p w14:paraId="4F327629" w14:textId="77777777" w:rsidR="002B025F" w:rsidRDefault="002B025F" w:rsidP="002B025F">
      <w:r>
        <w:t>Iteration 3: Number of errors = 3</w:t>
      </w:r>
    </w:p>
    <w:p w14:paraId="5DEBEB7E" w14:textId="77777777" w:rsidR="002B025F" w:rsidRDefault="002B025F" w:rsidP="002B025F">
      <w:r>
        <w:t>Iteration 4: Number of errors = 2</w:t>
      </w:r>
    </w:p>
    <w:p w14:paraId="3EB6307E" w14:textId="77777777" w:rsidR="002B025F" w:rsidRDefault="002B025F" w:rsidP="002B025F">
      <w:r>
        <w:t>Iteration 5: Number of errors = 1</w:t>
      </w:r>
    </w:p>
    <w:p w14:paraId="6E6F24F1" w14:textId="77777777" w:rsidR="002B025F" w:rsidRDefault="002B025F" w:rsidP="002B025F">
      <w:r>
        <w:t>Iteration 6: Number of errors = 0</w:t>
      </w:r>
    </w:p>
    <w:p w14:paraId="38E92338" w14:textId="77777777" w:rsidR="002B025F" w:rsidRDefault="002B025F" w:rsidP="002B025F">
      <w:r>
        <w:t>Iteration 7: Number of errors = 0</w:t>
      </w:r>
    </w:p>
    <w:p w14:paraId="62F8E3F3" w14:textId="77777777" w:rsidR="002B025F" w:rsidRDefault="002B025F" w:rsidP="002B025F">
      <w:r>
        <w:t>Iteration 8: Number of errors = 0</w:t>
      </w:r>
    </w:p>
    <w:p w14:paraId="014DBB7F" w14:textId="77777777" w:rsidR="002B025F" w:rsidRDefault="002B025F" w:rsidP="002B025F">
      <w:r>
        <w:t>Iteration 9: Number of errors = 0</w:t>
      </w:r>
    </w:p>
    <w:p w14:paraId="1E1E9EED" w14:textId="77777777" w:rsidR="002B025F" w:rsidRDefault="002B025F" w:rsidP="002B025F">
      <w:r>
        <w:t>Iteration 10: Number of errors = 0</w:t>
      </w:r>
    </w:p>
    <w:p w14:paraId="17C3AEE3" w14:textId="77777777" w:rsidR="002B025F" w:rsidRDefault="002B025F" w:rsidP="002B025F"/>
    <w:p w14:paraId="4918EFB3" w14:textId="77777777" w:rsidR="002B025F" w:rsidRDefault="002B025F" w:rsidP="002B025F">
      <w:r>
        <w:t>Class 2:</w:t>
      </w:r>
    </w:p>
    <w:p w14:paraId="5CB0952F" w14:textId="77777777" w:rsidR="002B025F" w:rsidRDefault="002B025F" w:rsidP="002B025F">
      <w:r>
        <w:t>Iteration 1: Number of errors = 1</w:t>
      </w:r>
    </w:p>
    <w:p w14:paraId="7D580490" w14:textId="77777777" w:rsidR="002B025F" w:rsidRDefault="002B025F" w:rsidP="002B025F">
      <w:r>
        <w:t>Iteration 2: Number of errors = 3</w:t>
      </w:r>
    </w:p>
    <w:p w14:paraId="34B3F602" w14:textId="77777777" w:rsidR="002B025F" w:rsidRDefault="002B025F" w:rsidP="002B025F">
      <w:r>
        <w:t>Iteration 3: Number of errors = 3</w:t>
      </w:r>
    </w:p>
    <w:p w14:paraId="76F18191" w14:textId="77777777" w:rsidR="002B025F" w:rsidRDefault="002B025F" w:rsidP="002B025F">
      <w:r>
        <w:t>Iteration 4: Number of errors = 2</w:t>
      </w:r>
    </w:p>
    <w:p w14:paraId="2A048586" w14:textId="77777777" w:rsidR="002B025F" w:rsidRDefault="002B025F" w:rsidP="002B025F">
      <w:r>
        <w:t>Iteration 5: Number of errors = 1</w:t>
      </w:r>
    </w:p>
    <w:p w14:paraId="0A832419" w14:textId="77777777" w:rsidR="002B025F" w:rsidRDefault="002B025F" w:rsidP="002B025F">
      <w:r>
        <w:lastRenderedPageBreak/>
        <w:t>Iteration 6: Number of errors = 0</w:t>
      </w:r>
    </w:p>
    <w:p w14:paraId="640C9252" w14:textId="77777777" w:rsidR="002B025F" w:rsidRDefault="002B025F" w:rsidP="002B025F">
      <w:r>
        <w:t>Iteration 7: Number of errors = 0</w:t>
      </w:r>
    </w:p>
    <w:p w14:paraId="51563951" w14:textId="77777777" w:rsidR="002B025F" w:rsidRDefault="002B025F" w:rsidP="002B025F">
      <w:r>
        <w:t>Iteration 8: Number of errors = 0</w:t>
      </w:r>
    </w:p>
    <w:p w14:paraId="73E1B6FC" w14:textId="77777777" w:rsidR="002B025F" w:rsidRDefault="002B025F" w:rsidP="002B025F">
      <w:r>
        <w:t>Iteration 9: Number of errors = 0</w:t>
      </w:r>
    </w:p>
    <w:p w14:paraId="433A37B5" w14:textId="3535C43A" w:rsidR="002B025F" w:rsidRDefault="002B025F" w:rsidP="002B025F">
      <w:r>
        <w:t>Iteration 10: Number of errors = 0</w:t>
      </w:r>
    </w:p>
    <w:p w14:paraId="40220549" w14:textId="2CD7B5CB" w:rsidR="00A21DAD" w:rsidRDefault="00A21DAD">
      <w:r>
        <w:rPr>
          <w:noProof/>
        </w:rPr>
        <w:drawing>
          <wp:inline distT="0" distB="0" distL="0" distR="0" wp14:anchorId="32CE52F5" wp14:editId="0CAEC3E7">
            <wp:extent cx="5901055" cy="3445933"/>
            <wp:effectExtent l="0" t="0" r="4445" b="0"/>
            <wp:docPr id="791848505" name="Picture 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48505" name="Picture 2" descr="A graph with blue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93843" cy="3500117"/>
                    </a:xfrm>
                    <a:prstGeom prst="rect">
                      <a:avLst/>
                    </a:prstGeom>
                  </pic:spPr>
                </pic:pic>
              </a:graphicData>
            </a:graphic>
          </wp:inline>
        </w:drawing>
      </w:r>
    </w:p>
    <w:p w14:paraId="7A95930A" w14:textId="77777777" w:rsidR="002B025F" w:rsidRDefault="002B025F"/>
    <w:p w14:paraId="720B7CD9" w14:textId="73A69C91" w:rsidR="002B025F" w:rsidRDefault="002B025F">
      <w:r w:rsidRPr="002B025F">
        <w:t xml:space="preserve">Total time took to </w:t>
      </w:r>
      <w:proofErr w:type="gramStart"/>
      <w:r w:rsidRPr="002B025F">
        <w:t>execute  0.6244475841522217</w:t>
      </w:r>
      <w:proofErr w:type="gramEnd"/>
    </w:p>
    <w:p w14:paraId="6DDAF2A4" w14:textId="77777777" w:rsidR="002B025F" w:rsidRDefault="002B025F"/>
    <w:p w14:paraId="4CEB4B63" w14:textId="77777777" w:rsidR="002B025F" w:rsidRDefault="002B025F" w:rsidP="002B025F">
      <w:r>
        <w:t>Iteration 1: Number of errors = 1</w:t>
      </w:r>
    </w:p>
    <w:p w14:paraId="79B7EECD" w14:textId="77777777" w:rsidR="002B025F" w:rsidRDefault="002B025F" w:rsidP="002B025F">
      <w:r>
        <w:t>Iteration 2: Number of errors = 2</w:t>
      </w:r>
    </w:p>
    <w:p w14:paraId="20512683" w14:textId="77777777" w:rsidR="002B025F" w:rsidRDefault="002B025F" w:rsidP="002B025F">
      <w:r>
        <w:t>Iteration 3: Number of errors = 2</w:t>
      </w:r>
    </w:p>
    <w:p w14:paraId="643F229D" w14:textId="77777777" w:rsidR="002B025F" w:rsidRDefault="002B025F" w:rsidP="002B025F">
      <w:r>
        <w:t>Iteration 4: Number of errors = 2</w:t>
      </w:r>
    </w:p>
    <w:p w14:paraId="651FD59F" w14:textId="77777777" w:rsidR="002B025F" w:rsidRDefault="002B025F" w:rsidP="002B025F">
      <w:r>
        <w:t>Iteration 5: Number of errors = 2</w:t>
      </w:r>
    </w:p>
    <w:p w14:paraId="115326E1" w14:textId="77777777" w:rsidR="002B025F" w:rsidRDefault="002B025F" w:rsidP="002B025F">
      <w:r>
        <w:t>Iteration 6: Number of errors = 2</w:t>
      </w:r>
    </w:p>
    <w:p w14:paraId="3E0751B7" w14:textId="77777777" w:rsidR="002B025F" w:rsidRDefault="002B025F" w:rsidP="002B025F">
      <w:r>
        <w:t>Iteration 7: Number of errors = 2</w:t>
      </w:r>
    </w:p>
    <w:p w14:paraId="39D6BA5D" w14:textId="77777777" w:rsidR="002B025F" w:rsidRDefault="002B025F" w:rsidP="002B025F">
      <w:r>
        <w:t>Iteration 8: Number of errors = 2</w:t>
      </w:r>
    </w:p>
    <w:p w14:paraId="7DB8564D" w14:textId="77777777" w:rsidR="002B025F" w:rsidRDefault="002B025F" w:rsidP="002B025F">
      <w:r>
        <w:t>Iteration 9: Number of errors = 3</w:t>
      </w:r>
    </w:p>
    <w:p w14:paraId="23D3C3FB" w14:textId="77777777" w:rsidR="002B025F" w:rsidRDefault="002B025F" w:rsidP="002B025F">
      <w:r>
        <w:t>Iteration 10: Number of errors = 2</w:t>
      </w:r>
    </w:p>
    <w:p w14:paraId="0E123F57" w14:textId="77777777" w:rsidR="002B025F" w:rsidRDefault="002B025F" w:rsidP="002B025F"/>
    <w:p w14:paraId="6D14A732" w14:textId="77777777" w:rsidR="002B025F" w:rsidRDefault="002B025F" w:rsidP="002B025F">
      <w:r>
        <w:t>Class 2:</w:t>
      </w:r>
    </w:p>
    <w:p w14:paraId="4C5F2B04" w14:textId="77777777" w:rsidR="002B025F" w:rsidRDefault="002B025F" w:rsidP="002B025F">
      <w:r>
        <w:t>Iteration 1: Number of errors = 3</w:t>
      </w:r>
    </w:p>
    <w:p w14:paraId="7A020A0C" w14:textId="77777777" w:rsidR="002B025F" w:rsidRDefault="002B025F" w:rsidP="002B025F">
      <w:r>
        <w:t>Iteration 2: Number of errors = 2</w:t>
      </w:r>
    </w:p>
    <w:p w14:paraId="3B486725" w14:textId="77777777" w:rsidR="002B025F" w:rsidRDefault="002B025F" w:rsidP="002B025F">
      <w:r>
        <w:t>Iteration 3: Number of errors = 2</w:t>
      </w:r>
    </w:p>
    <w:p w14:paraId="63A9C8C9" w14:textId="77777777" w:rsidR="002B025F" w:rsidRDefault="002B025F" w:rsidP="002B025F">
      <w:r>
        <w:t>Iteration 4: Number of errors = 2</w:t>
      </w:r>
    </w:p>
    <w:p w14:paraId="0388B8C4" w14:textId="77777777" w:rsidR="002B025F" w:rsidRDefault="002B025F" w:rsidP="002B025F">
      <w:r>
        <w:t>Iteration 5: Number of errors = 2</w:t>
      </w:r>
    </w:p>
    <w:p w14:paraId="2F24E057" w14:textId="77777777" w:rsidR="002B025F" w:rsidRDefault="002B025F" w:rsidP="002B025F">
      <w:r>
        <w:lastRenderedPageBreak/>
        <w:t>Iteration 6: Number of errors = 2</w:t>
      </w:r>
    </w:p>
    <w:p w14:paraId="34BF38BB" w14:textId="77777777" w:rsidR="002B025F" w:rsidRDefault="002B025F" w:rsidP="002B025F">
      <w:r>
        <w:t>Iteration 7: Number of errors = 2</w:t>
      </w:r>
    </w:p>
    <w:p w14:paraId="26F03095" w14:textId="77777777" w:rsidR="002B025F" w:rsidRDefault="002B025F" w:rsidP="002B025F">
      <w:r>
        <w:t>Iteration 8: Number of errors = 3</w:t>
      </w:r>
    </w:p>
    <w:p w14:paraId="67848504" w14:textId="77777777" w:rsidR="002B025F" w:rsidRDefault="002B025F" w:rsidP="002B025F">
      <w:r>
        <w:t>Iteration 9: Number of errors = 2</w:t>
      </w:r>
    </w:p>
    <w:p w14:paraId="7BA8DC44" w14:textId="61EFCFD4" w:rsidR="002B025F" w:rsidRDefault="002B025F" w:rsidP="002B025F">
      <w:r>
        <w:t>Iteration 10: Number of errors = 1</w:t>
      </w:r>
    </w:p>
    <w:p w14:paraId="455EBE05" w14:textId="77777777" w:rsidR="002B025F" w:rsidRDefault="002B025F"/>
    <w:p w14:paraId="2ED42214" w14:textId="408A1B04" w:rsidR="00A21DAD" w:rsidRPr="004B4B78" w:rsidRDefault="002668F7">
      <w:r>
        <w:t xml:space="preserve">The number of updates for iris dataset is 0 and body move dataset number of updates is 2 in </w:t>
      </w:r>
      <w:r w:rsidRPr="002668F7">
        <w:t>One-vs-Rest strategy and the SGD binary classifier</w:t>
      </w:r>
      <w:r>
        <w:t>.</w:t>
      </w:r>
    </w:p>
    <w:p w14:paraId="4169C866" w14:textId="77777777" w:rsidR="004B4B78" w:rsidRDefault="004B4B78">
      <w:pPr>
        <w:rPr>
          <w:sz w:val="28"/>
          <w:szCs w:val="28"/>
        </w:rPr>
      </w:pPr>
    </w:p>
    <w:p w14:paraId="346CD490" w14:textId="7C496B30" w:rsidR="004B4B78" w:rsidRDefault="004B4B78">
      <w:pPr>
        <w:rPr>
          <w:sz w:val="28"/>
          <w:szCs w:val="28"/>
        </w:rPr>
      </w:pPr>
      <w:r>
        <w:rPr>
          <w:sz w:val="28"/>
          <w:szCs w:val="28"/>
        </w:rPr>
        <w:t>Results:</w:t>
      </w:r>
    </w:p>
    <w:p w14:paraId="5689A7FC" w14:textId="318C0B89" w:rsidR="004B4B78" w:rsidRDefault="004B4B78">
      <w:pPr>
        <w:rPr>
          <w:sz w:val="28"/>
          <w:szCs w:val="28"/>
        </w:rPr>
      </w:pPr>
      <w:r w:rsidRPr="004B4B78">
        <w:t xml:space="preserve">The choice of learning rate affects the convergence rate and overall performance of </w:t>
      </w:r>
      <w:r>
        <w:t>the</w:t>
      </w:r>
      <w:r w:rsidRPr="004B4B78">
        <w:t xml:space="preserve"> classifiers. A higher learning rate may lead to faster convergence but can also result in overshooting the minimum</w:t>
      </w:r>
      <w:r w:rsidRPr="004B4B78">
        <w:rPr>
          <w:sz w:val="28"/>
          <w:szCs w:val="28"/>
        </w:rPr>
        <w:t>.</w:t>
      </w:r>
      <w:r w:rsidR="002B025F" w:rsidRPr="002B025F">
        <w:t xml:space="preserve"> </w:t>
      </w:r>
      <w:r w:rsidR="002B025F" w:rsidRPr="002B025F">
        <w:t>Iris Dataset for the Adaline</w:t>
      </w:r>
      <w:r w:rsidR="002B025F">
        <w:t xml:space="preserve"> has the least time with the time </w:t>
      </w:r>
      <w:proofErr w:type="gramStart"/>
      <w:r w:rsidR="002B025F">
        <w:t>0</w:t>
      </w:r>
      <w:r w:rsidR="002B025F" w:rsidRPr="002B025F">
        <w:t>.02318859100341797</w:t>
      </w:r>
      <w:proofErr w:type="gramEnd"/>
    </w:p>
    <w:p w14:paraId="2A121C50" w14:textId="77777777" w:rsidR="004B4B78" w:rsidRDefault="004B4B78">
      <w:pPr>
        <w:rPr>
          <w:sz w:val="28"/>
          <w:szCs w:val="28"/>
        </w:rPr>
      </w:pPr>
    </w:p>
    <w:p w14:paraId="6B1449A9" w14:textId="671719E6" w:rsidR="004B4B78" w:rsidRDefault="004B4B78">
      <w:pPr>
        <w:rPr>
          <w:sz w:val="28"/>
          <w:szCs w:val="28"/>
        </w:rPr>
      </w:pPr>
      <w:r>
        <w:rPr>
          <w:sz w:val="28"/>
          <w:szCs w:val="28"/>
        </w:rPr>
        <w:t>Conclusion:</w:t>
      </w:r>
    </w:p>
    <w:p w14:paraId="7121666E" w14:textId="64A3560B" w:rsidR="004B4B78" w:rsidRPr="004B4B78" w:rsidRDefault="004B4B78">
      <w:r w:rsidRPr="004B4B78">
        <w:t xml:space="preserve">In conclusion, </w:t>
      </w:r>
      <w:proofErr w:type="gramStart"/>
      <w:r>
        <w:t>The</w:t>
      </w:r>
      <w:proofErr w:type="gramEnd"/>
      <w:r>
        <w:t xml:space="preserve"> </w:t>
      </w:r>
      <w:r w:rsidRPr="004B4B78">
        <w:t>classifiers show promising performance in terms of accuracy and convergence behavior. Feature scaling and careful selection of hyperparameters such as learning rate are crucial for optimizing model performance. Further experimentation and tuning may be required for specific datasets and tasks.</w:t>
      </w:r>
      <w:r w:rsidR="002B025F" w:rsidRPr="002B025F">
        <w:t xml:space="preserve"> </w:t>
      </w:r>
      <w:r w:rsidR="002B025F" w:rsidRPr="002B025F">
        <w:t>Iris Dataset for the Adaline</w:t>
      </w:r>
      <w:r w:rsidR="002B025F">
        <w:t xml:space="preserve"> has the least time with the time</w:t>
      </w:r>
      <w:r w:rsidR="002B025F">
        <w:t xml:space="preserve"> </w:t>
      </w:r>
      <w:proofErr w:type="gramStart"/>
      <w:r w:rsidR="002B025F">
        <w:t>0</w:t>
      </w:r>
      <w:r w:rsidR="002B025F" w:rsidRPr="002B025F">
        <w:t>.02318859100341797</w:t>
      </w:r>
      <w:proofErr w:type="gramEnd"/>
    </w:p>
    <w:sectPr w:rsidR="004B4B78" w:rsidRPr="004B4B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A9EBF" w14:textId="77777777" w:rsidR="00F979CE" w:rsidRDefault="00F979CE" w:rsidP="004B4B78">
      <w:r>
        <w:separator/>
      </w:r>
    </w:p>
  </w:endnote>
  <w:endnote w:type="continuationSeparator" w:id="0">
    <w:p w14:paraId="7086EB3E" w14:textId="77777777" w:rsidR="00F979CE" w:rsidRDefault="00F979CE" w:rsidP="004B4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4D9B" w14:textId="77777777" w:rsidR="00F979CE" w:rsidRDefault="00F979CE" w:rsidP="004B4B78">
      <w:r>
        <w:separator/>
      </w:r>
    </w:p>
  </w:footnote>
  <w:footnote w:type="continuationSeparator" w:id="0">
    <w:p w14:paraId="7050EEA7" w14:textId="77777777" w:rsidR="00F979CE" w:rsidRDefault="00F979CE" w:rsidP="004B4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6D1E39"/>
    <w:multiLevelType w:val="multilevel"/>
    <w:tmpl w:val="2DAC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616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B78"/>
    <w:rsid w:val="002668F7"/>
    <w:rsid w:val="002B025F"/>
    <w:rsid w:val="003C2D56"/>
    <w:rsid w:val="004B4B78"/>
    <w:rsid w:val="00563861"/>
    <w:rsid w:val="005824FC"/>
    <w:rsid w:val="00894E82"/>
    <w:rsid w:val="00894F44"/>
    <w:rsid w:val="00A21DAD"/>
    <w:rsid w:val="00C82DDE"/>
    <w:rsid w:val="00F26D9C"/>
    <w:rsid w:val="00F97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6DF"/>
  <w15:chartTrackingRefBased/>
  <w15:docId w15:val="{24BD59C0-36DF-9340-8EB3-6AE1D72E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B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4B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4B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4B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4B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4B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4B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4B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4B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B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4B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4B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4B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4B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4B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4B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4B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4B78"/>
    <w:rPr>
      <w:rFonts w:eastAsiaTheme="majorEastAsia" w:cstheme="majorBidi"/>
      <w:color w:val="272727" w:themeColor="text1" w:themeTint="D8"/>
    </w:rPr>
  </w:style>
  <w:style w:type="paragraph" w:styleId="Title">
    <w:name w:val="Title"/>
    <w:basedOn w:val="Normal"/>
    <w:next w:val="Normal"/>
    <w:link w:val="TitleChar"/>
    <w:uiPriority w:val="10"/>
    <w:qFormat/>
    <w:rsid w:val="004B4B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B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4B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B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4B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4B78"/>
    <w:rPr>
      <w:i/>
      <w:iCs/>
      <w:color w:val="404040" w:themeColor="text1" w:themeTint="BF"/>
    </w:rPr>
  </w:style>
  <w:style w:type="paragraph" w:styleId="ListParagraph">
    <w:name w:val="List Paragraph"/>
    <w:basedOn w:val="Normal"/>
    <w:uiPriority w:val="34"/>
    <w:qFormat/>
    <w:rsid w:val="004B4B78"/>
    <w:pPr>
      <w:ind w:left="720"/>
      <w:contextualSpacing/>
    </w:pPr>
  </w:style>
  <w:style w:type="character" w:styleId="IntenseEmphasis">
    <w:name w:val="Intense Emphasis"/>
    <w:basedOn w:val="DefaultParagraphFont"/>
    <w:uiPriority w:val="21"/>
    <w:qFormat/>
    <w:rsid w:val="004B4B78"/>
    <w:rPr>
      <w:i/>
      <w:iCs/>
      <w:color w:val="0F4761" w:themeColor="accent1" w:themeShade="BF"/>
    </w:rPr>
  </w:style>
  <w:style w:type="paragraph" w:styleId="IntenseQuote">
    <w:name w:val="Intense Quote"/>
    <w:basedOn w:val="Normal"/>
    <w:next w:val="Normal"/>
    <w:link w:val="IntenseQuoteChar"/>
    <w:uiPriority w:val="30"/>
    <w:qFormat/>
    <w:rsid w:val="004B4B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B78"/>
    <w:rPr>
      <w:i/>
      <w:iCs/>
      <w:color w:val="0F4761" w:themeColor="accent1" w:themeShade="BF"/>
    </w:rPr>
  </w:style>
  <w:style w:type="character" w:styleId="IntenseReference">
    <w:name w:val="Intense Reference"/>
    <w:basedOn w:val="DefaultParagraphFont"/>
    <w:uiPriority w:val="32"/>
    <w:qFormat/>
    <w:rsid w:val="004B4B78"/>
    <w:rPr>
      <w:b/>
      <w:bCs/>
      <w:smallCaps/>
      <w:color w:val="0F4761" w:themeColor="accent1" w:themeShade="BF"/>
      <w:spacing w:val="5"/>
    </w:rPr>
  </w:style>
  <w:style w:type="paragraph" w:styleId="Header">
    <w:name w:val="header"/>
    <w:basedOn w:val="Normal"/>
    <w:link w:val="HeaderChar"/>
    <w:uiPriority w:val="99"/>
    <w:unhideWhenUsed/>
    <w:rsid w:val="004B4B78"/>
    <w:pPr>
      <w:tabs>
        <w:tab w:val="center" w:pos="4680"/>
        <w:tab w:val="right" w:pos="9360"/>
      </w:tabs>
    </w:pPr>
  </w:style>
  <w:style w:type="character" w:customStyle="1" w:styleId="HeaderChar">
    <w:name w:val="Header Char"/>
    <w:basedOn w:val="DefaultParagraphFont"/>
    <w:link w:val="Header"/>
    <w:uiPriority w:val="99"/>
    <w:rsid w:val="004B4B78"/>
  </w:style>
  <w:style w:type="paragraph" w:styleId="Footer">
    <w:name w:val="footer"/>
    <w:basedOn w:val="Normal"/>
    <w:link w:val="FooterChar"/>
    <w:uiPriority w:val="99"/>
    <w:unhideWhenUsed/>
    <w:rsid w:val="004B4B78"/>
    <w:pPr>
      <w:tabs>
        <w:tab w:val="center" w:pos="4680"/>
        <w:tab w:val="right" w:pos="9360"/>
      </w:tabs>
    </w:pPr>
  </w:style>
  <w:style w:type="character" w:customStyle="1" w:styleId="FooterChar">
    <w:name w:val="Footer Char"/>
    <w:basedOn w:val="DefaultParagraphFont"/>
    <w:link w:val="Footer"/>
    <w:uiPriority w:val="99"/>
    <w:rsid w:val="004B4B78"/>
  </w:style>
  <w:style w:type="paragraph" w:styleId="NormalWeb">
    <w:name w:val="Normal (Web)"/>
    <w:basedOn w:val="Normal"/>
    <w:uiPriority w:val="99"/>
    <w:semiHidden/>
    <w:unhideWhenUsed/>
    <w:rsid w:val="004B4B7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B4B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06355">
      <w:bodyDiv w:val="1"/>
      <w:marLeft w:val="0"/>
      <w:marRight w:val="0"/>
      <w:marTop w:val="0"/>
      <w:marBottom w:val="0"/>
      <w:divBdr>
        <w:top w:val="none" w:sz="0" w:space="0" w:color="auto"/>
        <w:left w:val="none" w:sz="0" w:space="0" w:color="auto"/>
        <w:bottom w:val="none" w:sz="0" w:space="0" w:color="auto"/>
        <w:right w:val="none" w:sz="0" w:space="0" w:color="auto"/>
      </w:divBdr>
    </w:div>
    <w:div w:id="198668338">
      <w:bodyDiv w:val="1"/>
      <w:marLeft w:val="0"/>
      <w:marRight w:val="0"/>
      <w:marTop w:val="0"/>
      <w:marBottom w:val="0"/>
      <w:divBdr>
        <w:top w:val="none" w:sz="0" w:space="0" w:color="auto"/>
        <w:left w:val="none" w:sz="0" w:space="0" w:color="auto"/>
        <w:bottom w:val="none" w:sz="0" w:space="0" w:color="auto"/>
        <w:right w:val="none" w:sz="0" w:space="0" w:color="auto"/>
      </w:divBdr>
    </w:div>
    <w:div w:id="240986710">
      <w:bodyDiv w:val="1"/>
      <w:marLeft w:val="0"/>
      <w:marRight w:val="0"/>
      <w:marTop w:val="0"/>
      <w:marBottom w:val="0"/>
      <w:divBdr>
        <w:top w:val="none" w:sz="0" w:space="0" w:color="auto"/>
        <w:left w:val="none" w:sz="0" w:space="0" w:color="auto"/>
        <w:bottom w:val="none" w:sz="0" w:space="0" w:color="auto"/>
        <w:right w:val="none" w:sz="0" w:space="0" w:color="auto"/>
      </w:divBdr>
    </w:div>
    <w:div w:id="985814411">
      <w:bodyDiv w:val="1"/>
      <w:marLeft w:val="0"/>
      <w:marRight w:val="0"/>
      <w:marTop w:val="0"/>
      <w:marBottom w:val="0"/>
      <w:divBdr>
        <w:top w:val="none" w:sz="0" w:space="0" w:color="auto"/>
        <w:left w:val="none" w:sz="0" w:space="0" w:color="auto"/>
        <w:bottom w:val="none" w:sz="0" w:space="0" w:color="auto"/>
        <w:right w:val="none" w:sz="0" w:space="0" w:color="auto"/>
      </w:divBdr>
    </w:div>
    <w:div w:id="1013610499">
      <w:bodyDiv w:val="1"/>
      <w:marLeft w:val="0"/>
      <w:marRight w:val="0"/>
      <w:marTop w:val="0"/>
      <w:marBottom w:val="0"/>
      <w:divBdr>
        <w:top w:val="none" w:sz="0" w:space="0" w:color="auto"/>
        <w:left w:val="none" w:sz="0" w:space="0" w:color="auto"/>
        <w:bottom w:val="none" w:sz="0" w:space="0" w:color="auto"/>
        <w:right w:val="none" w:sz="0" w:space="0" w:color="auto"/>
      </w:divBdr>
    </w:div>
    <w:div w:id="1039625212">
      <w:bodyDiv w:val="1"/>
      <w:marLeft w:val="0"/>
      <w:marRight w:val="0"/>
      <w:marTop w:val="0"/>
      <w:marBottom w:val="0"/>
      <w:divBdr>
        <w:top w:val="none" w:sz="0" w:space="0" w:color="auto"/>
        <w:left w:val="none" w:sz="0" w:space="0" w:color="auto"/>
        <w:bottom w:val="none" w:sz="0" w:space="0" w:color="auto"/>
        <w:right w:val="none" w:sz="0" w:space="0" w:color="auto"/>
      </w:divBdr>
    </w:div>
    <w:div w:id="1391881194">
      <w:bodyDiv w:val="1"/>
      <w:marLeft w:val="0"/>
      <w:marRight w:val="0"/>
      <w:marTop w:val="0"/>
      <w:marBottom w:val="0"/>
      <w:divBdr>
        <w:top w:val="none" w:sz="0" w:space="0" w:color="auto"/>
        <w:left w:val="none" w:sz="0" w:space="0" w:color="auto"/>
        <w:bottom w:val="none" w:sz="0" w:space="0" w:color="auto"/>
        <w:right w:val="none" w:sz="0" w:space="0" w:color="auto"/>
      </w:divBdr>
    </w:div>
    <w:div w:id="1403212548">
      <w:bodyDiv w:val="1"/>
      <w:marLeft w:val="0"/>
      <w:marRight w:val="0"/>
      <w:marTop w:val="0"/>
      <w:marBottom w:val="0"/>
      <w:divBdr>
        <w:top w:val="none" w:sz="0" w:space="0" w:color="auto"/>
        <w:left w:val="none" w:sz="0" w:space="0" w:color="auto"/>
        <w:bottom w:val="none" w:sz="0" w:space="0" w:color="auto"/>
        <w:right w:val="none" w:sz="0" w:space="0" w:color="auto"/>
      </w:divBdr>
    </w:div>
    <w:div w:id="161883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1164</Words>
  <Characters>6639</Characters>
  <Application>Microsoft Office Word</Application>
  <DocSecurity>0</DocSecurity>
  <Lines>55</Lines>
  <Paragraphs>15</Paragraphs>
  <ScaleCrop>false</ScaleCrop>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Reddy Suram</dc:creator>
  <cp:keywords/>
  <dc:description/>
  <cp:lastModifiedBy>Vivek Reddy Suram</cp:lastModifiedBy>
  <cp:revision>5</cp:revision>
  <dcterms:created xsi:type="dcterms:W3CDTF">2024-02-11T23:57:00Z</dcterms:created>
  <dcterms:modified xsi:type="dcterms:W3CDTF">2024-02-12T06:47:00Z</dcterms:modified>
</cp:coreProperties>
</file>