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E" w:rsidRDefault="00331A6D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t>201</w:t>
            </w:r>
            <w:r w:rsidR="005E275C">
              <w:rPr>
                <w:rFonts w:hint="eastAsia"/>
              </w:rPr>
              <w:t>5/04</w:t>
            </w:r>
            <w:r>
              <w:rPr>
                <w:rFonts w:hint="eastAsia"/>
              </w:rPr>
              <w:t>/</w:t>
            </w:r>
            <w:r w:rsidR="005E275C">
              <w:rPr>
                <w:rFonts w:hint="eastAsia"/>
              </w:rPr>
              <w:t>06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C2C5E" w:rsidRDefault="005E275C">
            <w:r>
              <w:rPr>
                <w:rFonts w:hint="eastAsia"/>
              </w:rPr>
              <w:t>林友滨</w:t>
            </w:r>
          </w:p>
        </w:tc>
      </w:tr>
    </w:tbl>
    <w:p w:rsidR="004C2C5E" w:rsidRDefault="004C2C5E">
      <w:pPr>
        <w:jc w:val="left"/>
      </w:pP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C2C5E" w:rsidRDefault="00331A6D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用例链接静态库失败</w:t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zhaobo</w:t>
      </w:r>
      <w:proofErr w:type="spellEnd"/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2572" w:rsidRDefault="00FA572D">
      <w:r>
        <w:t>story</w:t>
      </w:r>
      <w:r w:rsidR="00AD1EB0">
        <w:rPr>
          <w:rFonts w:hint="eastAsia"/>
        </w:rPr>
        <w:t>开发</w:t>
      </w:r>
      <w:r w:rsidR="005E275C">
        <w:rPr>
          <w:rFonts w:hint="eastAsia"/>
        </w:rPr>
        <w:t>-</w:t>
      </w:r>
      <w:r w:rsidR="005E275C">
        <w:rPr>
          <w:rFonts w:hint="eastAsia"/>
        </w:rPr>
        <w:t>》转测阶段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4C2C5E">
        <w:tc>
          <w:tcPr>
            <w:tcW w:w="3500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1582 /</w:t>
            </w:r>
            <w:r w:rsidR="00331A6D">
              <w:rPr>
                <w:rFonts w:hint="eastAsia"/>
              </w:rPr>
              <w:t>10/15 save</w:t>
            </w:r>
            <w:r w:rsidR="00331A6D">
              <w:rPr>
                <w:rFonts w:hint="eastAsia"/>
              </w:rPr>
              <w:t>后</w:t>
            </w:r>
            <w:r w:rsidR="00331A6D">
              <w:t>J</w:t>
            </w:r>
            <w:r w:rsidR="00331A6D">
              <w:rPr>
                <w:rFonts w:hint="eastAsia"/>
              </w:rPr>
              <w:t>ava</w:t>
            </w:r>
            <w:r w:rsidR="00331A6D">
              <w:rPr>
                <w:rFonts w:hint="eastAsia"/>
              </w:rPr>
              <w:t>读取格式不一致，在排查</w:t>
            </w:r>
          </w:p>
        </w:tc>
      </w:tr>
      <w:tr w:rsidR="004C2C5E" w:rsidRPr="00610B2D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9630D8" w:rsidRPr="00FA572D" w:rsidRDefault="00607F9D" w:rsidP="00815B9B">
            <w:pPr>
              <w:jc w:val="left"/>
            </w:pPr>
            <w:r>
              <w:rPr>
                <w:rFonts w:hint="eastAsia"/>
              </w:rPr>
              <w:t>代码完毕，待完善资料</w:t>
            </w:r>
            <w:r w:rsidR="0082612A">
              <w:rPr>
                <w:rFonts w:hint="eastAsia"/>
              </w:rPr>
              <w:t>，明</w:t>
            </w:r>
            <w:r>
              <w:rPr>
                <w:rFonts w:hint="eastAsia"/>
              </w:rPr>
              <w:t>天转测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</w:pPr>
            <w:r>
              <w:rPr>
                <w:rFonts w:hint="eastAsia"/>
              </w:rPr>
              <w:t>需要在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上跑看有没有问题</w:t>
            </w:r>
          </w:p>
          <w:p w:rsidR="00F352AB" w:rsidRDefault="00C33CE6">
            <w:pPr>
              <w:jc w:val="left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</w:t>
            </w:r>
            <w:r w:rsidR="00F352AB">
              <w:rPr>
                <w:rFonts w:hint="eastAsia"/>
              </w:rPr>
              <w:t>编译的问题需要解决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52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610B2D" w:rsidRDefault="00610B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完成</w:t>
            </w:r>
          </w:p>
          <w:p w:rsidR="00BE0AD2" w:rsidRDefault="00610B2D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60%,</w:t>
            </w:r>
            <w:r>
              <w:rPr>
                <w:rFonts w:hint="eastAsia"/>
              </w:rPr>
              <w:t>写本地用例测试</w:t>
            </w:r>
          </w:p>
          <w:p w:rsidR="00610B2D" w:rsidRDefault="00610B2D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待处理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975DF0" w:rsidRDefault="00975D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调试用例已完成，用例问题待修改</w:t>
            </w:r>
          </w:p>
          <w:p w:rsidR="00616D58" w:rsidRDefault="00616D58">
            <w:pPr>
              <w:jc w:val="left"/>
            </w:pPr>
            <w:r>
              <w:rPr>
                <w:rFonts w:hint="eastAsia"/>
              </w:rPr>
              <w:t>转测试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</w:t>
            </w:r>
            <w:r w:rsidR="000F699B">
              <w:rPr>
                <w:rFonts w:hint="eastAsia"/>
              </w:rPr>
              <w:t>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F36050" w:rsidP="00F36050">
            <w:pPr>
              <w:jc w:val="left"/>
            </w:pPr>
            <w:r>
              <w:rPr>
                <w:rFonts w:hint="eastAsia"/>
              </w:rPr>
              <w:t>完成</w:t>
            </w:r>
            <w:r w:rsidR="00616D58">
              <w:rPr>
                <w:rFonts w:hint="eastAsia"/>
              </w:rPr>
              <w:t>高保真</w:t>
            </w:r>
          </w:p>
        </w:tc>
      </w:tr>
      <w:tr w:rsidR="00F36050">
        <w:tc>
          <w:tcPr>
            <w:tcW w:w="3500" w:type="dxa"/>
          </w:tcPr>
          <w:p w:rsidR="00F36050" w:rsidRDefault="00F36050" w:rsidP="00E62BF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F36050" w:rsidRDefault="00F36050" w:rsidP="00E62BF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F36050" w:rsidRDefault="00F36050" w:rsidP="00E62BF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</w:t>
            </w:r>
            <w:r>
              <w:rPr>
                <w:rFonts w:hint="eastAsia"/>
              </w:rPr>
              <w:t>6</w:t>
            </w:r>
          </w:p>
        </w:tc>
        <w:tc>
          <w:tcPr>
            <w:tcW w:w="1007" w:type="dxa"/>
          </w:tcPr>
          <w:p w:rsidR="00F36050" w:rsidRDefault="00F36050" w:rsidP="00E62BFB">
            <w:pPr>
              <w:jc w:val="left"/>
            </w:pPr>
          </w:p>
        </w:tc>
        <w:tc>
          <w:tcPr>
            <w:tcW w:w="1888" w:type="dxa"/>
          </w:tcPr>
          <w:p w:rsidR="00F36050" w:rsidRDefault="00F36050" w:rsidP="00E62BFB">
            <w:pPr>
              <w:jc w:val="left"/>
            </w:pP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Pr="00FA572D" w:rsidRDefault="00F36050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个页面，还剩资源和会话两</w:t>
            </w:r>
            <w:r>
              <w:rPr>
                <w:rFonts w:hint="eastAsia"/>
              </w:rPr>
              <w:lastRenderedPageBreak/>
              <w:t>个页面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</w:pPr>
            <w:proofErr w:type="spellStart"/>
            <w:r>
              <w:lastRenderedPageBreak/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36050" w:rsidRDefault="00F36050" w:rsidP="00492D75">
            <w:r>
              <w:rPr>
                <w:rFonts w:hint="eastAsia"/>
              </w:rPr>
              <w:t>转测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压缩解压性能优化编码完成，自测。本周字典优化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已完成评审，配置生成需要重构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F36050" w:rsidRDefault="00F36050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今天上传部分功能代码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04/06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、读写并发</w:t>
            </w:r>
          </w:p>
          <w:p w:rsidR="00F36050" w:rsidRDefault="00F36050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、分片优化设计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D13CA6">
            <w:pPr>
              <w:jc w:val="left"/>
            </w:pPr>
            <w:r>
              <w:rPr>
                <w:rFonts w:hint="eastAsia"/>
              </w:rPr>
              <w:t>编码，预计这周开发完成</w:t>
            </w:r>
          </w:p>
        </w:tc>
      </w:tr>
    </w:tbl>
    <w:p w:rsidR="004C2C5E" w:rsidRDefault="004C2C5E"/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C2C5E" w:rsidRDefault="004C2C5E"/>
          <w:p w:rsidR="004C2C5E" w:rsidRDefault="00331A6D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D4EAE" w:rsidRDefault="00ED4EAE" w:rsidP="00AC6E65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D4EAE" w:rsidRDefault="00ED4EAE" w:rsidP="00AC6E65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016" w:type="dxa"/>
          </w:tcPr>
          <w:p w:rsidR="00ED4EAE" w:rsidRPr="00540065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t>挂起</w:t>
            </w: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C2C5E">
        <w:tc>
          <w:tcPr>
            <w:tcW w:w="36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C2C5E" w:rsidRDefault="004C2C5E">
            <w:pPr>
              <w:jc w:val="left"/>
            </w:pP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C2C5E" w:rsidTr="00A677AB">
        <w:tc>
          <w:tcPr>
            <w:tcW w:w="362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C2C5E" w:rsidTr="00A677AB">
        <w:tc>
          <w:tcPr>
            <w:tcW w:w="3621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540065" w:rsidTr="00A677AB">
        <w:tc>
          <w:tcPr>
            <w:tcW w:w="3621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2.0</w:t>
            </w:r>
            <w:r w:rsidRPr="00887A19"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540065" w:rsidRPr="00887A19" w:rsidRDefault="00540065" w:rsidP="00F07517">
            <w:pPr>
              <w:tabs>
                <w:tab w:val="left" w:pos="475"/>
              </w:tabs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已完成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CI 1.12.5</w:t>
            </w:r>
            <w:r w:rsidRPr="00887A19">
              <w:rPr>
                <w:rFonts w:hint="eastAsia"/>
              </w:rPr>
              <w:t>分支的</w:t>
            </w:r>
            <w:r w:rsidRPr="00887A19">
              <w:rPr>
                <w:rFonts w:hint="eastAsia"/>
              </w:rPr>
              <w:t>-156/-134</w:t>
            </w:r>
            <w:r w:rsidRPr="00887A19"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添加调试日志，让其再重现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t>P</w:t>
            </w:r>
            <w:r w:rsidRPr="00887A19">
              <w:rPr>
                <w:rFonts w:hint="eastAsia"/>
              </w:rPr>
              <w:t>ower2.0enterprise</w:t>
            </w:r>
            <w:r w:rsidRPr="00887A19">
              <w:rPr>
                <w:rFonts w:hint="eastAsia"/>
              </w:rPr>
              <w:t>版本执行</w:t>
            </w:r>
            <w:proofErr w:type="spellStart"/>
            <w:r w:rsidRPr="00887A19"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进行中</w:t>
            </w:r>
          </w:p>
          <w:p w:rsidR="00A677AB" w:rsidRPr="00887A19" w:rsidRDefault="00A677AB" w:rsidP="00126B9C">
            <w:r w:rsidRPr="00887A19">
              <w:rPr>
                <w:rFonts w:hint="eastAsia"/>
              </w:rPr>
              <w:t>估计是</w:t>
            </w:r>
            <w:r w:rsidRPr="00887A19">
              <w:rPr>
                <w:rFonts w:hint="eastAsia"/>
              </w:rPr>
              <w:t>boost</w:t>
            </w:r>
            <w:r w:rsidRPr="00887A19">
              <w:rPr>
                <w:rFonts w:hint="eastAsia"/>
              </w:rPr>
              <w:t>的问题，观察升级后是否还存在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维护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与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已列出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的功能，需补充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功能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JAVA</w:t>
            </w:r>
            <w:r w:rsidRPr="00887A19"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确认后关闭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与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的</w:t>
            </w:r>
            <w:proofErr w:type="spellStart"/>
            <w:r w:rsidRPr="00887A19">
              <w:rPr>
                <w:rFonts w:hint="eastAsia"/>
              </w:rPr>
              <w:t>bson</w:t>
            </w:r>
            <w:proofErr w:type="spellEnd"/>
            <w:r w:rsidRPr="00887A19">
              <w:rPr>
                <w:rFonts w:hint="eastAsia"/>
              </w:rPr>
              <w:t>库冲突</w:t>
            </w:r>
          </w:p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移值到</w:t>
            </w:r>
            <w:proofErr w:type="spellStart"/>
            <w:r w:rsidRPr="00887A19">
              <w:rPr>
                <w:rFonts w:hint="eastAsia"/>
              </w:rPr>
              <w:t>mongodb</w:t>
            </w:r>
            <w:proofErr w:type="spellEnd"/>
            <w:r w:rsidRPr="00887A19">
              <w:rPr>
                <w:rFonts w:hint="eastAsia"/>
              </w:rPr>
              <w:t>新的</w:t>
            </w:r>
            <w:proofErr w:type="spellStart"/>
            <w:r w:rsidRPr="00887A19"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待确认</w:t>
            </w:r>
          </w:p>
        </w:tc>
      </w:tr>
      <w:tr w:rsidR="00C6513F" w:rsidTr="00A677AB">
        <w:tc>
          <w:tcPr>
            <w:tcW w:w="3621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PG</w:t>
            </w:r>
            <w:r w:rsidRPr="00C6513F"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C6513F" w:rsidRPr="00C6513F" w:rsidRDefault="00C6513F" w:rsidP="00C6513F">
            <w:pPr>
              <w:tabs>
                <w:tab w:val="left" w:pos="450"/>
              </w:tabs>
              <w:jc w:val="left"/>
            </w:pPr>
            <w:r w:rsidRPr="00C6513F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C6513F" w:rsidRPr="00C6513F" w:rsidRDefault="00C6513F" w:rsidP="00C6513F">
            <w:pPr>
              <w:tabs>
                <w:tab w:val="left" w:pos="240"/>
              </w:tabs>
              <w:jc w:val="left"/>
            </w:pPr>
            <w:r w:rsidRPr="00C6513F"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走到测试</w:t>
            </w:r>
          </w:p>
        </w:tc>
      </w:tr>
    </w:tbl>
    <w:p w:rsidR="004C2C5E" w:rsidRDefault="004C2C5E">
      <w:pPr>
        <w:tabs>
          <w:tab w:val="left" w:pos="2231"/>
        </w:tabs>
        <w:jc w:val="left"/>
        <w:rPr>
          <w:color w:val="BCBCBC"/>
        </w:rPr>
      </w:pPr>
    </w:p>
    <w:sectPr w:rsidR="004C2C5E" w:rsidSect="004C2C5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C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C2C5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C2C5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C2C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C5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C2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C5E"/>
    <w:rPr>
      <w:color w:val="0000FF"/>
      <w:u w:val="single"/>
    </w:rPr>
  </w:style>
  <w:style w:type="table" w:styleId="TableGrid">
    <w:name w:val="Table Grid"/>
    <w:basedOn w:val="TableNormal"/>
    <w:uiPriority w:val="59"/>
    <w:rsid w:val="004C2C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C2C5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4C2C5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C2C5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C2C5E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2C5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C2C5E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C5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65</cp:revision>
  <dcterms:created xsi:type="dcterms:W3CDTF">2016-03-14T07:04:00Z</dcterms:created>
  <dcterms:modified xsi:type="dcterms:W3CDTF">2016-04-06T09:34:00Z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