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EA3" w:rsidRDefault="007E7291">
      <w:pPr>
        <w:pStyle w:val="Title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DE3EA3" w:rsidRDefault="007E7291" w:rsidP="00F93DB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F93DBA">
              <w:rPr>
                <w:rFonts w:hint="eastAsia"/>
                <w:lang w:eastAsia="zh-CN"/>
              </w:rPr>
              <w:t>3/6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DE3EA3" w:rsidRDefault="007E7291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许建辉、谭钊波、余婷、何嘉文、黄伟钢、杨上德、林友滨、李伟超、吴嘉明、何国明、陆德锦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DE3EA3" w:rsidRDefault="00F93D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DE3EA3" w:rsidRDefault="00F93DBA" w:rsidP="00574026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</w:tr>
    </w:tbl>
    <w:p w:rsidR="00DE3EA3" w:rsidRDefault="00DE3EA3"/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本周主要任务</w:t>
      </w:r>
    </w:p>
    <w:p w:rsidR="00DE3EA3" w:rsidRDefault="005F2953">
      <w:pPr>
        <w:rPr>
          <w:lang w:eastAsia="zh-CN"/>
        </w:rPr>
      </w:pPr>
      <w:r>
        <w:rPr>
          <w:rFonts w:hint="eastAsia"/>
          <w:lang w:eastAsia="zh-CN"/>
        </w:rPr>
        <w:t>Story</w:t>
      </w:r>
      <w:r>
        <w:rPr>
          <w:rFonts w:hint="eastAsia"/>
          <w:lang w:eastAsia="zh-CN"/>
        </w:rPr>
        <w:t>开发</w:t>
      </w:r>
    </w:p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DE3EA3">
        <w:tc>
          <w:tcPr>
            <w:tcW w:w="3369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 w:rsidR="00A76073"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DE3EA3" w:rsidRDefault="00DE3EA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346A9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</w:t>
            </w:r>
            <w:r w:rsidR="007E7291">
              <w:rPr>
                <w:rFonts w:hint="eastAsia"/>
                <w:lang w:eastAsia="zh-CN"/>
              </w:rPr>
              <w:t>开始</w:t>
            </w:r>
            <w:r w:rsidR="00220702">
              <w:rPr>
                <w:rFonts w:hint="eastAsia"/>
                <w:lang w:eastAsia="zh-CN"/>
              </w:rPr>
              <w:t>，时间待定</w:t>
            </w:r>
          </w:p>
        </w:tc>
      </w:tr>
      <w:tr w:rsidR="00DE3EA3">
        <w:tc>
          <w:tcPr>
            <w:tcW w:w="3369" w:type="dxa"/>
          </w:tcPr>
          <w:p w:rsidR="008948DF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</w:t>
            </w:r>
            <w:r w:rsidR="00AB7808">
              <w:rPr>
                <w:rFonts w:hint="eastAsia"/>
                <w:lang w:eastAsia="zh-CN"/>
              </w:rPr>
              <w:t>、发现已有</w:t>
            </w:r>
            <w:r w:rsidR="00AB7808">
              <w:rPr>
                <w:rFonts w:hint="eastAsia"/>
                <w:lang w:eastAsia="zh-CN"/>
              </w:rPr>
              <w:t>sequoiadb</w:t>
            </w:r>
            <w:r w:rsidR="00F16BDA"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>
              <w:rPr>
                <w:rFonts w:hint="eastAsia"/>
                <w:lang w:eastAsia="zh-CN"/>
              </w:rPr>
              <w:t>rest API</w:t>
            </w:r>
            <w:r w:rsidR="008948DF">
              <w:rPr>
                <w:rFonts w:hint="eastAsia"/>
                <w:lang w:eastAsia="zh-CN"/>
              </w:rPr>
              <w:t>，本周开始</w:t>
            </w:r>
          </w:p>
        </w:tc>
      </w:tr>
      <w:tr w:rsidR="00AB7808">
        <w:tc>
          <w:tcPr>
            <w:tcW w:w="3369" w:type="dxa"/>
          </w:tcPr>
          <w:p w:rsidR="00AB7808" w:rsidRDefault="00AB780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集群信息同步</w:t>
            </w:r>
          </w:p>
        </w:tc>
        <w:tc>
          <w:tcPr>
            <w:tcW w:w="1087" w:type="dxa"/>
          </w:tcPr>
          <w:p w:rsidR="00AB7808" w:rsidRDefault="0026766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AB7808" w:rsidRDefault="0026766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031" w:type="dxa"/>
          </w:tcPr>
          <w:p w:rsidR="00AB7808" w:rsidRDefault="00AB7808"/>
        </w:tc>
        <w:tc>
          <w:tcPr>
            <w:tcW w:w="1933" w:type="dxa"/>
          </w:tcPr>
          <w:p w:rsidR="00AB7808" w:rsidRDefault="002676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  <w:r w:rsidR="00EB24A4">
              <w:rPr>
                <w:rFonts w:hint="eastAsia"/>
                <w:lang w:eastAsia="zh-CN"/>
              </w:rPr>
              <w:t>写</w:t>
            </w:r>
            <w:r w:rsidR="00EB24A4">
              <w:rPr>
                <w:rFonts w:hint="eastAsia"/>
                <w:lang w:eastAsia="zh-CN"/>
              </w:rPr>
              <w:t>Story</w:t>
            </w:r>
            <w:r w:rsidR="00EB24A4">
              <w:rPr>
                <w:rFonts w:hint="eastAsia"/>
                <w:lang w:eastAsia="zh-CN"/>
              </w:rPr>
              <w:t>设计文档</w:t>
            </w:r>
          </w:p>
        </w:tc>
      </w:tr>
      <w:tr w:rsidR="00523CE4" w:rsidRPr="00144180">
        <w:tc>
          <w:tcPr>
            <w:tcW w:w="3369" w:type="dxa"/>
          </w:tcPr>
          <w:p w:rsidR="00523CE4" w:rsidRPr="00752B69" w:rsidRDefault="00523CE4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bookmarkStart w:id="0" w:name="_GoBack"/>
            <w:bookmarkEnd w:id="0"/>
            <w:r w:rsidRPr="00752B69">
              <w:rPr>
                <w:rFonts w:hint="eastAsia"/>
                <w:color w:val="000000" w:themeColor="text1"/>
                <w:lang w:eastAsia="zh-CN"/>
              </w:rPr>
              <w:t>OM</w:t>
            </w:r>
            <w:r w:rsidRPr="00752B69"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523CE4" w:rsidRPr="00752B69" w:rsidRDefault="00523CE4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 w:rsidRPr="00752B69"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523CE4" w:rsidRPr="00523CE4" w:rsidRDefault="00523CE4">
            <w:pPr>
              <w:tabs>
                <w:tab w:val="left" w:pos="2231"/>
              </w:tabs>
              <w:rPr>
                <w:color w:val="7F7F7F" w:themeColor="text1" w:themeTint="80"/>
                <w:lang w:eastAsia="zh-CN"/>
              </w:rPr>
            </w:pPr>
            <w:r w:rsidRPr="00752B69"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87" w:type="dxa"/>
          </w:tcPr>
          <w:p w:rsidR="00523CE4" w:rsidRPr="00267660" w:rsidRDefault="00523CE4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 w:rsidRPr="00267660"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523CE4" w:rsidRPr="00267660" w:rsidRDefault="00523CE4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 w:rsidRPr="00267660"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1031" w:type="dxa"/>
          </w:tcPr>
          <w:p w:rsidR="00523CE4" w:rsidRPr="00267660" w:rsidRDefault="00523CE4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3" w:type="dxa"/>
          </w:tcPr>
          <w:p w:rsidR="00523CE4" w:rsidRDefault="00312436" w:rsidP="00152793">
            <w:pPr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312436" w:rsidRPr="00267660" w:rsidRDefault="00312436" w:rsidP="0015279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准备方案，静态方法和对象方法，</w:t>
            </w:r>
            <w:r>
              <w:rPr>
                <w:rFonts w:hint="eastAsia"/>
                <w:lang w:eastAsia="zh-CN"/>
              </w:rPr>
              <w:t>tab</w:t>
            </w:r>
            <w:r>
              <w:rPr>
                <w:rFonts w:hint="eastAsia"/>
                <w:lang w:eastAsia="zh-CN"/>
              </w:rPr>
              <w:t>键补齐</w:t>
            </w:r>
          </w:p>
        </w:tc>
      </w:tr>
      <w:tr w:rsidR="00DE3EA3">
        <w:trPr>
          <w:trHeight w:val="1250"/>
        </w:trPr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远程</w:t>
            </w:r>
            <w:r>
              <w:rPr>
                <w:rFonts w:hint="eastAsia"/>
                <w:lang w:eastAsia="zh-CN"/>
              </w:rPr>
              <w:t>copy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523CE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方案确定，待检阅</w:t>
            </w:r>
          </w:p>
        </w:tc>
      </w:tr>
      <w:tr w:rsidR="00752B69">
        <w:trPr>
          <w:trHeight w:val="1172"/>
        </w:trPr>
        <w:tc>
          <w:tcPr>
            <w:tcW w:w="3369" w:type="dxa"/>
          </w:tcPr>
          <w:p w:rsidR="00752B69" w:rsidRDefault="00752B6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文件删除功能</w:t>
            </w:r>
          </w:p>
        </w:tc>
        <w:tc>
          <w:tcPr>
            <w:tcW w:w="1087" w:type="dxa"/>
          </w:tcPr>
          <w:p w:rsidR="00752B69" w:rsidRDefault="00752B69"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陆德锦</w:t>
            </w:r>
          </w:p>
        </w:tc>
        <w:tc>
          <w:tcPr>
            <w:tcW w:w="1102" w:type="dxa"/>
          </w:tcPr>
          <w:p w:rsidR="00752B69" w:rsidRDefault="0060133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031" w:type="dxa"/>
          </w:tcPr>
          <w:p w:rsidR="00752B69" w:rsidRDefault="00752B69"/>
        </w:tc>
        <w:tc>
          <w:tcPr>
            <w:tcW w:w="1933" w:type="dxa"/>
          </w:tcPr>
          <w:p w:rsidR="00752B69" w:rsidRDefault="00A64C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已完成大部分功能，在考虑事务回滚设计</w:t>
            </w:r>
          </w:p>
        </w:tc>
      </w:tr>
      <w:tr w:rsidR="009C60DF">
        <w:trPr>
          <w:trHeight w:val="1172"/>
        </w:trPr>
        <w:tc>
          <w:tcPr>
            <w:tcW w:w="3369" w:type="dxa"/>
          </w:tcPr>
          <w:p w:rsidR="009C60DF" w:rsidRDefault="009C60D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文件内容更新</w:t>
            </w:r>
          </w:p>
        </w:tc>
        <w:tc>
          <w:tcPr>
            <w:tcW w:w="1087" w:type="dxa"/>
          </w:tcPr>
          <w:p w:rsidR="009C60DF" w:rsidRDefault="009C60D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9C60DF" w:rsidRDefault="009C60D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031" w:type="dxa"/>
          </w:tcPr>
          <w:p w:rsidR="009C60DF" w:rsidRDefault="009C60DF"/>
        </w:tc>
        <w:tc>
          <w:tcPr>
            <w:tcW w:w="1933" w:type="dxa"/>
          </w:tcPr>
          <w:p w:rsidR="009C60DF" w:rsidRDefault="009C60D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860E47">
        <w:trPr>
          <w:trHeight w:val="1172"/>
        </w:trPr>
        <w:tc>
          <w:tcPr>
            <w:tcW w:w="3369" w:type="dxa"/>
          </w:tcPr>
          <w:p w:rsidR="00860E47" w:rsidRDefault="00860E4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 OM</w:t>
            </w:r>
            <w:r>
              <w:rPr>
                <w:rFonts w:hint="eastAsia"/>
                <w:lang w:eastAsia="zh-CN"/>
              </w:rPr>
              <w:t>功能设计</w:t>
            </w:r>
          </w:p>
        </w:tc>
        <w:tc>
          <w:tcPr>
            <w:tcW w:w="1087" w:type="dxa"/>
          </w:tcPr>
          <w:p w:rsidR="00860E47" w:rsidRPr="00860E47" w:rsidRDefault="00860E47">
            <w:pPr>
              <w:rPr>
                <w:color w:val="000000" w:themeColor="text1"/>
              </w:rPr>
            </w:pPr>
            <w:r w:rsidRPr="00860E47">
              <w:rPr>
                <w:rFonts w:hint="eastAsia"/>
                <w:color w:val="000000" w:themeColor="text1"/>
                <w:lang w:eastAsia="zh-CN"/>
              </w:rPr>
              <w:t>欧阳中南</w:t>
            </w:r>
          </w:p>
        </w:tc>
        <w:tc>
          <w:tcPr>
            <w:tcW w:w="1102" w:type="dxa"/>
          </w:tcPr>
          <w:p w:rsidR="00860E47" w:rsidRDefault="0060133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031" w:type="dxa"/>
          </w:tcPr>
          <w:p w:rsidR="00860E47" w:rsidRDefault="00860E47"/>
        </w:tc>
        <w:tc>
          <w:tcPr>
            <w:tcW w:w="1933" w:type="dxa"/>
          </w:tcPr>
          <w:p w:rsidR="00860E47" w:rsidRDefault="00F736B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需要重新规划</w:t>
            </w:r>
          </w:p>
        </w:tc>
      </w:tr>
      <w:tr w:rsidR="00DE3EA3">
        <w:trPr>
          <w:trHeight w:val="1172"/>
        </w:trPr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EA2FF5" w:rsidRDefault="00F6294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接口完成，梳理打印日志信息、用户文档等</w:t>
            </w:r>
          </w:p>
        </w:tc>
      </w:tr>
      <w:tr w:rsidR="00DE3EA3">
        <w:trPr>
          <w:trHeight w:val="1172"/>
        </w:trPr>
        <w:tc>
          <w:tcPr>
            <w:tcW w:w="3369" w:type="dxa"/>
          </w:tcPr>
          <w:p w:rsidR="00DE3EA3" w:rsidRDefault="007E7291">
            <w:r>
              <w:rPr>
                <w:rFonts w:hint="eastAsia"/>
              </w:rPr>
              <w:t>访问计划优化</w:t>
            </w:r>
          </w:p>
        </w:tc>
        <w:tc>
          <w:tcPr>
            <w:tcW w:w="1087" w:type="dxa"/>
          </w:tcPr>
          <w:p w:rsidR="00DE3EA3" w:rsidRDefault="007E7291"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EA2FF5" w:rsidP="00A22A5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</w:t>
            </w:r>
            <w:r w:rsidR="00A22A5F">
              <w:rPr>
                <w:rFonts w:hint="eastAsia"/>
                <w:lang w:eastAsia="zh-CN"/>
              </w:rPr>
              <w:t>检阅完成</w:t>
            </w:r>
          </w:p>
        </w:tc>
      </w:tr>
      <w:tr w:rsidR="00A22A5F">
        <w:trPr>
          <w:trHeight w:val="1172"/>
        </w:trPr>
        <w:tc>
          <w:tcPr>
            <w:tcW w:w="3369" w:type="dxa"/>
          </w:tcPr>
          <w:p w:rsidR="00A22A5F" w:rsidRDefault="00A22A5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87" w:type="dxa"/>
          </w:tcPr>
          <w:p w:rsidR="00A22A5F" w:rsidRDefault="00A22A5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A22A5F" w:rsidRDefault="00A22A5F">
            <w:pPr>
              <w:tabs>
                <w:tab w:val="left" w:pos="545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031" w:type="dxa"/>
          </w:tcPr>
          <w:p w:rsidR="00A22A5F" w:rsidRDefault="00A22A5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A22A5F" w:rsidRDefault="00A22A5F" w:rsidP="00EA2FF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文档修改，开始开发</w:t>
            </w:r>
            <w:r w:rsidR="00555D30">
              <w:rPr>
                <w:rFonts w:hint="eastAsia"/>
                <w:lang w:eastAsia="zh-CN"/>
              </w:rPr>
              <w:t>，需要明确开发量及配置参数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r>
              <w:rPr>
                <w:rFonts w:hint="eastAsia"/>
              </w:rPr>
              <w:t>全文检索</w:t>
            </w:r>
          </w:p>
        </w:tc>
        <w:tc>
          <w:tcPr>
            <w:tcW w:w="1087" w:type="dxa"/>
          </w:tcPr>
          <w:p w:rsidR="00DE3EA3" w:rsidRDefault="007E7291"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A64B4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r w:rsidR="0060471D">
              <w:rPr>
                <w:rFonts w:hint="eastAsia"/>
                <w:lang w:eastAsia="zh-CN"/>
              </w:rPr>
              <w:t>安排检视和测试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 page</w:t>
            </w:r>
            <w:r>
              <w:rPr>
                <w:rFonts w:hint="eastAsia"/>
              </w:rPr>
              <w:t>文档生成</w:t>
            </w:r>
          </w:p>
        </w:tc>
        <w:tc>
          <w:tcPr>
            <w:tcW w:w="1087" w:type="dxa"/>
          </w:tcPr>
          <w:p w:rsidR="00DE3EA3" w:rsidRDefault="007E7291"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8948DF" w:rsidRPr="008948DF" w:rsidRDefault="008948D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解决遗留问题：</w:t>
            </w:r>
            <w:r w:rsidR="00AC2243">
              <w:rPr>
                <w:rFonts w:hint="eastAsia"/>
                <w:lang w:eastAsia="zh-CN"/>
              </w:rPr>
              <w:t>Windows</w:t>
            </w:r>
            <w:r w:rsidR="00CB69E1">
              <w:rPr>
                <w:rFonts w:hint="eastAsia"/>
                <w:lang w:eastAsia="zh-CN"/>
              </w:rPr>
              <w:t>编译，本周检视</w:t>
            </w:r>
            <w:r w:rsidR="00AC2243">
              <w:rPr>
                <w:rFonts w:hint="eastAsia"/>
                <w:lang w:eastAsia="zh-CN"/>
              </w:rPr>
              <w:t>流程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DE3EA3" w:rsidRDefault="007E7291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0E7CFA">
        <w:tc>
          <w:tcPr>
            <w:tcW w:w="3369" w:type="dxa"/>
          </w:tcPr>
          <w:p w:rsidR="000E7CFA" w:rsidRDefault="000E7CFA" w:rsidP="002767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87" w:type="dxa"/>
          </w:tcPr>
          <w:p w:rsidR="000E7CFA" w:rsidRDefault="000E7C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0E7CFA" w:rsidRDefault="000E7CF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1031" w:type="dxa"/>
          </w:tcPr>
          <w:p w:rsidR="000E7CFA" w:rsidRDefault="000E7CF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E7CFA" w:rsidRDefault="000D55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重构</w:t>
            </w:r>
            <w:r>
              <w:rPr>
                <w:rFonts w:hint="eastAsia"/>
                <w:lang w:eastAsia="zh-CN"/>
              </w:rPr>
              <w:t>Session</w:t>
            </w:r>
            <w:r>
              <w:rPr>
                <w:rFonts w:hint="eastAsia"/>
                <w:lang w:eastAsia="zh-CN"/>
              </w:rPr>
              <w:t>机制</w:t>
            </w:r>
          </w:p>
        </w:tc>
      </w:tr>
    </w:tbl>
    <w:p w:rsidR="00DE3EA3" w:rsidRDefault="00DE3EA3">
      <w:pPr>
        <w:rPr>
          <w:lang w:eastAsia="zh-CN"/>
        </w:rPr>
      </w:pPr>
    </w:p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DE3EA3" w:rsidRDefault="007E729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r>
              <w:rPr>
                <w:rFonts w:hint="eastAsia"/>
              </w:rPr>
              <w:t>挂起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r>
              <w:rPr>
                <w:rFonts w:hint="eastAsia"/>
              </w:rPr>
              <w:t>挂起</w:t>
            </w:r>
          </w:p>
        </w:tc>
      </w:tr>
      <w:tr w:rsidR="00DE3EA3">
        <w:tc>
          <w:tcPr>
            <w:tcW w:w="3652" w:type="dxa"/>
            <w:tcBorders>
              <w:bottom w:val="single" w:sz="4" w:space="0" w:color="000000"/>
            </w:tcBorders>
          </w:tcPr>
          <w:p w:rsidR="00DE3EA3" w:rsidRDefault="007E7291"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E3EA3" w:rsidRDefault="007E7291"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DE3EA3" w:rsidRDefault="00DE3EA3"/>
        </w:tc>
        <w:tc>
          <w:tcPr>
            <w:tcW w:w="941" w:type="dxa"/>
            <w:tcBorders>
              <w:bottom w:val="single" w:sz="4" w:space="0" w:color="000000"/>
            </w:tcBorders>
          </w:tcPr>
          <w:p w:rsidR="00DE3EA3" w:rsidRDefault="00DE3EA3"/>
        </w:tc>
        <w:tc>
          <w:tcPr>
            <w:tcW w:w="1984" w:type="dxa"/>
            <w:tcBorders>
              <w:bottom w:val="single" w:sz="4" w:space="0" w:color="000000"/>
            </w:tcBorders>
          </w:tcPr>
          <w:p w:rsidR="00DE3EA3" w:rsidRDefault="007E7291">
            <w:r>
              <w:rPr>
                <w:rFonts w:hint="eastAsia"/>
              </w:rPr>
              <w:t>挂起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DE3EA3" w:rsidRDefault="007E7291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r>
              <w:rPr>
                <w:rFonts w:hint="eastAsia"/>
              </w:rPr>
              <w:t>挂起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DE3EA3" w:rsidRDefault="007E7291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r>
              <w:rPr>
                <w:rFonts w:hint="eastAsia"/>
              </w:rPr>
              <w:t>数据库日志审计</w:t>
            </w:r>
          </w:p>
          <w:p w:rsidR="00DE3EA3" w:rsidRDefault="00DE3EA3"/>
          <w:p w:rsidR="00DE3EA3" w:rsidRDefault="007E7291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DE3EA3" w:rsidRDefault="00DE3EA3"/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DE3EA3" w:rsidRDefault="007E7291">
            <w:r>
              <w:rPr>
                <w:rFonts w:hint="eastAsia"/>
              </w:rPr>
              <w:t>【挂起】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DE3EA3" w:rsidRDefault="00DE3EA3"/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r>
              <w:rPr>
                <w:rFonts w:hint="eastAsia"/>
              </w:rPr>
              <w:t>挂起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DE3EA3" w:rsidRDefault="007E7291">
            <w:r>
              <w:rPr>
                <w:rFonts w:hint="eastAsia"/>
              </w:rPr>
              <w:t>挂起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DE3EA3" w:rsidRDefault="007E7291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</w:t>
            </w:r>
            <w:r>
              <w:rPr>
                <w:rFonts w:hint="eastAsia"/>
                <w:lang w:eastAsia="zh-CN"/>
              </w:rPr>
              <w:lastRenderedPageBreak/>
              <w:t>设计</w:t>
            </w:r>
          </w:p>
        </w:tc>
      </w:tr>
      <w:tr w:rsidR="00DE3EA3">
        <w:trPr>
          <w:trHeight w:val="399"/>
        </w:trPr>
        <w:tc>
          <w:tcPr>
            <w:tcW w:w="3652" w:type="dxa"/>
          </w:tcPr>
          <w:p w:rsidR="00DE3EA3" w:rsidRDefault="007E7291">
            <w:r>
              <w:rPr>
                <w:rFonts w:hint="eastAsia"/>
              </w:rPr>
              <w:lastRenderedPageBreak/>
              <w:t>数据中心灾备方案</w:t>
            </w:r>
          </w:p>
        </w:tc>
        <w:tc>
          <w:tcPr>
            <w:tcW w:w="992" w:type="dxa"/>
          </w:tcPr>
          <w:p w:rsidR="00DE3EA3" w:rsidRDefault="007E7291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DE3EA3" w:rsidRDefault="007E7291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DE3EA3" w:rsidRDefault="007E7291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E3EA3" w:rsidRDefault="007E7291">
            <w:r>
              <w:t>挂起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r>
              <w:rPr>
                <w:rFonts w:hint="eastAsia"/>
              </w:rPr>
              <w:t>英文官网底部修改完成；未完成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92" w:type="dxa"/>
          </w:tcPr>
          <w:p w:rsidR="00DE3EA3" w:rsidRDefault="00DE3EA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DE3EA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E3EA3" w:rsidRDefault="007E7291">
            <w:r>
              <w:t>U</w:t>
            </w:r>
            <w:r>
              <w:rPr>
                <w:rFonts w:hint="eastAsia"/>
              </w:rPr>
              <w:t>buntu 16.04</w:t>
            </w:r>
            <w:r>
              <w:rPr>
                <w:rFonts w:hint="eastAsia"/>
              </w:rPr>
              <w:t>做完。先确定各版本待测列表。</w:t>
            </w:r>
          </w:p>
        </w:tc>
      </w:tr>
    </w:tbl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DE3EA3">
        <w:tc>
          <w:tcPr>
            <w:tcW w:w="365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DE3EA3" w:rsidRDefault="007E7291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DE3EA3" w:rsidRDefault="00DE3EA3"/>
        </w:tc>
        <w:tc>
          <w:tcPr>
            <w:tcW w:w="1818" w:type="dxa"/>
          </w:tcPr>
          <w:p w:rsidR="00DE3EA3" w:rsidRDefault="007E7291">
            <w:r>
              <w:rPr>
                <w:rFonts w:hint="eastAsia"/>
              </w:rPr>
              <w:t>启动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DE3EA3" w:rsidRDefault="007E7291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DE3EA3" w:rsidRDefault="00DE3EA3"/>
        </w:tc>
      </w:tr>
      <w:tr w:rsidR="00DE3EA3">
        <w:tc>
          <w:tcPr>
            <w:tcW w:w="3652" w:type="dxa"/>
          </w:tcPr>
          <w:p w:rsidR="00DE3EA3" w:rsidRDefault="007E7291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DE3EA3" w:rsidRDefault="007E7291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DE3EA3" w:rsidRDefault="00DE3EA3"/>
        </w:tc>
        <w:tc>
          <w:tcPr>
            <w:tcW w:w="1818" w:type="dxa"/>
          </w:tcPr>
          <w:p w:rsidR="00DE3EA3" w:rsidRDefault="007E7291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DE3EA3" w:rsidRDefault="00DE3EA3"/>
        </w:tc>
      </w:tr>
    </w:tbl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45"/>
        <w:gridCol w:w="1004"/>
        <w:gridCol w:w="1114"/>
        <w:gridCol w:w="924"/>
        <w:gridCol w:w="1935"/>
      </w:tblGrid>
      <w:tr w:rsidR="00DE3EA3" w:rsidTr="002557B3">
        <w:tc>
          <w:tcPr>
            <w:tcW w:w="3545" w:type="dxa"/>
          </w:tcPr>
          <w:p w:rsidR="00DE3EA3" w:rsidRDefault="007E7291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DE3EA3" w:rsidRDefault="007E7291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4" w:type="dxa"/>
          </w:tcPr>
          <w:p w:rsidR="00DE3EA3" w:rsidRDefault="007E7291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24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4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4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4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 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24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4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4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</w:t>
            </w:r>
            <w:r>
              <w:rPr>
                <w:rFonts w:hint="eastAsia"/>
                <w:color w:val="000000" w:themeColor="text1"/>
              </w:rPr>
              <w:lastRenderedPageBreak/>
              <w:t>架统一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杨上德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4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24" w:type="dxa"/>
          </w:tcPr>
          <w:p w:rsidR="00DE3EA3" w:rsidRDefault="007E7291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DE3EA3" w:rsidRDefault="007E7291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4" w:type="dxa"/>
          </w:tcPr>
          <w:p w:rsidR="00DE3EA3" w:rsidRDefault="00DE3EA3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4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4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DE3EA3" w:rsidRDefault="007E7291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12-8</w:t>
            </w:r>
          </w:p>
        </w:tc>
        <w:tc>
          <w:tcPr>
            <w:tcW w:w="924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DE3EA3" w:rsidRDefault="007E7291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11-10</w:t>
            </w:r>
          </w:p>
        </w:tc>
        <w:tc>
          <w:tcPr>
            <w:tcW w:w="924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确认后关闭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DE3EA3" w:rsidRDefault="007E7291"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DE3EA3" w:rsidRDefault="007E7291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11-10</w:t>
            </w:r>
          </w:p>
        </w:tc>
        <w:tc>
          <w:tcPr>
            <w:tcW w:w="924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待确认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4" w:type="dxa"/>
          </w:tcPr>
          <w:p w:rsidR="00DE3EA3" w:rsidRDefault="007E7291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走到测试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DE3EA3" w:rsidRDefault="007E7291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11/30</w:t>
            </w:r>
          </w:p>
        </w:tc>
        <w:tc>
          <w:tcPr>
            <w:tcW w:w="924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DE3EA3" w:rsidRDefault="007E7291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01/12</w:t>
            </w:r>
          </w:p>
        </w:tc>
        <w:tc>
          <w:tcPr>
            <w:tcW w:w="924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已同步到分支上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4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本周处理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4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本周处理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24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问题单回归完成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DE3EA3" w:rsidRDefault="007E7291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5/9</w:t>
            </w:r>
          </w:p>
        </w:tc>
        <w:tc>
          <w:tcPr>
            <w:tcW w:w="924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DE3EA3" w:rsidRDefault="007E7291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5/16</w:t>
            </w:r>
          </w:p>
        </w:tc>
        <w:tc>
          <w:tcPr>
            <w:tcW w:w="924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24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24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完成</w:t>
            </w:r>
          </w:p>
        </w:tc>
      </w:tr>
      <w:tr w:rsidR="00DE3EA3" w:rsidTr="002557B3"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r>
              <w:rPr>
                <w:rFonts w:hint="eastAsia"/>
              </w:rPr>
              <w:t>完成</w:t>
            </w:r>
          </w:p>
        </w:tc>
      </w:tr>
      <w:tr w:rsidR="00DE3EA3" w:rsidTr="002557B3"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r>
              <w:rPr>
                <w:rFonts w:hint="eastAsia"/>
              </w:rPr>
              <w:t>转测</w:t>
            </w:r>
          </w:p>
        </w:tc>
      </w:tr>
      <w:tr w:rsidR="00DE3EA3" w:rsidTr="002557B3"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r>
              <w:rPr>
                <w:rFonts w:hint="eastAsia"/>
              </w:rPr>
              <w:t>转测</w:t>
            </w:r>
          </w:p>
        </w:tc>
      </w:tr>
      <w:tr w:rsidR="00DE3EA3" w:rsidTr="002557B3"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r>
              <w:t>完成</w:t>
            </w:r>
          </w:p>
        </w:tc>
      </w:tr>
      <w:tr w:rsidR="00DE3EA3" w:rsidTr="002557B3"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DE3EA3" w:rsidTr="002557B3"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r>
              <w:rPr>
                <w:rFonts w:hint="eastAsia"/>
              </w:rPr>
              <w:t>转测</w:t>
            </w:r>
          </w:p>
        </w:tc>
      </w:tr>
      <w:tr w:rsidR="00DE3EA3" w:rsidTr="002557B3"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r>
              <w:rPr>
                <w:rFonts w:hint="eastAsia"/>
              </w:rPr>
              <w:t>转测</w:t>
            </w:r>
          </w:p>
        </w:tc>
      </w:tr>
      <w:tr w:rsidR="00DE3EA3" w:rsidTr="002557B3"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r>
              <w:rPr>
                <w:rFonts w:hint="eastAsia"/>
              </w:rPr>
              <w:t>完成</w:t>
            </w:r>
          </w:p>
        </w:tc>
      </w:tr>
      <w:tr w:rsidR="00DE3EA3" w:rsidTr="002557B3"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DE3EA3" w:rsidTr="002557B3"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</w:tr>
      <w:tr w:rsidR="00DE3EA3" w:rsidTr="002557B3"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DE3EA3" w:rsidTr="002557B3"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E3EA3" w:rsidTr="002557B3"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DE3EA3" w:rsidRDefault="007E7291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924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24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24" w:type="dxa"/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r>
              <w:rPr>
                <w:rFonts w:hint="eastAsia"/>
                <w:color w:val="000000"/>
              </w:rPr>
              <w:t>/list</w:t>
            </w:r>
            <w:r>
              <w:rPr>
                <w:rFonts w:hint="eastAsia"/>
                <w:color w:val="000000"/>
              </w:rPr>
              <w:t>调整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2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2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售前演示场景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24" w:type="dxa"/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24" w:type="dxa"/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(rc/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 w:rsidR="00DE3EA3" w:rsidRDefault="00DE3E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24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24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</w:t>
            </w:r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4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</w:t>
            </w:r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4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4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r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 w:rsidR="00DE3EA3" w:rsidRDefault="007E7291"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6/27</w:t>
            </w:r>
          </w:p>
        </w:tc>
        <w:tc>
          <w:tcPr>
            <w:tcW w:w="924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r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 w:rsidR="00DE3EA3" w:rsidRDefault="007E7291"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24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24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24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2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文档流程设计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24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24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24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24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24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24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转测。</w:t>
            </w:r>
          </w:p>
        </w:tc>
      </w:tr>
      <w:tr w:rsidR="00DE3EA3" w:rsidTr="002557B3">
        <w:tc>
          <w:tcPr>
            <w:tcW w:w="3545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24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E7291" w:rsidRPr="00725930" w:rsidTr="002557B3"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tabs>
                <w:tab w:val="left" w:pos="2231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OM</w:t>
            </w:r>
            <w:r w:rsidRPr="007E7291"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tabs>
                <w:tab w:val="left" w:pos="450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tabs>
                <w:tab w:val="left" w:pos="240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rPr>
                <w:lang w:eastAsia="zh-CN"/>
              </w:rPr>
            </w:pPr>
            <w:r w:rsidRPr="007E7291">
              <w:rPr>
                <w:lang w:eastAsia="zh-CN"/>
              </w:rPr>
              <w:t>完成</w:t>
            </w:r>
          </w:p>
        </w:tc>
      </w:tr>
      <w:tr w:rsidR="00071668" w:rsidRPr="00725930" w:rsidTr="002557B3"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tabs>
                <w:tab w:val="left" w:pos="2231"/>
              </w:tabs>
              <w:rPr>
                <w:lang w:eastAsia="zh-CN"/>
              </w:rPr>
            </w:pPr>
            <w:r w:rsidRPr="00071668">
              <w:rPr>
                <w:rFonts w:hint="eastAsia"/>
                <w:lang w:eastAsia="zh-CN"/>
              </w:rPr>
              <w:lastRenderedPageBreak/>
              <w:t>PHP</w:t>
            </w:r>
            <w:r w:rsidRPr="00071668">
              <w:rPr>
                <w:rFonts w:hint="eastAsia"/>
                <w:lang w:eastAsia="zh-CN"/>
              </w:rPr>
              <w:t>驱动主干测试用例同步到</w:t>
            </w:r>
            <w:r w:rsidRPr="00071668">
              <w:rPr>
                <w:rFonts w:hint="eastAsia"/>
                <w:lang w:eastAsia="zh-CN"/>
              </w:rPr>
              <w:t>1.12</w:t>
            </w:r>
            <w:r w:rsidRPr="00071668"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tabs>
                <w:tab w:val="left" w:pos="450"/>
              </w:tabs>
              <w:rPr>
                <w:lang w:eastAsia="zh-CN"/>
              </w:rPr>
            </w:pPr>
            <w:r w:rsidRPr="00071668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tabs>
                <w:tab w:val="left" w:pos="240"/>
              </w:tabs>
              <w:rPr>
                <w:lang w:eastAsia="zh-CN"/>
              </w:rPr>
            </w:pPr>
            <w:r w:rsidRPr="00071668"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rPr>
                <w:lang w:eastAsia="zh-CN"/>
              </w:rPr>
            </w:pPr>
            <w:r w:rsidRPr="00071668">
              <w:rPr>
                <w:rFonts w:hint="eastAsia"/>
                <w:lang w:eastAsia="zh-CN"/>
              </w:rPr>
              <w:t>完成</w:t>
            </w:r>
          </w:p>
        </w:tc>
      </w:tr>
      <w:tr w:rsidR="003B5D2B" w:rsidRPr="00725930" w:rsidTr="002557B3"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267660" w:rsidRPr="00725930" w:rsidTr="002557B3"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 w:rsidRPr="0016761A"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16761A" w:rsidRPr="00725930" w:rsidTr="002557B3"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SDB DPS dump</w:t>
            </w:r>
            <w:r w:rsidRPr="0016761A"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192D84" w:rsidRPr="00725930" w:rsidTr="002557B3"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t>SCM</w:t>
            </w:r>
            <w:r w:rsidR="000B3CC0" w:rsidRPr="00A432CE"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r w:rsidR="000B3CC0" w:rsidRPr="00A432CE"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</w:rPr>
              <w:t>林友滨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/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t>友滨：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story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t>德锦：根据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story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t>中南：开始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web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2557B3" w:rsidRPr="00725930" w:rsidTr="002557B3"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57B3" w:rsidRPr="000D559F" w:rsidRDefault="002557B3" w:rsidP="00F01FE7">
            <w:r w:rsidRPr="000D559F">
              <w:rPr>
                <w:rFonts w:hint="eastAsia"/>
              </w:rPr>
              <w:t>html</w:t>
            </w:r>
            <w:r w:rsidRPr="000D559F">
              <w:rPr>
                <w:rFonts w:hint="eastAsia"/>
              </w:rPr>
              <w:t>转</w:t>
            </w:r>
            <w:r w:rsidRPr="000D559F">
              <w:rPr>
                <w:rFonts w:hint="eastAsia"/>
              </w:rPr>
              <w:t>chm</w:t>
            </w:r>
            <w:r w:rsidRPr="000D559F">
              <w:rPr>
                <w:rFonts w:hint="eastAsia"/>
              </w:rPr>
              <w:t>、</w:t>
            </w:r>
            <w:r w:rsidRPr="000D559F">
              <w:rPr>
                <w:rFonts w:hint="eastAsia"/>
              </w:rPr>
              <w:t>word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57B3" w:rsidRPr="000D559F" w:rsidRDefault="002557B3" w:rsidP="00F01FE7">
            <w:r w:rsidRPr="000D559F">
              <w:rPr>
                <w:rFonts w:hint="eastAsia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57B3" w:rsidRPr="000D559F" w:rsidRDefault="002557B3" w:rsidP="00F01FE7">
            <w:pPr>
              <w:tabs>
                <w:tab w:val="left" w:pos="545"/>
              </w:tabs>
            </w:pPr>
            <w:r w:rsidRPr="000D559F"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57B3" w:rsidRPr="000D559F" w:rsidRDefault="000B3328" w:rsidP="00F01FE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57B3" w:rsidRPr="000D559F" w:rsidRDefault="002557B3" w:rsidP="00F01FE7">
            <w:pPr>
              <w:rPr>
                <w:lang w:eastAsia="zh-CN"/>
              </w:rPr>
            </w:pPr>
            <w:r w:rsidRPr="000D559F"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B4348" w:rsidRPr="00725930" w:rsidTr="002557B3"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4348" w:rsidRDefault="007B4348" w:rsidP="00F01FE7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4348" w:rsidRDefault="007B4348" w:rsidP="00F01FE7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4348" w:rsidRDefault="007B4348" w:rsidP="00F01FE7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4348" w:rsidRDefault="000B3328" w:rsidP="00F01F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4348" w:rsidRDefault="007B4348" w:rsidP="00F01F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</w:tbl>
    <w:p w:rsidR="00DE3EA3" w:rsidRDefault="00DE3EA3">
      <w:pPr>
        <w:tabs>
          <w:tab w:val="left" w:pos="2231"/>
        </w:tabs>
        <w:rPr>
          <w:color w:val="BCBCBC"/>
          <w:lang w:eastAsia="zh-CN"/>
        </w:rPr>
      </w:pPr>
    </w:p>
    <w:sectPr w:rsidR="00DE3EA3" w:rsidSect="00DE3EA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E5B"/>
    <w:rsid w:val="000770C5"/>
    <w:rsid w:val="00077F4A"/>
    <w:rsid w:val="00080931"/>
    <w:rsid w:val="000812F6"/>
    <w:rsid w:val="00081C93"/>
    <w:rsid w:val="00082B70"/>
    <w:rsid w:val="000833A4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CC0"/>
    <w:rsid w:val="000B3EDB"/>
    <w:rsid w:val="000B4CE9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E7CFA"/>
    <w:rsid w:val="000F2C14"/>
    <w:rsid w:val="000F3AC7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2D27"/>
    <w:rsid w:val="00124AF5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4180"/>
    <w:rsid w:val="001453C6"/>
    <w:rsid w:val="00147937"/>
    <w:rsid w:val="001479B9"/>
    <w:rsid w:val="00150B8F"/>
    <w:rsid w:val="00150DF4"/>
    <w:rsid w:val="00150FE2"/>
    <w:rsid w:val="00152793"/>
    <w:rsid w:val="001528DC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44B1"/>
    <w:rsid w:val="0027467F"/>
    <w:rsid w:val="00274957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01D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5EF6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802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5DE9"/>
    <w:rsid w:val="00426DB3"/>
    <w:rsid w:val="00430271"/>
    <w:rsid w:val="00431429"/>
    <w:rsid w:val="00431772"/>
    <w:rsid w:val="0043288B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389F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BF"/>
    <w:rsid w:val="004C65EF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4F7732"/>
    <w:rsid w:val="0050064F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204EA"/>
    <w:rsid w:val="005208CD"/>
    <w:rsid w:val="00521212"/>
    <w:rsid w:val="00521A56"/>
    <w:rsid w:val="0052218E"/>
    <w:rsid w:val="00523CE4"/>
    <w:rsid w:val="0052451D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5D30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57F0"/>
    <w:rsid w:val="005659A7"/>
    <w:rsid w:val="00565D20"/>
    <w:rsid w:val="005673E8"/>
    <w:rsid w:val="00567931"/>
    <w:rsid w:val="0057065F"/>
    <w:rsid w:val="005706DF"/>
    <w:rsid w:val="00570D0F"/>
    <w:rsid w:val="005710CD"/>
    <w:rsid w:val="005715EE"/>
    <w:rsid w:val="00571C35"/>
    <w:rsid w:val="00572C82"/>
    <w:rsid w:val="00573FC9"/>
    <w:rsid w:val="00574026"/>
    <w:rsid w:val="00574493"/>
    <w:rsid w:val="00574AE3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B7B67"/>
    <w:rsid w:val="005C0E6F"/>
    <w:rsid w:val="005C102B"/>
    <w:rsid w:val="005C3269"/>
    <w:rsid w:val="005C3423"/>
    <w:rsid w:val="005C3A4D"/>
    <w:rsid w:val="005C54BD"/>
    <w:rsid w:val="005C5873"/>
    <w:rsid w:val="005D032A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F0351"/>
    <w:rsid w:val="005F15D2"/>
    <w:rsid w:val="005F1781"/>
    <w:rsid w:val="005F21F5"/>
    <w:rsid w:val="005F2452"/>
    <w:rsid w:val="005F2953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471D"/>
    <w:rsid w:val="00604E93"/>
    <w:rsid w:val="00604F99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6A10"/>
    <w:rsid w:val="00626C88"/>
    <w:rsid w:val="00627ECB"/>
    <w:rsid w:val="00630119"/>
    <w:rsid w:val="00630D4A"/>
    <w:rsid w:val="006312CA"/>
    <w:rsid w:val="0063288F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7710F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23C0"/>
    <w:rsid w:val="006E3A34"/>
    <w:rsid w:val="006E4598"/>
    <w:rsid w:val="006E4C9C"/>
    <w:rsid w:val="006E4EBE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1AB"/>
    <w:rsid w:val="0078643B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E7291"/>
    <w:rsid w:val="007F0826"/>
    <w:rsid w:val="007F0AA5"/>
    <w:rsid w:val="007F0F11"/>
    <w:rsid w:val="007F189B"/>
    <w:rsid w:val="007F2189"/>
    <w:rsid w:val="007F2AC3"/>
    <w:rsid w:val="007F2C99"/>
    <w:rsid w:val="007F2E2D"/>
    <w:rsid w:val="007F3AEF"/>
    <w:rsid w:val="007F3B29"/>
    <w:rsid w:val="007F49D7"/>
    <w:rsid w:val="007F76A6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4976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0E47"/>
    <w:rsid w:val="00861E48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8D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C0"/>
    <w:rsid w:val="009660F2"/>
    <w:rsid w:val="009666DB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776F0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125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59B"/>
    <w:rsid w:val="00A85AA5"/>
    <w:rsid w:val="00A86776"/>
    <w:rsid w:val="00A909D2"/>
    <w:rsid w:val="00A92626"/>
    <w:rsid w:val="00A9347D"/>
    <w:rsid w:val="00A937AC"/>
    <w:rsid w:val="00A944FB"/>
    <w:rsid w:val="00A946A9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C71"/>
    <w:rsid w:val="00B22062"/>
    <w:rsid w:val="00B23044"/>
    <w:rsid w:val="00B23A79"/>
    <w:rsid w:val="00B24818"/>
    <w:rsid w:val="00B25158"/>
    <w:rsid w:val="00B25591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175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10B"/>
    <w:rsid w:val="00D3272A"/>
    <w:rsid w:val="00D338BF"/>
    <w:rsid w:val="00D33BBD"/>
    <w:rsid w:val="00D34955"/>
    <w:rsid w:val="00D3565C"/>
    <w:rsid w:val="00D3583E"/>
    <w:rsid w:val="00D35E4A"/>
    <w:rsid w:val="00D4017B"/>
    <w:rsid w:val="00D403A3"/>
    <w:rsid w:val="00D41E4C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16B0B"/>
    <w:rsid w:val="00E20AF6"/>
    <w:rsid w:val="00E213AA"/>
    <w:rsid w:val="00E220EE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01B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1E6E"/>
    <w:rsid w:val="00EB24A4"/>
    <w:rsid w:val="00EB2E80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4CF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4985"/>
    <w:rsid w:val="00F06A8B"/>
    <w:rsid w:val="00F0703A"/>
    <w:rsid w:val="00F0739B"/>
    <w:rsid w:val="00F108C8"/>
    <w:rsid w:val="00F110FC"/>
    <w:rsid w:val="00F1190F"/>
    <w:rsid w:val="00F12C62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54E6F74"/>
    <w:rsid w:val="0FF04EFE"/>
    <w:rsid w:val="134A28F6"/>
    <w:rsid w:val="15420170"/>
    <w:rsid w:val="167D4675"/>
    <w:rsid w:val="17516353"/>
    <w:rsid w:val="198F0A66"/>
    <w:rsid w:val="24673B33"/>
    <w:rsid w:val="252C556E"/>
    <w:rsid w:val="32BF061E"/>
    <w:rsid w:val="35684E2E"/>
    <w:rsid w:val="3A3A7A25"/>
    <w:rsid w:val="3BAC7AF6"/>
    <w:rsid w:val="423667E8"/>
    <w:rsid w:val="426141DD"/>
    <w:rsid w:val="4531395B"/>
    <w:rsid w:val="49CE62C2"/>
    <w:rsid w:val="4D675A77"/>
    <w:rsid w:val="548B5741"/>
    <w:rsid w:val="57B701F7"/>
    <w:rsid w:val="59EF140C"/>
    <w:rsid w:val="5EFF0D01"/>
    <w:rsid w:val="61E12825"/>
    <w:rsid w:val="66AC141A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3EA3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3EA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EA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EA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3EA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E3EA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E3EA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E3EA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E3EA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E3EA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DE3EA3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DE3EA3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DE3EA3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EA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DE3EA3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E3EA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DE3EA3"/>
    <w:rPr>
      <w:b/>
      <w:bCs/>
    </w:rPr>
  </w:style>
  <w:style w:type="character" w:styleId="Emphasis">
    <w:name w:val="Emphasis"/>
    <w:uiPriority w:val="20"/>
    <w:qFormat/>
    <w:rsid w:val="00DE3EA3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DE3EA3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DE3EA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DE3EA3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DE3EA3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DE3EA3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DE3EA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DE3EA3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DE3EA3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E3EA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DE3EA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E3EA3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3EA3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E3EA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EA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E3EA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EA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E3EA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E3EA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E3EA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E3EA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DE3EA3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DE3EA3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DE3EA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DE3EA3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DE3EA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DE3EA3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DE3EA3"/>
    <w:rPr>
      <w:i/>
      <w:iCs/>
    </w:rPr>
  </w:style>
  <w:style w:type="character" w:customStyle="1" w:styleId="IntenseEmphasis1">
    <w:name w:val="Intense Emphasis1"/>
    <w:uiPriority w:val="21"/>
    <w:qFormat/>
    <w:rsid w:val="00DE3EA3"/>
    <w:rPr>
      <w:b/>
      <w:bCs/>
    </w:rPr>
  </w:style>
  <w:style w:type="character" w:customStyle="1" w:styleId="SubtleReference1">
    <w:name w:val="Subtle Reference1"/>
    <w:uiPriority w:val="31"/>
    <w:qFormat/>
    <w:rsid w:val="00DE3EA3"/>
    <w:rPr>
      <w:smallCaps/>
    </w:rPr>
  </w:style>
  <w:style w:type="character" w:customStyle="1" w:styleId="IntenseReference1">
    <w:name w:val="Intense Reference1"/>
    <w:uiPriority w:val="32"/>
    <w:qFormat/>
    <w:rsid w:val="00DE3EA3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DE3EA3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DE3EA3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DE3EA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9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4166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heguoming</cp:lastModifiedBy>
  <cp:revision>164</cp:revision>
  <dcterms:created xsi:type="dcterms:W3CDTF">2017-01-23T09:28:00Z</dcterms:created>
  <dcterms:modified xsi:type="dcterms:W3CDTF">2017-03-06T09:54:00Z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