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4C065A">
      <w:pPr>
        <w:pStyle w:val="Heading2"/>
        <w:numPr>
          <w:ilvl w:val="1"/>
          <w:numId w:val="1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6C3EE6" w:rsidRPr="002F0855" w:rsidRDefault="006C3EE6" w:rsidP="002F0855">
      <w:pPr>
        <w:pStyle w:val="ListParagraph"/>
        <w:ind w:left="840" w:firstLineChars="0" w:firstLine="0"/>
      </w:pP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4C5B73" w:rsidTr="00F73AD8"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F73AD8"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F73AD8"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ServiceName</w:t>
            </w:r>
            <w:proofErr w:type="spellEnd"/>
          </w:p>
        </w:tc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F73AD8"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F73AD8"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920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1921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CE5820" w:rsidRDefault="00CE5820" w:rsidP="00CE5820">
      <w:pPr>
        <w:pStyle w:val="ListParagraph"/>
        <w:numPr>
          <w:ilvl w:val="0"/>
          <w:numId w:val="2"/>
        </w:numPr>
        <w:ind w:firstLineChars="0"/>
      </w:pPr>
    </w:p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BC42D6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8766B"/>
    <w:rsid w:val="001D1DDE"/>
    <w:rsid w:val="00227484"/>
    <w:rsid w:val="002F0855"/>
    <w:rsid w:val="004B4A46"/>
    <w:rsid w:val="004C065A"/>
    <w:rsid w:val="004C5B73"/>
    <w:rsid w:val="0068265E"/>
    <w:rsid w:val="006C3EE6"/>
    <w:rsid w:val="007E1633"/>
    <w:rsid w:val="008109CA"/>
    <w:rsid w:val="00AA3EF3"/>
    <w:rsid w:val="00B8693E"/>
    <w:rsid w:val="00BF5CF0"/>
    <w:rsid w:val="00CE5820"/>
    <w:rsid w:val="00D00217"/>
    <w:rsid w:val="00D34408"/>
    <w:rsid w:val="00D91F45"/>
    <w:rsid w:val="00EF1D20"/>
    <w:rsid w:val="00FB2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17443</TotalTime>
  <Pages>4</Pages>
  <Words>279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10</cp:revision>
  <dcterms:created xsi:type="dcterms:W3CDTF">2014-03-27T08:04:00Z</dcterms:created>
  <dcterms:modified xsi:type="dcterms:W3CDTF">2014-07-08T06:57:00Z</dcterms:modified>
</cp:coreProperties>
</file>