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D7AB6" w14:textId="12C4BE66" w:rsidR="00830841" w:rsidRDefault="00830841">
      <w:pPr>
        <w:rPr>
          <w:lang w:val="ro-RO"/>
        </w:rPr>
      </w:pPr>
      <w:r>
        <w:rPr>
          <w:lang w:val="ro-RO"/>
        </w:rPr>
        <w:t>Anul trecut, în iunie, în timpul probei de înot</w:t>
      </w:r>
    </w:p>
    <w:p w14:paraId="5E52A076" w14:textId="044BCABC" w:rsidR="00830841" w:rsidRDefault="00830841">
      <w:pPr>
        <w:rPr>
          <w:lang w:val="ro-RO"/>
        </w:rPr>
      </w:pPr>
      <w:r>
        <w:rPr>
          <w:lang w:val="ro-RO"/>
        </w:rPr>
        <w:t>artistic și sincron de la Campionatele naționale de Natație de la Budapesta,</w:t>
      </w:r>
    </w:p>
    <w:p w14:paraId="10D5BC3B" w14:textId="7C82E8C0" w:rsidR="00830841" w:rsidRDefault="00830841">
      <w:pPr>
        <w:rPr>
          <w:lang w:val="ro-RO"/>
        </w:rPr>
      </w:pPr>
      <w:r>
        <w:rPr>
          <w:lang w:val="ro-RO"/>
        </w:rPr>
        <w:t xml:space="preserve">înotătoarea </w:t>
      </w:r>
      <w:proofErr w:type="spellStart"/>
      <w:r>
        <w:rPr>
          <w:lang w:val="ro-RO"/>
        </w:rPr>
        <w:t>Anita</w:t>
      </w:r>
      <w:proofErr w:type="spellEnd"/>
      <w:r>
        <w:rPr>
          <w:lang w:val="ro-RO"/>
        </w:rPr>
        <w:t xml:space="preserve"> Alvarez, în vârstă de 25 de ani, plonjează,</w:t>
      </w:r>
    </w:p>
    <w:p w14:paraId="69B3EADE" w14:textId="77777777" w:rsidR="00830841" w:rsidRDefault="00830841">
      <w:pPr>
        <w:rPr>
          <w:lang w:val="ro-RO"/>
        </w:rPr>
      </w:pPr>
      <w:r>
        <w:rPr>
          <w:lang w:val="ro-RO"/>
        </w:rPr>
        <w:t xml:space="preserve">dar nu mai revine la suprafață. Un corp tânăr se duce ușor </w:t>
      </w:r>
    </w:p>
    <w:p w14:paraId="2A02D9F7" w14:textId="38EEEF1B" w:rsidR="00830841" w:rsidRDefault="00830841">
      <w:pPr>
        <w:rPr>
          <w:lang w:val="ro-RO"/>
        </w:rPr>
      </w:pPr>
      <w:r>
        <w:rPr>
          <w:lang w:val="ro-RO"/>
        </w:rPr>
        <w:t>la fund, cum se duce buretele ăsta cu care spăl vasele, plutește</w:t>
      </w:r>
    </w:p>
    <w:p w14:paraId="5E649DB0" w14:textId="5B4677AE" w:rsidR="00830841" w:rsidRDefault="00830841">
      <w:pPr>
        <w:rPr>
          <w:lang w:val="ro-RO"/>
        </w:rPr>
      </w:pPr>
      <w:r>
        <w:rPr>
          <w:lang w:val="ro-RO"/>
        </w:rPr>
        <w:t>câteva secunde în chiuveta plină de zoaie, după care</w:t>
      </w:r>
    </w:p>
    <w:p w14:paraId="3BA8A8B3" w14:textId="04F265CB" w:rsidR="00830841" w:rsidRDefault="00830841">
      <w:pPr>
        <w:rPr>
          <w:lang w:val="ro-RO"/>
        </w:rPr>
      </w:pPr>
      <w:r>
        <w:rPr>
          <w:lang w:val="ro-RO"/>
        </w:rPr>
        <w:t>lichidul absorbit îl trage în jos.</w:t>
      </w:r>
    </w:p>
    <w:p w14:paraId="14249665" w14:textId="50D13587" w:rsidR="00830841" w:rsidRDefault="00830841">
      <w:pPr>
        <w:rPr>
          <w:lang w:val="ro-RO"/>
        </w:rPr>
      </w:pPr>
      <w:r>
        <w:rPr>
          <w:lang w:val="ro-RO"/>
        </w:rPr>
        <w:t>Urmărind de pe margine, antrenoarea ei, Andrea Fuentes,</w:t>
      </w:r>
    </w:p>
    <w:p w14:paraId="55AACCF3" w14:textId="04404DCE" w:rsidR="00830841" w:rsidRDefault="00830841">
      <w:pPr>
        <w:rPr>
          <w:lang w:val="ro-RO"/>
        </w:rPr>
      </w:pPr>
      <w:r>
        <w:rPr>
          <w:lang w:val="ro-RO"/>
        </w:rPr>
        <w:t xml:space="preserve">observă că </w:t>
      </w:r>
      <w:proofErr w:type="spellStart"/>
      <w:r>
        <w:rPr>
          <w:lang w:val="ro-RO"/>
        </w:rPr>
        <w:t>Anita</w:t>
      </w:r>
      <w:proofErr w:type="spellEnd"/>
      <w:r>
        <w:rPr>
          <w:lang w:val="ro-RO"/>
        </w:rPr>
        <w:t xml:space="preserve"> stă prea mult sub apă și se aruncă imediat</w:t>
      </w:r>
    </w:p>
    <w:p w14:paraId="356F7C68" w14:textId="6739C94E" w:rsidR="00830841" w:rsidRDefault="00830841">
      <w:pPr>
        <w:rPr>
          <w:lang w:val="ro-RO"/>
        </w:rPr>
      </w:pPr>
      <w:r>
        <w:rPr>
          <w:lang w:val="ro-RO"/>
        </w:rPr>
        <w:t>după ea, salvând-o astfel de la înec.</w:t>
      </w:r>
    </w:p>
    <w:p w14:paraId="4506B9F7" w14:textId="77777777" w:rsidR="00830841" w:rsidRDefault="00830841">
      <w:pPr>
        <w:rPr>
          <w:lang w:val="ro-RO"/>
        </w:rPr>
      </w:pPr>
    </w:p>
    <w:p w14:paraId="159C1DAD" w14:textId="5795807C" w:rsidR="00830841" w:rsidRDefault="00830841">
      <w:pPr>
        <w:rPr>
          <w:lang w:val="ro-RO"/>
        </w:rPr>
      </w:pPr>
      <w:r>
        <w:rPr>
          <w:lang w:val="ro-RO"/>
        </w:rPr>
        <w:t>Cât de mult înseamnă prea mult?</w:t>
      </w:r>
    </w:p>
    <w:p w14:paraId="473EE490" w14:textId="5555CA44" w:rsidR="00830841" w:rsidRDefault="00830841">
      <w:pPr>
        <w:rPr>
          <w:lang w:val="ro-RO"/>
        </w:rPr>
      </w:pPr>
      <w:r>
        <w:rPr>
          <w:lang w:val="ro-RO"/>
        </w:rPr>
        <w:t xml:space="preserve">Cât de multă apă a trebuit să ajungă în plămânii tăi, </w:t>
      </w:r>
      <w:proofErr w:type="spellStart"/>
      <w:r>
        <w:rPr>
          <w:lang w:val="ro-RO"/>
        </w:rPr>
        <w:t>Anita</w:t>
      </w:r>
      <w:proofErr w:type="spellEnd"/>
      <w:r>
        <w:rPr>
          <w:lang w:val="ro-RO"/>
        </w:rPr>
        <w:t xml:space="preserve"> Alvarez,</w:t>
      </w:r>
    </w:p>
    <w:p w14:paraId="6CB3088F" w14:textId="2F5588A6" w:rsidR="00830841" w:rsidRDefault="00830841">
      <w:pPr>
        <w:rPr>
          <w:lang w:val="ro-RO"/>
        </w:rPr>
      </w:pPr>
      <w:r>
        <w:rPr>
          <w:lang w:val="ro-RO"/>
        </w:rPr>
        <w:t>până când cineva să-și dea seama că nu ești bine?</w:t>
      </w:r>
    </w:p>
    <w:p w14:paraId="559FDD65" w14:textId="5503E827" w:rsidR="00830841" w:rsidRDefault="00830841">
      <w:pPr>
        <w:rPr>
          <w:lang w:val="ro-RO"/>
        </w:rPr>
      </w:pPr>
      <w:r>
        <w:rPr>
          <w:lang w:val="ro-RO"/>
        </w:rPr>
        <w:t>Într-o vară, la Sulina, făceam concurs de scufundări cu frații mei, să vedem cât ne</w:t>
      </w:r>
    </w:p>
    <w:p w14:paraId="752387CA" w14:textId="73A89633" w:rsidR="00830841" w:rsidRDefault="00830841">
      <w:pPr>
        <w:rPr>
          <w:lang w:val="ro-RO"/>
        </w:rPr>
      </w:pPr>
      <w:r>
        <w:rPr>
          <w:lang w:val="ro-RO"/>
        </w:rPr>
        <w:t>putem ține respirația fiecare.</w:t>
      </w:r>
    </w:p>
    <w:p w14:paraId="327DED49" w14:textId="42F2B649" w:rsidR="00830841" w:rsidRDefault="00830841">
      <w:pPr>
        <w:rPr>
          <w:lang w:val="ro-RO"/>
        </w:rPr>
      </w:pPr>
      <w:r>
        <w:rPr>
          <w:lang w:val="ro-RO"/>
        </w:rPr>
        <w:t>Eu rezistam cel mai mult sub apă, îi speriam pe toți.</w:t>
      </w:r>
    </w:p>
    <w:p w14:paraId="04902FC6" w14:textId="76DC85FD" w:rsidR="00830841" w:rsidRDefault="00830841">
      <w:pPr>
        <w:rPr>
          <w:lang w:val="ro-RO"/>
        </w:rPr>
      </w:pPr>
      <w:r>
        <w:rPr>
          <w:lang w:val="ro-RO"/>
        </w:rPr>
        <w:t>Acum nu mai sperii pe nimeni.</w:t>
      </w:r>
    </w:p>
    <w:p w14:paraId="688A6EBB" w14:textId="3F3EAA0E" w:rsidR="00830841" w:rsidRDefault="00830841">
      <w:pPr>
        <w:rPr>
          <w:lang w:val="ro-RO"/>
        </w:rPr>
      </w:pPr>
      <w:r>
        <w:rPr>
          <w:lang w:val="ro-RO"/>
        </w:rPr>
        <w:t xml:space="preserve">Pe mine, </w:t>
      </w:r>
      <w:proofErr w:type="spellStart"/>
      <w:r>
        <w:rPr>
          <w:lang w:val="ro-RO"/>
        </w:rPr>
        <w:t>Anita</w:t>
      </w:r>
      <w:proofErr w:type="spellEnd"/>
      <w:r>
        <w:rPr>
          <w:lang w:val="ro-RO"/>
        </w:rPr>
        <w:t xml:space="preserve"> Alvarez, nimeni nu mă păzește</w:t>
      </w:r>
    </w:p>
    <w:p w14:paraId="66659A9E" w14:textId="1621102E" w:rsidR="00830841" w:rsidRDefault="00830841">
      <w:pPr>
        <w:rPr>
          <w:lang w:val="ro-RO"/>
        </w:rPr>
      </w:pPr>
      <w:r>
        <w:rPr>
          <w:lang w:val="ro-RO"/>
        </w:rPr>
        <w:t>de pe margine, gata oricând să</w:t>
      </w:r>
    </w:p>
    <w:p w14:paraId="112BFAC3" w14:textId="15E498C8" w:rsidR="00830841" w:rsidRDefault="00830841">
      <w:pPr>
        <w:rPr>
          <w:lang w:val="ro-RO"/>
        </w:rPr>
      </w:pPr>
      <w:r>
        <w:rPr>
          <w:lang w:val="ro-RO"/>
        </w:rPr>
        <w:t>se arunce după mine.</w:t>
      </w:r>
    </w:p>
    <w:p w14:paraId="2CA4F85A" w14:textId="77777777" w:rsidR="00830841" w:rsidRDefault="00830841">
      <w:pPr>
        <w:rPr>
          <w:lang w:val="ro-RO"/>
        </w:rPr>
      </w:pPr>
    </w:p>
    <w:p w14:paraId="3A07729E" w14:textId="1B8BE6C2" w:rsidR="00830841" w:rsidRDefault="00830841">
      <w:pPr>
        <w:rPr>
          <w:lang w:val="ro-RO"/>
        </w:rPr>
      </w:pPr>
      <w:r>
        <w:rPr>
          <w:lang w:val="ro-RO"/>
        </w:rPr>
        <w:t>Lumea crede că înotătorii profesioniști nu se pot îneca.</w:t>
      </w:r>
    </w:p>
    <w:p w14:paraId="2FEE2D10" w14:textId="17E61337" w:rsidR="00830841" w:rsidRDefault="00830841">
      <w:pPr>
        <w:rPr>
          <w:lang w:val="ro-RO"/>
        </w:rPr>
      </w:pPr>
      <w:r>
        <w:rPr>
          <w:lang w:val="ro-RO"/>
        </w:rPr>
        <w:t xml:space="preserve">Lumea crede că sunt puternică, estrogen, </w:t>
      </w:r>
      <w:proofErr w:type="spellStart"/>
      <w:r>
        <w:rPr>
          <w:lang w:val="ro-RO"/>
        </w:rPr>
        <w:t>sangre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caliente</w:t>
      </w:r>
      <w:proofErr w:type="spellEnd"/>
      <w:r>
        <w:rPr>
          <w:lang w:val="ro-RO"/>
        </w:rPr>
        <w:t>, o forță</w:t>
      </w:r>
    </w:p>
    <w:p w14:paraId="5A1A92F3" w14:textId="367E546E" w:rsidR="00830841" w:rsidRDefault="00830841">
      <w:pPr>
        <w:rPr>
          <w:lang w:val="ro-RO"/>
        </w:rPr>
      </w:pPr>
      <w:r>
        <w:rPr>
          <w:lang w:val="ro-RO"/>
        </w:rPr>
        <w:t xml:space="preserve">a naturii. Mama </w:t>
      </w:r>
      <w:proofErr w:type="spellStart"/>
      <w:r>
        <w:rPr>
          <w:lang w:val="ro-RO"/>
        </w:rPr>
        <w:t>leone</w:t>
      </w:r>
      <w:proofErr w:type="spellEnd"/>
      <w:r>
        <w:rPr>
          <w:lang w:val="ro-RO"/>
        </w:rPr>
        <w:t>.</w:t>
      </w:r>
    </w:p>
    <w:p w14:paraId="07498ECC" w14:textId="77777777" w:rsidR="00830841" w:rsidRDefault="00830841">
      <w:pPr>
        <w:rPr>
          <w:lang w:val="ro-RO"/>
        </w:rPr>
      </w:pPr>
    </w:p>
    <w:p w14:paraId="5E9BBC11" w14:textId="1BC3D179" w:rsidR="00830841" w:rsidRDefault="00830841">
      <w:pPr>
        <w:rPr>
          <w:lang w:val="ro-RO"/>
        </w:rPr>
      </w:pPr>
      <w:r>
        <w:rPr>
          <w:lang w:val="ro-RO"/>
        </w:rPr>
        <w:t>Dar ei nu știu cum mă uit în oglindă seara și lacrimi mari îmi</w:t>
      </w:r>
    </w:p>
    <w:p w14:paraId="582B74C7" w14:textId="6A8FFDB7" w:rsidR="00830841" w:rsidRDefault="00830841">
      <w:pPr>
        <w:rPr>
          <w:lang w:val="ro-RO"/>
        </w:rPr>
      </w:pPr>
      <w:r>
        <w:rPr>
          <w:lang w:val="ro-RO"/>
        </w:rPr>
        <w:t xml:space="preserve">apar în colțul ochiului ca-n desenele </w:t>
      </w:r>
      <w:proofErr w:type="spellStart"/>
      <w:r>
        <w:rPr>
          <w:lang w:val="ro-RO"/>
        </w:rPr>
        <w:t>manga</w:t>
      </w:r>
      <w:proofErr w:type="spellEnd"/>
      <w:r>
        <w:rPr>
          <w:lang w:val="ro-RO"/>
        </w:rPr>
        <w:t>.</w:t>
      </w:r>
    </w:p>
    <w:p w14:paraId="33507C49" w14:textId="429B9CAB" w:rsidR="00830841" w:rsidRDefault="00830841">
      <w:pPr>
        <w:rPr>
          <w:lang w:val="ro-RO"/>
        </w:rPr>
      </w:pPr>
      <w:r>
        <w:rPr>
          <w:lang w:val="ro-RO"/>
        </w:rPr>
        <w:t>Cândva înnebuneam toți bărbații cu părul meu roșcat.</w:t>
      </w:r>
    </w:p>
    <w:p w14:paraId="413037E4" w14:textId="72CE27C5" w:rsidR="00830841" w:rsidRDefault="00830841">
      <w:pPr>
        <w:rPr>
          <w:lang w:val="ro-RO"/>
        </w:rPr>
      </w:pPr>
      <w:r>
        <w:rPr>
          <w:lang w:val="ro-RO"/>
        </w:rPr>
        <w:t>Acum nu am mai mult farmec decât un cocker spaniel.</w:t>
      </w:r>
    </w:p>
    <w:p w14:paraId="378118A5" w14:textId="431DC8AD" w:rsidR="00830841" w:rsidRDefault="00830841">
      <w:pPr>
        <w:rPr>
          <w:lang w:val="ro-RO"/>
        </w:rPr>
      </w:pPr>
      <w:r>
        <w:rPr>
          <w:lang w:val="ro-RO"/>
        </w:rPr>
        <w:t>Acum, când mă apropii de 30,</w:t>
      </w:r>
    </w:p>
    <w:p w14:paraId="20D645AC" w14:textId="41264A6C" w:rsidR="00830841" w:rsidRDefault="00830841">
      <w:pPr>
        <w:rPr>
          <w:lang w:val="ro-RO"/>
        </w:rPr>
      </w:pPr>
      <w:r>
        <w:rPr>
          <w:lang w:val="ro-RO"/>
        </w:rPr>
        <w:t>mă tem mai mult de hemoroizi decât de moarte,</w:t>
      </w:r>
    </w:p>
    <w:p w14:paraId="62EC68DF" w14:textId="52A42F8F" w:rsidR="00830841" w:rsidRDefault="00830841">
      <w:pPr>
        <w:rPr>
          <w:lang w:val="ro-RO"/>
        </w:rPr>
      </w:pPr>
      <w:r>
        <w:rPr>
          <w:lang w:val="ro-RO"/>
        </w:rPr>
        <w:t>știu să fac vinete-evantai și pui în lapte de cocos,</w:t>
      </w:r>
    </w:p>
    <w:p w14:paraId="397F7524" w14:textId="3ADA0601" w:rsidR="00830841" w:rsidRDefault="00830841">
      <w:pPr>
        <w:rPr>
          <w:lang w:val="ro-RO"/>
        </w:rPr>
      </w:pPr>
      <w:r>
        <w:rPr>
          <w:lang w:val="ro-RO"/>
        </w:rPr>
        <w:t xml:space="preserve">dar nu știu, </w:t>
      </w:r>
      <w:proofErr w:type="spellStart"/>
      <w:r>
        <w:rPr>
          <w:lang w:val="ro-RO"/>
        </w:rPr>
        <w:t>Anita</w:t>
      </w:r>
      <w:proofErr w:type="spellEnd"/>
      <w:r>
        <w:rPr>
          <w:lang w:val="ro-RO"/>
        </w:rPr>
        <w:t xml:space="preserve"> Alvarez,</w:t>
      </w:r>
    </w:p>
    <w:p w14:paraId="5D4196FB" w14:textId="61F95B66" w:rsidR="00830841" w:rsidRDefault="00830841">
      <w:pPr>
        <w:rPr>
          <w:lang w:val="ro-RO"/>
        </w:rPr>
      </w:pPr>
      <w:r>
        <w:rPr>
          <w:lang w:val="ro-RO"/>
        </w:rPr>
        <w:t>cum e să fii trasă afară, purtată pe brațe spre mal.</w:t>
      </w:r>
    </w:p>
    <w:p w14:paraId="3FC13A37" w14:textId="77777777" w:rsidR="00830841" w:rsidRPr="00830841" w:rsidRDefault="00830841">
      <w:pPr>
        <w:rPr>
          <w:lang w:val="ro-RO"/>
        </w:rPr>
      </w:pPr>
    </w:p>
    <w:sectPr w:rsidR="00830841" w:rsidRPr="0083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6B"/>
    <w:rsid w:val="00056797"/>
    <w:rsid w:val="00242E6B"/>
    <w:rsid w:val="00463EE6"/>
    <w:rsid w:val="004A3E92"/>
    <w:rsid w:val="00524563"/>
    <w:rsid w:val="00711E87"/>
    <w:rsid w:val="00770AE8"/>
    <w:rsid w:val="007A48BE"/>
    <w:rsid w:val="00830841"/>
    <w:rsid w:val="00A2711F"/>
    <w:rsid w:val="00CD3FE6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DA5A3"/>
  <w15:chartTrackingRefBased/>
  <w15:docId w15:val="{A271D782-5305-F148-A291-97BD32CF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E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E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E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E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E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E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E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2025-01-24T14:18:00Z</dcterms:created>
  <dcterms:modified xsi:type="dcterms:W3CDTF">2025-01-24T14:18:00Z</dcterms:modified>
</cp:coreProperties>
</file>