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97B94" w14:textId="77777777" w:rsidR="000B5B05" w:rsidRPr="000B5B05" w:rsidRDefault="000B5B05" w:rsidP="000B5B05">
      <w:r w:rsidRPr="000B5B05">
        <w:t>Subturată, supraturată, mereu pe minus cu somnul și banii, niciodată suficient de</w:t>
      </w:r>
      <w:r w:rsidRPr="000B5B05">
        <w:br/>
        <w:t>aproape, o ființă greu de mulțumit, spune drept, știi tu câte trebuie să</w:t>
      </w:r>
      <w:r w:rsidRPr="000B5B05">
        <w:br/>
        <w:t>înghit zi de zi? Când nu-mi găsesc cuvintele, când calc pe</w:t>
      </w:r>
      <w:r w:rsidRPr="000B5B05">
        <w:br/>
        <w:t>jucării? Așa că nu-mi vorbi despre răbdare. Calmul nu e o opțiune, deși</w:t>
      </w:r>
      <w:r w:rsidRPr="000B5B05">
        <w:br/>
        <w:t>am cunoscut fantezia tehnicilor de respirație, am văzut nevoile de bază dispărând în</w:t>
      </w:r>
      <w:r w:rsidRPr="000B5B05">
        <w:br/>
        <w:t>cascadele de amfetamine și pot sta în poziția lotus mai mult decât poate un bărbat</w:t>
      </w:r>
      <w:r w:rsidRPr="000B5B05">
        <w:br/>
        <w:t>înăuntru fără să termine. În apartamentul tău ordonat, printre ediții</w:t>
      </w:r>
      <w:r w:rsidRPr="000B5B05">
        <w:br/>
        <w:t>princeps și ghivece cu bonsai, depresia mea ar fi putut fi cel mult o</w:t>
      </w:r>
      <w:r w:rsidRPr="000B5B05">
        <w:br/>
        <w:t>chestiune de lifestyle. Niciodată singură, niciodată</w:t>
      </w:r>
      <w:r w:rsidRPr="000B5B05">
        <w:br/>
        <w:t>sigură pe mine, am ascultat numai ce mi-au spus mâinile, iar mâinile-au zis:</w:t>
      </w:r>
      <w:r w:rsidRPr="000B5B05">
        <w:br/>
        <w:t>mai stai. Parcă încep să te plac. Ai buze de vestală porno, ești gata</w:t>
      </w:r>
      <w:r w:rsidRPr="000B5B05">
        <w:br/>
        <w:t>de atac. Dar n-am stat, creierul caută familiarul, iar familiarul meu, pisoiaș,</w:t>
      </w:r>
      <w:r w:rsidRPr="000B5B05">
        <w:br/>
        <w:t>e cam fucked up.</w:t>
      </w:r>
    </w:p>
    <w:p w14:paraId="2D46E789" w14:textId="77777777" w:rsidR="000B5B05" w:rsidRPr="000B5B05" w:rsidRDefault="000B5B05" w:rsidP="000B5B05">
      <w:r w:rsidRPr="000B5B05">
        <w:t>În dormitor, televizorul deschis pe Digi sport, </w:t>
      </w:r>
      <w:r w:rsidRPr="000B5B05">
        <w:rPr>
          <w:i/>
          <w:iCs/>
        </w:rPr>
        <w:t>A avut o șansă imensă</w:t>
      </w:r>
      <w:r w:rsidRPr="000B5B05">
        <w:br/>
        <w:t>îl aud pe comentator și ar fi amuzant, dacă n-ar fi trist,</w:t>
      </w:r>
      <w:r w:rsidRPr="000B5B05">
        <w:br/>
        <w:t>căci adevărat. O aniversare ratată, spasmele dorințelor</w:t>
      </w:r>
      <w:r w:rsidRPr="000B5B05">
        <w:br/>
        <w:t>reprimate, rujul nuanța </w:t>
      </w:r>
      <w:r w:rsidRPr="000B5B05">
        <w:rPr>
          <w:i/>
          <w:iCs/>
        </w:rPr>
        <w:t>Lady Danger</w:t>
      </w:r>
      <w:r w:rsidRPr="000B5B05">
        <w:t>, cam asta e tot ce știi tu despre</w:t>
      </w:r>
      <w:r w:rsidRPr="000B5B05">
        <w:br/>
        <w:t>mine și poate e mai bine așa. Am așteptat dragostea, iar dragostea a venit</w:t>
      </w:r>
      <w:r w:rsidRPr="000B5B05">
        <w:br/>
        <w:t>ca un bolid, m-a făcut zob. Și m-am ridicat, mi-am scuturat rochița și m-am dus</w:t>
      </w:r>
      <w:r w:rsidRPr="000B5B05">
        <w:br/>
        <w:t>repede acasă, să scriu o poezie, fiindcă asta sunt eu. Ultima matrioșkă, aliniată,</w:t>
      </w:r>
      <w:r w:rsidRPr="000B5B05">
        <w:br/>
        <w:t>alienată. Robotul care-și retează seară de seară</w:t>
      </w:r>
      <w:r w:rsidRPr="000B5B05">
        <w:br/>
        <w:t>circuitele, dar a doua zi e perfect funcțional. Corpul n-a fost decât un mediu,</w:t>
      </w:r>
      <w:r w:rsidRPr="000B5B05">
        <w:br/>
        <w:t>trofeul de la final, o geografie a pierderilor. Spațiul Schengen prin care au trecut</w:t>
      </w:r>
      <w:r w:rsidRPr="000B5B05">
        <w:br/>
        <w:t>fără probleme traume transgeneraționale, hormonii tinereții, atingerile</w:t>
      </w:r>
      <w:r w:rsidRPr="000B5B05">
        <w:br/>
        <w:t>tale, un sărut demn de cartea recordurilor, văzut dintr-un ozn. Iar tu, Moise</w:t>
      </w:r>
      <w:r w:rsidRPr="000B5B05">
        <w:br/>
        <w:t>contemporan, ai despărțit sângele în două, mi-ai creat</w:t>
      </w:r>
      <w:r w:rsidRPr="000B5B05">
        <w:br/>
        <w:t>culoar și privești de pe margine cum mă târăsc spre linia de finiș.</w:t>
      </w:r>
      <w:r w:rsidRPr="000B5B05">
        <w:br/>
        <w:t>Sunt ultima matrioșkă, cea din care nimic nu mai poate ieși.</w:t>
      </w:r>
      <w:r w:rsidRPr="000B5B05">
        <w:br/>
        <w:t>În care nu mai încape nimic. Încearcă-mă. Privește-mă.</w:t>
      </w:r>
      <w:r w:rsidRPr="000B5B05">
        <w:br/>
        <w:t>Niciun picior nu mă poate strivi.</w:t>
      </w:r>
    </w:p>
    <w:p w14:paraId="334B24E1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5"/>
    <w:rsid w:val="00056797"/>
    <w:rsid w:val="000B5B05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8B18"/>
  <w15:chartTrackingRefBased/>
  <w15:docId w15:val="{222D17A3-1B96-1D41-88BB-2131ED03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2025-01-24T14:22:00Z</dcterms:created>
  <dcterms:modified xsi:type="dcterms:W3CDTF">2025-01-24T14:22:00Z</dcterms:modified>
</cp:coreProperties>
</file>