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D6C7" w14:textId="77777777" w:rsidR="00E10891" w:rsidRDefault="00E10891" w:rsidP="00E10891">
      <w:r>
        <w:t>ar trebui să mă vezi acum</w:t>
      </w:r>
    </w:p>
    <w:p w14:paraId="47744BF0" w14:textId="77777777" w:rsidR="00E10891" w:rsidRDefault="00E10891" w:rsidP="00E10891">
      <w:r>
        <w:t>cojesc fructe</w:t>
      </w:r>
    </w:p>
    <w:p w14:paraId="53920024" w14:textId="77777777" w:rsidR="00E10891" w:rsidRDefault="00E10891" w:rsidP="00E10891">
      <w:r>
        <w:t>ce nu reuşesc să cojesc mănânc</w:t>
      </w:r>
    </w:p>
    <w:p w14:paraId="231C49A2" w14:textId="77777777" w:rsidR="00E10891" w:rsidRDefault="00E10891" w:rsidP="00E10891">
      <w:r>
        <w:t>am încercat mai multe cuţite</w:t>
      </w:r>
    </w:p>
    <w:p w14:paraId="0F419C8D" w14:textId="77777777" w:rsidR="00E10891" w:rsidRDefault="00E10891" w:rsidP="00E10891">
      <w:r>
        <w:t>sunt murdar de zeamă până la coate</w:t>
      </w:r>
    </w:p>
    <w:p w14:paraId="631F98C0" w14:textId="77777777" w:rsidR="00E10891" w:rsidRDefault="00E10891" w:rsidP="00E10891">
      <w:r>
        <w:t>m-am stropit pe piept şi pe picioare</w:t>
      </w:r>
    </w:p>
    <w:p w14:paraId="4E33DB2F" w14:textId="77777777" w:rsidR="00E10891" w:rsidRDefault="00E10891" w:rsidP="00E10891">
      <w:r>
        <w:t>şi printre fructele tăiate cu toporul</w:t>
      </w:r>
    </w:p>
    <w:p w14:paraId="366C8752" w14:textId="77777777" w:rsidR="00E10891" w:rsidRDefault="00E10891" w:rsidP="00E10891">
      <w:r>
        <w:t>oxidate am un moment de sublim</w:t>
      </w:r>
    </w:p>
    <w:p w14:paraId="7C90282E" w14:textId="77777777" w:rsidR="00E10891" w:rsidRDefault="00E10891" w:rsidP="00E10891">
      <w:r>
        <w:t>cu o piersică s-a curăţat uşor</w:t>
      </w:r>
    </w:p>
    <w:p w14:paraId="41627348" w14:textId="77777777" w:rsidR="00E10891" w:rsidRDefault="00E10891" w:rsidP="00E10891">
      <w:r>
        <w:t>se roteşte în palmă aproape singură</w:t>
      </w:r>
    </w:p>
    <w:p w14:paraId="78ED73AF" w14:textId="77777777" w:rsidR="00E10891" w:rsidRDefault="00E10891" w:rsidP="00E10891">
      <w:r>
        <w:t>mă gândesc la</w:t>
      </w:r>
    </w:p>
    <w:p w14:paraId="487BFB4E" w14:textId="77777777" w:rsidR="00E10891" w:rsidRDefault="00E10891" w:rsidP="00E10891">
      <w:r>
        <w:t>copil cojind un fruct</w:t>
      </w:r>
    </w:p>
    <w:p w14:paraId="5764CD68" w14:textId="77777777" w:rsidR="00E10891" w:rsidRDefault="00E10891" w:rsidP="00E10891">
      <w:r>
        <w:t>în haine de sărbătoare</w:t>
      </w:r>
    </w:p>
    <w:p w14:paraId="5128E21A" w14:textId="77777777" w:rsidR="00E10891" w:rsidRDefault="00E10891" w:rsidP="00E10891">
      <w:r>
        <w:t>nu se ştie ce probabil un fruct care</w:t>
      </w:r>
    </w:p>
    <w:p w14:paraId="2876D8B0" w14:textId="77777777" w:rsidR="00E10891" w:rsidRDefault="00E10891" w:rsidP="00E10891">
      <w:r>
        <w:t>de obicei nu se cojeşte</w:t>
      </w:r>
    </w:p>
    <w:p w14:paraId="72639839" w14:textId="77777777" w:rsidR="00E10891" w:rsidRDefault="00E10891" w:rsidP="00E10891">
      <w:r>
        <w:t>ţie nu-ţi place coaja piersicilor</w:t>
      </w:r>
    </w:p>
    <w:p w14:paraId="71D3BD10" w14:textId="77777777" w:rsidR="00E10891" w:rsidRDefault="00E10891" w:rsidP="00E10891">
      <w:r>
        <w:t>ţi-e frică de apa adâncă</w:t>
      </w:r>
    </w:p>
    <w:p w14:paraId="6309007A" w14:textId="77777777" w:rsidR="00E10891" w:rsidRDefault="00E10891" w:rsidP="00E10891">
      <w:r>
        <w:t>dormi întotdeauna în tanga</w:t>
      </w:r>
    </w:p>
    <w:p w14:paraId="6B643749" w14:textId="77777777" w:rsidR="00E10891" w:rsidRDefault="00E10891" w:rsidP="00E10891">
      <w:r>
        <w:t>şi pantaloni de trening</w:t>
      </w:r>
    </w:p>
    <w:p w14:paraId="7EA9EC18" w14:textId="77777777" w:rsidR="00E10891" w:rsidRDefault="00E10891" w:rsidP="00E10891">
      <w:r>
        <w:t>nu-ţi place să călătoreşti cu spatele</w:t>
      </w:r>
    </w:p>
    <w:p w14:paraId="57D3493B" w14:textId="77777777" w:rsidR="00E10891" w:rsidRDefault="00E10891" w:rsidP="00E10891">
      <w:r>
        <w:t>în mijloacele de transport</w:t>
      </w:r>
    </w:p>
    <w:p w14:paraId="5FAD47A8" w14:textId="77777777" w:rsidR="00E10891" w:rsidRDefault="00E10891" w:rsidP="00E10891">
      <w:r>
        <w:t>dar tu nu eşti aşa</w:t>
      </w:r>
    </w:p>
    <w:p w14:paraId="15A2CF1A" w14:textId="77777777" w:rsidR="00E10891" w:rsidRDefault="00E10891" w:rsidP="00E10891">
      <w:r>
        <w:t>toate astea nu au nicio legătură cu tine</w:t>
      </w:r>
    </w:p>
    <w:p w14:paraId="21EFCE79" w14:textId="77777777" w:rsidR="00E10891" w:rsidRDefault="00E10891" w:rsidP="00E10891">
      <w:r>
        <w:t>la capătul vieţii tale e o femeie rigidă</w:t>
      </w:r>
    </w:p>
    <w:p w14:paraId="07D0AA03" w14:textId="77777777" w:rsidR="00E10891" w:rsidRDefault="00E10891" w:rsidP="00E10891">
      <w:r>
        <w:t>ea te-a învăţat ce să faci când întâlneşti</w:t>
      </w:r>
    </w:p>
    <w:p w14:paraId="6B16F573" w14:textId="77777777" w:rsidR="00E10891" w:rsidRDefault="00E10891" w:rsidP="00E10891">
      <w:r>
        <w:t>necunoscutul cum să opui rezistenţă</w:t>
      </w:r>
    </w:p>
    <w:p w14:paraId="6AD33E1A" w14:textId="77777777" w:rsidR="00E10891" w:rsidRDefault="00E10891" w:rsidP="00E10891">
      <w:r>
        <w:t>poate acolo e un element vital şi accesul</w:t>
      </w:r>
    </w:p>
    <w:p w14:paraId="6C2BF53E" w14:textId="450258EA" w:rsidR="00463EE6" w:rsidRDefault="00E10891" w:rsidP="00E10891">
      <w:r>
        <w:t>ţi-a fost blocat fără să-ţi dai seama</w:t>
      </w:r>
    </w:p>
    <w:p w14:paraId="592AA2F1" w14:textId="77777777" w:rsidR="00E10891" w:rsidRDefault="00E10891" w:rsidP="00E10891">
      <w:r>
        <w:t>la capătul vieţii mele e un bătrânel neîndemânatic</w:t>
      </w:r>
    </w:p>
    <w:p w14:paraId="53B9CD6B" w14:textId="77777777" w:rsidR="00E10891" w:rsidRDefault="00E10891" w:rsidP="00E10891">
      <w:r>
        <w:t>a încurcat firele din cap de câte ori</w:t>
      </w:r>
    </w:p>
    <w:p w14:paraId="1A0A61DB" w14:textId="77777777" w:rsidR="00E10891" w:rsidRDefault="00E10891" w:rsidP="00E10891">
      <w:r>
        <w:t>am vrut să mă comport ca un bărbat</w:t>
      </w:r>
    </w:p>
    <w:p w14:paraId="1B58DC30" w14:textId="77777777" w:rsidR="00E10891" w:rsidRDefault="00E10891" w:rsidP="00E10891">
      <w:r>
        <w:t>mă uitam de pe banca de rezerve</w:t>
      </w:r>
    </w:p>
    <w:p w14:paraId="3B03D7CF" w14:textId="77777777" w:rsidR="00E10891" w:rsidRDefault="00E10891" w:rsidP="00E10891">
      <w:r>
        <w:t>cum alţii valorifică timpul şi acţionează în locul meu</w:t>
      </w:r>
    </w:p>
    <w:p w14:paraId="1D7AE6C9" w14:textId="77777777" w:rsidR="00E10891" w:rsidRDefault="00E10891" w:rsidP="00E10891">
      <w:r>
        <w:t>vegetam de frică</w:t>
      </w:r>
    </w:p>
    <w:p w14:paraId="0EF4648B" w14:textId="77777777" w:rsidR="00E10891" w:rsidRDefault="00E10891" w:rsidP="00E10891">
      <w:r>
        <w:t>toate astea nu au nicio legătură cu mine</w:t>
      </w:r>
    </w:p>
    <w:p w14:paraId="50C1F2D3" w14:textId="77777777" w:rsidR="00E10891" w:rsidRDefault="00E10891" w:rsidP="00E10891">
      <w:r>
        <w:t>eu nu sunt aşa</w:t>
      </w:r>
    </w:p>
    <w:p w14:paraId="3B8D69AF" w14:textId="77777777" w:rsidR="00E10891" w:rsidRDefault="00E10891" w:rsidP="00E10891">
      <w:r>
        <w:t>dar cum? nu-mi vine în minte nimic</w:t>
      </w:r>
    </w:p>
    <w:p w14:paraId="3B1C4108" w14:textId="77777777" w:rsidR="00E10891" w:rsidRDefault="00E10891" w:rsidP="00E10891">
      <w:r>
        <w:t>ca şi cum momentele bune</w:t>
      </w:r>
    </w:p>
    <w:p w14:paraId="45F79D4F" w14:textId="77777777" w:rsidR="00E10891" w:rsidRDefault="00E10891" w:rsidP="00E10891">
      <w:r>
        <w:t>ar fi atunci când dumnezeu are reverii</w:t>
      </w:r>
    </w:p>
    <w:p w14:paraId="475AAB87" w14:textId="77777777" w:rsidR="00E10891" w:rsidRDefault="00E10891" w:rsidP="00E10891">
      <w:r>
        <w:t>pe care le alungă imediat</w:t>
      </w:r>
    </w:p>
    <w:p w14:paraId="7C732CFC" w14:textId="77777777" w:rsidR="00E10891" w:rsidRDefault="00E10891" w:rsidP="00E10891">
      <w:r>
        <w:t>baloane de dialog încărcate cu tot felul de</w:t>
      </w:r>
    </w:p>
    <w:p w14:paraId="6991C2AB" w14:textId="77777777" w:rsidR="00E10891" w:rsidRDefault="00E10891" w:rsidP="00E10891">
      <w:r>
        <w:t>prostioare frânturi</w:t>
      </w:r>
    </w:p>
    <w:p w14:paraId="17E61562" w14:textId="77777777" w:rsidR="00E10891" w:rsidRDefault="00E10891" w:rsidP="00E10891">
      <w:r>
        <w:t>mi-am amintit că inventam</w:t>
      </w:r>
    </w:p>
    <w:p w14:paraId="70CEFC5B" w14:textId="77777777" w:rsidR="00E10891" w:rsidRDefault="00E10891" w:rsidP="00E10891">
      <w:r>
        <w:t>de dinainte poveşti să ţi le şoptesc</w:t>
      </w:r>
    </w:p>
    <w:p w14:paraId="4FB43242" w14:textId="77777777" w:rsidR="00E10891" w:rsidRDefault="00E10891" w:rsidP="00E10891">
      <w:r>
        <w:lastRenderedPageBreak/>
        <w:t>la ureche când facem sex</w:t>
      </w:r>
    </w:p>
    <w:p w14:paraId="4EF8E9EA" w14:textId="77777777" w:rsidR="00E10891" w:rsidRDefault="00E10891" w:rsidP="00E10891">
      <w:r>
        <w:t>dar niciodată nu mi-am bătut capul să descopăr</w:t>
      </w:r>
    </w:p>
    <w:p w14:paraId="3E328AFA" w14:textId="77777777" w:rsidR="00E10891" w:rsidRDefault="00E10891" w:rsidP="00E10891">
      <w:r>
        <w:t>ce eşti tu pentru mine</w:t>
      </w:r>
    </w:p>
    <w:p w14:paraId="340A71E9" w14:textId="77777777" w:rsidR="00E10891" w:rsidRDefault="00E10891" w:rsidP="00E10891">
      <w:r>
        <w:t>half-life second life life extra life</w:t>
      </w:r>
    </w:p>
    <w:p w14:paraId="0FC0D05D" w14:textId="77777777" w:rsidR="00E10891" w:rsidRDefault="00E10891" w:rsidP="00E10891">
      <w:r>
        <w:t>oxidare fulgerătoare tandreţe când le ţin în mână</w:t>
      </w:r>
    </w:p>
    <w:p w14:paraId="730635A8" w14:textId="77777777" w:rsidR="00E10891" w:rsidRDefault="00E10891" w:rsidP="00E10891">
      <w:r>
        <w:t>felul în care se sparg când le amestec cu mierea</w:t>
      </w:r>
    </w:p>
    <w:p w14:paraId="2C4E176B" w14:textId="50455EDF" w:rsidR="00E10891" w:rsidRDefault="00E10891" w:rsidP="00E10891">
      <w:r>
        <w:t>sper să-ţi placă e salată în toată regula</w:t>
      </w:r>
    </w:p>
    <w:sectPr w:rsidR="00E1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91"/>
    <w:rsid w:val="00056797"/>
    <w:rsid w:val="00463EE6"/>
    <w:rsid w:val="004A3E92"/>
    <w:rsid w:val="00524563"/>
    <w:rsid w:val="00A2711F"/>
    <w:rsid w:val="00E10891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9FCB9"/>
  <w15:chartTrackingRefBased/>
  <w15:docId w15:val="{EB55D9AE-E247-6D41-BCB9-72318A57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8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8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2025-01-24T16:19:00Z</dcterms:created>
  <dcterms:modified xsi:type="dcterms:W3CDTF">2025-01-24T16:19:00Z</dcterms:modified>
</cp:coreProperties>
</file>