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F42A3" w14:textId="77777777" w:rsidR="0065171F" w:rsidRDefault="0065171F" w:rsidP="0065171F">
      <w:r>
        <w:t xml:space="preserve">am </w:t>
      </w:r>
      <w:proofErr w:type="spellStart"/>
      <w:r>
        <w:t>încercat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o dată</w:t>
      </w:r>
    </w:p>
    <w:p w14:paraId="5CBC392F" w14:textId="77777777" w:rsidR="0065171F" w:rsidRDefault="0065171F" w:rsidP="0065171F">
      <w:r>
        <w:t xml:space="preserve">să </w:t>
      </w:r>
      <w:proofErr w:type="spellStart"/>
      <w:r>
        <w:t>fiu</w:t>
      </w:r>
      <w:proofErr w:type="spellEnd"/>
      <w:r>
        <w:t xml:space="preserve"> tabula rasa</w:t>
      </w:r>
    </w:p>
    <w:p w14:paraId="3BEAB556" w14:textId="77777777" w:rsidR="0065171F" w:rsidRDefault="0065171F" w:rsidP="0065171F">
      <w:r>
        <w:t xml:space="preserve">în </w:t>
      </w:r>
      <w:proofErr w:type="spellStart"/>
      <w:r>
        <w:t>ceea</w:t>
      </w:r>
      <w:proofErr w:type="spellEnd"/>
      <w:r>
        <w:t xml:space="preserve"> ce te </w:t>
      </w:r>
      <w:proofErr w:type="spellStart"/>
      <w:r>
        <w:t>priveşte</w:t>
      </w:r>
      <w:proofErr w:type="spellEnd"/>
    </w:p>
    <w:p w14:paraId="363B8859" w14:textId="77777777" w:rsidR="0065171F" w:rsidRDefault="0065171F" w:rsidP="0065171F">
      <w:proofErr w:type="spellStart"/>
      <w:r>
        <w:t>diana</w:t>
      </w:r>
      <w:proofErr w:type="spellEnd"/>
    </w:p>
    <w:p w14:paraId="24EA8B96" w14:textId="77777777" w:rsidR="0065171F" w:rsidRDefault="0065171F" w:rsidP="0065171F">
      <w:r>
        <w:t xml:space="preserve">să </w:t>
      </w:r>
      <w:proofErr w:type="spellStart"/>
      <w:r>
        <w:t>acopăr</w:t>
      </w:r>
      <w:proofErr w:type="spellEnd"/>
      <w:r>
        <w:t xml:space="preserve"> cu </w:t>
      </w:r>
      <w:proofErr w:type="spellStart"/>
      <w:r>
        <w:t>valuri</w:t>
      </w:r>
      <w:proofErr w:type="spellEnd"/>
      <w:r>
        <w:t xml:space="preserve"> de </w:t>
      </w:r>
      <w:proofErr w:type="spellStart"/>
      <w:r>
        <w:t>endorfină</w:t>
      </w:r>
      <w:proofErr w:type="spellEnd"/>
    </w:p>
    <w:p w14:paraId="54F9B762" w14:textId="77777777" w:rsidR="0065171F" w:rsidRDefault="0065171F" w:rsidP="0065171F">
      <w:proofErr w:type="spellStart"/>
      <w:r>
        <w:t>gesturile</w:t>
      </w:r>
      <w:proofErr w:type="spellEnd"/>
      <w:r>
        <w:t xml:space="preserve"> tale</w:t>
      </w:r>
    </w:p>
    <w:p w14:paraId="0AFD05CB" w14:textId="77777777" w:rsidR="0065171F" w:rsidRDefault="0065171F" w:rsidP="0065171F">
      <w:r>
        <w:t xml:space="preserve">să </w:t>
      </w:r>
      <w:proofErr w:type="spellStart"/>
      <w:r>
        <w:t>asociez</w:t>
      </w:r>
      <w:proofErr w:type="spellEnd"/>
      <w:r>
        <w:t xml:space="preserve"> </w:t>
      </w:r>
      <w:proofErr w:type="spellStart"/>
      <w:r>
        <w:t>rârâitul</w:t>
      </w:r>
      <w:proofErr w:type="spellEnd"/>
      <w:r>
        <w:t xml:space="preserve"> tău cu</w:t>
      </w:r>
    </w:p>
    <w:p w14:paraId="27D3F266" w14:textId="77777777" w:rsidR="0065171F" w:rsidRDefault="0065171F" w:rsidP="0065171F">
      <w:proofErr w:type="spellStart"/>
      <w:r>
        <w:t>îndârjirea</w:t>
      </w:r>
      <w:proofErr w:type="spellEnd"/>
      <w:r>
        <w:t xml:space="preserve"> </w:t>
      </w:r>
      <w:proofErr w:type="spellStart"/>
      <w:r>
        <w:t>naivă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băieţel</w:t>
      </w:r>
      <w:proofErr w:type="spellEnd"/>
    </w:p>
    <w:p w14:paraId="0906E8A2" w14:textId="77777777" w:rsidR="0065171F" w:rsidRDefault="0065171F" w:rsidP="0065171F">
      <w:r>
        <w:t xml:space="preserve">să </w:t>
      </w:r>
      <w:proofErr w:type="spellStart"/>
      <w:r>
        <w:t>fiu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de </w:t>
      </w:r>
      <w:proofErr w:type="spellStart"/>
      <w:r>
        <w:t>convins</w:t>
      </w:r>
      <w:proofErr w:type="spellEnd"/>
    </w:p>
    <w:p w14:paraId="69173D74" w14:textId="77777777" w:rsidR="0065171F" w:rsidRDefault="0065171F" w:rsidP="0065171F">
      <w:r>
        <w:t xml:space="preserve">că am </w:t>
      </w:r>
      <w:proofErr w:type="spellStart"/>
      <w:r>
        <w:t>pătruns</w:t>
      </w:r>
      <w:proofErr w:type="spellEnd"/>
      <w:r>
        <w:t xml:space="preserve"> în </w:t>
      </w:r>
      <w:proofErr w:type="spellStart"/>
      <w:r>
        <w:t>intimitatea</w:t>
      </w:r>
      <w:proofErr w:type="spellEnd"/>
      <w:r>
        <w:t xml:space="preserve"> ta</w:t>
      </w:r>
    </w:p>
    <w:p w14:paraId="3B9D8A98" w14:textId="77777777" w:rsidR="0065171F" w:rsidRDefault="0065171F" w:rsidP="0065171F">
      <w:proofErr w:type="spellStart"/>
      <w:r>
        <w:t>încât</w:t>
      </w:r>
      <w:proofErr w:type="spellEnd"/>
      <w:r>
        <w:t xml:space="preserve"> să mă </w:t>
      </w:r>
      <w:proofErr w:type="spellStart"/>
      <w:r>
        <w:t>cuprindă</w:t>
      </w:r>
      <w:proofErr w:type="spellEnd"/>
    </w:p>
    <w:p w14:paraId="25DAC1F0" w14:textId="77777777" w:rsidR="0065171F" w:rsidRDefault="0065171F" w:rsidP="0065171F">
      <w:r>
        <w:t>panica post coitum</w:t>
      </w:r>
    </w:p>
    <w:p w14:paraId="544ECA0F" w14:textId="77777777" w:rsidR="0065171F" w:rsidRDefault="0065171F" w:rsidP="0065171F">
      <w:r>
        <w:t xml:space="preserve">să mă </w:t>
      </w:r>
      <w:proofErr w:type="spellStart"/>
      <w:r>
        <w:t>întreb</w:t>
      </w:r>
      <w:proofErr w:type="spellEnd"/>
    </w:p>
    <w:p w14:paraId="6DAA924A" w14:textId="77777777" w:rsidR="0065171F" w:rsidRDefault="0065171F" w:rsidP="0065171F">
      <w:proofErr w:type="spellStart"/>
      <w:r>
        <w:t>cât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mai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iubi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ta de </w:t>
      </w:r>
      <w:proofErr w:type="spellStart"/>
      <w:r>
        <w:t>pisică</w:t>
      </w:r>
      <w:proofErr w:type="spellEnd"/>
    </w:p>
    <w:p w14:paraId="43BB0FDA" w14:textId="77777777" w:rsidR="0065171F" w:rsidRDefault="0065171F" w:rsidP="0065171F">
      <w:proofErr w:type="spellStart"/>
      <w:r>
        <w:t>pieptul</w:t>
      </w:r>
      <w:proofErr w:type="spellEnd"/>
      <w:r>
        <w:t xml:space="preserve"> tău plat</w:t>
      </w:r>
    </w:p>
    <w:p w14:paraId="7A5BF87B" w14:textId="77777777" w:rsidR="0065171F" w:rsidRDefault="0065171F" w:rsidP="0065171F">
      <w:r>
        <w:t xml:space="preserve">am </w:t>
      </w:r>
      <w:proofErr w:type="spellStart"/>
      <w:r>
        <w:t>trecut</w:t>
      </w:r>
      <w:proofErr w:type="spellEnd"/>
      <w:r>
        <w:t xml:space="preserve"> prin </w:t>
      </w:r>
      <w:proofErr w:type="spellStart"/>
      <w:r>
        <w:t>cartierul</w:t>
      </w:r>
      <w:proofErr w:type="spellEnd"/>
    </w:p>
    <w:p w14:paraId="3558822B" w14:textId="77777777" w:rsidR="0065171F" w:rsidRDefault="0065171F" w:rsidP="0065171F">
      <w:r>
        <w:t xml:space="preserve">în care ai </w:t>
      </w:r>
      <w:proofErr w:type="spellStart"/>
      <w:r>
        <w:t>copilărit</w:t>
      </w:r>
      <w:proofErr w:type="spellEnd"/>
    </w:p>
    <w:p w14:paraId="1F866C49" w14:textId="77777777" w:rsidR="0065171F" w:rsidRDefault="0065171F" w:rsidP="0065171F">
      <w:r>
        <w:t xml:space="preserve">am </w:t>
      </w:r>
      <w:proofErr w:type="spellStart"/>
      <w:r>
        <w:t>trecut</w:t>
      </w:r>
      <w:proofErr w:type="spellEnd"/>
      <w:r>
        <w:t xml:space="preserve"> prin </w:t>
      </w:r>
      <w:proofErr w:type="spellStart"/>
      <w:r>
        <w:t>diapozitivele</w:t>
      </w:r>
      <w:proofErr w:type="spellEnd"/>
    </w:p>
    <w:p w14:paraId="02F4FCFF" w14:textId="77777777" w:rsidR="0065171F" w:rsidRDefault="0065171F" w:rsidP="0065171F">
      <w:r>
        <w:t xml:space="preserve">3D în care </w:t>
      </w:r>
      <w:proofErr w:type="spellStart"/>
      <w:r>
        <w:t>tu</w:t>
      </w:r>
      <w:proofErr w:type="spellEnd"/>
      <w:r>
        <w:t xml:space="preserve"> </w:t>
      </w:r>
      <w:proofErr w:type="spellStart"/>
      <w:r>
        <w:t>apăreai</w:t>
      </w:r>
      <w:proofErr w:type="spellEnd"/>
    </w:p>
    <w:p w14:paraId="0B9A7943" w14:textId="77777777" w:rsidR="0065171F" w:rsidRDefault="0065171F" w:rsidP="0065171F">
      <w:r>
        <w:t xml:space="preserve">în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ipostaze</w:t>
      </w:r>
      <w:proofErr w:type="spellEnd"/>
    </w:p>
    <w:p w14:paraId="402AC2C7" w14:textId="77777777" w:rsidR="0065171F" w:rsidRDefault="0065171F" w:rsidP="0065171F">
      <w:proofErr w:type="spellStart"/>
      <w:r>
        <w:t>voiam</w:t>
      </w:r>
      <w:proofErr w:type="spellEnd"/>
      <w:r>
        <w:t xml:space="preserve"> să fac </w:t>
      </w:r>
      <w:proofErr w:type="spellStart"/>
      <w:r>
        <w:t>şi</w:t>
      </w:r>
      <w:proofErr w:type="spellEnd"/>
      <w:r>
        <w:t xml:space="preserve"> eu </w:t>
      </w:r>
      <w:proofErr w:type="spellStart"/>
      <w:r>
        <w:t>parte</w:t>
      </w:r>
      <w:proofErr w:type="spellEnd"/>
    </w:p>
    <w:p w14:paraId="437F290C" w14:textId="77777777" w:rsidR="0065171F" w:rsidRDefault="0065171F" w:rsidP="0065171F">
      <w:r>
        <w:t xml:space="preserve">din </w:t>
      </w:r>
      <w:proofErr w:type="spellStart"/>
      <w:r>
        <w:t>copilăria</w:t>
      </w:r>
      <w:proofErr w:type="spellEnd"/>
      <w:r>
        <w:t xml:space="preserve"> ta </w:t>
      </w:r>
      <w:proofErr w:type="spellStart"/>
      <w:r>
        <w:t>aşa</w:t>
      </w:r>
      <w:proofErr w:type="spellEnd"/>
      <w:r>
        <w:t xml:space="preserve"> că</w:t>
      </w:r>
    </w:p>
    <w:p w14:paraId="005676F9" w14:textId="77777777" w:rsidR="0065171F" w:rsidRDefault="0065171F" w:rsidP="0065171F">
      <w:proofErr w:type="spellStart"/>
      <w:r>
        <w:t>ţi</w:t>
      </w:r>
      <w:proofErr w:type="spellEnd"/>
      <w:r>
        <w:t>-am povestit că tata</w:t>
      </w:r>
    </w:p>
    <w:p w14:paraId="101ED81F" w14:textId="77777777" w:rsidR="0065171F" w:rsidRDefault="0065171F" w:rsidP="0065171F">
      <w:proofErr w:type="spellStart"/>
      <w:r>
        <w:t>lucra</w:t>
      </w:r>
      <w:proofErr w:type="spellEnd"/>
      <w:r>
        <w:t xml:space="preserve"> la </w:t>
      </w:r>
      <w:proofErr w:type="spellStart"/>
      <w:r>
        <w:t>termocentrală</w:t>
      </w:r>
      <w:proofErr w:type="spellEnd"/>
    </w:p>
    <w:p w14:paraId="0A55D071" w14:textId="77777777" w:rsidR="0065171F" w:rsidRDefault="0065171F" w:rsidP="0065171F">
      <w:proofErr w:type="spellStart"/>
      <w:r>
        <w:t>şi</w:t>
      </w:r>
      <w:proofErr w:type="spellEnd"/>
      <w:r>
        <w:t xml:space="preserve"> s-a </w:t>
      </w:r>
      <w:proofErr w:type="spellStart"/>
      <w:r>
        <w:t>urcat</w:t>
      </w:r>
      <w:proofErr w:type="spellEnd"/>
      <w:r>
        <w:t xml:space="preserve"> cu mine</w:t>
      </w:r>
    </w:p>
    <w:p w14:paraId="0E9ABD20" w14:textId="056181E9" w:rsidR="00463EE6" w:rsidRDefault="0065171F" w:rsidP="0065171F">
      <w:proofErr w:type="spellStart"/>
      <w:r>
        <w:t>până</w:t>
      </w:r>
      <w:proofErr w:type="spellEnd"/>
      <w:r>
        <w:t xml:space="preserve"> în </w:t>
      </w:r>
      <w:proofErr w:type="spellStart"/>
      <w:r>
        <w:t>vârful</w:t>
      </w:r>
      <w:proofErr w:type="spellEnd"/>
      <w:r>
        <w:t xml:space="preserve"> </w:t>
      </w:r>
      <w:proofErr w:type="spellStart"/>
      <w:r>
        <w:t>furnalulu</w:t>
      </w:r>
      <w:r>
        <w:t>i</w:t>
      </w:r>
      <w:proofErr w:type="spellEnd"/>
    </w:p>
    <w:p w14:paraId="36693FAC" w14:textId="77777777" w:rsidR="0065171F" w:rsidRDefault="0065171F" w:rsidP="0065171F">
      <w:proofErr w:type="spellStart"/>
      <w:r>
        <w:t>voiai</w:t>
      </w:r>
      <w:proofErr w:type="spellEnd"/>
      <w:r>
        <w:t xml:space="preserve"> să </w:t>
      </w:r>
      <w:proofErr w:type="spellStart"/>
      <w:r>
        <w:t>faci</w:t>
      </w:r>
      <w:proofErr w:type="spellEnd"/>
      <w:r>
        <w:t xml:space="preserve"> un film </w:t>
      </w:r>
      <w:proofErr w:type="spellStart"/>
      <w:r>
        <w:t>documentar</w:t>
      </w:r>
      <w:proofErr w:type="spellEnd"/>
    </w:p>
    <w:p w14:paraId="7EBC8D6F" w14:textId="77777777" w:rsidR="0065171F" w:rsidRDefault="0065171F" w:rsidP="0065171F">
      <w:r>
        <w:t xml:space="preserve">dar nu </w:t>
      </w:r>
      <w:proofErr w:type="spellStart"/>
      <w:r>
        <w:t>găseai</w:t>
      </w:r>
      <w:proofErr w:type="spellEnd"/>
      <w:r>
        <w:t xml:space="preserve"> </w:t>
      </w:r>
      <w:proofErr w:type="spellStart"/>
      <w:r>
        <w:t>subiectul</w:t>
      </w:r>
      <w:proofErr w:type="spellEnd"/>
    </w:p>
    <w:p w14:paraId="228AE75E" w14:textId="77777777" w:rsidR="0065171F" w:rsidRDefault="0065171F" w:rsidP="0065171F">
      <w:r>
        <w:t xml:space="preserve">îmi </w:t>
      </w:r>
      <w:proofErr w:type="spellStart"/>
      <w:r>
        <w:t>dădeai</w:t>
      </w:r>
      <w:proofErr w:type="spellEnd"/>
      <w:r>
        <w:t xml:space="preserve"> citate din </w:t>
      </w:r>
      <w:proofErr w:type="spellStart"/>
      <w:r>
        <w:t>grierson</w:t>
      </w:r>
      <w:proofErr w:type="spellEnd"/>
    </w:p>
    <w:p w14:paraId="45DAC75B" w14:textId="77777777" w:rsidR="0065171F" w:rsidRDefault="0065171F" w:rsidP="0065171F">
      <w:proofErr w:type="spellStart"/>
      <w:r>
        <w:t>actorul</w:t>
      </w:r>
      <w:proofErr w:type="spellEnd"/>
      <w:r>
        <w:t xml:space="preserve"> „original” </w:t>
      </w:r>
      <w:proofErr w:type="spellStart"/>
      <w:r>
        <w:t>şi</w:t>
      </w:r>
      <w:proofErr w:type="spellEnd"/>
      <w:r>
        <w:t xml:space="preserve"> scena „</w:t>
      </w:r>
      <w:proofErr w:type="spellStart"/>
      <w:r>
        <w:t>originală</w:t>
      </w:r>
      <w:proofErr w:type="spellEnd"/>
      <w:r>
        <w:t>”</w:t>
      </w:r>
    </w:p>
    <w:p w14:paraId="751ECF76" w14:textId="77777777" w:rsidR="0065171F" w:rsidRDefault="0065171F" w:rsidP="0065171F">
      <w:r>
        <w:t xml:space="preserve">sunt </w:t>
      </w:r>
      <w:proofErr w:type="spellStart"/>
      <w:r>
        <w:t>călăuze</w:t>
      </w:r>
      <w:proofErr w:type="spellEnd"/>
      <w:r>
        <w:t xml:space="preserve"> mai </w:t>
      </w:r>
      <w:proofErr w:type="spellStart"/>
      <w:r>
        <w:t>bune</w:t>
      </w:r>
      <w:proofErr w:type="spellEnd"/>
      <w:r>
        <w:t xml:space="preserve"> decât</w:t>
      </w:r>
    </w:p>
    <w:p w14:paraId="3A09E72A" w14:textId="77777777" w:rsidR="0065171F" w:rsidRDefault="0065171F" w:rsidP="0065171F">
      <w:proofErr w:type="spellStart"/>
      <w:r>
        <w:t>echivalentul</w:t>
      </w:r>
      <w:proofErr w:type="spellEnd"/>
      <w:r>
        <w:t xml:space="preserve"> lor </w:t>
      </w:r>
      <w:proofErr w:type="spellStart"/>
      <w:r>
        <w:t>ficţional</w:t>
      </w:r>
      <w:proofErr w:type="spellEnd"/>
    </w:p>
    <w:p w14:paraId="28F6157E" w14:textId="77777777" w:rsidR="0065171F" w:rsidRDefault="0065171F" w:rsidP="0065171F">
      <w:proofErr w:type="spellStart"/>
      <w:r>
        <w:t>fă</w:t>
      </w:r>
      <w:proofErr w:type="spellEnd"/>
      <w:r>
        <w:t xml:space="preserve"> un film despre mine</w:t>
      </w:r>
    </w:p>
    <w:p w14:paraId="03A35772" w14:textId="77777777" w:rsidR="0065171F" w:rsidRDefault="0065171F" w:rsidP="0065171F">
      <w:proofErr w:type="spellStart"/>
      <w:r>
        <w:t>întoarce-ţi</w:t>
      </w:r>
      <w:proofErr w:type="spellEnd"/>
      <w:r>
        <w:t xml:space="preserve"> </w:t>
      </w:r>
      <w:proofErr w:type="spellStart"/>
      <w:r>
        <w:t>obiectivul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mine</w:t>
      </w:r>
    </w:p>
    <w:p w14:paraId="2C5E6DA2" w14:textId="77777777" w:rsidR="0065171F" w:rsidRDefault="0065171F" w:rsidP="0065171F">
      <w:proofErr w:type="spellStart"/>
      <w:r>
        <w:t>filmează</w:t>
      </w:r>
      <w:proofErr w:type="spellEnd"/>
      <w:r>
        <w:t xml:space="preserve"> am </w:t>
      </w:r>
      <w:proofErr w:type="spellStart"/>
      <w:r>
        <w:t>urlat</w:t>
      </w:r>
      <w:proofErr w:type="spellEnd"/>
    </w:p>
    <w:p w14:paraId="3DA0A2B0" w14:textId="77777777" w:rsidR="0065171F" w:rsidRDefault="0065171F" w:rsidP="0065171F">
      <w:proofErr w:type="spellStart"/>
      <w:r>
        <w:t>aceasta</w:t>
      </w:r>
      <w:proofErr w:type="spellEnd"/>
      <w:r>
        <w:t xml:space="preserve"> e </w:t>
      </w:r>
      <w:proofErr w:type="spellStart"/>
      <w:r>
        <w:t>plăcuţa</w:t>
      </w:r>
      <w:proofErr w:type="spellEnd"/>
      <w:r>
        <w:t xml:space="preserve"> pe care</w:t>
      </w:r>
    </w:p>
    <w:p w14:paraId="568E14AD" w14:textId="77777777" w:rsidR="0065171F" w:rsidRDefault="0065171F" w:rsidP="0065171F">
      <w:r>
        <w:t xml:space="preserve">am </w:t>
      </w:r>
      <w:proofErr w:type="spellStart"/>
      <w:r>
        <w:t>trimis</w:t>
      </w:r>
      <w:proofErr w:type="spellEnd"/>
      <w:r>
        <w:t xml:space="preserve">-o </w:t>
      </w:r>
      <w:proofErr w:type="spellStart"/>
      <w:r>
        <w:t>noi</w:t>
      </w:r>
      <w:proofErr w:type="spellEnd"/>
      <w:r>
        <w:t xml:space="preserve"> </w:t>
      </w:r>
      <w:proofErr w:type="spellStart"/>
      <w:r>
        <w:t>pământenii</w:t>
      </w:r>
      <w:proofErr w:type="spellEnd"/>
    </w:p>
    <w:p w14:paraId="23BC096A" w14:textId="77777777" w:rsidR="0065171F" w:rsidRDefault="0065171F" w:rsidP="0065171F">
      <w:r>
        <w:t xml:space="preserve">în </w:t>
      </w:r>
      <w:proofErr w:type="spellStart"/>
      <w:r>
        <w:t>spaţiu</w:t>
      </w:r>
      <w:proofErr w:type="spellEnd"/>
      <w:r>
        <w:t xml:space="preserve"> în </w:t>
      </w:r>
      <w:proofErr w:type="spellStart"/>
      <w:r>
        <w:t>speranţa</w:t>
      </w:r>
      <w:proofErr w:type="spellEnd"/>
      <w:r>
        <w:t xml:space="preserve"> că</w:t>
      </w:r>
    </w:p>
    <w:p w14:paraId="7FC1F5CE" w14:textId="77777777" w:rsidR="0065171F" w:rsidRDefault="0065171F" w:rsidP="0065171F">
      <w:r>
        <w:t xml:space="preserve">o </w:t>
      </w:r>
      <w:proofErr w:type="spellStart"/>
      <w:r>
        <w:t>civilizaţie</w:t>
      </w:r>
      <w:proofErr w:type="spellEnd"/>
      <w:r>
        <w:t xml:space="preserve"> </w:t>
      </w:r>
      <w:proofErr w:type="spellStart"/>
      <w:r>
        <w:t>superioară</w:t>
      </w:r>
      <w:proofErr w:type="spellEnd"/>
    </w:p>
    <w:p w14:paraId="4EFFD8EB" w14:textId="77777777" w:rsidR="0065171F" w:rsidRDefault="0065171F" w:rsidP="0065171F">
      <w:r>
        <w:t>- – - – - – - – - – - – - – - – -</w:t>
      </w:r>
    </w:p>
    <w:p w14:paraId="48319D97" w14:textId="77777777" w:rsidR="0065171F" w:rsidRDefault="0065171F" w:rsidP="0065171F">
      <w:r>
        <w:t xml:space="preserve">am </w:t>
      </w:r>
      <w:proofErr w:type="spellStart"/>
      <w:r>
        <w:t>încercat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o dată</w:t>
      </w:r>
    </w:p>
    <w:p w14:paraId="32778B1D" w14:textId="77777777" w:rsidR="0065171F" w:rsidRDefault="0065171F" w:rsidP="0065171F">
      <w:r>
        <w:t xml:space="preserve">să </w:t>
      </w:r>
      <w:proofErr w:type="spellStart"/>
      <w:r>
        <w:t>fiu</w:t>
      </w:r>
      <w:proofErr w:type="spellEnd"/>
      <w:r>
        <w:t xml:space="preserve"> tabula rasa</w:t>
      </w:r>
    </w:p>
    <w:p w14:paraId="2F20A889" w14:textId="77777777" w:rsidR="0065171F" w:rsidRDefault="0065171F" w:rsidP="0065171F">
      <w:r>
        <w:t>pentru tine</w:t>
      </w:r>
    </w:p>
    <w:p w14:paraId="12EE50CF" w14:textId="77777777" w:rsidR="0065171F" w:rsidRDefault="0065171F" w:rsidP="0065171F">
      <w:proofErr w:type="spellStart"/>
      <w:r>
        <w:t>diana</w:t>
      </w:r>
      <w:proofErr w:type="spellEnd"/>
    </w:p>
    <w:p w14:paraId="5B9EE226" w14:textId="77777777" w:rsidR="0065171F" w:rsidRDefault="0065171F" w:rsidP="0065171F">
      <w:r>
        <w:lastRenderedPageBreak/>
        <w:t xml:space="preserve">să </w:t>
      </w:r>
      <w:proofErr w:type="spellStart"/>
      <w:r>
        <w:t>uit</w:t>
      </w:r>
      <w:proofErr w:type="spellEnd"/>
    </w:p>
    <w:p w14:paraId="7956BA8C" w14:textId="77777777" w:rsidR="0065171F" w:rsidRDefault="0065171F" w:rsidP="0065171F">
      <w:r>
        <w:t xml:space="preserve">că m-am </w:t>
      </w:r>
      <w:proofErr w:type="spellStart"/>
      <w:r>
        <w:t>simţit</w:t>
      </w:r>
      <w:proofErr w:type="spellEnd"/>
      <w:r>
        <w:t xml:space="preserve"> ca atunci când</w:t>
      </w:r>
    </w:p>
    <w:p w14:paraId="0F3F7889" w14:textId="77777777" w:rsidR="0065171F" w:rsidRDefault="0065171F" w:rsidP="0065171F">
      <w:proofErr w:type="spellStart"/>
      <w:r>
        <w:t>vrei</w:t>
      </w:r>
      <w:proofErr w:type="spellEnd"/>
      <w:r>
        <w:t xml:space="preserve"> să vezi cu ochii </w:t>
      </w:r>
      <w:proofErr w:type="spellStart"/>
      <w:r>
        <w:t>tăi</w:t>
      </w:r>
      <w:proofErr w:type="spellEnd"/>
      <w:r>
        <w:t xml:space="preserve"> </w:t>
      </w:r>
      <w:proofErr w:type="spellStart"/>
      <w:r>
        <w:t>tărâmul</w:t>
      </w:r>
      <w:proofErr w:type="spellEnd"/>
    </w:p>
    <w:p w14:paraId="10FFD3FF" w14:textId="77777777" w:rsidR="0065171F" w:rsidRDefault="0065171F" w:rsidP="0065171F">
      <w:r>
        <w:t xml:space="preserve">din </w:t>
      </w:r>
      <w:proofErr w:type="spellStart"/>
      <w:r>
        <w:t>o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</w:t>
      </w:r>
      <w:proofErr w:type="spellStart"/>
      <w:r>
        <w:t>nopţi</w:t>
      </w:r>
      <w:proofErr w:type="spellEnd"/>
    </w:p>
    <w:p w14:paraId="4174A844" w14:textId="77777777" w:rsidR="0065171F" w:rsidRDefault="0065171F" w:rsidP="0065171F">
      <w:proofErr w:type="spellStart"/>
      <w:r>
        <w:t>şi</w:t>
      </w:r>
      <w:proofErr w:type="spellEnd"/>
      <w:r>
        <w:t xml:space="preserve"> în </w:t>
      </w:r>
      <w:proofErr w:type="spellStart"/>
      <w:r>
        <w:t>locul</w:t>
      </w:r>
      <w:proofErr w:type="spellEnd"/>
      <w:r>
        <w:t xml:space="preserve"> lui</w:t>
      </w:r>
    </w:p>
    <w:p w14:paraId="33680F3F" w14:textId="77777777" w:rsidR="0065171F" w:rsidRDefault="0065171F" w:rsidP="0065171F">
      <w:proofErr w:type="spellStart"/>
      <w:r>
        <w:t>descoperi</w:t>
      </w:r>
      <w:proofErr w:type="spellEnd"/>
      <w:r>
        <w:t xml:space="preserve"> un </w:t>
      </w:r>
      <w:proofErr w:type="spellStart"/>
      <w:r>
        <w:t>deşert</w:t>
      </w:r>
      <w:proofErr w:type="spellEnd"/>
    </w:p>
    <w:p w14:paraId="3A1DB5DC" w14:textId="77777777" w:rsidR="0065171F" w:rsidRDefault="0065171F" w:rsidP="0065171F">
      <w:proofErr w:type="spellStart"/>
      <w:r>
        <w:t>plin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vezi cu ochii</w:t>
      </w:r>
    </w:p>
    <w:p w14:paraId="03657968" w14:textId="20D687D3" w:rsidR="0065171F" w:rsidRDefault="0065171F" w:rsidP="0065171F">
      <w:r>
        <w:t xml:space="preserve">cu sonde </w:t>
      </w:r>
      <w:proofErr w:type="spellStart"/>
      <w:r>
        <w:t>petroliere</w:t>
      </w:r>
      <w:proofErr w:type="spellEnd"/>
    </w:p>
    <w:sectPr w:rsidR="0065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1F"/>
    <w:rsid w:val="00056797"/>
    <w:rsid w:val="00463EE6"/>
    <w:rsid w:val="004A3E92"/>
    <w:rsid w:val="00524563"/>
    <w:rsid w:val="0065171F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27EB5"/>
  <w15:chartTrackingRefBased/>
  <w15:docId w15:val="{2B502774-E463-AE4B-A0FD-55DC3465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7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7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7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7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7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7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7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2025-01-24T16:13:00Z</dcterms:created>
  <dcterms:modified xsi:type="dcterms:W3CDTF">2025-01-24T16:13:00Z</dcterms:modified>
</cp:coreProperties>
</file>