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A33A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Nu mai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ştiu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leagă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omul de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om.</w:t>
      </w:r>
      <w:proofErr w:type="spellEnd"/>
    </w:p>
    <w:p w14:paraId="4E5D27F2" w14:textId="0AB31C69" w:rsid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ăsta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încă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un pretext ca să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sufăr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?</w:t>
      </w:r>
    </w:p>
    <w:p w14:paraId="344B4868" w14:textId="77777777" w:rsidR="0041058D" w:rsidRPr="00A161CC" w:rsidRDefault="0041058D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</w:p>
    <w:p w14:paraId="66D2544A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Mi-e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silă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să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mă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gândesc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la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viitor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,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când</w:t>
      </w:r>
      <w:proofErr w:type="spellEnd"/>
    </w:p>
    <w:p w14:paraId="2DF891DF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sub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cuvintele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mele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cineva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pierde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sânge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3400DC92" w14:textId="6ED028E5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</w:p>
    <w:p w14:paraId="201AAE99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Nu 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nimic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nobil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în asta, Sarah Kane.</w:t>
      </w:r>
    </w:p>
    <w:p w14:paraId="3AA8EA17" w14:textId="42BDC3E4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</w:p>
    <w:p w14:paraId="7D294B45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Cerul nu mai are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nici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o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culoare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34398AE1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O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secerătoare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suferă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lângă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lujerii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înfloriţi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1E91BA79" w14:textId="0510CE7C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</w:p>
    <w:p w14:paraId="57AB7A8A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Stau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privesc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lucrurile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din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jur</w:t>
      </w:r>
      <w:proofErr w:type="spellEnd"/>
    </w:p>
    <w:p w14:paraId="6888DE04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micşorându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-se în lumina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infimă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65BA3025" w14:textId="70CE178D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</w:p>
    <w:p w14:paraId="32D5DC7A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Chiar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aici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, un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bărbat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o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femeie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au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urlat</w:t>
      </w:r>
      <w:proofErr w:type="spellEnd"/>
    </w:p>
    <w:p w14:paraId="5177F069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unul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la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altul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o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noapte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întreagă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014EDFEA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Atâta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ură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în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ochii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lor.</w:t>
      </w:r>
    </w:p>
    <w:p w14:paraId="49F0B979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Credeam că se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vor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ucide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330829E8" w14:textId="2D6A7861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</w:p>
    <w:p w14:paraId="5B3C6B24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Nu 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nimic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logic în asta,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doctore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37E73752" w14:textId="6898FA53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</w:p>
    <w:p w14:paraId="3C420634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După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vizita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mamei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, am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căutat</w:t>
      </w:r>
      <w:proofErr w:type="spellEnd"/>
    </w:p>
    <w:p w14:paraId="4BF4C252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un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colţ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în care să plâng în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tăcere</w:t>
      </w:r>
      <w:proofErr w:type="spellEnd"/>
    </w:p>
    <w:p w14:paraId="07CF9DEE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lastRenderedPageBreak/>
        <w:t>şi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mi-am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spus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că tot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ce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trăiesc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e un vis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urât</w:t>
      </w:r>
      <w:proofErr w:type="spellEnd"/>
    </w:p>
    <w:p w14:paraId="42EA7AA5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şi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că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visul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ăsta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trebuie să se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termine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386FD4D9" w14:textId="4FC8413B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</w:p>
    <w:p w14:paraId="3545588F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Nu îmi mai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recunosc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viaţa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4063239E" w14:textId="77777777" w:rsidR="00A161CC" w:rsidRPr="00A161CC" w:rsidRDefault="00A161CC" w:rsidP="00A161CC">
      <w:pPr>
        <w:pStyle w:val="NormalWeb"/>
        <w:shd w:val="clear" w:color="auto" w:fill="FFFFFF"/>
        <w:spacing w:before="0" w:beforeAutospacing="0"/>
        <w:rPr>
          <w:rFonts w:asciiTheme="minorHAnsi" w:hAnsiTheme="minorHAnsi"/>
          <w:color w:val="000000" w:themeColor="text1"/>
          <w:spacing w:val="3"/>
        </w:rPr>
      </w:pPr>
      <w:r w:rsidRPr="00A161CC">
        <w:rPr>
          <w:rFonts w:asciiTheme="minorHAnsi" w:hAnsiTheme="minorHAnsi"/>
          <w:color w:val="000000" w:themeColor="text1"/>
          <w:spacing w:val="3"/>
        </w:rPr>
        <w:t xml:space="preserve">Nu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mă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 xml:space="preserve"> mai </w:t>
      </w:r>
      <w:proofErr w:type="spellStart"/>
      <w:r w:rsidRPr="00A161CC">
        <w:rPr>
          <w:rFonts w:asciiTheme="minorHAnsi" w:hAnsiTheme="minorHAnsi"/>
          <w:color w:val="000000" w:themeColor="text1"/>
          <w:spacing w:val="3"/>
        </w:rPr>
        <w:t>recunosc</w:t>
      </w:r>
      <w:proofErr w:type="spellEnd"/>
      <w:r w:rsidRPr="00A161CC">
        <w:rPr>
          <w:rFonts w:asciiTheme="minorHAnsi" w:hAnsiTheme="minorHAnsi"/>
          <w:color w:val="000000" w:themeColor="text1"/>
          <w:spacing w:val="3"/>
        </w:rPr>
        <w:t>.</w:t>
      </w:r>
    </w:p>
    <w:p w14:paraId="0179479F" w14:textId="77777777" w:rsidR="00463EE6" w:rsidRPr="00A161CC" w:rsidRDefault="00463EE6">
      <w:pPr>
        <w:rPr>
          <w:color w:val="000000" w:themeColor="text1"/>
        </w:rPr>
      </w:pPr>
    </w:p>
    <w:sectPr w:rsidR="00463EE6" w:rsidRPr="00A1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CC"/>
    <w:rsid w:val="00056797"/>
    <w:rsid w:val="000753C1"/>
    <w:rsid w:val="0041058D"/>
    <w:rsid w:val="00463EE6"/>
    <w:rsid w:val="004A3E92"/>
    <w:rsid w:val="00524563"/>
    <w:rsid w:val="00A161CC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95162B"/>
  <w15:chartTrackingRefBased/>
  <w15:docId w15:val="{DF65B5FE-E8CC-4E4C-8A57-9CBFC294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1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1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1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1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1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1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1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1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1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1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1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6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8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2025-06-01T08:45:00Z</dcterms:created>
  <dcterms:modified xsi:type="dcterms:W3CDTF">2025-06-01T09:48:00Z</dcterms:modified>
</cp:coreProperties>
</file>