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1ACA4" w14:textId="77777777" w:rsidR="00D74337" w:rsidRPr="00D74337" w:rsidRDefault="00D74337" w:rsidP="00D74337">
      <w:r w:rsidRPr="00D74337">
        <w:t>mama si tata alergând dupa cocoşul cel gras pentru supa după-amiezei</w:t>
      </w:r>
    </w:p>
    <w:p w14:paraId="14990179" w14:textId="77777777" w:rsidR="00D74337" w:rsidRPr="00D74337" w:rsidRDefault="00D74337" w:rsidP="00D74337">
      <w:r w:rsidRPr="00D74337">
        <w:t>în vreme ce în odaia de sus cineva îmi loveşte pe dinăuntru capul.</w:t>
      </w:r>
    </w:p>
    <w:p w14:paraId="4CDA3607" w14:textId="77777777" w:rsidR="00D74337" w:rsidRPr="00D74337" w:rsidRDefault="00D74337" w:rsidP="00D74337">
      <w:r w:rsidRPr="00D74337">
        <w:t>îi aud croncănind şi icnind şi pasărea le înroşeşte pentru câteva secunde gurile.</w:t>
      </w:r>
    </w:p>
    <w:p w14:paraId="6A5797C9" w14:textId="77777777" w:rsidR="00D74337" w:rsidRPr="00D74337" w:rsidRDefault="00D74337" w:rsidP="00D74337">
      <w:r w:rsidRPr="00D74337">
        <w:t>poate mi s-a părut stând asa în fereastră şi fumând prima ţigară a zilei.</w:t>
      </w:r>
    </w:p>
    <w:p w14:paraId="3D66F3C7" w14:textId="77777777" w:rsidR="00D74337" w:rsidRPr="00D74337" w:rsidRDefault="00D74337" w:rsidP="00D74337">
      <w:r w:rsidRPr="00D74337">
        <w:t>astăzi împlinesc douăzeci şi şase de ani.</w:t>
      </w:r>
    </w:p>
    <w:p w14:paraId="31A2F981" w14:textId="77777777" w:rsidR="00D74337" w:rsidRPr="00D74337" w:rsidRDefault="00D74337" w:rsidP="00D74337">
      <w:r w:rsidRPr="00D74337">
        <w:t>din cele o mie de ploi prima acum.</w:t>
      </w:r>
    </w:p>
    <w:p w14:paraId="544A8608" w14:textId="77777777" w:rsidR="00D74337" w:rsidRPr="00D74337" w:rsidRDefault="00D74337" w:rsidP="00D74337">
      <w:r w:rsidRPr="00D74337">
        <w:t>sorb din cafea şi îmi trec mâinile peste biroul masiv la care scriu.</w:t>
      </w:r>
    </w:p>
    <w:p w14:paraId="4A04B546" w14:textId="77777777" w:rsidR="00D74337" w:rsidRPr="00D74337" w:rsidRDefault="00D74337" w:rsidP="00D74337">
      <w:r w:rsidRPr="00D74337">
        <w:t>port în cap o cârtiţă galbenă</w:t>
      </w:r>
    </w:p>
    <w:p w14:paraId="31AB2C80" w14:textId="77777777" w:rsidR="00D74337" w:rsidRPr="00D74337" w:rsidRDefault="00D74337" w:rsidP="00D74337">
      <w:r w:rsidRPr="00D74337">
        <w:t>cu fiecare zi mai grasă mai adânc săpând.</w:t>
      </w:r>
    </w:p>
    <w:p w14:paraId="0ED6FDD3" w14:textId="77777777" w:rsidR="00D74337" w:rsidRPr="00D74337" w:rsidRDefault="00D74337" w:rsidP="00D74337">
      <w:r w:rsidRPr="00D74337">
        <w:t>mama şi tata au prins pasărea şi braţele le atârnă de-a lungul trupurilor.</w:t>
      </w:r>
    </w:p>
    <w:p w14:paraId="68D43A87" w14:textId="77777777" w:rsidR="00D74337" w:rsidRPr="00D74337" w:rsidRDefault="00D74337" w:rsidP="00D74337">
      <w:r w:rsidRPr="00D74337">
        <w:t>ochii lor înghesuindu-se la ochiul meu stâng</w:t>
      </w:r>
    </w:p>
    <w:p w14:paraId="30D633B2" w14:textId="77777777" w:rsidR="00D74337" w:rsidRPr="00D74337" w:rsidRDefault="00D74337" w:rsidP="00D74337">
      <w:r w:rsidRPr="00D74337">
        <w:t>împingându-se în pieliţa subţire lovind cu nerăbdare</w:t>
      </w:r>
    </w:p>
    <w:p w14:paraId="248A07A9" w14:textId="77777777" w:rsidR="00D74337" w:rsidRPr="00D74337" w:rsidRDefault="00D74337" w:rsidP="00D74337">
      <w:r w:rsidRPr="00D74337">
        <w:t>zvârcolindu-se ca nişte peşti graşi deasupra irisului.</w:t>
      </w:r>
    </w:p>
    <w:p w14:paraId="5E54A99F" w14:textId="77777777" w:rsidR="00D74337" w:rsidRPr="00D74337" w:rsidRDefault="00D74337" w:rsidP="00D74337">
      <w:r w:rsidRPr="00D74337">
        <w:t>ochiul meu stâng e însă de tablă.</w:t>
      </w:r>
    </w:p>
    <w:p w14:paraId="70FC20AF" w14:textId="77777777" w:rsidR="00D74337" w:rsidRPr="00D74337" w:rsidRDefault="00D74337" w:rsidP="00D74337">
      <w:r w:rsidRPr="00D74337">
        <w:t>mă ridic de la birou</w:t>
      </w:r>
    </w:p>
    <w:p w14:paraId="137ED74F" w14:textId="77777777" w:rsidR="00D74337" w:rsidRPr="00D74337" w:rsidRDefault="00D74337" w:rsidP="00D74337">
      <w:r w:rsidRPr="00D74337">
        <w:t>a doua ţigară a zilei şi din cele o mie de ploi încă prima.</w:t>
      </w:r>
    </w:p>
    <w:p w14:paraId="04169D3D" w14:textId="77777777" w:rsidR="00D74337" w:rsidRPr="00D74337" w:rsidRDefault="00D74337" w:rsidP="00D74337">
      <w:r w:rsidRPr="00D74337">
        <w:t>pentru o clipă cârtiţa a înălţat capul şi capul meu a zvâcnit neputincios.</w:t>
      </w:r>
    </w:p>
    <w:p w14:paraId="729ACEBA" w14:textId="77777777" w:rsidR="00D74337" w:rsidRPr="00D74337" w:rsidRDefault="00D74337" w:rsidP="00D74337">
      <w:r w:rsidRPr="00D74337">
        <w:t>mişcarea aceasta mă oboseşte nespus .</w:t>
      </w:r>
    </w:p>
    <w:p w14:paraId="37F99DCC" w14:textId="77777777" w:rsidR="00D74337" w:rsidRPr="00D74337" w:rsidRDefault="00D74337" w:rsidP="00D74337">
      <w:r w:rsidRPr="00D74337">
        <w:t>încep iar să respir. la început ca şi cum smocuri de păr mic şi roşcat</w:t>
      </w:r>
    </w:p>
    <w:p w14:paraId="7E27680F" w14:textId="77777777" w:rsidR="00D74337" w:rsidRPr="00D74337" w:rsidRDefault="00D74337" w:rsidP="00D74337">
      <w:r w:rsidRPr="00D74337">
        <w:t>mi-ar creşte înlăutrul gâtului.</w:t>
      </w:r>
    </w:p>
    <w:p w14:paraId="48CFF631" w14:textId="77777777" w:rsidR="00D74337" w:rsidRPr="00D74337" w:rsidRDefault="00D74337" w:rsidP="00D74337">
      <w:r w:rsidRPr="00D74337">
        <w:t>ei au intrat în casă. vor pregăti masă îmbelşugată. vor chema musafiri.</w:t>
      </w:r>
    </w:p>
    <w:p w14:paraId="6D24A178" w14:textId="77777777" w:rsidR="00D74337" w:rsidRPr="00D74337" w:rsidRDefault="00D74337" w:rsidP="00D74337">
      <w:r w:rsidRPr="00D74337">
        <w:t>astăzi împlinesc douazeci şi şase de ani.</w:t>
      </w:r>
    </w:p>
    <w:p w14:paraId="31537979" w14:textId="77777777" w:rsidR="00D74337" w:rsidRPr="00D74337" w:rsidRDefault="00D74337" w:rsidP="00D74337">
      <w:r w:rsidRPr="00D74337">
        <w:t>s-a oprit ploaia. a treia ţigară a zilei.</w:t>
      </w:r>
    </w:p>
    <w:p w14:paraId="6A67DA9D" w14:textId="77777777" w:rsidR="00D74337" w:rsidRPr="00D74337" w:rsidRDefault="00D74337" w:rsidP="00D74337">
      <w:r w:rsidRPr="00D74337">
        <w:t>prietenii mei speriaţi urlă printr-o gură de bivol în gura mea</w:t>
      </w:r>
    </w:p>
    <w:p w14:paraId="2D3ABA10" w14:textId="77777777" w:rsidR="00D74337" w:rsidRPr="00D74337" w:rsidRDefault="00D74337" w:rsidP="00D74337">
      <w:r w:rsidRPr="00D74337">
        <w:t>şi gura mi se umflă ca o măciucă.</w:t>
      </w:r>
    </w:p>
    <w:p w14:paraId="4100C969" w14:textId="77777777" w:rsidR="00D74337" w:rsidRPr="00D74337" w:rsidRDefault="00D74337" w:rsidP="00D74337">
      <w:r w:rsidRPr="00D74337">
        <w:t>de-aş vorbi acum le-aş sparge tuturor buzele.</w:t>
      </w:r>
    </w:p>
    <w:p w14:paraId="563B9391" w14:textId="77777777" w:rsidR="00D74337" w:rsidRPr="00D74337" w:rsidRDefault="00D74337" w:rsidP="00D74337">
      <w:r w:rsidRPr="00D74337">
        <w:t> </w:t>
      </w:r>
    </w:p>
    <w:p w14:paraId="4698F406" w14:textId="77777777" w:rsidR="00D74337" w:rsidRPr="00D74337" w:rsidRDefault="00D74337" w:rsidP="00D74337">
      <w:r w:rsidRPr="00D74337">
        <w:t> </w:t>
      </w:r>
    </w:p>
    <w:p w14:paraId="6563686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37"/>
    <w:rsid w:val="00056797"/>
    <w:rsid w:val="00463EE6"/>
    <w:rsid w:val="004A3E92"/>
    <w:rsid w:val="00524563"/>
    <w:rsid w:val="00885D4E"/>
    <w:rsid w:val="00A2711F"/>
    <w:rsid w:val="00C95E6A"/>
    <w:rsid w:val="00D74337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52BFC"/>
  <w15:chartTrackingRefBased/>
  <w15:docId w15:val="{3A89AB7F-446D-0A40-B301-FB3DC5680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3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3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3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3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3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3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3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3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3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3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3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3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3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3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3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3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3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2</cp:revision>
  <dcterms:created xsi:type="dcterms:W3CDTF">2025-01-24T17:17:00Z</dcterms:created>
  <dcterms:modified xsi:type="dcterms:W3CDTF">2025-05-27T19:44:00Z</dcterms:modified>
</cp:coreProperties>
</file>