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CB1AF" w14:textId="53BC5FAE" w:rsidR="00463EE6" w:rsidRDefault="00475B70">
      <w:r w:rsidRPr="00475B70">
        <w:t>pe atunci colindam bulevardul grigore bălan fumam fără filtru făceam pe bolnavul</w:t>
      </w:r>
      <w:r w:rsidRPr="00475B70">
        <w:br/>
        <w:t>veneau domnişoarele de la ţară şi-şi plimbau câinii prin transpiraţia locului</w:t>
      </w:r>
      <w:r w:rsidRPr="00475B70">
        <w:br/>
        <w:t>treceau ba în sus ba în jos dar nu m ă puteam hotărî</w:t>
      </w:r>
      <w:r w:rsidRPr="00475B70">
        <w:br/>
      </w:r>
      <w:r w:rsidRPr="00475B70">
        <w:br/>
        <w:t>aveam o mătuşă grăsuţă care stătea în geam şi mă admira</w:t>
      </w:r>
      <w:r w:rsidRPr="00475B70">
        <w:br/>
        <w:t>nu ştiu de ce dar eram sigur că pe deasupra coapselor ei plana un superb elefant</w:t>
      </w:r>
      <w:r w:rsidRPr="00475B70">
        <w:br/>
        <w:t>(poate mişcările suple ale nărilor poate bărbia)</w:t>
      </w:r>
      <w:r w:rsidRPr="00475B70">
        <w:br/>
      </w:r>
      <w:r w:rsidRPr="00475B70">
        <w:br/>
        <w:t>capul meu era perfect închis un fel de kukta plină de păsări</w:t>
      </w:r>
      <w:r w:rsidRPr="00475B70">
        <w:br/>
        <w:t>auzeam mereu cum crapă ouăle cum ies puii şi urlă de foame</w:t>
      </w:r>
      <w:r w:rsidRPr="00475B70">
        <w:br/>
      </w:r>
      <w:r w:rsidRPr="00475B70">
        <w:br/>
        <w:t>noroc că aveam un culcuş în ap. 31 unde mă retrăgeam obosit</w:t>
      </w:r>
      <w:r w:rsidRPr="00475B70">
        <w:br/>
        <w:t>îmblânzeam acolo un berbec minuscul creştea şi el pe unde putea</w:t>
      </w:r>
      <w:r w:rsidRPr="00475B70">
        <w:br/>
        <w:t>se scăpa uneori şi-şi înfigea coarnele în tâmplele mele</w:t>
      </w:r>
      <w:r w:rsidRPr="00475B70">
        <w:br/>
        <w:t>mă prefăceam că nu observ (eram plin de şmecherii)</w:t>
      </w:r>
      <w:r w:rsidRPr="00475B70">
        <w:br/>
      </w:r>
      <w:r w:rsidRPr="00475B70">
        <w:br/>
        <w:t>de curând mă cuplasem cu o domnişoară sofisticată</w:t>
      </w:r>
      <w:r w:rsidRPr="00475B70">
        <w:br/>
        <w:t>o profesoară de literatură din noul val</w:t>
      </w:r>
      <w:r w:rsidRPr="00475B70">
        <w:br/>
        <w:t>până să ne dezbrăcăm trebuia să-i admir lacul de unghii</w:t>
      </w:r>
      <w:r w:rsidRPr="00475B70">
        <w:br/>
        <w:t>numai şi numai cu aluzii livreşti</w:t>
      </w:r>
      <w:r w:rsidRPr="00475B70">
        <w:br/>
        <w:t>(ea făcea atmosferă lăudându-mi gambele)</w:t>
      </w:r>
      <w:r w:rsidRPr="00475B70">
        <w:br/>
      </w:r>
      <w:r w:rsidRPr="00475B70">
        <w:br/>
        <w:t>nici măcar nu transpira noaptea sub plapumă (avea o ţinută oficială)</w:t>
      </w:r>
      <w:r w:rsidRPr="00475B70">
        <w:br/>
        <w:t>curcubeul de pe fruntea ei pocnea scurt la capete</w:t>
      </w:r>
      <w:r w:rsidRPr="00475B70">
        <w:br/>
        <w:t>şi imediat o vedeam adormind</w:t>
      </w:r>
      <w:r w:rsidRPr="00475B70">
        <w:br/>
      </w:r>
      <w:r w:rsidRPr="00475B70">
        <w:br/>
        <w:t>venea toamna şi începeau cursurile</w:t>
      </w:r>
      <w:r w:rsidRPr="00475B70">
        <w:br/>
        <w:t>mătuşa mea grăsuţă se lipise cu totul de geam</w:t>
      </w:r>
      <w:r w:rsidRPr="00475B70">
        <w:br/>
        <w:t>nu era în spatele ei nici un elefant admirabil (doar câţiva bărbaţi însuraţi)</w:t>
      </w:r>
      <w:r w:rsidRPr="00475B70">
        <w:br/>
      </w:r>
      <w:r w:rsidRPr="00475B70">
        <w:br/>
        <w:t>profesoara din noul val făcea după-amiezele exerciţii pentru însămânţare</w:t>
      </w:r>
      <w:r w:rsidRPr="00475B70">
        <w:br/>
        <w:t>se folosea de leuştean pentru trupul său zvelt</w:t>
      </w:r>
      <w:r w:rsidRPr="00475B70">
        <w:br/>
      </w:r>
      <w:r w:rsidRPr="00475B70">
        <w:br/>
        <w:t>mai trecea şi pe la mine dar mie-mi murise berbecul</w:t>
      </w:r>
      <w:r w:rsidRPr="00475B70">
        <w:br/>
        <w:t>cu tristeţe rupeam în bucăţi coarnele lui bronzate</w:t>
      </w:r>
      <w:r w:rsidRPr="00475B70">
        <w:br/>
        <w:t>când deschideam ochii vedeam cum domnişoarei profesoare</w:t>
      </w:r>
      <w:r w:rsidRPr="00475B70">
        <w:br/>
        <w:t>i se strecoară metri întregi de dantelă neagră printre coapse</w:t>
      </w:r>
      <w:r w:rsidRPr="00475B70">
        <w:br/>
      </w:r>
      <w:r w:rsidRPr="00475B70">
        <w:br/>
        <w:t>o atingeam în treacăt dânsa-mi spunea puţin mai la dreapta puţin mai jos</w:t>
      </w:r>
      <w:r w:rsidRPr="00475B70">
        <w:br/>
        <w:t>mă executam</w:t>
      </w:r>
      <w:r w:rsidRPr="00475B70">
        <w:br/>
        <w:t>foloseam numai mişcări oficiale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70"/>
    <w:rsid w:val="00056797"/>
    <w:rsid w:val="00463EE6"/>
    <w:rsid w:val="00475B70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1F7CE"/>
  <w15:chartTrackingRefBased/>
  <w15:docId w15:val="{0EBF3C8E-0F87-0647-9348-A78B687D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B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B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B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B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B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B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B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2025-01-24T17:10:00Z</dcterms:created>
  <dcterms:modified xsi:type="dcterms:W3CDTF">2025-01-24T17:10:00Z</dcterms:modified>
</cp:coreProperties>
</file>