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3DFF0" w14:textId="77777777" w:rsidR="00D24161" w:rsidRPr="00D24161" w:rsidRDefault="00D24161" w:rsidP="00D24161">
      <w:r w:rsidRPr="00DC70E1">
        <w:t>N-am mai văzut un copil așa de vesel,</w:t>
      </w:r>
      <w:r w:rsidRPr="00DC70E1">
        <w:br/>
      </w:r>
      <w:r w:rsidRPr="00D24161">
        <w:t>gîngurea cînd veneam lîngă pătuț, dădea</w:t>
      </w:r>
      <w:r w:rsidRPr="00D24161">
        <w:br/>
        <w:t>din mînuțe, țipa, rîdea cu poftă. Cînd</w:t>
      </w:r>
      <w:r w:rsidRPr="00D24161">
        <w:br/>
        <w:t>i-au adus CT-ul, am aflat că era</w:t>
      </w:r>
      <w:r w:rsidRPr="00D24161">
        <w:br/>
        <w:t>orb și creier, numai o pojghiță, restul</w:t>
      </w:r>
      <w:r w:rsidRPr="00D24161">
        <w:br/>
        <w:t>apă. Vezi, i-am zis încîntat (aveam febră,</w:t>
      </w:r>
      <w:r w:rsidRPr="00D24161">
        <w:br/>
        <w:t>respiram greu), ce altă dovadă mai vrei.</w:t>
      </w:r>
      <w:r w:rsidRPr="00D24161">
        <w:br/>
        <w:t>Înseamnă că nu era el numai atît.</w:t>
      </w:r>
      <w:r w:rsidRPr="00D24161">
        <w:br/>
        <w:t>O umbră de creier, dar sufletul intact.</w:t>
      </w:r>
      <w:r w:rsidRPr="00D24161">
        <w:br/>
        <w:t>C. mi-a zîmbit (respiram greu, îmi pusesem</w:t>
      </w:r>
      <w:r w:rsidRPr="00D24161">
        <w:br/>
        <w:t>căciulița peruană pe dos) – sigur</w:t>
      </w:r>
      <w:r w:rsidRPr="00D24161">
        <w:br/>
        <w:t>avea ea deja o explicație </w:t>
      </w:r>
      <w:r w:rsidRPr="00D24161">
        <w:rPr>
          <w:i/>
          <w:iCs/>
        </w:rPr>
        <w:t>hard</w:t>
      </w:r>
      <w:r w:rsidRPr="00D24161">
        <w:t>,</w:t>
      </w:r>
      <w:r w:rsidRPr="00D24161">
        <w:br/>
        <w:t>dar ceva n-o lăsa să-mi ia bucuria</w:t>
      </w:r>
      <w:r w:rsidRPr="00D24161">
        <w:br/>
        <w:t>(mi-a îndreptat căciulița, mi-a dat Olynt).</w:t>
      </w:r>
    </w:p>
    <w:p w14:paraId="5662ECD4" w14:textId="77777777" w:rsidR="00D24161" w:rsidRPr="00D24161" w:rsidRDefault="00D24161" w:rsidP="00D24161"/>
    <w:p w14:paraId="09AF73F9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61"/>
    <w:rsid w:val="00056797"/>
    <w:rsid w:val="00463EE6"/>
    <w:rsid w:val="004A3E92"/>
    <w:rsid w:val="00524563"/>
    <w:rsid w:val="00A2711F"/>
    <w:rsid w:val="00C95E6A"/>
    <w:rsid w:val="00D24161"/>
    <w:rsid w:val="00DC70E1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D910"/>
  <w15:chartTrackingRefBased/>
  <w15:docId w15:val="{0C343C0F-14FC-6E4D-AF4B-768C128C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1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1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1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1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1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1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1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2025-01-28T20:42:00Z</dcterms:created>
  <dcterms:modified xsi:type="dcterms:W3CDTF">2025-05-28T06:58:00Z</dcterms:modified>
</cp:coreProperties>
</file>