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F4C3D" w14:textId="364673AA" w:rsidR="00463EE6" w:rsidRDefault="005513EA">
      <w:pPr>
        <w:rPr>
          <w:lang w:val="ro-RO"/>
        </w:rPr>
      </w:pPr>
      <w:r>
        <w:rPr>
          <w:lang w:val="ro-RO"/>
        </w:rPr>
        <w:t>Preferații mei</w:t>
      </w:r>
    </w:p>
    <w:p w14:paraId="15A4B0BD" w14:textId="77777777" w:rsidR="005513EA" w:rsidRDefault="005513EA">
      <w:pPr>
        <w:rPr>
          <w:lang w:val="ro-RO"/>
        </w:rPr>
      </w:pPr>
    </w:p>
    <w:p w14:paraId="77518965" w14:textId="0BCC7695" w:rsidR="005513EA" w:rsidRDefault="005513EA">
      <w:pPr>
        <w:rPr>
          <w:lang w:val="ro-RO"/>
        </w:rPr>
      </w:pPr>
      <w:r>
        <w:rPr>
          <w:lang w:val="ro-RO"/>
        </w:rPr>
        <w:t>Îmi plac oamenii cărora le tremură bărbia de emoție</w:t>
      </w:r>
    </w:p>
    <w:p w14:paraId="6B54940E" w14:textId="7A7702F0" w:rsidR="005513EA" w:rsidRDefault="005513EA">
      <w:pPr>
        <w:rPr>
          <w:lang w:val="ro-RO"/>
        </w:rPr>
      </w:pPr>
      <w:r>
        <w:rPr>
          <w:lang w:val="ro-RO"/>
        </w:rPr>
        <w:t>care nu-și găsesc cuvintele și</w:t>
      </w:r>
    </w:p>
    <w:p w14:paraId="3FBCBAA1" w14:textId="7E4C473E" w:rsidR="005513EA" w:rsidRDefault="005513EA">
      <w:pPr>
        <w:rPr>
          <w:lang w:val="ro-RO"/>
        </w:rPr>
      </w:pPr>
      <w:r>
        <w:rPr>
          <w:lang w:val="ro-RO"/>
        </w:rPr>
        <w:t>încep să transpire căutându-le</w:t>
      </w:r>
    </w:p>
    <w:p w14:paraId="31397899" w14:textId="40F94773" w:rsidR="005513EA" w:rsidRDefault="005513EA">
      <w:pPr>
        <w:rPr>
          <w:lang w:val="ro-RO"/>
        </w:rPr>
      </w:pPr>
      <w:r>
        <w:rPr>
          <w:lang w:val="ro-RO"/>
        </w:rPr>
        <w:t>până când li se udă cămașa-n spinare</w:t>
      </w:r>
    </w:p>
    <w:p w14:paraId="6F6880B1" w14:textId="5B553B6C" w:rsidR="005513EA" w:rsidRDefault="005513EA">
      <w:pPr>
        <w:rPr>
          <w:lang w:val="ro-RO"/>
        </w:rPr>
      </w:pPr>
      <w:r>
        <w:rPr>
          <w:lang w:val="ro-RO"/>
        </w:rPr>
        <w:t>până când picurii le ies dintre firele de păr</w:t>
      </w:r>
    </w:p>
    <w:p w14:paraId="6DA28918" w14:textId="1060109C" w:rsidR="005513EA" w:rsidRDefault="005513EA">
      <w:pPr>
        <w:rPr>
          <w:lang w:val="ro-RO"/>
        </w:rPr>
      </w:pPr>
      <w:r>
        <w:rPr>
          <w:lang w:val="ro-RO"/>
        </w:rPr>
        <w:t>le alunecă pe frunte</w:t>
      </w:r>
    </w:p>
    <w:p w14:paraId="07FB07A5" w14:textId="5020320F" w:rsidR="005513EA" w:rsidRDefault="005513EA">
      <w:pPr>
        <w:rPr>
          <w:lang w:val="ro-RO"/>
        </w:rPr>
      </w:pPr>
      <w:r>
        <w:rPr>
          <w:lang w:val="ro-RO"/>
        </w:rPr>
        <w:t>pe tâmple pe obraji pe nas</w:t>
      </w:r>
    </w:p>
    <w:p w14:paraId="285EAC5C" w14:textId="3E9596CE" w:rsidR="005513EA" w:rsidRDefault="005513EA">
      <w:pPr>
        <w:rPr>
          <w:lang w:val="ro-RO"/>
        </w:rPr>
      </w:pPr>
      <w:r>
        <w:rPr>
          <w:lang w:val="ro-RO"/>
        </w:rPr>
        <w:t>îmi plac oamenii care se bâlbâie și care</w:t>
      </w:r>
    </w:p>
    <w:p w14:paraId="7649C857" w14:textId="03A51906" w:rsidR="005513EA" w:rsidRDefault="005513EA">
      <w:pPr>
        <w:rPr>
          <w:lang w:val="ro-RO"/>
        </w:rPr>
      </w:pPr>
      <w:r>
        <w:rPr>
          <w:lang w:val="ro-RO"/>
        </w:rPr>
        <w:t>exasperați de ce aud</w:t>
      </w:r>
    </w:p>
    <w:p w14:paraId="5D495907" w14:textId="10230D6A" w:rsidR="005513EA" w:rsidRDefault="005513EA">
      <w:pPr>
        <w:rPr>
          <w:lang w:val="ro-RO"/>
        </w:rPr>
      </w:pPr>
      <w:r>
        <w:rPr>
          <w:lang w:val="ro-RO"/>
        </w:rPr>
        <w:t>își mușcă buzele de parcă ar vrea să se înghită cu totul</w:t>
      </w:r>
    </w:p>
    <w:p w14:paraId="71B42C82" w14:textId="4C686AC2" w:rsidR="005513EA" w:rsidRDefault="005513EA">
      <w:pPr>
        <w:rPr>
          <w:lang w:val="ro-RO"/>
        </w:rPr>
      </w:pPr>
      <w:r>
        <w:rPr>
          <w:lang w:val="ro-RO"/>
        </w:rPr>
        <w:t>oamenii care clipesc des-des</w:t>
      </w:r>
    </w:p>
    <w:p w14:paraId="5D95DFB7" w14:textId="331F1F25" w:rsidR="005513EA" w:rsidRDefault="005513EA">
      <w:pPr>
        <w:rPr>
          <w:lang w:val="ro-RO"/>
        </w:rPr>
      </w:pPr>
      <w:r>
        <w:rPr>
          <w:lang w:val="ro-RO"/>
        </w:rPr>
        <w:t>atât de des încât se ridică de la pământ</w:t>
      </w:r>
    </w:p>
    <w:p w14:paraId="668D2C90" w14:textId="7020263B" w:rsidR="005513EA" w:rsidRDefault="005513EA">
      <w:pPr>
        <w:rPr>
          <w:lang w:val="ro-RO"/>
        </w:rPr>
      </w:pPr>
      <w:r>
        <w:rPr>
          <w:lang w:val="ro-RO"/>
        </w:rPr>
        <w:t>și plutesc deasupra celorlalți</w:t>
      </w:r>
    </w:p>
    <w:p w14:paraId="4BC95850" w14:textId="6CAEA161" w:rsidR="005513EA" w:rsidRDefault="005513EA">
      <w:pPr>
        <w:rPr>
          <w:lang w:val="ro-RO"/>
        </w:rPr>
      </w:pPr>
      <w:r>
        <w:rPr>
          <w:lang w:val="ro-RO"/>
        </w:rPr>
        <w:t>cei care se mișcă de pe un picior pe altul</w:t>
      </w:r>
    </w:p>
    <w:p w14:paraId="52BAB1F4" w14:textId="5C8D12F5" w:rsidR="005513EA" w:rsidRDefault="005513EA">
      <w:pPr>
        <w:rPr>
          <w:lang w:val="ro-RO"/>
        </w:rPr>
      </w:pPr>
      <w:r>
        <w:rPr>
          <w:lang w:val="ro-RO"/>
        </w:rPr>
        <w:t>în timp ce-și bagă și își scot mâinile în buzunare</w:t>
      </w:r>
    </w:p>
    <w:p w14:paraId="15F209C6" w14:textId="7249DF37" w:rsidR="005513EA" w:rsidRDefault="005513EA">
      <w:pPr>
        <w:rPr>
          <w:lang w:val="ro-RO"/>
        </w:rPr>
      </w:pPr>
      <w:r>
        <w:rPr>
          <w:lang w:val="ro-RO"/>
        </w:rPr>
        <w:t>timizii</w:t>
      </w:r>
    </w:p>
    <w:p w14:paraId="4099AEB3" w14:textId="2D57BEAD" w:rsidR="005513EA" w:rsidRDefault="005513EA">
      <w:pPr>
        <w:rPr>
          <w:lang w:val="ro-RO"/>
        </w:rPr>
      </w:pPr>
      <w:r>
        <w:rPr>
          <w:lang w:val="ro-RO"/>
        </w:rPr>
        <w:t>blegii</w:t>
      </w:r>
    </w:p>
    <w:p w14:paraId="5927F782" w14:textId="58D8BC3E" w:rsidR="005513EA" w:rsidRDefault="005513EA">
      <w:pPr>
        <w:rPr>
          <w:lang w:val="ro-RO"/>
        </w:rPr>
      </w:pPr>
      <w:r>
        <w:rPr>
          <w:lang w:val="ro-RO"/>
        </w:rPr>
        <w:t>fâstâciții</w:t>
      </w:r>
    </w:p>
    <w:p w14:paraId="44F10BE5" w14:textId="7D8A280D" w:rsidR="005513EA" w:rsidRDefault="005513EA">
      <w:pPr>
        <w:rPr>
          <w:lang w:val="ro-RO"/>
        </w:rPr>
      </w:pPr>
      <w:r>
        <w:rPr>
          <w:lang w:val="ro-RO"/>
        </w:rPr>
        <w:t>cei care roșesc când văd o muscă verde</w:t>
      </w:r>
    </w:p>
    <w:p w14:paraId="0F639518" w14:textId="42D5E209" w:rsidR="005513EA" w:rsidRDefault="005513EA">
      <w:pPr>
        <w:rPr>
          <w:lang w:val="ro-RO"/>
        </w:rPr>
      </w:pPr>
      <w:r>
        <w:rPr>
          <w:lang w:val="ro-RO"/>
        </w:rPr>
        <w:t>care-și trag nasul din cinci în cinci secunde</w:t>
      </w:r>
    </w:p>
    <w:p w14:paraId="0859668E" w14:textId="7119724B" w:rsidR="005513EA" w:rsidRDefault="005513EA">
      <w:pPr>
        <w:rPr>
          <w:lang w:val="ro-RO"/>
        </w:rPr>
      </w:pPr>
      <w:r>
        <w:rPr>
          <w:lang w:val="ro-RO"/>
        </w:rPr>
        <w:t>și scormonesc abulici după batistă</w:t>
      </w:r>
    </w:p>
    <w:p w14:paraId="2BD789B9" w14:textId="7647C0A9" w:rsidR="005513EA" w:rsidRDefault="005513EA">
      <w:pPr>
        <w:rPr>
          <w:lang w:val="ro-RO"/>
        </w:rPr>
      </w:pPr>
      <w:r>
        <w:rPr>
          <w:lang w:val="ro-RO"/>
        </w:rPr>
        <w:t>îmi plac cei care privesc în pământ</w:t>
      </w:r>
    </w:p>
    <w:p w14:paraId="3C418B51" w14:textId="557289BF" w:rsidR="005513EA" w:rsidRDefault="005513EA">
      <w:pPr>
        <w:rPr>
          <w:lang w:val="ro-RO"/>
        </w:rPr>
      </w:pPr>
      <w:r>
        <w:rPr>
          <w:lang w:val="ro-RO"/>
        </w:rPr>
        <w:t>ca și cum tocmai și-ar fi pierdut verigheta</w:t>
      </w:r>
    </w:p>
    <w:p w14:paraId="7F3A5CB6" w14:textId="2C5356C5" w:rsidR="005513EA" w:rsidRDefault="005513EA">
      <w:pPr>
        <w:rPr>
          <w:lang w:val="ro-RO"/>
        </w:rPr>
      </w:pPr>
      <w:r>
        <w:rPr>
          <w:lang w:val="ro-RO"/>
        </w:rPr>
        <w:t>îmi plac mototolii</w:t>
      </w:r>
    </w:p>
    <w:p w14:paraId="4150D2E9" w14:textId="47686B68" w:rsidR="005513EA" w:rsidRDefault="005513EA">
      <w:pPr>
        <w:rPr>
          <w:lang w:val="ro-RO"/>
        </w:rPr>
      </w:pPr>
      <w:r>
        <w:rPr>
          <w:lang w:val="ro-RO"/>
        </w:rPr>
        <w:t>credulii</w:t>
      </w:r>
    </w:p>
    <w:p w14:paraId="2A58621D" w14:textId="016617F0" w:rsidR="005513EA" w:rsidRDefault="005513EA">
      <w:pPr>
        <w:rPr>
          <w:lang w:val="ro-RO"/>
        </w:rPr>
      </w:pPr>
      <w:r>
        <w:rPr>
          <w:lang w:val="ro-RO"/>
        </w:rPr>
        <w:t>împleticiții</w:t>
      </w:r>
    </w:p>
    <w:p w14:paraId="5804C77B" w14:textId="07FF2B37" w:rsidR="005513EA" w:rsidRDefault="005513EA">
      <w:pPr>
        <w:rPr>
          <w:lang w:val="ro-RO"/>
        </w:rPr>
      </w:pPr>
      <w:r>
        <w:rPr>
          <w:lang w:val="ro-RO"/>
        </w:rPr>
        <w:t>cei care se scarpină</w:t>
      </w:r>
    </w:p>
    <w:p w14:paraId="4EED8F46" w14:textId="40BFE7E7" w:rsidR="005513EA" w:rsidRDefault="005513EA">
      <w:pPr>
        <w:rPr>
          <w:lang w:val="ro-RO"/>
        </w:rPr>
      </w:pPr>
      <w:r>
        <w:rPr>
          <w:lang w:val="ro-RO"/>
        </w:rPr>
        <w:t>de parcă ar avea acolo un buton ce nu face contact</w:t>
      </w:r>
    </w:p>
    <w:p w14:paraId="62E50E2F" w14:textId="08987F5C" w:rsidR="005513EA" w:rsidRDefault="005513EA">
      <w:pPr>
        <w:rPr>
          <w:lang w:val="ro-RO"/>
        </w:rPr>
      </w:pPr>
      <w:r>
        <w:rPr>
          <w:lang w:val="ro-RO"/>
        </w:rPr>
        <w:t>oricât l-ar apăsa</w:t>
      </w:r>
    </w:p>
    <w:p w14:paraId="78A98CBE" w14:textId="356259E9" w:rsidR="005513EA" w:rsidRDefault="005513EA">
      <w:pPr>
        <w:rPr>
          <w:lang w:val="ro-RO"/>
        </w:rPr>
      </w:pPr>
      <w:r>
        <w:rPr>
          <w:lang w:val="ro-RO"/>
        </w:rPr>
        <w:t>îmi plac oamenii care-și vâră capul între umeri</w:t>
      </w:r>
    </w:p>
    <w:p w14:paraId="7D25B6BF" w14:textId="69EA9A75" w:rsidR="005513EA" w:rsidRDefault="005513EA">
      <w:pPr>
        <w:rPr>
          <w:lang w:val="ro-RO"/>
        </w:rPr>
      </w:pPr>
      <w:r>
        <w:rPr>
          <w:lang w:val="ro-RO"/>
        </w:rPr>
        <w:t xml:space="preserve">ca niște </w:t>
      </w:r>
      <w:proofErr w:type="spellStart"/>
      <w:r>
        <w:rPr>
          <w:lang w:val="ro-RO"/>
        </w:rPr>
        <w:t>transformers</w:t>
      </w:r>
      <w:proofErr w:type="spellEnd"/>
      <w:r>
        <w:rPr>
          <w:lang w:val="ro-RO"/>
        </w:rPr>
        <w:t xml:space="preserve"> ce vor să se predea și n-au cui</w:t>
      </w:r>
    </w:p>
    <w:p w14:paraId="3F03F28F" w14:textId="536C2939" w:rsidR="005513EA" w:rsidRDefault="005513EA">
      <w:pPr>
        <w:rPr>
          <w:lang w:val="ro-RO"/>
        </w:rPr>
      </w:pPr>
      <w:r>
        <w:rPr>
          <w:lang w:val="ro-RO"/>
        </w:rPr>
        <w:t>cei plini de ticuri</w:t>
      </w:r>
    </w:p>
    <w:p w14:paraId="11C7BC53" w14:textId="3492F445" w:rsidR="005513EA" w:rsidRDefault="005513EA">
      <w:pPr>
        <w:rPr>
          <w:lang w:val="ro-RO"/>
        </w:rPr>
      </w:pPr>
      <w:r>
        <w:rPr>
          <w:lang w:val="ro-RO"/>
        </w:rPr>
        <w:t>cu șlițul descheiat</w:t>
      </w:r>
    </w:p>
    <w:p w14:paraId="3433661C" w14:textId="01F87969" w:rsidR="005513EA" w:rsidRDefault="005513EA">
      <w:pPr>
        <w:rPr>
          <w:lang w:val="ro-RO"/>
        </w:rPr>
      </w:pPr>
      <w:r>
        <w:rPr>
          <w:lang w:val="ro-RO"/>
        </w:rPr>
        <w:t>cu ciorapii de culori diferite</w:t>
      </w:r>
    </w:p>
    <w:p w14:paraId="7302A68D" w14:textId="36CE5A4E" w:rsidR="005513EA" w:rsidRDefault="005513EA">
      <w:pPr>
        <w:rPr>
          <w:lang w:val="ro-RO"/>
        </w:rPr>
      </w:pPr>
      <w:r>
        <w:rPr>
          <w:lang w:val="ro-RO"/>
        </w:rPr>
        <w:t>cu cravatele pătate</w:t>
      </w:r>
    </w:p>
    <w:p w14:paraId="1F54CBFC" w14:textId="6254EC77" w:rsidR="005513EA" w:rsidRDefault="005513EA">
      <w:pPr>
        <w:rPr>
          <w:lang w:val="ro-RO"/>
        </w:rPr>
      </w:pPr>
      <w:r>
        <w:rPr>
          <w:lang w:val="ro-RO"/>
        </w:rPr>
        <w:t>îmi plac cei care dau mărunt din buze</w:t>
      </w:r>
    </w:p>
    <w:p w14:paraId="027690E8" w14:textId="1383F04A" w:rsidR="005513EA" w:rsidRDefault="005513EA">
      <w:pPr>
        <w:rPr>
          <w:lang w:val="ro-RO"/>
        </w:rPr>
      </w:pPr>
      <w:r>
        <w:rPr>
          <w:lang w:val="ro-RO"/>
        </w:rPr>
        <w:t>de parcă ar repeta</w:t>
      </w:r>
    </w:p>
    <w:p w14:paraId="4765575E" w14:textId="54993BF8" w:rsidR="005513EA" w:rsidRDefault="005513EA">
      <w:pPr>
        <w:rPr>
          <w:lang w:val="ro-RO"/>
        </w:rPr>
      </w:pPr>
      <w:r>
        <w:rPr>
          <w:lang w:val="ro-RO"/>
        </w:rPr>
        <w:t>cea mai importantă rugăciune a vieții lor</w:t>
      </w:r>
    </w:p>
    <w:p w14:paraId="7ED3A81B" w14:textId="0B383F01" w:rsidR="005513EA" w:rsidRDefault="005513EA">
      <w:pPr>
        <w:rPr>
          <w:lang w:val="ro-RO"/>
        </w:rPr>
      </w:pPr>
      <w:r>
        <w:rPr>
          <w:lang w:val="ro-RO"/>
        </w:rPr>
        <w:t>îmi plac întârziații</w:t>
      </w:r>
    </w:p>
    <w:p w14:paraId="2BD48BA3" w14:textId="4D373BCE" w:rsidR="005513EA" w:rsidRDefault="005513EA">
      <w:pPr>
        <w:rPr>
          <w:lang w:val="ro-RO"/>
        </w:rPr>
      </w:pPr>
      <w:r>
        <w:rPr>
          <w:lang w:val="ro-RO"/>
        </w:rPr>
        <w:t>sfioșii</w:t>
      </w:r>
    </w:p>
    <w:p w14:paraId="655011FB" w14:textId="06C40EEA" w:rsidR="005513EA" w:rsidRDefault="005513EA">
      <w:pPr>
        <w:rPr>
          <w:lang w:val="ro-RO"/>
        </w:rPr>
      </w:pPr>
      <w:r>
        <w:rPr>
          <w:lang w:val="ro-RO"/>
        </w:rPr>
        <w:t>naivii...</w:t>
      </w:r>
    </w:p>
    <w:p w14:paraId="1497048C" w14:textId="7B17994B" w:rsidR="005513EA" w:rsidRDefault="005513EA">
      <w:pPr>
        <w:rPr>
          <w:lang w:val="ro-RO"/>
        </w:rPr>
      </w:pPr>
      <w:r>
        <w:rPr>
          <w:lang w:val="ro-RO"/>
        </w:rPr>
        <w:t>nătăfleții</w:t>
      </w:r>
    </w:p>
    <w:p w14:paraId="45D507BF" w14:textId="32487C2D" w:rsidR="005513EA" w:rsidRDefault="005513EA">
      <w:pPr>
        <w:rPr>
          <w:lang w:val="ro-RO"/>
        </w:rPr>
      </w:pPr>
      <w:r>
        <w:rPr>
          <w:lang w:val="ro-RO"/>
        </w:rPr>
        <w:lastRenderedPageBreak/>
        <w:t>a lor va fi împărăția</w:t>
      </w:r>
    </w:p>
    <w:p w14:paraId="5801A79B" w14:textId="6EA38709" w:rsidR="005513EA" w:rsidRDefault="005513EA">
      <w:pPr>
        <w:rPr>
          <w:lang w:val="ro-RO"/>
        </w:rPr>
      </w:pPr>
      <w:r>
        <w:rPr>
          <w:lang w:val="ro-RO"/>
        </w:rPr>
        <w:t>și republica</w:t>
      </w:r>
    </w:p>
    <w:p w14:paraId="5EFDB158" w14:textId="796628D3" w:rsidR="0055053A" w:rsidRPr="005513EA" w:rsidRDefault="005513EA" w:rsidP="0055053A">
      <w:pPr>
        <w:rPr>
          <w:lang w:val="ro-RO"/>
        </w:rPr>
      </w:pPr>
      <w:r>
        <w:rPr>
          <w:lang w:val="ro-RO"/>
        </w:rPr>
        <w:t>și califatul</w:t>
      </w:r>
    </w:p>
    <w:p w14:paraId="46990649" w14:textId="1A26EA50" w:rsidR="00A004FD" w:rsidRPr="005513EA" w:rsidRDefault="00A004FD">
      <w:pPr>
        <w:rPr>
          <w:lang w:val="ro-RO"/>
        </w:rPr>
      </w:pPr>
    </w:p>
    <w:sectPr w:rsidR="00A004FD" w:rsidRPr="00551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EA"/>
    <w:rsid w:val="00056797"/>
    <w:rsid w:val="00463EE6"/>
    <w:rsid w:val="004A3E92"/>
    <w:rsid w:val="00524563"/>
    <w:rsid w:val="0055053A"/>
    <w:rsid w:val="005513EA"/>
    <w:rsid w:val="00A004FD"/>
    <w:rsid w:val="00A2711F"/>
    <w:rsid w:val="00C95E6A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F51A1"/>
  <w15:chartTrackingRefBased/>
  <w15:docId w15:val="{AAAFFAC1-3E68-2A43-A59C-78274CB9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3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3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3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3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3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3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3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3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3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3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3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Viviana-Ştefania PANTAZICĂ (119449)</cp:lastModifiedBy>
  <cp:revision>3</cp:revision>
  <dcterms:created xsi:type="dcterms:W3CDTF">2025-01-18T18:44:00Z</dcterms:created>
  <dcterms:modified xsi:type="dcterms:W3CDTF">2025-05-28T16:17:00Z</dcterms:modified>
</cp:coreProperties>
</file>