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Pr="001C60A9" w:rsidRDefault="008D6544" w:rsidP="008D6544">
      <w:pPr>
        <w:pStyle w:val="Default"/>
        <w:spacing w:line="360" w:lineRule="auto"/>
        <w:jc w:val="center"/>
        <w:rPr>
          <w:sz w:val="28"/>
          <w:szCs w:val="28"/>
        </w:rPr>
      </w:pPr>
    </w:p>
    <w:p w:rsidR="008D6544" w:rsidRPr="001C60A9" w:rsidRDefault="00E1459C" w:rsidP="008D65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8D6544" w:rsidRPr="001C60A9" w:rsidRDefault="008D6544" w:rsidP="008D65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Людинно-машинна взаємодія»</w:t>
      </w: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E1459C">
        <w:rPr>
          <w:rFonts w:ascii="Times New Roman" w:hAnsi="Times New Roman" w:cs="Times New Roman"/>
          <w:sz w:val="28"/>
          <w:szCs w:val="28"/>
          <w:lang w:val="uk-UA"/>
        </w:rPr>
        <w:t>Прототип інтерфейсу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Собчук Анна Вікторівна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8D6544" w:rsidRPr="001C60A9" w:rsidRDefault="008D6544" w:rsidP="008D654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544" w:rsidRPr="001C60A9" w:rsidRDefault="008D6544" w:rsidP="008D65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23AE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Прототип інтерфейсу для користувача</w:t>
      </w:r>
    </w:p>
    <w:p w:rsidR="00E1459C" w:rsidRDefault="00D24E40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D9B958" wp14:editId="34F76E76">
            <wp:extent cx="1819275" cy="26076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591" cy="26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9C" w:rsidRDefault="00E1459C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Авторизація</w:t>
      </w:r>
      <w:r w:rsidR="00B023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користувача</w:t>
      </w:r>
    </w:p>
    <w:p w:rsidR="00BA3C16" w:rsidRDefault="00BA3C16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14ABE1DE" wp14:editId="2104B5BA">
                <wp:extent cx="5940425" cy="4269740"/>
                <wp:effectExtent l="0" t="0" r="3175" b="0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269740"/>
                          <a:chOff x="0" y="0"/>
                          <a:chExt cx="5940425" cy="4270241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6269" y="3565391"/>
                            <a:ext cx="1219200" cy="7048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5940425" cy="3520440"/>
                            <a:chOff x="0" y="0"/>
                            <a:chExt cx="5940425" cy="3520483"/>
                          </a:xfrm>
                        </wpg:grpSpPr>
                        <pic:pic xmlns:pic="http://schemas.openxmlformats.org/drawingml/2006/picture">
                          <pic:nvPicPr>
                            <pic:cNvPr id="22" name="Рисунок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14723"/>
                              <a:ext cx="5940425" cy="29057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Рисунок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0850" y="0"/>
                              <a:ext cx="1276985" cy="4832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Прямая со стрелкой 25"/>
                          <wps:cNvCnPr/>
                          <wps:spPr>
                            <a:xfrm flipV="1">
                              <a:off x="5033042" y="368834"/>
                              <a:ext cx="222501" cy="422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 flipV="1">
                              <a:off x="4533580" y="368834"/>
                              <a:ext cx="92208" cy="4226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2443522" y="2697095"/>
                            <a:ext cx="145996" cy="975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827724" y="2697095"/>
                            <a:ext cx="115261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B07B2" id="Группа 31" o:spid="_x0000_s1026" style="width:467.75pt;height:336.2pt;mso-position-horizontal-relative:char;mso-position-vertical-relative:line" coordsize="59404,42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7" o:spid="_x0000_s1027" type="#_x0000_t75" style="position:absolute;left:20362;top:35653;width:12192;height:7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9OvTDAAAA2wAAAA8AAABkcnMvZG93bnJldi54bWxEj0+LwjAUxO+C3yE8YW+a6oJKNYq6rH/A&#10;i93F86N525ZtXkqT1vrtjSB4HGbmN8xy3ZlStFS7wrKC8SgCQZxaXXCm4PfnezgH4TyyxtIyKbiT&#10;g/Wq31tirO2NL9QmPhMBwi5GBbn3VSylS3My6Ea2Ig7en60N+iDrTOoabwFuSjmJoqk0WHBYyLGi&#10;XU7pf9IYBUfddNtpdmq/rsWhOUfGnPBzr9THoNssQHjq/Dv8ah+1gskMnl/C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069MMAAADbAAAADwAAAAAAAAAAAAAAAACf&#10;AgAAZHJzL2Rvd25yZXYueG1sUEsFBgAAAAAEAAQA9wAAAI8DAAAAAA==&#10;">
                  <v:imagedata r:id="rId11" o:title=""/>
                  <v:path arrowok="t"/>
                </v:shape>
                <v:group id="Группа 26" o:spid="_x0000_s1028" style="position:absolute;width:59404;height:35204" coordsize="59404,35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Рисунок 22" o:spid="_x0000_s1029" type="#_x0000_t75" style="position:absolute;top:6147;width:59404;height:29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8skHBAAAA2wAAAA8AAABkcnMvZG93bnJldi54bWxEj0+LwjAUxO/CfofwhL3ZtIWKW40iguBt&#10;qX/Y66N5NsXmpTRZ7X77jSB4HGbmN8xqM9pO3GnwrWMFWZKCIK6dbrlRcD7tZwsQPiBr7ByTgj/y&#10;sFl/TFZYavfgiu7H0IgIYV+iAhNCX0rpa0MWfeJ64uhd3WAxRDk0Ug/4iHDbyTxN59Jiy3HBYE87&#10;Q/Xt+GsVyLr6+SoWu+9L5gpfdFl1zdEo9Tkdt0sQgcbwDr/aB60gz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P8skHBAAAA2wAAAA8AAAAAAAAAAAAAAAAAnwIA&#10;AGRycy9kb3ducmV2LnhtbFBLBQYAAAAABAAEAPcAAACNAwAAAAA=&#10;">
                    <v:imagedata r:id="rId12" o:title=""/>
                    <v:path arrowok="t"/>
                  </v:shape>
                  <v:shape id="Рисунок 23" o:spid="_x0000_s1030" type="#_x0000_t75" style="position:absolute;left:42108;width:12770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XkMfDAAAA2wAAAA8AAABkcnMvZG93bnJldi54bWxEj92KwjAUhO8F3yEcwZvFpiqsWhtFFgXZ&#10;K/8e4NAc22pzUpqsrfv0mwXBy2FmvmHSdWcq8aDGlZYVjKMYBHFmdcm5gst5N5qDcB5ZY2WZFDzJ&#10;wXrV76WYaNvykR4nn4sAYZeggsL7OpHSZQUZdJGtiYN3tY1BH2STS91gG+CmkpM4/pQGSw4LBdb0&#10;VVB2P/0YBfYmu2w/a/V5ur0fvj8Wji+/c6WGg26zBOGp8+/wq73XCiZT+P8SfoB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heQx8MAAADbAAAADwAAAAAAAAAAAAAAAACf&#10;AgAAZHJzL2Rvd25yZXYueG1sUEsFBgAAAAAEAAQA9wAAAI8DAAAAAA==&#10;">
                    <v:imagedata r:id="rId13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5" o:spid="_x0000_s1031" type="#_x0000_t32" style="position:absolute;left:50330;top:3688;width:2225;height:4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  <v:stroke endarrow="block" joinstyle="miter"/>
                  </v:shape>
                  <v:shape id="Прямая со стрелкой 24" o:spid="_x0000_s1032" type="#_x0000_t32" style="position:absolute;left:45335;top:3688;width:922;height:42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4IWcQAAADbAAAADwAAAGRycy9kb3ducmV2LnhtbESP0WrCQBRE3wv+w3KFvpS6MRTR6BpE&#10;CIj0odF+wDV7TUKyd0N2Nalf3y0UfBxm5gyzSUfTijv1rrasYD6LQBAXVtdcKvg+Z+9LEM4ja2wt&#10;k4IfcpBuJy8bTLQdOKf7yZciQNglqKDyvkukdEVFBt3MdsTBu9reoA+yL6XucQhw08o4ihbSYM1h&#10;ocKO9hUVzelmFAzNI/9s9NsxYA83f/5aLbPLSqnX6bhbg/A0+mf4v33QCuIP+Ps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ghZ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Прямая со стрелкой 28" o:spid="_x0000_s1033" type="#_x0000_t32" style="position:absolute;left:24435;top:26970;width:1460;height:9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30" o:spid="_x0000_s1034" type="#_x0000_t32" style="position:absolute;left:28277;top:26970;width:1152;height:9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023AE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інтерфейсу головної сторінки та меню для користувача. Вибір, пошук товару.</w:t>
      </w:r>
    </w:p>
    <w:p w:rsidR="00B023AE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цій сторінці розміщено логотип, стрічка пошуку, вподобане, кошик, меню, опис товару, вибір потрібних властивостей кожної характеристики.</w:t>
      </w:r>
    </w:p>
    <w:p w:rsidR="00E1459C" w:rsidRDefault="00E1459C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23AE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6785E3" wp14:editId="69882A95">
            <wp:extent cx="5940425" cy="2959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E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цій сторінці прототип інтерфейсу «Кошика». Де відображається верхнє меню, назва товару, ціна, кількість та кнопка «Оформити замовлення».</w:t>
      </w:r>
    </w:p>
    <w:p w:rsidR="00B023AE" w:rsidRDefault="00E1459C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904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9C" w:rsidRDefault="00B023A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 прототип для оформлення замовлення. </w:t>
      </w:r>
      <w:r w:rsidR="0012766B">
        <w:rPr>
          <w:rFonts w:ascii="Times New Roman" w:hAnsi="Times New Roman" w:cs="Times New Roman"/>
          <w:b/>
          <w:sz w:val="28"/>
          <w:szCs w:val="28"/>
          <w:lang w:val="uk-UA"/>
        </w:rPr>
        <w:t>Тут знаходиться верхнє меню, та вікно, у якому вказуються дані для відправки, спосіб оплати та кнопка «Підтвердити».</w:t>
      </w:r>
    </w:p>
    <w:p w:rsidR="0012766B" w:rsidRDefault="0012766B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2766B" w:rsidRDefault="0012766B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Прототип інтерфейсу для адміністратора</w:t>
      </w:r>
    </w:p>
    <w:p w:rsidR="0012766B" w:rsidRDefault="0012766B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81614A" wp14:editId="47FD08A3">
            <wp:extent cx="5940425" cy="2931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CA" w:rsidRDefault="0012766B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Прототип сторінки головного меню для адміністратора. Тут виконується додавання нового товару. </w:t>
      </w:r>
      <w:r w:rsidR="009F4FCA">
        <w:rPr>
          <w:rFonts w:ascii="Times New Roman" w:hAnsi="Times New Roman" w:cs="Times New Roman"/>
          <w:b/>
          <w:sz w:val="28"/>
          <w:szCs w:val="28"/>
          <w:lang w:val="uk-UA"/>
        </w:rPr>
        <w:t>На сторінці знаходиться верхнє меню, звичайне меню, опис товару з фото, де адміністратор загружає фото, вказує ціну, додає характеристики і можливі варіанти.</w:t>
      </w:r>
    </w:p>
    <w:p w:rsidR="009F4FCA" w:rsidRDefault="00A4302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C72271" wp14:editId="6EF387D3">
            <wp:extent cx="5940425" cy="2934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CA" w:rsidRDefault="009F4FCA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сторінки обробки замовлень. Тут розміщено верхнє меню, таблиця, яка містить порядковий номер, ПІБ, назву товару, ціну, кількість, Спосіб оплати та три стани замовлення: оброблено, відмінено, затримано. А також кнопка «Фільтрувати»</w:t>
      </w:r>
    </w:p>
    <w:p w:rsidR="009F4FCA" w:rsidRDefault="009F4FCA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02E" w:rsidRDefault="00A4302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E1E453" wp14:editId="3401DEDF">
            <wp:extent cx="5940425" cy="29178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2E" w:rsidRPr="00A4302E" w:rsidRDefault="00A4302E" w:rsidP="008D654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База даних клієнтів, для підтвердження замовлень та додавання в базу клієнтів. Тут розміщено верхнє меню, таблиця, що містить номер, ПІБ, номер телефону, електрону адресу та кнопку «Додати покупця».</w:t>
      </w:r>
    </w:p>
    <w:sectPr w:rsidR="00A4302E" w:rsidRPr="00A4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151" w:rsidRDefault="00BB7151" w:rsidP="00975EAD">
      <w:pPr>
        <w:spacing w:after="0" w:line="240" w:lineRule="auto"/>
      </w:pPr>
      <w:r>
        <w:separator/>
      </w:r>
    </w:p>
  </w:endnote>
  <w:endnote w:type="continuationSeparator" w:id="0">
    <w:p w:rsidR="00BB7151" w:rsidRDefault="00BB7151" w:rsidP="009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151" w:rsidRDefault="00BB7151" w:rsidP="00975EAD">
      <w:pPr>
        <w:spacing w:after="0" w:line="240" w:lineRule="auto"/>
      </w:pPr>
      <w:r>
        <w:separator/>
      </w:r>
    </w:p>
  </w:footnote>
  <w:footnote w:type="continuationSeparator" w:id="0">
    <w:p w:rsidR="00BB7151" w:rsidRDefault="00BB7151" w:rsidP="0097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44B"/>
    <w:multiLevelType w:val="hybridMultilevel"/>
    <w:tmpl w:val="1B586E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40130"/>
    <w:multiLevelType w:val="hybridMultilevel"/>
    <w:tmpl w:val="81261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73D3"/>
    <w:multiLevelType w:val="hybridMultilevel"/>
    <w:tmpl w:val="6394B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C92F78"/>
    <w:multiLevelType w:val="hybridMultilevel"/>
    <w:tmpl w:val="81261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28AA"/>
    <w:multiLevelType w:val="hybridMultilevel"/>
    <w:tmpl w:val="9600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D11BE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66288"/>
    <w:multiLevelType w:val="hybridMultilevel"/>
    <w:tmpl w:val="9D96EC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E50A3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02A60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416C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058D7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0EE0"/>
    <w:multiLevelType w:val="hybridMultilevel"/>
    <w:tmpl w:val="2040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24E37"/>
    <w:multiLevelType w:val="hybridMultilevel"/>
    <w:tmpl w:val="92009834"/>
    <w:lvl w:ilvl="0" w:tplc="F5D8217C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80B10"/>
    <w:multiLevelType w:val="hybridMultilevel"/>
    <w:tmpl w:val="0D0CD264"/>
    <w:lvl w:ilvl="0" w:tplc="D49AA70C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14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44"/>
    <w:rsid w:val="000A27D9"/>
    <w:rsid w:val="000C508F"/>
    <w:rsid w:val="0012766B"/>
    <w:rsid w:val="00132867"/>
    <w:rsid w:val="002B70B2"/>
    <w:rsid w:val="002D7438"/>
    <w:rsid w:val="0034398C"/>
    <w:rsid w:val="0038034F"/>
    <w:rsid w:val="0038346D"/>
    <w:rsid w:val="00514C7A"/>
    <w:rsid w:val="007C380E"/>
    <w:rsid w:val="00836E63"/>
    <w:rsid w:val="00861840"/>
    <w:rsid w:val="008A0188"/>
    <w:rsid w:val="008C6EB3"/>
    <w:rsid w:val="008D6544"/>
    <w:rsid w:val="00911D56"/>
    <w:rsid w:val="00975EAD"/>
    <w:rsid w:val="009925D6"/>
    <w:rsid w:val="009C025E"/>
    <w:rsid w:val="009F3AAF"/>
    <w:rsid w:val="009F4FCA"/>
    <w:rsid w:val="00A4302E"/>
    <w:rsid w:val="00AF06AF"/>
    <w:rsid w:val="00B023AE"/>
    <w:rsid w:val="00BA3C16"/>
    <w:rsid w:val="00BB0D57"/>
    <w:rsid w:val="00BB7151"/>
    <w:rsid w:val="00CB6F24"/>
    <w:rsid w:val="00D24E40"/>
    <w:rsid w:val="00D55C68"/>
    <w:rsid w:val="00E1459C"/>
    <w:rsid w:val="00F33D22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3C86D-2205-441F-8273-E2968BB8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65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D6544"/>
    <w:pPr>
      <w:ind w:left="720"/>
      <w:contextualSpacing/>
    </w:pPr>
  </w:style>
  <w:style w:type="table" w:styleId="a4">
    <w:name w:val="Table Grid"/>
    <w:basedOn w:val="a1"/>
    <w:uiPriority w:val="39"/>
    <w:rsid w:val="008D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75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75EAD"/>
  </w:style>
  <w:style w:type="paragraph" w:styleId="a7">
    <w:name w:val="footer"/>
    <w:basedOn w:val="a"/>
    <w:link w:val="a8"/>
    <w:uiPriority w:val="99"/>
    <w:unhideWhenUsed/>
    <w:rsid w:val="00975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3</cp:revision>
  <dcterms:created xsi:type="dcterms:W3CDTF">2020-10-14T14:01:00Z</dcterms:created>
  <dcterms:modified xsi:type="dcterms:W3CDTF">2020-10-14T20:29:00Z</dcterms:modified>
</cp:coreProperties>
</file>