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DA860" w14:textId="437072D8" w:rsidR="002A575B" w:rsidRPr="008B4997" w:rsidRDefault="008E58A9" w:rsidP="008E58A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B4997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№4</w:t>
      </w:r>
    </w:p>
    <w:p w14:paraId="79C48560" w14:textId="18138E54" w:rsidR="008E58A9" w:rsidRPr="008B4997" w:rsidRDefault="008E58A9" w:rsidP="008E58A9">
      <w:pPr>
        <w:jc w:val="center"/>
        <w:rPr>
          <w:rFonts w:ascii="Times New Roman" w:hAnsi="Times New Roman" w:cs="Times New Roman"/>
          <w:b/>
          <w:lang w:val="uk-UA"/>
        </w:rPr>
      </w:pPr>
      <w:r w:rsidRPr="008B4997">
        <w:rPr>
          <w:rFonts w:ascii="Times New Roman" w:hAnsi="Times New Roman" w:cs="Times New Roman"/>
          <w:b/>
          <w:lang w:val="uk-UA"/>
        </w:rPr>
        <w:t>Тема: „</w:t>
      </w:r>
      <w:r w:rsidRPr="008B4997">
        <w:rPr>
          <w:rFonts w:ascii="Times New Roman" w:hAnsi="Times New Roman" w:cs="Times New Roman"/>
          <w:b/>
          <w:i/>
          <w:lang w:val="uk-UA"/>
        </w:rPr>
        <w:t xml:space="preserve">Наближені методи одновимірної оптимізації для </w:t>
      </w:r>
      <w:proofErr w:type="spellStart"/>
      <w:r w:rsidRPr="008B4997">
        <w:rPr>
          <w:rFonts w:ascii="Times New Roman" w:hAnsi="Times New Roman" w:cs="Times New Roman"/>
          <w:b/>
          <w:i/>
          <w:lang w:val="uk-UA"/>
        </w:rPr>
        <w:t>унімодальних</w:t>
      </w:r>
      <w:proofErr w:type="spellEnd"/>
      <w:r w:rsidRPr="008B4997">
        <w:rPr>
          <w:rFonts w:ascii="Times New Roman" w:hAnsi="Times New Roman" w:cs="Times New Roman"/>
          <w:b/>
          <w:i/>
          <w:lang w:val="uk-UA"/>
        </w:rPr>
        <w:t xml:space="preserve"> функцій</w:t>
      </w:r>
      <w:r w:rsidRPr="008B4997">
        <w:rPr>
          <w:rFonts w:ascii="Times New Roman" w:hAnsi="Times New Roman" w:cs="Times New Roman"/>
          <w:b/>
          <w:lang w:val="uk-UA"/>
        </w:rPr>
        <w:t xml:space="preserve"> ”</w:t>
      </w:r>
    </w:p>
    <w:p w14:paraId="6F85E85B" w14:textId="55361D6C" w:rsidR="008E58A9" w:rsidRPr="008B4997" w:rsidRDefault="008E58A9" w:rsidP="008E58A9">
      <w:pPr>
        <w:jc w:val="both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b/>
          <w:i/>
          <w:lang w:val="uk-UA"/>
        </w:rPr>
        <w:t xml:space="preserve">Мета: </w:t>
      </w:r>
      <w:r w:rsidRPr="008B4997">
        <w:rPr>
          <w:rFonts w:ascii="Times New Roman" w:hAnsi="Times New Roman" w:cs="Times New Roman"/>
          <w:lang w:val="uk-UA"/>
        </w:rPr>
        <w:t xml:space="preserve">розібрати методи та реалізувати алгоритми оптимізації </w:t>
      </w:r>
      <w:proofErr w:type="spellStart"/>
      <w:r w:rsidRPr="008B4997">
        <w:rPr>
          <w:rFonts w:ascii="Times New Roman" w:hAnsi="Times New Roman" w:cs="Times New Roman"/>
          <w:lang w:val="uk-UA"/>
        </w:rPr>
        <w:t>унімодальних</w:t>
      </w:r>
      <w:proofErr w:type="spellEnd"/>
      <w:r w:rsidRPr="008B4997">
        <w:rPr>
          <w:rFonts w:ascii="Times New Roman" w:hAnsi="Times New Roman" w:cs="Times New Roman"/>
          <w:lang w:val="uk-UA"/>
        </w:rPr>
        <w:t xml:space="preserve"> функцій.</w:t>
      </w:r>
    </w:p>
    <w:p w14:paraId="7F2FD29C" w14:textId="77777777" w:rsidR="008E58A9" w:rsidRPr="008B4997" w:rsidRDefault="008E58A9" w:rsidP="008E58A9">
      <w:pPr>
        <w:jc w:val="center"/>
        <w:rPr>
          <w:rFonts w:ascii="Times New Roman" w:hAnsi="Times New Roman" w:cs="Times New Roman"/>
          <w:b/>
          <w:lang w:val="uk-UA"/>
        </w:rPr>
      </w:pPr>
      <w:r w:rsidRPr="008B4997">
        <w:rPr>
          <w:rFonts w:ascii="Times New Roman" w:hAnsi="Times New Roman" w:cs="Times New Roman"/>
          <w:b/>
          <w:lang w:val="uk-UA"/>
        </w:rPr>
        <w:t>Питання.</w:t>
      </w:r>
    </w:p>
    <w:p w14:paraId="68AF9CA3" w14:textId="77777777" w:rsidR="008E58A9" w:rsidRPr="008B4997" w:rsidRDefault="008E58A9" w:rsidP="008E58A9">
      <w:pPr>
        <w:pStyle w:val="11"/>
        <w:numPr>
          <w:ilvl w:val="0"/>
          <w:numId w:val="1"/>
        </w:numPr>
        <w:rPr>
          <w:sz w:val="24"/>
          <w:lang w:val="uk-UA"/>
        </w:rPr>
      </w:pPr>
      <w:proofErr w:type="spellStart"/>
      <w:r w:rsidRPr="008B4997">
        <w:rPr>
          <w:sz w:val="24"/>
          <w:lang w:val="uk-UA"/>
        </w:rPr>
        <w:t>Унімодальні</w:t>
      </w:r>
      <w:proofErr w:type="spellEnd"/>
      <w:r w:rsidRPr="008B4997">
        <w:rPr>
          <w:sz w:val="24"/>
          <w:lang w:val="uk-UA"/>
        </w:rPr>
        <w:t xml:space="preserve"> функції та їх властивості.</w:t>
      </w:r>
    </w:p>
    <w:p w14:paraId="3418FDB2" w14:textId="77777777" w:rsidR="008E58A9" w:rsidRPr="008B4997" w:rsidRDefault="008E58A9" w:rsidP="008E58A9">
      <w:pPr>
        <w:pStyle w:val="11"/>
        <w:numPr>
          <w:ilvl w:val="0"/>
          <w:numId w:val="1"/>
        </w:numPr>
        <w:jc w:val="both"/>
        <w:rPr>
          <w:sz w:val="24"/>
          <w:lang w:val="uk-UA"/>
        </w:rPr>
      </w:pPr>
      <w:r w:rsidRPr="008B4997">
        <w:rPr>
          <w:sz w:val="24"/>
          <w:lang w:val="uk-UA"/>
        </w:rPr>
        <w:t xml:space="preserve">Методи пошуку мінімуму для </w:t>
      </w:r>
      <w:proofErr w:type="spellStart"/>
      <w:r w:rsidRPr="008B4997">
        <w:rPr>
          <w:sz w:val="24"/>
          <w:lang w:val="uk-UA"/>
        </w:rPr>
        <w:t>унімодальних</w:t>
      </w:r>
      <w:proofErr w:type="spellEnd"/>
      <w:r w:rsidRPr="008B4997">
        <w:rPr>
          <w:sz w:val="24"/>
          <w:lang w:val="uk-UA"/>
        </w:rPr>
        <w:t xml:space="preserve"> функцій:</w:t>
      </w:r>
    </w:p>
    <w:p w14:paraId="3DC95F65" w14:textId="77777777" w:rsidR="008E58A9" w:rsidRPr="008B4997" w:rsidRDefault="008E58A9" w:rsidP="008E58A9">
      <w:pPr>
        <w:pStyle w:val="11"/>
        <w:numPr>
          <w:ilvl w:val="0"/>
          <w:numId w:val="2"/>
        </w:numPr>
        <w:jc w:val="both"/>
        <w:rPr>
          <w:sz w:val="24"/>
          <w:lang w:val="uk-UA"/>
        </w:rPr>
      </w:pPr>
      <w:r w:rsidRPr="008B4997">
        <w:rPr>
          <w:sz w:val="24"/>
          <w:lang w:val="uk-UA"/>
        </w:rPr>
        <w:t>метод дихотомії;</w:t>
      </w:r>
    </w:p>
    <w:p w14:paraId="715D7556" w14:textId="77777777" w:rsidR="008E58A9" w:rsidRPr="008B4997" w:rsidRDefault="008E58A9" w:rsidP="008E58A9">
      <w:pPr>
        <w:pStyle w:val="11"/>
        <w:numPr>
          <w:ilvl w:val="0"/>
          <w:numId w:val="2"/>
        </w:numPr>
        <w:jc w:val="both"/>
        <w:rPr>
          <w:sz w:val="24"/>
          <w:lang w:val="uk-UA"/>
        </w:rPr>
      </w:pPr>
      <w:r w:rsidRPr="008B4997">
        <w:rPr>
          <w:sz w:val="24"/>
          <w:lang w:val="uk-UA"/>
        </w:rPr>
        <w:t>метод золотого перерізу;</w:t>
      </w:r>
    </w:p>
    <w:p w14:paraId="296B67AB" w14:textId="77777777" w:rsidR="008E58A9" w:rsidRPr="008B4997" w:rsidRDefault="008E58A9" w:rsidP="008E58A9">
      <w:pPr>
        <w:pStyle w:val="11"/>
        <w:numPr>
          <w:ilvl w:val="0"/>
          <w:numId w:val="2"/>
        </w:numPr>
        <w:jc w:val="both"/>
        <w:rPr>
          <w:sz w:val="24"/>
          <w:lang w:val="uk-UA"/>
        </w:rPr>
      </w:pPr>
      <w:r w:rsidRPr="008B4997">
        <w:rPr>
          <w:sz w:val="24"/>
          <w:lang w:val="uk-UA"/>
        </w:rPr>
        <w:t>метод Фібоначчі;</w:t>
      </w:r>
    </w:p>
    <w:p w14:paraId="1874D5AD" w14:textId="77777777" w:rsidR="008E58A9" w:rsidRPr="008B4997" w:rsidRDefault="008E58A9" w:rsidP="008E58A9">
      <w:pPr>
        <w:pStyle w:val="11"/>
        <w:numPr>
          <w:ilvl w:val="0"/>
          <w:numId w:val="2"/>
        </w:numPr>
        <w:jc w:val="both"/>
        <w:rPr>
          <w:sz w:val="24"/>
          <w:lang w:val="uk-UA"/>
        </w:rPr>
      </w:pPr>
      <w:r w:rsidRPr="008B4997">
        <w:rPr>
          <w:sz w:val="24"/>
          <w:lang w:val="uk-UA"/>
        </w:rPr>
        <w:t>метод парабол.</w:t>
      </w:r>
    </w:p>
    <w:p w14:paraId="4BF2B1BE" w14:textId="77777777" w:rsidR="008E58A9" w:rsidRPr="008B4997" w:rsidRDefault="008E58A9" w:rsidP="008E58A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9C28DD4" w14:textId="77777777" w:rsidR="008E58A9" w:rsidRPr="008B4997" w:rsidRDefault="008E58A9" w:rsidP="008E58A9">
      <w:pPr>
        <w:jc w:val="center"/>
        <w:rPr>
          <w:rFonts w:ascii="Times New Roman" w:hAnsi="Times New Roman" w:cs="Times New Roman"/>
          <w:b/>
          <w:lang w:val="uk-UA"/>
        </w:rPr>
      </w:pPr>
      <w:r w:rsidRPr="008B4997">
        <w:rPr>
          <w:rFonts w:ascii="Times New Roman" w:hAnsi="Times New Roman" w:cs="Times New Roman"/>
          <w:b/>
          <w:lang w:val="uk-UA"/>
        </w:rPr>
        <w:t>І. Теоретичні відомості.</w:t>
      </w:r>
    </w:p>
    <w:p w14:paraId="27C7C965" w14:textId="77777777" w:rsidR="008E58A9" w:rsidRPr="008B4997" w:rsidRDefault="008E58A9" w:rsidP="008E58A9">
      <w:pPr>
        <w:ind w:firstLine="567"/>
        <w:jc w:val="both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lang w:val="uk-UA"/>
        </w:rPr>
        <w:t>Необхідність дослідження задач одновимірної оптимізації та розробка чисельних методів їх розв'язування обумовлена, по-перше, тим, що цей клас екстремальних задач є зручною моделлю для розробки і теоретичного дослідження ефективності методів багатовимірної оптимізації, а, по-друге, тим, що в багатьох методах відшукання екстремуму таких багатовимірних задач використовується одновимірний пошук.</w:t>
      </w:r>
    </w:p>
    <w:p w14:paraId="3685F731" w14:textId="77777777" w:rsidR="008E58A9" w:rsidRPr="008B4997" w:rsidRDefault="008E58A9" w:rsidP="008E58A9">
      <w:pPr>
        <w:ind w:firstLine="567"/>
        <w:jc w:val="both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lang w:val="uk-UA"/>
        </w:rPr>
        <w:t xml:space="preserve">Класичні методи одновимірної мінімізації мають досить обмежені застосування, оскільки обчислення похідних в практичних задачах не завжди можливе. Наприклад, значення функції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540" w:dyaOrig="320" w14:anchorId="101D6E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6.2pt" o:ole="">
            <v:imagedata r:id="rId7" o:title=""/>
          </v:shape>
          <o:OLEObject Type="Embed" ProgID="Equation" ShapeID="_x0000_i1025" DrawAspect="Content" ObjectID="_1635658760" r:id="rId8"/>
        </w:object>
      </w:r>
      <w:r w:rsidRPr="008B4997">
        <w:rPr>
          <w:rFonts w:ascii="Times New Roman" w:hAnsi="Times New Roman" w:cs="Times New Roman"/>
          <w:lang w:val="uk-UA"/>
        </w:rPr>
        <w:t xml:space="preserve"> визначаються в результаті спостережень чи деякого фізичного експерименту, і отримати інформацію про її похідну важко або взагалі неможливо в силу </w:t>
      </w:r>
      <w:proofErr w:type="spellStart"/>
      <w:r w:rsidRPr="008B4997">
        <w:rPr>
          <w:rFonts w:ascii="Times New Roman" w:hAnsi="Times New Roman" w:cs="Times New Roman"/>
          <w:lang w:val="uk-UA"/>
        </w:rPr>
        <w:t>недиференційовності</w:t>
      </w:r>
      <w:proofErr w:type="spellEnd"/>
      <w:r w:rsidRPr="008B4997">
        <w:rPr>
          <w:rFonts w:ascii="Times New Roman" w:hAnsi="Times New Roman" w:cs="Times New Roman"/>
          <w:lang w:val="uk-UA"/>
        </w:rPr>
        <w:t xml:space="preserve"> функції, що оптимізується. Але навіть у тих випадках, коли похідну все ж таки вдається обчислити, відшукання коренів рівняння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960" w:dyaOrig="320" w14:anchorId="541F4C75">
          <v:shape id="_x0000_i1026" type="#_x0000_t75" style="width:48pt;height:16.2pt" o:ole="">
            <v:imagedata r:id="rId9" o:title=""/>
          </v:shape>
          <o:OLEObject Type="Embed" ProgID="Equation" ShapeID="_x0000_i1026" DrawAspect="Content" ObjectID="_1635658761" r:id="rId10"/>
        </w:object>
      </w:r>
      <w:r w:rsidRPr="008B4997">
        <w:rPr>
          <w:rFonts w:ascii="Times New Roman" w:hAnsi="Times New Roman" w:cs="Times New Roman"/>
          <w:lang w:val="uk-UA"/>
        </w:rPr>
        <w:t xml:space="preserve"> і визначення інших точок, підозрілих на екстремум, може бути пов'язане з серйозними труднощами. Тому важливо мати такі методи пошуку екстремуму, які не вимагають обчислення похідних і є більш зручними для реалізації на ЕОМ.</w:t>
      </w:r>
    </w:p>
    <w:p w14:paraId="4C68E1ED" w14:textId="77777777" w:rsidR="008E58A9" w:rsidRPr="008B4997" w:rsidRDefault="008E58A9" w:rsidP="008E58A9">
      <w:pPr>
        <w:ind w:firstLine="567"/>
        <w:jc w:val="both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lang w:val="uk-UA"/>
        </w:rPr>
        <w:t xml:space="preserve">Якщо про цільову функцію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540" w:dyaOrig="320" w14:anchorId="4FC51592">
          <v:shape id="_x0000_i1027" type="#_x0000_t75" style="width:27pt;height:16.2pt" o:ole="">
            <v:imagedata r:id="rId11" o:title=""/>
          </v:shape>
          <o:OLEObject Type="Embed" ProgID="Equation" ShapeID="_x0000_i1027" DrawAspect="Content" ObjectID="_1635658762" r:id="rId12"/>
        </w:object>
      </w:r>
      <w:r w:rsidRPr="008B4997">
        <w:rPr>
          <w:rFonts w:ascii="Times New Roman" w:hAnsi="Times New Roman" w:cs="Times New Roman"/>
          <w:lang w:val="uk-UA"/>
        </w:rPr>
        <w:t xml:space="preserve"> відомо лише те, що вона є неперервною на заданій множині </w:t>
      </w:r>
      <w:r w:rsidRPr="008B4997">
        <w:rPr>
          <w:rFonts w:ascii="Times New Roman" w:hAnsi="Times New Roman" w:cs="Times New Roman"/>
          <w:position w:val="-4"/>
          <w:lang w:val="uk-UA"/>
        </w:rPr>
        <w:object w:dxaOrig="279" w:dyaOrig="260" w14:anchorId="56D95F8C">
          <v:shape id="_x0000_i1028" type="#_x0000_t75" style="width:13.8pt;height:13.2pt" o:ole="">
            <v:imagedata r:id="rId13" o:title=""/>
          </v:shape>
          <o:OLEObject Type="Embed" ProgID="Equation" ShapeID="_x0000_i1028" DrawAspect="Content" ObjectID="_1635658763" r:id="rId14"/>
        </w:object>
      </w:r>
      <w:r w:rsidRPr="008B4997">
        <w:rPr>
          <w:rFonts w:ascii="Times New Roman" w:hAnsi="Times New Roman" w:cs="Times New Roman"/>
          <w:lang w:val="uk-UA"/>
        </w:rPr>
        <w:t xml:space="preserve">, то для знаходження точки глобального мінімуму, взагалі кажучи, необхідно досліджувати цю функцію в усіх точках множини </w:t>
      </w:r>
      <w:r w:rsidRPr="008B4997">
        <w:rPr>
          <w:rFonts w:ascii="Times New Roman" w:hAnsi="Times New Roman" w:cs="Times New Roman"/>
          <w:position w:val="-4"/>
          <w:lang w:val="uk-UA"/>
        </w:rPr>
        <w:object w:dxaOrig="279" w:dyaOrig="260" w14:anchorId="6C337212">
          <v:shape id="_x0000_i1029" type="#_x0000_t75" style="width:13.8pt;height:13.2pt" o:ole="">
            <v:imagedata r:id="rId15" o:title=""/>
          </v:shape>
          <o:OLEObject Type="Embed" ProgID="Equation" ShapeID="_x0000_i1029" DrawAspect="Content" ObjectID="_1635658764" r:id="rId16"/>
        </w:object>
      </w:r>
      <w:r w:rsidRPr="008B4997">
        <w:rPr>
          <w:rFonts w:ascii="Times New Roman" w:hAnsi="Times New Roman" w:cs="Times New Roman"/>
          <w:lang w:val="uk-UA"/>
        </w:rPr>
        <w:t>. Але оскільки нас цікавить відшукання деякого наближення точки мінімуму, то для цього функцію досліджують у скінченній кількості точок. Різні способи вибору такої сукупності точок визначають і різні методи одновимірної мінімізації.</w:t>
      </w:r>
    </w:p>
    <w:p w14:paraId="6EB013BE" w14:textId="77777777" w:rsidR="008E58A9" w:rsidRPr="008B4997" w:rsidRDefault="008E58A9" w:rsidP="008E58A9">
      <w:pPr>
        <w:ind w:firstLine="567"/>
        <w:jc w:val="both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lang w:val="uk-UA"/>
        </w:rPr>
        <w:t>В математиці розроблено багато ефективних методів для розв'язування задач одновимірної мінімізації, орієнтованих на різні класи функцій, що зустрічаються при розв'язуванні прикладних задач.</w:t>
      </w:r>
    </w:p>
    <w:p w14:paraId="73F24746" w14:textId="77777777" w:rsidR="008E58A9" w:rsidRPr="008B4997" w:rsidRDefault="008E58A9" w:rsidP="008E58A9">
      <w:pPr>
        <w:ind w:firstLine="567"/>
        <w:jc w:val="both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lang w:val="uk-UA"/>
        </w:rPr>
        <w:t xml:space="preserve">Більшість наближених методів одновимірної мінімізації у процесі своєї реалізації генерують послідовність відрізків </w:t>
      </w:r>
      <w:r w:rsidRPr="008B4997">
        <w:rPr>
          <w:rFonts w:ascii="Times New Roman" w:hAnsi="Times New Roman" w:cs="Times New Roman"/>
          <w:position w:val="-12"/>
          <w:lang w:val="uk-UA"/>
        </w:rPr>
        <w:object w:dxaOrig="2460" w:dyaOrig="360" w14:anchorId="0CAC122E">
          <v:shape id="_x0000_i1030" type="#_x0000_t75" style="width:123pt;height:18pt" o:ole="">
            <v:imagedata r:id="rId17" o:title=""/>
          </v:shape>
          <o:OLEObject Type="Embed" ProgID="Equation" ShapeID="_x0000_i1030" DrawAspect="Content" ObjectID="_1635658765" r:id="rId18"/>
        </w:object>
      </w:r>
      <w:r w:rsidRPr="008B4997">
        <w:rPr>
          <w:rFonts w:ascii="Times New Roman" w:hAnsi="Times New Roman" w:cs="Times New Roman"/>
          <w:lang w:val="uk-UA"/>
        </w:rPr>
        <w:t xml:space="preserve">, що стягується до однієї з точок </w:t>
      </w:r>
      <w:r w:rsidRPr="008B4997">
        <w:rPr>
          <w:rFonts w:ascii="Times New Roman" w:hAnsi="Times New Roman" w:cs="Times New Roman"/>
          <w:position w:val="-24"/>
          <w:lang w:val="uk-UA"/>
        </w:rPr>
        <w:object w:dxaOrig="1780" w:dyaOrig="499" w14:anchorId="40422915">
          <v:shape id="_x0000_i1031" type="#_x0000_t75" style="width:88.8pt;height:25.2pt" o:ole="">
            <v:imagedata r:id="rId19" o:title=""/>
          </v:shape>
          <o:OLEObject Type="Embed" ProgID="Equation" ShapeID="_x0000_i1031" DrawAspect="Content" ObjectID="_1635658766" r:id="rId20"/>
        </w:object>
      </w:r>
      <w:r w:rsidRPr="008B4997">
        <w:rPr>
          <w:rFonts w:ascii="Times New Roman" w:hAnsi="Times New Roman" w:cs="Times New Roman"/>
          <w:lang w:val="uk-UA"/>
        </w:rPr>
        <w:t xml:space="preserve">. Однак, гарантувати приналежність точки </w:t>
      </w:r>
      <w:r w:rsidRPr="008B4997">
        <w:rPr>
          <w:rFonts w:ascii="Times New Roman" w:hAnsi="Times New Roman" w:cs="Times New Roman"/>
          <w:position w:val="-6"/>
          <w:lang w:val="uk-UA"/>
        </w:rPr>
        <w:object w:dxaOrig="279" w:dyaOrig="320" w14:anchorId="452ED136">
          <v:shape id="_x0000_i1032" type="#_x0000_t75" style="width:13.8pt;height:16.2pt" o:ole="">
            <v:imagedata r:id="rId21" o:title=""/>
          </v:shape>
          <o:OLEObject Type="Embed" ProgID="Equation" ShapeID="_x0000_i1032" DrawAspect="Content" ObjectID="_1635658767" r:id="rId22"/>
        </w:object>
      </w:r>
      <w:r w:rsidRPr="008B4997">
        <w:rPr>
          <w:rFonts w:ascii="Times New Roman" w:hAnsi="Times New Roman" w:cs="Times New Roman"/>
          <w:lang w:val="uk-UA"/>
        </w:rPr>
        <w:t xml:space="preserve"> відрізку </w:t>
      </w:r>
      <w:r w:rsidRPr="008B4997">
        <w:rPr>
          <w:rFonts w:ascii="Times New Roman" w:hAnsi="Times New Roman" w:cs="Times New Roman"/>
          <w:position w:val="-12"/>
          <w:lang w:val="uk-UA"/>
        </w:rPr>
        <w:object w:dxaOrig="760" w:dyaOrig="360" w14:anchorId="301CE281">
          <v:shape id="_x0000_i1033" type="#_x0000_t75" style="width:37.8pt;height:18pt" o:ole="">
            <v:imagedata r:id="rId23" o:title=""/>
          </v:shape>
          <o:OLEObject Type="Embed" ProgID="Equation" ShapeID="_x0000_i1033" DrawAspect="Content" ObjectID="_1635658768" r:id="rId24"/>
        </w:object>
      </w:r>
      <w:r w:rsidRPr="008B4997">
        <w:rPr>
          <w:rFonts w:ascii="Times New Roman" w:hAnsi="Times New Roman" w:cs="Times New Roman"/>
          <w:lang w:val="uk-UA"/>
        </w:rPr>
        <w:t xml:space="preserve"> для деякого </w:t>
      </w:r>
      <w:r w:rsidRPr="008B4997">
        <w:rPr>
          <w:rFonts w:ascii="Times New Roman" w:hAnsi="Times New Roman" w:cs="Times New Roman"/>
          <w:position w:val="-6"/>
          <w:lang w:val="uk-UA"/>
        </w:rPr>
        <w:object w:dxaOrig="560" w:dyaOrig="279" w14:anchorId="5F2A3931">
          <v:shape id="_x0000_i1034" type="#_x0000_t75" style="width:28.2pt;height:13.8pt" o:ole="">
            <v:imagedata r:id="rId25" o:title=""/>
          </v:shape>
          <o:OLEObject Type="Embed" ProgID="Equation" ShapeID="_x0000_i1034" DrawAspect="Content" ObjectID="_1635658769" r:id="rId26"/>
        </w:object>
      </w:r>
      <w:r w:rsidRPr="008B4997">
        <w:rPr>
          <w:rFonts w:ascii="Times New Roman" w:hAnsi="Times New Roman" w:cs="Times New Roman"/>
          <w:lang w:val="uk-UA"/>
        </w:rPr>
        <w:t xml:space="preserve"> можна лише для певного класу функцій, що мінімізуються на множині </w:t>
      </w:r>
      <w:r w:rsidRPr="008B4997">
        <w:rPr>
          <w:rFonts w:ascii="Times New Roman" w:hAnsi="Times New Roman" w:cs="Times New Roman"/>
          <w:position w:val="-4"/>
          <w:lang w:val="uk-UA"/>
        </w:rPr>
        <w:object w:dxaOrig="279" w:dyaOrig="260" w14:anchorId="71E0EDD5">
          <v:shape id="_x0000_i1035" type="#_x0000_t75" style="width:13.8pt;height:13.2pt" o:ole="">
            <v:imagedata r:id="rId13" o:title=""/>
          </v:shape>
          <o:OLEObject Type="Embed" ProgID="Equation" ShapeID="_x0000_i1035" DrawAspect="Content" ObjectID="_1635658770" r:id="rId27"/>
        </w:object>
      </w:r>
      <w:r w:rsidRPr="008B4997">
        <w:rPr>
          <w:rFonts w:ascii="Times New Roman" w:hAnsi="Times New Roman" w:cs="Times New Roman"/>
          <w:lang w:val="uk-UA"/>
        </w:rPr>
        <w:t>.</w:t>
      </w:r>
    </w:p>
    <w:p w14:paraId="30A52DF5" w14:textId="77777777" w:rsidR="008E58A9" w:rsidRPr="008B4997" w:rsidRDefault="008E58A9" w:rsidP="008E58A9">
      <w:pPr>
        <w:ind w:firstLine="567"/>
        <w:jc w:val="both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lang w:val="uk-UA"/>
        </w:rPr>
        <w:t>Далі розглянемо кілька найбільш поширених методів одновимірної мінімізації на класі функцій, у яких всі точки локального мінімуму є точками глобального мінімуму.</w:t>
      </w:r>
    </w:p>
    <w:p w14:paraId="4BE0EEA3" w14:textId="77777777" w:rsidR="008E58A9" w:rsidRPr="008B4997" w:rsidRDefault="008E58A9" w:rsidP="008E58A9">
      <w:pPr>
        <w:jc w:val="center"/>
        <w:rPr>
          <w:rFonts w:ascii="Times New Roman" w:hAnsi="Times New Roman" w:cs="Times New Roman"/>
          <w:b/>
          <w:lang w:val="uk-UA"/>
        </w:rPr>
      </w:pPr>
      <w:r w:rsidRPr="008B4997">
        <w:rPr>
          <w:rFonts w:ascii="Times New Roman" w:hAnsi="Times New Roman" w:cs="Times New Roman"/>
          <w:b/>
          <w:lang w:val="uk-UA"/>
        </w:rPr>
        <w:t xml:space="preserve">1. </w:t>
      </w:r>
      <w:proofErr w:type="spellStart"/>
      <w:r w:rsidRPr="008B4997">
        <w:rPr>
          <w:rFonts w:ascii="Times New Roman" w:hAnsi="Times New Roman" w:cs="Times New Roman"/>
          <w:b/>
          <w:lang w:val="uk-UA"/>
        </w:rPr>
        <w:t>Унімодальні</w:t>
      </w:r>
      <w:proofErr w:type="spellEnd"/>
      <w:r w:rsidRPr="008B4997">
        <w:rPr>
          <w:rFonts w:ascii="Times New Roman" w:hAnsi="Times New Roman" w:cs="Times New Roman"/>
          <w:b/>
          <w:lang w:val="uk-UA"/>
        </w:rPr>
        <w:t xml:space="preserve"> функції та їх властивості</w:t>
      </w:r>
    </w:p>
    <w:p w14:paraId="0F2FCCDE" w14:textId="77777777" w:rsidR="008E58A9" w:rsidRPr="008B4997" w:rsidRDefault="008E58A9" w:rsidP="008E58A9">
      <w:pPr>
        <w:ind w:firstLine="567"/>
        <w:jc w:val="both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lang w:val="uk-UA"/>
        </w:rPr>
        <w:t xml:space="preserve">Нехай функція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540" w:dyaOrig="320" w14:anchorId="5D10E6D5">
          <v:shape id="_x0000_i1036" type="#_x0000_t75" style="width:27pt;height:16.2pt" o:ole="">
            <v:imagedata r:id="rId7" o:title=""/>
          </v:shape>
          <o:OLEObject Type="Embed" ProgID="Equation" ShapeID="_x0000_i1036" DrawAspect="Content" ObjectID="_1635658771" r:id="rId28"/>
        </w:object>
      </w:r>
      <w:r w:rsidRPr="008B4997">
        <w:rPr>
          <w:rFonts w:ascii="Times New Roman" w:hAnsi="Times New Roman" w:cs="Times New Roman"/>
          <w:lang w:val="uk-UA"/>
        </w:rPr>
        <w:t xml:space="preserve"> визначена і скінченна на множині </w:t>
      </w:r>
      <w:r w:rsidRPr="008B4997">
        <w:rPr>
          <w:rFonts w:ascii="Times New Roman" w:hAnsi="Times New Roman" w:cs="Times New Roman"/>
          <w:position w:val="-8"/>
          <w:lang w:val="uk-UA"/>
        </w:rPr>
        <w:object w:dxaOrig="800" w:dyaOrig="340" w14:anchorId="6C746D4A">
          <v:shape id="_x0000_i1037" type="#_x0000_t75" style="width:40.2pt;height:16.8pt" o:ole="">
            <v:imagedata r:id="rId29" o:title=""/>
          </v:shape>
          <o:OLEObject Type="Embed" ProgID="Equation" ShapeID="_x0000_i1037" DrawAspect="Content" ObjectID="_1635658772" r:id="rId30"/>
        </w:object>
      </w:r>
      <w:r w:rsidRPr="008B4997">
        <w:rPr>
          <w:rFonts w:ascii="Times New Roman" w:hAnsi="Times New Roman" w:cs="Times New Roman"/>
          <w:lang w:val="uk-UA"/>
        </w:rPr>
        <w:t>.</w:t>
      </w:r>
    </w:p>
    <w:p w14:paraId="37D31879" w14:textId="77777777" w:rsidR="008E58A9" w:rsidRPr="008B4997" w:rsidRDefault="008E58A9" w:rsidP="008E58A9">
      <w:pPr>
        <w:ind w:firstLine="567"/>
        <w:jc w:val="both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b/>
          <w:lang w:val="uk-UA"/>
        </w:rPr>
        <w:lastRenderedPageBreak/>
        <w:t>Означення 1.</w:t>
      </w:r>
      <w:r w:rsidRPr="008B4997">
        <w:rPr>
          <w:rFonts w:ascii="Times New Roman" w:hAnsi="Times New Roman" w:cs="Times New Roman"/>
          <w:lang w:val="uk-UA"/>
        </w:rPr>
        <w:t xml:space="preserve"> Функція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540" w:dyaOrig="320" w14:anchorId="4991B003">
          <v:shape id="_x0000_i1038" type="#_x0000_t75" style="width:27pt;height:16.2pt" o:ole="">
            <v:imagedata r:id="rId7" o:title=""/>
          </v:shape>
          <o:OLEObject Type="Embed" ProgID="Equation" ShapeID="_x0000_i1038" DrawAspect="Content" ObjectID="_1635658773" r:id="rId31"/>
        </w:object>
      </w:r>
      <w:r w:rsidRPr="008B4997">
        <w:rPr>
          <w:rFonts w:ascii="Times New Roman" w:hAnsi="Times New Roman" w:cs="Times New Roman"/>
          <w:lang w:val="uk-UA"/>
        </w:rPr>
        <w:t xml:space="preserve"> називається </w:t>
      </w:r>
      <w:proofErr w:type="spellStart"/>
      <w:r w:rsidRPr="008B4997">
        <w:rPr>
          <w:rFonts w:ascii="Times New Roman" w:hAnsi="Times New Roman" w:cs="Times New Roman"/>
          <w:i/>
          <w:lang w:val="uk-UA"/>
        </w:rPr>
        <w:t>унімодальною</w:t>
      </w:r>
      <w:proofErr w:type="spellEnd"/>
      <w:r w:rsidRPr="008B4997">
        <w:rPr>
          <w:rFonts w:ascii="Times New Roman" w:hAnsi="Times New Roman" w:cs="Times New Roman"/>
          <w:lang w:val="uk-UA"/>
        </w:rPr>
        <w:t xml:space="preserve"> на відрізку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1040" w:dyaOrig="320" w14:anchorId="751A2DF1">
          <v:shape id="_x0000_i1039" type="#_x0000_t75" style="width:52.2pt;height:16.2pt" o:ole="">
            <v:imagedata r:id="rId32" o:title=""/>
          </v:shape>
          <o:OLEObject Type="Embed" ProgID="Equation" ShapeID="_x0000_i1039" DrawAspect="Content" ObjectID="_1635658774" r:id="rId33"/>
        </w:object>
      </w:r>
      <w:r w:rsidRPr="008B4997">
        <w:rPr>
          <w:rFonts w:ascii="Times New Roman" w:hAnsi="Times New Roman" w:cs="Times New Roman"/>
          <w:lang w:val="uk-UA"/>
        </w:rPr>
        <w:t xml:space="preserve">, якщо вона неперервна на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540" w:dyaOrig="320" w14:anchorId="08616200">
          <v:shape id="_x0000_i1040" type="#_x0000_t75" style="width:27pt;height:16.2pt" o:ole="">
            <v:imagedata r:id="rId34" o:title=""/>
          </v:shape>
          <o:OLEObject Type="Embed" ProgID="Equation" ShapeID="_x0000_i1040" DrawAspect="Content" ObjectID="_1635658775" r:id="rId35"/>
        </w:object>
      </w:r>
      <w:r w:rsidRPr="008B4997">
        <w:rPr>
          <w:rFonts w:ascii="Times New Roman" w:hAnsi="Times New Roman" w:cs="Times New Roman"/>
          <w:lang w:val="uk-UA"/>
        </w:rPr>
        <w:t xml:space="preserve"> і якщо існують точки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240" w:dyaOrig="340" w14:anchorId="1AF95FC3">
          <v:shape id="_x0000_i1041" type="#_x0000_t75" style="width:12pt;height:16.8pt" o:ole="">
            <v:imagedata r:id="rId36" o:title=""/>
          </v:shape>
          <o:OLEObject Type="Embed" ProgID="Equation" ShapeID="_x0000_i1041" DrawAspect="Content" ObjectID="_1635658776" r:id="rId37"/>
        </w:object>
      </w:r>
      <w:r w:rsidRPr="008B4997">
        <w:rPr>
          <w:rFonts w:ascii="Times New Roman" w:hAnsi="Times New Roman" w:cs="Times New Roman"/>
          <w:lang w:val="uk-UA"/>
        </w:rPr>
        <w:t xml:space="preserve"> і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279" w:dyaOrig="340" w14:anchorId="6BDB736F">
          <v:shape id="_x0000_i1042" type="#_x0000_t75" style="width:13.8pt;height:16.8pt" o:ole="">
            <v:imagedata r:id="rId38" o:title=""/>
          </v:shape>
          <o:OLEObject Type="Embed" ProgID="Equation" ShapeID="_x0000_i1042" DrawAspect="Content" ObjectID="_1635658777" r:id="rId39"/>
        </w:object>
      </w:r>
      <w:r w:rsidRPr="008B4997">
        <w:rPr>
          <w:rFonts w:ascii="Times New Roman" w:hAnsi="Times New Roman" w:cs="Times New Roman"/>
          <w:lang w:val="uk-UA"/>
        </w:rPr>
        <w:t xml:space="preserve">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1680" w:dyaOrig="340" w14:anchorId="5CE860FC">
          <v:shape id="_x0000_i1043" type="#_x0000_t75" style="width:84pt;height:16.8pt" o:ole="">
            <v:imagedata r:id="rId40" o:title=""/>
          </v:shape>
          <o:OLEObject Type="Embed" ProgID="Equation" ShapeID="_x0000_i1043" DrawAspect="Content" ObjectID="_1635658778" r:id="rId41"/>
        </w:object>
      </w:r>
      <w:r w:rsidRPr="008B4997">
        <w:rPr>
          <w:rFonts w:ascii="Times New Roman" w:hAnsi="Times New Roman" w:cs="Times New Roman"/>
          <w:lang w:val="uk-UA"/>
        </w:rPr>
        <w:t xml:space="preserve"> такі, що </w:t>
      </w:r>
    </w:p>
    <w:p w14:paraId="385E99CC" w14:textId="77777777" w:rsidR="008E58A9" w:rsidRPr="008B4997" w:rsidRDefault="008E58A9" w:rsidP="008E58A9">
      <w:pPr>
        <w:ind w:firstLine="567"/>
        <w:jc w:val="both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lang w:val="uk-UA"/>
        </w:rPr>
        <w:t xml:space="preserve">1) якщо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620" w:dyaOrig="340" w14:anchorId="59DD8088">
          <v:shape id="_x0000_i1044" type="#_x0000_t75" style="width:31.2pt;height:16.8pt" o:ole="">
            <v:imagedata r:id="rId42" o:title=""/>
          </v:shape>
          <o:OLEObject Type="Embed" ProgID="Equation" ShapeID="_x0000_i1044" DrawAspect="Content" ObjectID="_1635658779" r:id="rId43"/>
        </w:object>
      </w:r>
      <w:r w:rsidRPr="008B4997">
        <w:rPr>
          <w:rFonts w:ascii="Times New Roman" w:hAnsi="Times New Roman" w:cs="Times New Roman"/>
          <w:lang w:val="uk-UA"/>
        </w:rPr>
        <w:t xml:space="preserve">, то на відрізку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639" w:dyaOrig="340" w14:anchorId="2198CB35">
          <v:shape id="_x0000_i1045" type="#_x0000_t75" style="width:31.8pt;height:16.8pt" o:ole="">
            <v:imagedata r:id="rId44" o:title=""/>
          </v:shape>
          <o:OLEObject Type="Embed" ProgID="Equation" ShapeID="_x0000_i1045" DrawAspect="Content" ObjectID="_1635658780" r:id="rId45"/>
        </w:object>
      </w:r>
      <w:r w:rsidRPr="008B4997">
        <w:rPr>
          <w:rFonts w:ascii="Times New Roman" w:hAnsi="Times New Roman" w:cs="Times New Roman"/>
          <w:lang w:val="uk-UA"/>
        </w:rPr>
        <w:t xml:space="preserve">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540" w:dyaOrig="320" w14:anchorId="7DB87602">
          <v:shape id="_x0000_i1046" type="#_x0000_t75" style="width:27pt;height:16.2pt" o:ole="">
            <v:imagedata r:id="rId7" o:title=""/>
          </v:shape>
          <o:OLEObject Type="Embed" ProgID="Equation" ShapeID="_x0000_i1046" DrawAspect="Content" ObjectID="_1635658781" r:id="rId46"/>
        </w:object>
      </w:r>
      <w:r w:rsidRPr="008B4997">
        <w:rPr>
          <w:rFonts w:ascii="Times New Roman" w:hAnsi="Times New Roman" w:cs="Times New Roman"/>
          <w:lang w:val="uk-UA"/>
        </w:rPr>
        <w:t xml:space="preserve"> строго монотонно спадає;</w:t>
      </w:r>
    </w:p>
    <w:p w14:paraId="203EF7A9" w14:textId="77777777" w:rsidR="008E58A9" w:rsidRPr="008B4997" w:rsidRDefault="008E58A9" w:rsidP="008E58A9">
      <w:pPr>
        <w:ind w:firstLine="567"/>
        <w:jc w:val="both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lang w:val="uk-UA"/>
        </w:rPr>
        <w:t xml:space="preserve">2) якщо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680" w:dyaOrig="340" w14:anchorId="28942F0D">
          <v:shape id="_x0000_i1047" type="#_x0000_t75" style="width:34.2pt;height:16.8pt" o:ole="">
            <v:imagedata r:id="rId47" o:title=""/>
          </v:shape>
          <o:OLEObject Type="Embed" ProgID="Equation" ShapeID="_x0000_i1047" DrawAspect="Content" ObjectID="_1635658782" r:id="rId48"/>
        </w:object>
      </w:r>
      <w:r w:rsidRPr="008B4997">
        <w:rPr>
          <w:rFonts w:ascii="Times New Roman" w:hAnsi="Times New Roman" w:cs="Times New Roman"/>
          <w:lang w:val="uk-UA"/>
        </w:rPr>
        <w:t xml:space="preserve">, то на відрізку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639" w:dyaOrig="340" w14:anchorId="57DDD72B">
          <v:shape id="_x0000_i1048" type="#_x0000_t75" style="width:31.8pt;height:16.8pt" o:ole="">
            <v:imagedata r:id="rId49" o:title=""/>
          </v:shape>
          <o:OLEObject Type="Embed" ProgID="Equation" ShapeID="_x0000_i1048" DrawAspect="Content" ObjectID="_1635658783" r:id="rId50"/>
        </w:object>
      </w:r>
      <w:r w:rsidRPr="008B4997">
        <w:rPr>
          <w:rFonts w:ascii="Times New Roman" w:hAnsi="Times New Roman" w:cs="Times New Roman"/>
          <w:lang w:val="uk-UA"/>
        </w:rPr>
        <w:t xml:space="preserve">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540" w:dyaOrig="320" w14:anchorId="74947777">
          <v:shape id="_x0000_i1049" type="#_x0000_t75" style="width:27pt;height:16.2pt" o:ole="">
            <v:imagedata r:id="rId7" o:title=""/>
          </v:shape>
          <o:OLEObject Type="Embed" ProgID="Equation" ShapeID="_x0000_i1049" DrawAspect="Content" ObjectID="_1635658784" r:id="rId51"/>
        </w:object>
      </w:r>
      <w:r w:rsidRPr="008B4997">
        <w:rPr>
          <w:rFonts w:ascii="Times New Roman" w:hAnsi="Times New Roman" w:cs="Times New Roman"/>
          <w:lang w:val="uk-UA"/>
        </w:rPr>
        <w:t xml:space="preserve"> строго монотонно зростає;</w:t>
      </w:r>
    </w:p>
    <w:p w14:paraId="2AAFCBFD" w14:textId="77777777" w:rsidR="008E58A9" w:rsidRPr="008B4997" w:rsidRDefault="008E58A9" w:rsidP="008E58A9">
      <w:pPr>
        <w:ind w:firstLine="567"/>
        <w:jc w:val="both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lang w:val="uk-UA"/>
        </w:rPr>
        <w:t xml:space="preserve">3) якщо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1160" w:dyaOrig="340" w14:anchorId="7EB8112E">
          <v:shape id="_x0000_i1050" type="#_x0000_t75" style="width:58.2pt;height:16.8pt" o:ole="">
            <v:imagedata r:id="rId52" o:title=""/>
          </v:shape>
          <o:OLEObject Type="Embed" ProgID="Equation" ShapeID="_x0000_i1050" DrawAspect="Content" ObjectID="_1635658785" r:id="rId53"/>
        </w:object>
      </w:r>
      <w:r w:rsidRPr="008B4997">
        <w:rPr>
          <w:rFonts w:ascii="Times New Roman" w:hAnsi="Times New Roman" w:cs="Times New Roman"/>
          <w:lang w:val="uk-UA"/>
        </w:rPr>
        <w:t xml:space="preserve">, то </w:t>
      </w:r>
      <w:r w:rsidRPr="008B4997">
        <w:rPr>
          <w:rFonts w:ascii="Times New Roman" w:hAnsi="Times New Roman" w:cs="Times New Roman"/>
          <w:position w:val="-22"/>
          <w:lang w:val="uk-UA"/>
        </w:rPr>
        <w:object w:dxaOrig="2320" w:dyaOrig="480" w14:anchorId="767802C6">
          <v:shape id="_x0000_i1051" type="#_x0000_t75" style="width:115.8pt;height:24pt" o:ole="">
            <v:imagedata r:id="rId54" o:title=""/>
          </v:shape>
          <o:OLEObject Type="Embed" ProgID="Equation" ShapeID="_x0000_i1051" DrawAspect="Content" ObjectID="_1635658786" r:id="rId55"/>
        </w:object>
      </w:r>
      <w:r w:rsidRPr="008B4997">
        <w:rPr>
          <w:rFonts w:ascii="Times New Roman" w:hAnsi="Times New Roman" w:cs="Times New Roman"/>
          <w:lang w:val="uk-UA"/>
        </w:rPr>
        <w:t>.</w:t>
      </w:r>
    </w:p>
    <w:p w14:paraId="3531683A" w14:textId="77777777" w:rsidR="008E58A9" w:rsidRPr="008B4997" w:rsidRDefault="008E58A9" w:rsidP="008E58A9">
      <w:pPr>
        <w:ind w:firstLine="567"/>
        <w:jc w:val="both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lang w:val="uk-UA"/>
        </w:rPr>
        <w:t xml:space="preserve">На рис. 1 наведено приклади </w:t>
      </w:r>
      <w:proofErr w:type="spellStart"/>
      <w:r w:rsidRPr="008B4997">
        <w:rPr>
          <w:rFonts w:ascii="Times New Roman" w:hAnsi="Times New Roman" w:cs="Times New Roman"/>
          <w:lang w:val="uk-UA"/>
        </w:rPr>
        <w:t>унімодальних</w:t>
      </w:r>
      <w:proofErr w:type="spellEnd"/>
      <w:r w:rsidRPr="008B4997">
        <w:rPr>
          <w:rFonts w:ascii="Times New Roman" w:hAnsi="Times New Roman" w:cs="Times New Roman"/>
          <w:lang w:val="uk-UA"/>
        </w:rPr>
        <w:t xml:space="preserve"> функцій, а на рис. 2 – ні. Згідно означення 1 відрізки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639" w:dyaOrig="340" w14:anchorId="750F69E0">
          <v:shape id="_x0000_i1052" type="#_x0000_t75" style="width:31.8pt;height:16.8pt" o:ole="">
            <v:imagedata r:id="rId44" o:title=""/>
          </v:shape>
          <o:OLEObject Type="Embed" ProgID="Equation" ShapeID="_x0000_i1052" DrawAspect="Content" ObjectID="_1635658787" r:id="rId56"/>
        </w:object>
      </w:r>
      <w:r w:rsidRPr="008B4997">
        <w:rPr>
          <w:rFonts w:ascii="Times New Roman" w:hAnsi="Times New Roman" w:cs="Times New Roman"/>
          <w:lang w:val="uk-UA"/>
        </w:rPr>
        <w:t xml:space="preserve">,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639" w:dyaOrig="340" w14:anchorId="6B5DB1A1">
          <v:shape id="_x0000_i1053" type="#_x0000_t75" style="width:31.8pt;height:16.8pt" o:ole="">
            <v:imagedata r:id="rId49" o:title=""/>
          </v:shape>
          <o:OLEObject Type="Embed" ProgID="Equation" ShapeID="_x0000_i1053" DrawAspect="Content" ObjectID="_1635658788" r:id="rId57"/>
        </w:object>
      </w:r>
      <w:r w:rsidRPr="008B4997">
        <w:rPr>
          <w:rFonts w:ascii="Times New Roman" w:hAnsi="Times New Roman" w:cs="Times New Roman"/>
          <w:lang w:val="uk-UA"/>
        </w:rPr>
        <w:t xml:space="preserve"> є відрізками монотонності, а відрізок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740" w:dyaOrig="340" w14:anchorId="0474660D">
          <v:shape id="_x0000_i1054" type="#_x0000_t75" style="width:37.2pt;height:16.8pt" o:ole="">
            <v:imagedata r:id="rId58" o:title=""/>
          </v:shape>
          <o:OLEObject Type="Embed" ProgID="Equation" ShapeID="_x0000_i1054" DrawAspect="Content" ObjectID="_1635658789" r:id="rId59"/>
        </w:object>
      </w:r>
      <w:r w:rsidRPr="008B4997">
        <w:rPr>
          <w:rFonts w:ascii="Times New Roman" w:hAnsi="Times New Roman" w:cs="Times New Roman"/>
          <w:lang w:val="uk-UA"/>
        </w:rPr>
        <w:t xml:space="preserve"> є відрізком сталості функції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540" w:dyaOrig="320" w14:anchorId="007BBE3E">
          <v:shape id="_x0000_i1055" type="#_x0000_t75" style="width:27pt;height:16.2pt" o:ole="">
            <v:imagedata r:id="rId7" o:title=""/>
          </v:shape>
          <o:OLEObject Type="Embed" ProgID="Equation" ShapeID="_x0000_i1055" DrawAspect="Content" ObjectID="_1635658790" r:id="rId60"/>
        </w:object>
      </w:r>
      <w:r w:rsidRPr="008B4997">
        <w:rPr>
          <w:rFonts w:ascii="Times New Roman" w:hAnsi="Times New Roman" w:cs="Times New Roman"/>
          <w:lang w:val="uk-UA"/>
        </w:rPr>
        <w:t xml:space="preserve">. Як видно з рис. 1, для </w:t>
      </w:r>
      <w:proofErr w:type="spellStart"/>
      <w:r w:rsidRPr="008B4997">
        <w:rPr>
          <w:rFonts w:ascii="Times New Roman" w:hAnsi="Times New Roman" w:cs="Times New Roman"/>
          <w:lang w:val="uk-UA"/>
        </w:rPr>
        <w:t>унімодальних</w:t>
      </w:r>
      <w:proofErr w:type="spellEnd"/>
      <w:r w:rsidRPr="008B4997">
        <w:rPr>
          <w:rFonts w:ascii="Times New Roman" w:hAnsi="Times New Roman" w:cs="Times New Roman"/>
          <w:lang w:val="uk-UA"/>
        </w:rPr>
        <w:t xml:space="preserve"> функцій можливі випадки, коли один або два з відрізків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2060" w:dyaOrig="340" w14:anchorId="263E08DF">
          <v:shape id="_x0000_i1056" type="#_x0000_t75" style="width:103.2pt;height:16.8pt" o:ole="">
            <v:imagedata r:id="rId61" o:title=""/>
          </v:shape>
          <o:OLEObject Type="Embed" ProgID="Equation" ShapeID="_x0000_i1056" DrawAspect="Content" ObjectID="_1635658791" r:id="rId62"/>
        </w:object>
      </w:r>
      <w:r w:rsidRPr="008B4997">
        <w:rPr>
          <w:rFonts w:ascii="Times New Roman" w:hAnsi="Times New Roman" w:cs="Times New Roman"/>
          <w:lang w:val="uk-UA"/>
        </w:rPr>
        <w:t xml:space="preserve"> вироджуються в точку.</w:t>
      </w:r>
    </w:p>
    <w:p w14:paraId="43783F34" w14:textId="77777777" w:rsidR="008E58A9" w:rsidRPr="008B4997" w:rsidRDefault="008E58A9" w:rsidP="008E58A9">
      <w:pPr>
        <w:ind w:firstLine="567"/>
        <w:jc w:val="both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lang w:val="uk-UA"/>
        </w:rPr>
        <w:t xml:space="preserve">З означення 1 випливає, що для </w:t>
      </w:r>
      <w:proofErr w:type="spellStart"/>
      <w:r w:rsidRPr="008B4997">
        <w:rPr>
          <w:rFonts w:ascii="Times New Roman" w:hAnsi="Times New Roman" w:cs="Times New Roman"/>
          <w:lang w:val="uk-UA"/>
        </w:rPr>
        <w:t>унімодальних</w:t>
      </w:r>
      <w:proofErr w:type="spellEnd"/>
      <w:r w:rsidRPr="008B4997">
        <w:rPr>
          <w:rFonts w:ascii="Times New Roman" w:hAnsi="Times New Roman" w:cs="Times New Roman"/>
          <w:lang w:val="uk-UA"/>
        </w:rPr>
        <w:t xml:space="preserve"> функцій точки локального мінімуму є точками глобального мінімуму, при цьому множина точок мінімуму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1300" w:dyaOrig="360" w14:anchorId="34E71D45">
          <v:shape id="_x0000_i1057" type="#_x0000_t75" style="width:64.8pt;height:18pt" o:ole="">
            <v:imagedata r:id="rId63" o:title=""/>
          </v:shape>
          <o:OLEObject Type="Embed" ProgID="Equation" ShapeID="_x0000_i1057" DrawAspect="Content" ObjectID="_1635658792" r:id="rId64"/>
        </w:object>
      </w:r>
      <w:r w:rsidRPr="008B4997">
        <w:rPr>
          <w:rFonts w:ascii="Times New Roman" w:hAnsi="Times New Roman" w:cs="Times New Roman"/>
          <w:lang w:val="uk-UA"/>
        </w:rPr>
        <w:t xml:space="preserve"> (рис. 1). Очевидно, що опуклі на проміжку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1040" w:dyaOrig="320" w14:anchorId="215A9F45">
          <v:shape id="_x0000_i1058" type="#_x0000_t75" style="width:52.2pt;height:16.2pt" o:ole="">
            <v:imagedata r:id="rId32" o:title=""/>
          </v:shape>
          <o:OLEObject Type="Embed" ProgID="Equation" ShapeID="_x0000_i1058" DrawAspect="Content" ObjectID="_1635658793" r:id="rId65"/>
        </w:object>
      </w:r>
      <w:r w:rsidRPr="008B4997">
        <w:rPr>
          <w:rFonts w:ascii="Times New Roman" w:hAnsi="Times New Roman" w:cs="Times New Roman"/>
          <w:lang w:val="uk-UA"/>
        </w:rPr>
        <w:t xml:space="preserve"> функції є </w:t>
      </w:r>
      <w:proofErr w:type="spellStart"/>
      <w:r w:rsidRPr="008B4997">
        <w:rPr>
          <w:rFonts w:ascii="Times New Roman" w:hAnsi="Times New Roman" w:cs="Times New Roman"/>
          <w:lang w:val="uk-UA"/>
        </w:rPr>
        <w:t>унімодальними</w:t>
      </w:r>
      <w:proofErr w:type="spellEnd"/>
      <w:r w:rsidRPr="008B4997">
        <w:rPr>
          <w:rFonts w:ascii="Times New Roman" w:hAnsi="Times New Roman" w:cs="Times New Roman"/>
          <w:lang w:val="uk-UA"/>
        </w:rPr>
        <w:t xml:space="preserve"> на цьому проміжку.</w:t>
      </w:r>
    </w:p>
    <w:p w14:paraId="771D8853" w14:textId="77777777" w:rsidR="008E58A9" w:rsidRPr="008B4997" w:rsidRDefault="008E58A9" w:rsidP="008E58A9">
      <w:pPr>
        <w:ind w:firstLine="567"/>
        <w:jc w:val="both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lang w:val="uk-UA"/>
        </w:rPr>
        <w:t xml:space="preserve">Якщо в означенні 1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740" w:dyaOrig="340" w14:anchorId="2C9CE8EE">
          <v:shape id="_x0000_i1059" type="#_x0000_t75" style="width:37.2pt;height:16.8pt" o:ole="">
            <v:imagedata r:id="rId66" o:title=""/>
          </v:shape>
          <o:OLEObject Type="Embed" ProgID="Equation" ShapeID="_x0000_i1059" DrawAspect="Content" ObjectID="_1635658794" r:id="rId67"/>
        </w:object>
      </w:r>
      <w:r w:rsidRPr="008B4997">
        <w:rPr>
          <w:rFonts w:ascii="Times New Roman" w:hAnsi="Times New Roman" w:cs="Times New Roman"/>
          <w:lang w:val="uk-UA"/>
        </w:rPr>
        <w:t xml:space="preserve">, то функція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540" w:dyaOrig="320" w14:anchorId="1AA0BFE7">
          <v:shape id="_x0000_i1060" type="#_x0000_t75" style="width:27pt;height:16.2pt" o:ole="">
            <v:imagedata r:id="rId7" o:title=""/>
          </v:shape>
          <o:OLEObject Type="Embed" ProgID="Equation" ShapeID="_x0000_i1060" DrawAspect="Content" ObjectID="_1635658795" r:id="rId68"/>
        </w:object>
      </w:r>
      <w:r w:rsidRPr="008B4997">
        <w:rPr>
          <w:rFonts w:ascii="Times New Roman" w:hAnsi="Times New Roman" w:cs="Times New Roman"/>
          <w:lang w:val="uk-UA"/>
        </w:rPr>
        <w:t xml:space="preserve"> називається </w:t>
      </w:r>
      <w:r w:rsidRPr="008B4997">
        <w:rPr>
          <w:rFonts w:ascii="Times New Roman" w:hAnsi="Times New Roman" w:cs="Times New Roman"/>
          <w:i/>
          <w:lang w:val="uk-UA"/>
        </w:rPr>
        <w:t xml:space="preserve"> строго </w:t>
      </w:r>
      <w:proofErr w:type="spellStart"/>
      <w:r w:rsidRPr="008B4997">
        <w:rPr>
          <w:rFonts w:ascii="Times New Roman" w:hAnsi="Times New Roman" w:cs="Times New Roman"/>
          <w:i/>
          <w:lang w:val="uk-UA"/>
        </w:rPr>
        <w:t>унімодальною</w:t>
      </w:r>
      <w:proofErr w:type="spellEnd"/>
      <w:r w:rsidRPr="008B4997">
        <w:rPr>
          <w:rFonts w:ascii="Times New Roman" w:hAnsi="Times New Roman" w:cs="Times New Roman"/>
          <w:lang w:val="uk-UA"/>
        </w:rPr>
        <w:t xml:space="preserve"> на відрізку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1040" w:dyaOrig="320" w14:anchorId="23EEBD0D">
          <v:shape id="_x0000_i1061" type="#_x0000_t75" style="width:52.2pt;height:16.2pt" o:ole="">
            <v:imagedata r:id="rId32" o:title=""/>
          </v:shape>
          <o:OLEObject Type="Embed" ProgID="Equation" ShapeID="_x0000_i1061" DrawAspect="Content" ObjectID="_1635658796" r:id="rId69"/>
        </w:object>
      </w:r>
      <w:r w:rsidRPr="008B4997">
        <w:rPr>
          <w:rFonts w:ascii="Times New Roman" w:hAnsi="Times New Roman" w:cs="Times New Roman"/>
          <w:lang w:val="uk-UA"/>
        </w:rPr>
        <w:t xml:space="preserve"> (рис. 1 а), г)).</w:t>
      </w:r>
    </w:p>
    <w:p w14:paraId="4303E192" w14:textId="77777777" w:rsidR="008E58A9" w:rsidRPr="008B4997" w:rsidRDefault="008E58A9" w:rsidP="008E58A9">
      <w:pPr>
        <w:ind w:firstLine="567"/>
        <w:jc w:val="both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lang w:val="uk-UA"/>
        </w:rPr>
        <w:t xml:space="preserve">З означення строго </w:t>
      </w:r>
      <w:proofErr w:type="spellStart"/>
      <w:r w:rsidRPr="008B4997">
        <w:rPr>
          <w:rFonts w:ascii="Times New Roman" w:hAnsi="Times New Roman" w:cs="Times New Roman"/>
          <w:lang w:val="uk-UA"/>
        </w:rPr>
        <w:t>унімодальної</w:t>
      </w:r>
      <w:proofErr w:type="spellEnd"/>
      <w:r w:rsidRPr="008B4997">
        <w:rPr>
          <w:rFonts w:ascii="Times New Roman" w:hAnsi="Times New Roman" w:cs="Times New Roman"/>
          <w:lang w:val="uk-UA"/>
        </w:rPr>
        <w:t xml:space="preserve"> функції випливає, що така функція не містить ділянок сталості і в неї єдина точка локального мінімуму. Очевидно, що строго і сильно опуклі функції є строго </w:t>
      </w:r>
      <w:proofErr w:type="spellStart"/>
      <w:r w:rsidRPr="008B4997">
        <w:rPr>
          <w:rFonts w:ascii="Times New Roman" w:hAnsi="Times New Roman" w:cs="Times New Roman"/>
          <w:lang w:val="uk-UA"/>
        </w:rPr>
        <w:t>унімодальними</w:t>
      </w:r>
      <w:proofErr w:type="spellEnd"/>
      <w:r w:rsidRPr="008B4997">
        <w:rPr>
          <w:rFonts w:ascii="Times New Roman" w:hAnsi="Times New Roman" w:cs="Times New Roman"/>
          <w:lang w:val="uk-UA"/>
        </w:rPr>
        <w:t xml:space="preserve">. </w:t>
      </w:r>
    </w:p>
    <w:p w14:paraId="06F17CFA" w14:textId="77777777" w:rsidR="008E58A9" w:rsidRPr="008B4997" w:rsidRDefault="008E58A9" w:rsidP="008E58A9">
      <w:pPr>
        <w:ind w:firstLine="567"/>
        <w:jc w:val="both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lang w:val="uk-UA"/>
        </w:rPr>
        <w:t xml:space="preserve">Для класу </w:t>
      </w:r>
      <w:proofErr w:type="spellStart"/>
      <w:r w:rsidRPr="008B4997">
        <w:rPr>
          <w:rFonts w:ascii="Times New Roman" w:hAnsi="Times New Roman" w:cs="Times New Roman"/>
          <w:lang w:val="uk-UA"/>
        </w:rPr>
        <w:t>унімодальних</w:t>
      </w:r>
      <w:proofErr w:type="spellEnd"/>
      <w:r w:rsidRPr="008B4997">
        <w:rPr>
          <w:rFonts w:ascii="Times New Roman" w:hAnsi="Times New Roman" w:cs="Times New Roman"/>
          <w:lang w:val="uk-UA"/>
        </w:rPr>
        <w:t xml:space="preserve"> функцій мають місце наступні твердження.</w:t>
      </w:r>
    </w:p>
    <w:p w14:paraId="79543B9D" w14:textId="77777777" w:rsidR="008E58A9" w:rsidRPr="008B4997" w:rsidRDefault="008E58A9" w:rsidP="008E58A9">
      <w:pPr>
        <w:ind w:firstLine="567"/>
        <w:jc w:val="both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b/>
          <w:lang w:val="uk-UA"/>
        </w:rPr>
        <w:t>Лема 1.</w:t>
      </w:r>
      <w:r w:rsidRPr="008B4997">
        <w:rPr>
          <w:rFonts w:ascii="Times New Roman" w:hAnsi="Times New Roman" w:cs="Times New Roman"/>
          <w:lang w:val="uk-UA"/>
        </w:rPr>
        <w:t xml:space="preserve"> </w:t>
      </w:r>
      <w:r w:rsidRPr="008B4997">
        <w:rPr>
          <w:rFonts w:ascii="Times New Roman" w:hAnsi="Times New Roman" w:cs="Times New Roman"/>
          <w:i/>
          <w:lang w:val="uk-UA"/>
        </w:rPr>
        <w:t xml:space="preserve">Якщо функція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540" w:dyaOrig="320" w14:anchorId="18D7596E">
          <v:shape id="_x0000_i1062" type="#_x0000_t75" style="width:27pt;height:16.2pt" o:ole="">
            <v:imagedata r:id="rId7" o:title=""/>
          </v:shape>
          <o:OLEObject Type="Embed" ProgID="Equation" ShapeID="_x0000_i1062" DrawAspect="Content" ObjectID="_1635658797" r:id="rId70"/>
        </w:object>
      </w:r>
      <w:r w:rsidRPr="008B4997">
        <w:rPr>
          <w:rFonts w:ascii="Times New Roman" w:hAnsi="Times New Roman" w:cs="Times New Roman"/>
          <w:i/>
          <w:lang w:val="uk-UA"/>
        </w:rPr>
        <w:t xml:space="preserve"> </w:t>
      </w:r>
      <w:proofErr w:type="spellStart"/>
      <w:r w:rsidRPr="008B4997">
        <w:rPr>
          <w:rFonts w:ascii="Times New Roman" w:hAnsi="Times New Roman" w:cs="Times New Roman"/>
          <w:i/>
          <w:lang w:val="uk-UA"/>
        </w:rPr>
        <w:t>унімодальна</w:t>
      </w:r>
      <w:proofErr w:type="spellEnd"/>
      <w:r w:rsidRPr="008B4997">
        <w:rPr>
          <w:rFonts w:ascii="Times New Roman" w:hAnsi="Times New Roman" w:cs="Times New Roman"/>
          <w:i/>
          <w:lang w:val="uk-UA"/>
        </w:rPr>
        <w:t xml:space="preserve"> на відрізку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540" w:dyaOrig="320" w14:anchorId="188E878D">
          <v:shape id="_x0000_i1063" type="#_x0000_t75" style="width:27pt;height:16.2pt" o:ole="">
            <v:imagedata r:id="rId71" o:title=""/>
          </v:shape>
          <o:OLEObject Type="Embed" ProgID="Equation" ShapeID="_x0000_i1063" DrawAspect="Content" ObjectID="_1635658798" r:id="rId72"/>
        </w:object>
      </w:r>
      <w:r w:rsidRPr="008B4997">
        <w:rPr>
          <w:rFonts w:ascii="Times New Roman" w:hAnsi="Times New Roman" w:cs="Times New Roman"/>
          <w:i/>
          <w:lang w:val="uk-UA"/>
        </w:rPr>
        <w:t xml:space="preserve">, то вона </w:t>
      </w:r>
      <w:proofErr w:type="spellStart"/>
      <w:r w:rsidRPr="008B4997">
        <w:rPr>
          <w:rFonts w:ascii="Times New Roman" w:hAnsi="Times New Roman" w:cs="Times New Roman"/>
          <w:i/>
          <w:lang w:val="uk-UA"/>
        </w:rPr>
        <w:t>унімодальна</w:t>
      </w:r>
      <w:proofErr w:type="spellEnd"/>
      <w:r w:rsidRPr="008B4997">
        <w:rPr>
          <w:rFonts w:ascii="Times New Roman" w:hAnsi="Times New Roman" w:cs="Times New Roman"/>
          <w:i/>
          <w:lang w:val="uk-UA"/>
        </w:rPr>
        <w:t xml:space="preserve"> і на відрізку</w:t>
      </w:r>
      <w:r w:rsidRPr="008B4997">
        <w:rPr>
          <w:rFonts w:ascii="Times New Roman" w:hAnsi="Times New Roman" w:cs="Times New Roman"/>
          <w:lang w:val="uk-UA"/>
        </w:rPr>
        <w:t xml:space="preserve">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1320" w:dyaOrig="320" w14:anchorId="2EF2D8FE">
          <v:shape id="_x0000_i1064" type="#_x0000_t75" style="width:66pt;height:16.2pt" o:ole="">
            <v:imagedata r:id="rId73" o:title=""/>
          </v:shape>
          <o:OLEObject Type="Embed" ProgID="Equation" ShapeID="_x0000_i1064" DrawAspect="Content" ObjectID="_1635658799" r:id="rId74"/>
        </w:object>
      </w:r>
      <w:r w:rsidRPr="008B4997">
        <w:rPr>
          <w:rFonts w:ascii="Times New Roman" w:hAnsi="Times New Roman" w:cs="Times New Roman"/>
          <w:lang w:val="uk-UA"/>
        </w:rPr>
        <w:t>.</w:t>
      </w:r>
    </w:p>
    <w:p w14:paraId="2F7FEA1A" w14:textId="77777777" w:rsidR="008E58A9" w:rsidRPr="008B4997" w:rsidRDefault="008E58A9" w:rsidP="008E58A9">
      <w:pPr>
        <w:ind w:firstLine="567"/>
        <w:jc w:val="both"/>
        <w:rPr>
          <w:rFonts w:ascii="Times New Roman" w:hAnsi="Times New Roman" w:cs="Times New Roman"/>
          <w:i/>
          <w:lang w:val="uk-UA"/>
        </w:rPr>
      </w:pPr>
      <w:r w:rsidRPr="008B4997">
        <w:rPr>
          <w:rFonts w:ascii="Times New Roman" w:hAnsi="Times New Roman" w:cs="Times New Roman"/>
          <w:b/>
          <w:lang w:val="uk-UA"/>
        </w:rPr>
        <w:t>Лема 2.</w:t>
      </w:r>
      <w:r w:rsidRPr="008B4997">
        <w:rPr>
          <w:rFonts w:ascii="Times New Roman" w:hAnsi="Times New Roman" w:cs="Times New Roman"/>
          <w:lang w:val="uk-UA"/>
        </w:rPr>
        <w:t xml:space="preserve"> </w:t>
      </w:r>
      <w:r w:rsidRPr="008B4997">
        <w:rPr>
          <w:rFonts w:ascii="Times New Roman" w:hAnsi="Times New Roman" w:cs="Times New Roman"/>
          <w:i/>
          <w:lang w:val="uk-UA"/>
        </w:rPr>
        <w:t xml:space="preserve">Нехай функція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540" w:dyaOrig="320" w14:anchorId="357B6346">
          <v:shape id="_x0000_i1065" type="#_x0000_t75" style="width:27pt;height:16.2pt" o:ole="">
            <v:imagedata r:id="rId7" o:title=""/>
          </v:shape>
          <o:OLEObject Type="Embed" ProgID="Equation" ShapeID="_x0000_i1065" DrawAspect="Content" ObjectID="_1635658800" r:id="rId75"/>
        </w:object>
      </w:r>
      <w:r w:rsidRPr="008B4997">
        <w:rPr>
          <w:rFonts w:ascii="Times New Roman" w:hAnsi="Times New Roman" w:cs="Times New Roman"/>
          <w:i/>
          <w:lang w:val="uk-UA"/>
        </w:rPr>
        <w:t xml:space="preserve"> </w:t>
      </w:r>
      <w:proofErr w:type="spellStart"/>
      <w:r w:rsidRPr="008B4997">
        <w:rPr>
          <w:rFonts w:ascii="Times New Roman" w:hAnsi="Times New Roman" w:cs="Times New Roman"/>
          <w:i/>
          <w:lang w:val="uk-UA"/>
        </w:rPr>
        <w:t>унімодальна</w:t>
      </w:r>
      <w:proofErr w:type="spellEnd"/>
      <w:r w:rsidRPr="008B4997">
        <w:rPr>
          <w:rFonts w:ascii="Times New Roman" w:hAnsi="Times New Roman" w:cs="Times New Roman"/>
          <w:i/>
          <w:lang w:val="uk-UA"/>
        </w:rPr>
        <w:t xml:space="preserve"> на відрізку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540" w:dyaOrig="320" w14:anchorId="599C5234">
          <v:shape id="_x0000_i1066" type="#_x0000_t75" style="width:27pt;height:16.2pt" o:ole="">
            <v:imagedata r:id="rId76" o:title=""/>
          </v:shape>
          <o:OLEObject Type="Embed" ProgID="Equation" ShapeID="_x0000_i1066" DrawAspect="Content" ObjectID="_1635658801" r:id="rId77"/>
        </w:object>
      </w:r>
      <w:r w:rsidRPr="008B4997">
        <w:rPr>
          <w:rFonts w:ascii="Times New Roman" w:hAnsi="Times New Roman" w:cs="Times New Roman"/>
          <w:i/>
          <w:lang w:val="uk-UA"/>
        </w:rPr>
        <w:t xml:space="preserve"> і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1500" w:dyaOrig="340" w14:anchorId="5D0A67E9">
          <v:shape id="_x0000_i1067" type="#_x0000_t75" style="width:75pt;height:16.8pt" o:ole="">
            <v:imagedata r:id="rId78" o:title=""/>
          </v:shape>
          <o:OLEObject Type="Embed" ProgID="Equation" ShapeID="_x0000_i1067" DrawAspect="Content" ObjectID="_1635658802" r:id="rId79"/>
        </w:object>
      </w:r>
      <w:r w:rsidRPr="008B4997">
        <w:rPr>
          <w:rFonts w:ascii="Times New Roman" w:hAnsi="Times New Roman" w:cs="Times New Roman"/>
          <w:i/>
          <w:lang w:val="uk-UA"/>
        </w:rPr>
        <w:t>. Тоді</w:t>
      </w:r>
    </w:p>
    <w:p w14:paraId="5944A8DB" w14:textId="77777777" w:rsidR="008E58A9" w:rsidRPr="008B4997" w:rsidRDefault="008E58A9" w:rsidP="008E58A9">
      <w:pPr>
        <w:ind w:firstLine="567"/>
        <w:jc w:val="both"/>
        <w:rPr>
          <w:rFonts w:ascii="Times New Roman" w:hAnsi="Times New Roman" w:cs="Times New Roman"/>
          <w:i/>
          <w:lang w:val="uk-UA"/>
        </w:rPr>
      </w:pPr>
      <w:r w:rsidRPr="008B4997">
        <w:rPr>
          <w:rFonts w:ascii="Times New Roman" w:hAnsi="Times New Roman" w:cs="Times New Roman"/>
          <w:lang w:val="uk-UA"/>
        </w:rPr>
        <w:t>1)</w:t>
      </w:r>
      <w:r w:rsidRPr="008B4997">
        <w:rPr>
          <w:rFonts w:ascii="Times New Roman" w:hAnsi="Times New Roman" w:cs="Times New Roman"/>
          <w:i/>
          <w:lang w:val="uk-UA"/>
        </w:rPr>
        <w:t> якщо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1440" w:dyaOrig="340" w14:anchorId="7341395F">
          <v:shape id="_x0000_i1068" type="#_x0000_t75" style="width:1in;height:16.8pt" o:ole="">
            <v:imagedata r:id="rId80" o:title=""/>
          </v:shape>
          <o:OLEObject Type="Embed" ProgID="Equation" ShapeID="_x0000_i1068" DrawAspect="Content" ObjectID="_1635658803" r:id="rId81"/>
        </w:object>
      </w:r>
      <w:r w:rsidRPr="008B4997">
        <w:rPr>
          <w:rFonts w:ascii="Times New Roman" w:hAnsi="Times New Roman" w:cs="Times New Roman"/>
          <w:i/>
          <w:lang w:val="uk-UA"/>
        </w:rPr>
        <w:t xml:space="preserve"> то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1260" w:dyaOrig="360" w14:anchorId="2842E8A6">
          <v:shape id="_x0000_i1069" type="#_x0000_t75" style="width:63pt;height:18pt" o:ole="">
            <v:imagedata r:id="rId82" o:title=""/>
          </v:shape>
          <o:OLEObject Type="Embed" ProgID="Equation" ShapeID="_x0000_i1069" DrawAspect="Content" ObjectID="_1635658804" r:id="rId83"/>
        </w:object>
      </w:r>
      <w:r w:rsidRPr="008B4997">
        <w:rPr>
          <w:rFonts w:ascii="Times New Roman" w:hAnsi="Times New Roman" w:cs="Times New Roman"/>
          <w:i/>
          <w:lang w:val="uk-UA"/>
        </w:rPr>
        <w:t xml:space="preserve">, а якщо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1440" w:dyaOrig="340" w14:anchorId="29E3FAF4">
          <v:shape id="_x0000_i1070" type="#_x0000_t75" style="width:1in;height:16.8pt" o:ole="">
            <v:imagedata r:id="rId84" o:title=""/>
          </v:shape>
          <o:OLEObject Type="Embed" ProgID="Equation" ShapeID="_x0000_i1070" DrawAspect="Content" ObjectID="_1635658805" r:id="rId85"/>
        </w:object>
      </w:r>
      <w:r w:rsidRPr="008B4997">
        <w:rPr>
          <w:rFonts w:ascii="Times New Roman" w:hAnsi="Times New Roman" w:cs="Times New Roman"/>
          <w:i/>
          <w:lang w:val="uk-UA"/>
        </w:rPr>
        <w:t xml:space="preserve"> то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1219" w:dyaOrig="360" w14:anchorId="2A1F2388">
          <v:shape id="_x0000_i1071" type="#_x0000_t75" style="width:61.2pt;height:18pt" o:ole="">
            <v:imagedata r:id="rId86" o:title=""/>
          </v:shape>
          <o:OLEObject Type="Embed" ProgID="Equation" ShapeID="_x0000_i1071" DrawAspect="Content" ObjectID="_1635658806" r:id="rId87"/>
        </w:object>
      </w:r>
      <w:r w:rsidRPr="008B4997">
        <w:rPr>
          <w:rFonts w:ascii="Times New Roman" w:hAnsi="Times New Roman" w:cs="Times New Roman"/>
          <w:lang w:val="uk-UA"/>
        </w:rPr>
        <w:t>;</w:t>
      </w:r>
    </w:p>
    <w:p w14:paraId="3A0EC95A" w14:textId="77777777" w:rsidR="008E58A9" w:rsidRPr="008B4997" w:rsidRDefault="008E58A9" w:rsidP="008E58A9">
      <w:pPr>
        <w:ind w:firstLine="567"/>
        <w:jc w:val="both"/>
        <w:rPr>
          <w:rFonts w:ascii="Times New Roman" w:hAnsi="Times New Roman" w:cs="Times New Roman"/>
          <w:i/>
          <w:lang w:val="uk-UA"/>
        </w:rPr>
      </w:pPr>
      <w:r w:rsidRPr="008B4997">
        <w:rPr>
          <w:rFonts w:ascii="Times New Roman" w:hAnsi="Times New Roman" w:cs="Times New Roman"/>
          <w:lang w:val="uk-UA"/>
        </w:rPr>
        <w:t>2) </w:t>
      </w:r>
      <w:r w:rsidRPr="008B4997">
        <w:rPr>
          <w:rFonts w:ascii="Times New Roman" w:hAnsi="Times New Roman" w:cs="Times New Roman"/>
          <w:i/>
          <w:lang w:val="uk-UA"/>
        </w:rPr>
        <w:t xml:space="preserve">якщо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1440" w:dyaOrig="340" w14:anchorId="07A2D76D">
          <v:shape id="_x0000_i1072" type="#_x0000_t75" style="width:1in;height:16.8pt" o:ole="">
            <v:imagedata r:id="rId88" o:title=""/>
          </v:shape>
          <o:OLEObject Type="Embed" ProgID="Equation" ShapeID="_x0000_i1072" DrawAspect="Content" ObjectID="_1635658807" r:id="rId89"/>
        </w:object>
      </w:r>
      <w:r w:rsidRPr="008B4997">
        <w:rPr>
          <w:rFonts w:ascii="Times New Roman" w:hAnsi="Times New Roman" w:cs="Times New Roman"/>
          <w:i/>
          <w:lang w:val="uk-UA"/>
        </w:rPr>
        <w:t xml:space="preserve"> то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1780" w:dyaOrig="360" w14:anchorId="0D2F1ADC">
          <v:shape id="_x0000_i1073" type="#_x0000_t75" style="width:88.8pt;height:18pt" o:ole="">
            <v:imagedata r:id="rId90" o:title=""/>
          </v:shape>
          <o:OLEObject Type="Embed" ProgID="Equation" ShapeID="_x0000_i1073" DrawAspect="Content" ObjectID="_1635658808" r:id="rId91"/>
        </w:object>
      </w:r>
      <w:r w:rsidRPr="008B4997">
        <w:rPr>
          <w:rFonts w:ascii="Times New Roman" w:hAnsi="Times New Roman" w:cs="Times New Roman"/>
          <w:i/>
          <w:lang w:val="uk-UA"/>
        </w:rPr>
        <w:t xml:space="preserve">, тобто відрізок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740" w:dyaOrig="340" w14:anchorId="63262E7B">
          <v:shape id="_x0000_i1074" type="#_x0000_t75" style="width:37.2pt;height:16.8pt" o:ole="">
            <v:imagedata r:id="rId92" o:title=""/>
          </v:shape>
          <o:OLEObject Type="Embed" ProgID="Equation" ShapeID="_x0000_i1074" DrawAspect="Content" ObjectID="_1635658809" r:id="rId93"/>
        </w:object>
      </w:r>
      <w:r w:rsidRPr="008B4997">
        <w:rPr>
          <w:rFonts w:ascii="Times New Roman" w:hAnsi="Times New Roman" w:cs="Times New Roman"/>
          <w:i/>
          <w:lang w:val="uk-UA"/>
        </w:rPr>
        <w:t xml:space="preserve"> містить хоча б одну точку </w:t>
      </w:r>
      <w:r w:rsidRPr="008B4997">
        <w:rPr>
          <w:rFonts w:ascii="Times New Roman" w:hAnsi="Times New Roman" w:cs="Times New Roman"/>
          <w:position w:val="-6"/>
          <w:lang w:val="uk-UA"/>
        </w:rPr>
        <w:object w:dxaOrig="840" w:dyaOrig="320" w14:anchorId="4AD2063D">
          <v:shape id="_x0000_i1075" type="#_x0000_t75" style="width:42pt;height:16.2pt" o:ole="">
            <v:imagedata r:id="rId94" o:title=""/>
          </v:shape>
          <o:OLEObject Type="Embed" ProgID="Equation" ShapeID="_x0000_i1075" DrawAspect="Content" ObjectID="_1635658810" r:id="rId95"/>
        </w:object>
      </w:r>
      <w:r w:rsidRPr="008B4997">
        <w:rPr>
          <w:rFonts w:ascii="Times New Roman" w:hAnsi="Times New Roman" w:cs="Times New Roman"/>
          <w:i/>
          <w:lang w:val="uk-UA"/>
        </w:rPr>
        <w:t>.</w:t>
      </w:r>
    </w:p>
    <w:p w14:paraId="644F5BD5" w14:textId="77777777" w:rsidR="008E58A9" w:rsidRPr="008B4997" w:rsidRDefault="008E58A9" w:rsidP="008E58A9">
      <w:pPr>
        <w:ind w:firstLine="567"/>
        <w:jc w:val="both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b/>
          <w:lang w:val="uk-UA"/>
        </w:rPr>
        <w:t>Наслідок.</w:t>
      </w:r>
      <w:r w:rsidRPr="008B4997">
        <w:rPr>
          <w:rFonts w:ascii="Times New Roman" w:hAnsi="Times New Roman" w:cs="Times New Roman"/>
          <w:i/>
          <w:lang w:val="uk-UA"/>
        </w:rPr>
        <w:t xml:space="preserve"> Якщо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1440" w:dyaOrig="340" w14:anchorId="76463F07">
          <v:shape id="_x0000_i1076" type="#_x0000_t75" style="width:1in;height:16.8pt" o:ole="">
            <v:imagedata r:id="rId96" o:title=""/>
          </v:shape>
          <o:OLEObject Type="Embed" ProgID="Equation" ShapeID="_x0000_i1076" DrawAspect="Content" ObjectID="_1635658811" r:id="rId97"/>
        </w:object>
      </w:r>
      <w:r w:rsidRPr="008B4997">
        <w:rPr>
          <w:rFonts w:ascii="Times New Roman" w:hAnsi="Times New Roman" w:cs="Times New Roman"/>
          <w:i/>
          <w:lang w:val="uk-UA"/>
        </w:rPr>
        <w:t xml:space="preserve"> то існує точка </w:t>
      </w:r>
      <w:r w:rsidRPr="008B4997">
        <w:rPr>
          <w:rFonts w:ascii="Times New Roman" w:hAnsi="Times New Roman" w:cs="Times New Roman"/>
          <w:position w:val="-6"/>
          <w:lang w:val="uk-UA"/>
        </w:rPr>
        <w:object w:dxaOrig="840" w:dyaOrig="320" w14:anchorId="7FECECD2">
          <v:shape id="_x0000_i1077" type="#_x0000_t75" style="width:42pt;height:16.2pt" o:ole="">
            <v:imagedata r:id="rId98" o:title=""/>
          </v:shape>
          <o:OLEObject Type="Embed" ProgID="Equation" ShapeID="_x0000_i1077" DrawAspect="Content" ObjectID="_1635658812" r:id="rId99"/>
        </w:object>
      </w:r>
      <w:r w:rsidRPr="008B4997">
        <w:rPr>
          <w:rFonts w:ascii="Times New Roman" w:hAnsi="Times New Roman" w:cs="Times New Roman"/>
          <w:i/>
          <w:lang w:val="uk-UA"/>
        </w:rPr>
        <w:t xml:space="preserve"> така, що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1140" w:dyaOrig="360" w14:anchorId="3F46291A">
          <v:shape id="_x0000_i1078" type="#_x0000_t75" style="width:57pt;height:18pt" o:ole="">
            <v:imagedata r:id="rId100" o:title=""/>
          </v:shape>
          <o:OLEObject Type="Embed" ProgID="Equation" ShapeID="_x0000_i1078" DrawAspect="Content" ObjectID="_1635658813" r:id="rId101"/>
        </w:object>
      </w:r>
      <w:r w:rsidRPr="008B4997">
        <w:rPr>
          <w:rFonts w:ascii="Times New Roman" w:hAnsi="Times New Roman" w:cs="Times New Roman"/>
          <w:i/>
          <w:lang w:val="uk-UA"/>
        </w:rPr>
        <w:t xml:space="preserve">, а якщо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1440" w:dyaOrig="340" w14:anchorId="01A3AB2F">
          <v:shape id="_x0000_i1079" type="#_x0000_t75" style="width:1in;height:16.8pt" o:ole="">
            <v:imagedata r:id="rId102" o:title=""/>
          </v:shape>
          <o:OLEObject Type="Embed" ProgID="Equation" ShapeID="_x0000_i1079" DrawAspect="Content" ObjectID="_1635658814" r:id="rId103"/>
        </w:object>
      </w:r>
      <w:r w:rsidRPr="008B4997">
        <w:rPr>
          <w:rFonts w:ascii="Times New Roman" w:hAnsi="Times New Roman" w:cs="Times New Roman"/>
          <w:i/>
          <w:lang w:val="uk-UA"/>
        </w:rPr>
        <w:t xml:space="preserve"> то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1100" w:dyaOrig="360" w14:anchorId="7EEACA4A">
          <v:shape id="_x0000_i1080" type="#_x0000_t75" style="width:55.2pt;height:18pt" o:ole="">
            <v:imagedata r:id="rId104" o:title=""/>
          </v:shape>
          <o:OLEObject Type="Embed" ProgID="Equation" ShapeID="_x0000_i1080" DrawAspect="Content" ObjectID="_1635658815" r:id="rId105"/>
        </w:object>
      </w:r>
      <w:r w:rsidRPr="008B4997">
        <w:rPr>
          <w:rFonts w:ascii="Times New Roman" w:hAnsi="Times New Roman" w:cs="Times New Roman"/>
          <w:lang w:val="uk-UA"/>
        </w:rPr>
        <w:t>.</w:t>
      </w:r>
    </w:p>
    <w:bookmarkStart w:id="0" w:name="_MON_1076620328"/>
    <w:bookmarkStart w:id="1" w:name="_MON_1076854562"/>
    <w:bookmarkStart w:id="2" w:name="_MON_1076855282"/>
    <w:bookmarkStart w:id="3" w:name="_MON_1076855431"/>
    <w:bookmarkStart w:id="4" w:name="_MON_1076855514"/>
    <w:bookmarkStart w:id="5" w:name="_MON_1077734029"/>
    <w:bookmarkStart w:id="6" w:name="_MON_1077906230"/>
    <w:bookmarkStart w:id="7" w:name="_MON_1077906249"/>
    <w:bookmarkStart w:id="8" w:name="_MON_1077906322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Start w:id="9" w:name="_MON_1076620323"/>
    <w:bookmarkEnd w:id="9"/>
    <w:p w14:paraId="5382E7EC" w14:textId="77777777" w:rsidR="008E58A9" w:rsidRPr="008B4997" w:rsidRDefault="008E58A9" w:rsidP="008E58A9">
      <w:pPr>
        <w:jc w:val="center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lang w:val="uk-UA"/>
        </w:rPr>
        <w:object w:dxaOrig="3915" w:dyaOrig="3720" w14:anchorId="105F7D23">
          <v:shape id="_x0000_i1081" type="#_x0000_t75" style="width:132pt;height:136.8pt" o:ole="" fillcolor="window">
            <v:imagedata r:id="rId106" o:title=""/>
          </v:shape>
          <o:OLEObject Type="Embed" ProgID="Word.Picture.8" ShapeID="_x0000_i1081" DrawAspect="Content" ObjectID="_1635658816" r:id="rId107"/>
        </w:object>
      </w:r>
      <w:r w:rsidRPr="008B4997">
        <w:rPr>
          <w:rFonts w:ascii="Times New Roman" w:hAnsi="Times New Roman" w:cs="Times New Roman"/>
          <w:lang w:val="uk-UA"/>
        </w:rPr>
        <w:t xml:space="preserve"> </w:t>
      </w:r>
      <w:bookmarkStart w:id="10" w:name="_MON_1076855499"/>
      <w:bookmarkStart w:id="11" w:name="_MON_1076855539"/>
      <w:bookmarkStart w:id="12" w:name="_MON_1076856052"/>
      <w:bookmarkStart w:id="13" w:name="_MON_1076932113"/>
      <w:bookmarkStart w:id="14" w:name="_MON_1076932209"/>
      <w:bookmarkStart w:id="15" w:name="_MON_1076933714"/>
      <w:bookmarkStart w:id="16" w:name="_MON_1077051084"/>
      <w:bookmarkStart w:id="17" w:name="_MON_1077734294"/>
      <w:bookmarkStart w:id="18" w:name="_MON_1077906254"/>
      <w:bookmarkStart w:id="19" w:name="_MON_1077906351"/>
      <w:bookmarkStart w:id="20" w:name="_MON_1077906395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Start w:id="21" w:name="_MON_1076620365"/>
      <w:bookmarkEnd w:id="21"/>
      <w:r w:rsidRPr="008B4997">
        <w:rPr>
          <w:rFonts w:ascii="Times New Roman" w:hAnsi="Times New Roman" w:cs="Times New Roman"/>
          <w:lang w:val="uk-UA"/>
        </w:rPr>
        <w:object w:dxaOrig="3690" w:dyaOrig="3705" w14:anchorId="3A50574C">
          <v:shape id="_x0000_i1082" type="#_x0000_t75" style="width:2in;height:141.6pt" o:ole="" fillcolor="window">
            <v:imagedata r:id="rId108" o:title=""/>
          </v:shape>
          <o:OLEObject Type="Embed" ProgID="Word.Picture.8" ShapeID="_x0000_i1082" DrawAspect="Content" ObjectID="_1635658817" r:id="rId109"/>
        </w:object>
      </w:r>
    </w:p>
    <w:p w14:paraId="60083800" w14:textId="77777777" w:rsidR="008E58A9" w:rsidRPr="008B4997" w:rsidRDefault="008E58A9" w:rsidP="008E58A9">
      <w:pPr>
        <w:tabs>
          <w:tab w:val="center" w:pos="4301"/>
        </w:tabs>
        <w:jc w:val="center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lang w:val="uk-UA"/>
        </w:rPr>
        <w:lastRenderedPageBreak/>
        <w:t>a)</w:t>
      </w:r>
      <w:r w:rsidRPr="008B4997">
        <w:rPr>
          <w:rFonts w:ascii="Times New Roman" w:hAnsi="Times New Roman" w:cs="Times New Roman"/>
          <w:lang w:val="uk-UA"/>
        </w:rPr>
        <w:tab/>
        <w:t>б)</w:t>
      </w:r>
    </w:p>
    <w:bookmarkStart w:id="22" w:name="_MON_1076856343"/>
    <w:bookmarkStart w:id="23" w:name="_MON_1076931685"/>
    <w:bookmarkStart w:id="24" w:name="_MON_1076931937"/>
    <w:bookmarkStart w:id="25" w:name="_MON_1076932136"/>
    <w:bookmarkStart w:id="26" w:name="_MON_1076932646"/>
    <w:bookmarkStart w:id="27" w:name="_MON_1077906269"/>
    <w:bookmarkStart w:id="28" w:name="_MON_1077906278"/>
    <w:bookmarkStart w:id="29" w:name="_MON_1077906286"/>
    <w:bookmarkStart w:id="30" w:name="_MON_1077906463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Start w:id="31" w:name="_MON_1076856211"/>
    <w:bookmarkEnd w:id="31"/>
    <w:p w14:paraId="36594E17" w14:textId="77777777" w:rsidR="008E58A9" w:rsidRPr="008B4997" w:rsidRDefault="008E58A9" w:rsidP="008E58A9">
      <w:pPr>
        <w:jc w:val="center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lang w:val="uk-UA"/>
        </w:rPr>
        <w:object w:dxaOrig="3675" w:dyaOrig="3720" w14:anchorId="3731BF33">
          <v:shape id="_x0000_i1083" type="#_x0000_t75" style="width:131.4pt;height:132pt" o:ole="" fillcolor="window">
            <v:imagedata r:id="rId110" o:title=""/>
          </v:shape>
          <o:OLEObject Type="Embed" ProgID="Word.Picture.8" ShapeID="_x0000_i1083" DrawAspect="Content" ObjectID="_1635658818" r:id="rId111"/>
        </w:object>
      </w:r>
      <w:r w:rsidRPr="008B4997">
        <w:rPr>
          <w:rFonts w:ascii="Times New Roman" w:hAnsi="Times New Roman" w:cs="Times New Roman"/>
          <w:lang w:val="uk-UA"/>
        </w:rPr>
        <w:t xml:space="preserve"> </w:t>
      </w:r>
      <w:bookmarkStart w:id="32" w:name="_MON_1077734136"/>
      <w:bookmarkStart w:id="33" w:name="_MON_1077734246"/>
      <w:bookmarkStart w:id="34" w:name="_MON_1077734249"/>
      <w:bookmarkStart w:id="35" w:name="_MON_1077734263"/>
      <w:bookmarkStart w:id="36" w:name="_MON_1077734266"/>
      <w:bookmarkStart w:id="37" w:name="_MON_1077906477"/>
      <w:bookmarkStart w:id="38" w:name="_MON_1077906485"/>
      <w:bookmarkStart w:id="39" w:name="_MON_1077906499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Start w:id="40" w:name="_MON_1076856619"/>
      <w:bookmarkEnd w:id="40"/>
      <w:r w:rsidRPr="008B4997">
        <w:rPr>
          <w:rFonts w:ascii="Times New Roman" w:hAnsi="Times New Roman" w:cs="Times New Roman"/>
          <w:lang w:val="uk-UA"/>
        </w:rPr>
        <w:object w:dxaOrig="3690" w:dyaOrig="3705" w14:anchorId="0A80D109">
          <v:shape id="_x0000_i1084" type="#_x0000_t75" style="width:117pt;height:117pt" o:ole="" fillcolor="window">
            <v:imagedata r:id="rId112" o:title=""/>
          </v:shape>
          <o:OLEObject Type="Embed" ProgID="Word.Picture.8" ShapeID="_x0000_i1084" DrawAspect="Content" ObjectID="_1635658819" r:id="rId113"/>
        </w:object>
      </w:r>
    </w:p>
    <w:p w14:paraId="1B158606" w14:textId="77777777" w:rsidR="008E58A9" w:rsidRPr="008B4997" w:rsidRDefault="008E58A9" w:rsidP="008E58A9">
      <w:pPr>
        <w:tabs>
          <w:tab w:val="center" w:pos="4301"/>
        </w:tabs>
        <w:jc w:val="center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lang w:val="uk-UA"/>
        </w:rPr>
        <w:t>в)</w:t>
      </w:r>
      <w:r w:rsidRPr="008B4997">
        <w:rPr>
          <w:rFonts w:ascii="Times New Roman" w:hAnsi="Times New Roman" w:cs="Times New Roman"/>
          <w:lang w:val="uk-UA"/>
        </w:rPr>
        <w:tab/>
        <w:t>г)</w:t>
      </w:r>
    </w:p>
    <w:p w14:paraId="23C35A77" w14:textId="77777777" w:rsidR="008E58A9" w:rsidRPr="008B4997" w:rsidRDefault="008E58A9" w:rsidP="008E58A9">
      <w:pPr>
        <w:jc w:val="center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lang w:val="uk-UA"/>
        </w:rPr>
        <w:t>Рис. 1.</w:t>
      </w:r>
    </w:p>
    <w:bookmarkStart w:id="41" w:name="_MON_1076932832"/>
    <w:bookmarkStart w:id="42" w:name="_MON_1076933558"/>
    <w:bookmarkStart w:id="43" w:name="_MON_1077906520"/>
    <w:bookmarkEnd w:id="41"/>
    <w:bookmarkEnd w:id="42"/>
    <w:bookmarkEnd w:id="43"/>
    <w:bookmarkStart w:id="44" w:name="_MON_1076931142"/>
    <w:bookmarkEnd w:id="44"/>
    <w:p w14:paraId="1872493F" w14:textId="77777777" w:rsidR="008E58A9" w:rsidRPr="008B4997" w:rsidRDefault="008E58A9" w:rsidP="008E58A9">
      <w:pPr>
        <w:jc w:val="center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lang w:val="uk-UA"/>
        </w:rPr>
        <w:object w:dxaOrig="3690" w:dyaOrig="3705" w14:anchorId="0AE00104">
          <v:shape id="_x0000_i1085" type="#_x0000_t75" style="width:138pt;height:138pt" o:ole="" fillcolor="window">
            <v:imagedata r:id="rId114" o:title=""/>
          </v:shape>
          <o:OLEObject Type="Embed" ProgID="Word.Picture.8" ShapeID="_x0000_i1085" DrawAspect="Content" ObjectID="_1635658820" r:id="rId115"/>
        </w:object>
      </w:r>
      <w:r w:rsidRPr="008B4997">
        <w:rPr>
          <w:rFonts w:ascii="Times New Roman" w:hAnsi="Times New Roman" w:cs="Times New Roman"/>
          <w:lang w:val="uk-UA"/>
        </w:rPr>
        <w:t xml:space="preserve"> </w:t>
      </w:r>
      <w:bookmarkStart w:id="45" w:name="_MON_1077906535"/>
      <w:bookmarkEnd w:id="45"/>
      <w:bookmarkStart w:id="46" w:name="_MON_1076931439"/>
      <w:bookmarkEnd w:id="46"/>
      <w:r w:rsidRPr="008B4997">
        <w:rPr>
          <w:rFonts w:ascii="Times New Roman" w:hAnsi="Times New Roman" w:cs="Times New Roman"/>
          <w:lang w:val="uk-UA"/>
        </w:rPr>
        <w:object w:dxaOrig="3690" w:dyaOrig="3705" w14:anchorId="4E93B983">
          <v:shape id="_x0000_i1086" type="#_x0000_t75" style="width:139.2pt;height:139.8pt" o:ole="" fillcolor="window">
            <v:imagedata r:id="rId116" o:title=""/>
          </v:shape>
          <o:OLEObject Type="Embed" ProgID="Word.Picture.8" ShapeID="_x0000_i1086" DrawAspect="Content" ObjectID="_1635658821" r:id="rId117"/>
        </w:object>
      </w:r>
    </w:p>
    <w:p w14:paraId="7370AA55" w14:textId="77777777" w:rsidR="008E58A9" w:rsidRPr="008B4997" w:rsidRDefault="008E58A9" w:rsidP="008E58A9">
      <w:pPr>
        <w:tabs>
          <w:tab w:val="center" w:pos="4301"/>
        </w:tabs>
        <w:jc w:val="center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lang w:val="uk-UA"/>
        </w:rPr>
        <w:t>а)</w:t>
      </w:r>
      <w:r w:rsidRPr="008B4997">
        <w:rPr>
          <w:rFonts w:ascii="Times New Roman" w:hAnsi="Times New Roman" w:cs="Times New Roman"/>
          <w:lang w:val="uk-UA"/>
        </w:rPr>
        <w:tab/>
        <w:t>б)</w:t>
      </w:r>
    </w:p>
    <w:p w14:paraId="444384C7" w14:textId="77777777" w:rsidR="008E58A9" w:rsidRPr="008B4997" w:rsidRDefault="008E58A9" w:rsidP="008E58A9">
      <w:pPr>
        <w:jc w:val="center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lang w:val="uk-UA"/>
        </w:rPr>
        <w:t>Рис. 2.</w:t>
      </w:r>
    </w:p>
    <w:p w14:paraId="6D49908B" w14:textId="77777777" w:rsidR="008E58A9" w:rsidRPr="008B4997" w:rsidRDefault="008E58A9" w:rsidP="008E58A9">
      <w:pPr>
        <w:ind w:firstLine="567"/>
        <w:jc w:val="both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lang w:val="uk-UA"/>
        </w:rPr>
        <w:t xml:space="preserve">На практиці для перевірки </w:t>
      </w:r>
      <w:proofErr w:type="spellStart"/>
      <w:r w:rsidRPr="008B4997">
        <w:rPr>
          <w:rFonts w:ascii="Times New Roman" w:hAnsi="Times New Roman" w:cs="Times New Roman"/>
          <w:lang w:val="uk-UA"/>
        </w:rPr>
        <w:t>унімодальності</w:t>
      </w:r>
      <w:proofErr w:type="spellEnd"/>
      <w:r w:rsidRPr="008B4997">
        <w:rPr>
          <w:rFonts w:ascii="Times New Roman" w:hAnsi="Times New Roman" w:cs="Times New Roman"/>
          <w:lang w:val="uk-UA"/>
        </w:rPr>
        <w:t xml:space="preserve"> диференційованих на відрізку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540" w:dyaOrig="320" w14:anchorId="1440C63C">
          <v:shape id="_x0000_i1087" type="#_x0000_t75" style="width:27pt;height:16.2pt" o:ole="">
            <v:imagedata r:id="rId76" o:title=""/>
          </v:shape>
          <o:OLEObject Type="Embed" ProgID="Equation" ShapeID="_x0000_i1087" DrawAspect="Content" ObjectID="_1635658822" r:id="rId118"/>
        </w:object>
      </w:r>
      <w:r w:rsidRPr="008B4997">
        <w:rPr>
          <w:rFonts w:ascii="Times New Roman" w:hAnsi="Times New Roman" w:cs="Times New Roman"/>
          <w:lang w:val="uk-UA"/>
        </w:rPr>
        <w:t xml:space="preserve"> функцій використовують наступні твердження.</w:t>
      </w:r>
    </w:p>
    <w:p w14:paraId="3A3B24ED" w14:textId="77777777" w:rsidR="008E58A9" w:rsidRPr="008B4997" w:rsidRDefault="008E58A9" w:rsidP="008E58A9">
      <w:pPr>
        <w:ind w:firstLine="567"/>
        <w:jc w:val="both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b/>
          <w:lang w:val="uk-UA"/>
        </w:rPr>
        <w:t>Лема 3.</w:t>
      </w:r>
      <w:r w:rsidRPr="008B4997">
        <w:rPr>
          <w:rFonts w:ascii="Times New Roman" w:hAnsi="Times New Roman" w:cs="Times New Roman"/>
          <w:i/>
          <w:lang w:val="uk-UA"/>
        </w:rPr>
        <w:t xml:space="preserve"> Якщо функція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540" w:dyaOrig="320" w14:anchorId="1401B801">
          <v:shape id="_x0000_i1088" type="#_x0000_t75" style="width:27pt;height:16.2pt" o:ole="">
            <v:imagedata r:id="rId7" o:title=""/>
          </v:shape>
          <o:OLEObject Type="Embed" ProgID="Equation" ShapeID="_x0000_i1088" DrawAspect="Content" ObjectID="_1635658823" r:id="rId119"/>
        </w:object>
      </w:r>
      <w:r w:rsidRPr="008B4997">
        <w:rPr>
          <w:rFonts w:ascii="Times New Roman" w:hAnsi="Times New Roman" w:cs="Times New Roman"/>
          <w:i/>
          <w:lang w:val="uk-UA"/>
        </w:rPr>
        <w:t xml:space="preserve"> диференційована на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540" w:dyaOrig="320" w14:anchorId="20FCA76D">
          <v:shape id="_x0000_i1089" type="#_x0000_t75" style="width:27pt;height:16.2pt" o:ole="">
            <v:imagedata r:id="rId76" o:title=""/>
          </v:shape>
          <o:OLEObject Type="Embed" ProgID="Equation" ShapeID="_x0000_i1089" DrawAspect="Content" ObjectID="_1635658824" r:id="rId120"/>
        </w:object>
      </w:r>
      <w:r w:rsidRPr="008B4997">
        <w:rPr>
          <w:rFonts w:ascii="Times New Roman" w:hAnsi="Times New Roman" w:cs="Times New Roman"/>
          <w:i/>
          <w:lang w:val="uk-UA"/>
        </w:rPr>
        <w:t xml:space="preserve"> і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600" w:dyaOrig="320" w14:anchorId="17AFC8C2">
          <v:shape id="_x0000_i1090" type="#_x0000_t75" style="width:30pt;height:16.2pt" o:ole="">
            <v:imagedata r:id="rId121" o:title=""/>
          </v:shape>
          <o:OLEObject Type="Embed" ProgID="Equation" ShapeID="_x0000_i1090" DrawAspect="Content" ObjectID="_1635658825" r:id="rId122"/>
        </w:object>
      </w:r>
      <w:r w:rsidRPr="008B4997">
        <w:rPr>
          <w:rFonts w:ascii="Times New Roman" w:hAnsi="Times New Roman" w:cs="Times New Roman"/>
          <w:i/>
          <w:lang w:val="uk-UA"/>
        </w:rPr>
        <w:t xml:space="preserve"> не спадає при всіх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920" w:dyaOrig="320" w14:anchorId="4DB56AE1">
          <v:shape id="_x0000_i1091" type="#_x0000_t75" style="width:46.2pt;height:16.2pt" o:ole="">
            <v:imagedata r:id="rId123" o:title=""/>
          </v:shape>
          <o:OLEObject Type="Embed" ProgID="Equation" ShapeID="_x0000_i1091" DrawAspect="Content" ObjectID="_1635658826" r:id="rId124"/>
        </w:object>
      </w:r>
      <w:r w:rsidRPr="008B4997">
        <w:rPr>
          <w:rFonts w:ascii="Times New Roman" w:hAnsi="Times New Roman" w:cs="Times New Roman"/>
          <w:i/>
          <w:lang w:val="uk-UA"/>
        </w:rPr>
        <w:t xml:space="preserve">, то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540" w:dyaOrig="320" w14:anchorId="43D2209D">
          <v:shape id="_x0000_i1092" type="#_x0000_t75" style="width:27pt;height:16.2pt" o:ole="">
            <v:imagedata r:id="rId7" o:title=""/>
          </v:shape>
          <o:OLEObject Type="Embed" ProgID="Equation" ShapeID="_x0000_i1092" DrawAspect="Content" ObjectID="_1635658827" r:id="rId125"/>
        </w:object>
      </w:r>
      <w:r w:rsidRPr="008B4997">
        <w:rPr>
          <w:rFonts w:ascii="Times New Roman" w:hAnsi="Times New Roman" w:cs="Times New Roman"/>
          <w:i/>
          <w:lang w:val="uk-UA"/>
        </w:rPr>
        <w:t xml:space="preserve"> – </w:t>
      </w:r>
      <w:proofErr w:type="spellStart"/>
      <w:r w:rsidRPr="008B4997">
        <w:rPr>
          <w:rFonts w:ascii="Times New Roman" w:hAnsi="Times New Roman" w:cs="Times New Roman"/>
          <w:i/>
          <w:lang w:val="uk-UA"/>
        </w:rPr>
        <w:t>унімодальна</w:t>
      </w:r>
      <w:proofErr w:type="spellEnd"/>
      <w:r w:rsidRPr="008B4997">
        <w:rPr>
          <w:rFonts w:ascii="Times New Roman" w:hAnsi="Times New Roman" w:cs="Times New Roman"/>
          <w:lang w:val="uk-UA"/>
        </w:rPr>
        <w:t>.</w:t>
      </w:r>
    </w:p>
    <w:p w14:paraId="0A045877" w14:textId="77777777" w:rsidR="008E58A9" w:rsidRPr="008B4997" w:rsidRDefault="008E58A9" w:rsidP="008E58A9">
      <w:pPr>
        <w:ind w:firstLine="567"/>
        <w:jc w:val="both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b/>
          <w:lang w:val="uk-UA"/>
        </w:rPr>
        <w:t>Лема 4</w:t>
      </w:r>
      <w:r w:rsidRPr="008B4997">
        <w:rPr>
          <w:rFonts w:ascii="Times New Roman" w:hAnsi="Times New Roman" w:cs="Times New Roman"/>
          <w:lang w:val="uk-UA"/>
        </w:rPr>
        <w:t xml:space="preserve">. </w:t>
      </w:r>
      <w:r w:rsidRPr="008B4997">
        <w:rPr>
          <w:rFonts w:ascii="Times New Roman" w:hAnsi="Times New Roman" w:cs="Times New Roman"/>
          <w:i/>
          <w:lang w:val="uk-UA"/>
        </w:rPr>
        <w:t xml:space="preserve">Якщо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540" w:dyaOrig="320" w14:anchorId="6F3A0FEF">
          <v:shape id="_x0000_i1093" type="#_x0000_t75" style="width:27pt;height:16.2pt" o:ole="">
            <v:imagedata r:id="rId7" o:title=""/>
          </v:shape>
          <o:OLEObject Type="Embed" ProgID="Equation" ShapeID="_x0000_i1093" DrawAspect="Content" ObjectID="_1635658828" r:id="rId126"/>
        </w:object>
      </w:r>
      <w:r w:rsidRPr="008B4997">
        <w:rPr>
          <w:rFonts w:ascii="Times New Roman" w:hAnsi="Times New Roman" w:cs="Times New Roman"/>
          <w:i/>
          <w:lang w:val="uk-UA"/>
        </w:rPr>
        <w:t xml:space="preserve"> – двічі диференційована функція на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540" w:dyaOrig="320" w14:anchorId="2182290E">
          <v:shape id="_x0000_i1094" type="#_x0000_t75" style="width:27pt;height:16.2pt" o:ole="">
            <v:imagedata r:id="rId76" o:title=""/>
          </v:shape>
          <o:OLEObject Type="Embed" ProgID="Equation" ShapeID="_x0000_i1094" DrawAspect="Content" ObjectID="_1635658829" r:id="rId127"/>
        </w:object>
      </w:r>
      <w:r w:rsidRPr="008B4997">
        <w:rPr>
          <w:rFonts w:ascii="Times New Roman" w:hAnsi="Times New Roman" w:cs="Times New Roman"/>
          <w:i/>
          <w:lang w:val="uk-UA"/>
        </w:rPr>
        <w:t xml:space="preserve"> і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999" w:dyaOrig="320" w14:anchorId="196DC0DA">
          <v:shape id="_x0000_i1095" type="#_x0000_t75" style="width:49.8pt;height:16.2pt" o:ole="">
            <v:imagedata r:id="rId128" o:title=""/>
          </v:shape>
          <o:OLEObject Type="Embed" ProgID="Equation" ShapeID="_x0000_i1095" DrawAspect="Content" ObjectID="_1635658830" r:id="rId129"/>
        </w:object>
      </w:r>
      <w:r w:rsidRPr="008B4997">
        <w:rPr>
          <w:rFonts w:ascii="Times New Roman" w:hAnsi="Times New Roman" w:cs="Times New Roman"/>
          <w:i/>
          <w:lang w:val="uk-UA"/>
        </w:rPr>
        <w:t xml:space="preserve"> при всіх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920" w:dyaOrig="320" w14:anchorId="228C189B">
          <v:shape id="_x0000_i1096" type="#_x0000_t75" style="width:46.2pt;height:16.2pt" o:ole="">
            <v:imagedata r:id="rId123" o:title=""/>
          </v:shape>
          <o:OLEObject Type="Embed" ProgID="Equation" ShapeID="_x0000_i1096" DrawAspect="Content" ObjectID="_1635658831" r:id="rId130"/>
        </w:object>
      </w:r>
      <w:r w:rsidRPr="008B4997">
        <w:rPr>
          <w:rFonts w:ascii="Times New Roman" w:hAnsi="Times New Roman" w:cs="Times New Roman"/>
          <w:i/>
          <w:lang w:val="uk-UA"/>
        </w:rPr>
        <w:t xml:space="preserve">, то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540" w:dyaOrig="320" w14:anchorId="7398A8A1">
          <v:shape id="_x0000_i1097" type="#_x0000_t75" style="width:27pt;height:16.2pt" o:ole="">
            <v:imagedata r:id="rId7" o:title=""/>
          </v:shape>
          <o:OLEObject Type="Embed" ProgID="Equation" ShapeID="_x0000_i1097" DrawAspect="Content" ObjectID="_1635658832" r:id="rId131"/>
        </w:object>
      </w:r>
      <w:r w:rsidRPr="008B4997">
        <w:rPr>
          <w:rFonts w:ascii="Times New Roman" w:hAnsi="Times New Roman" w:cs="Times New Roman"/>
          <w:i/>
          <w:lang w:val="uk-UA"/>
        </w:rPr>
        <w:t xml:space="preserve"> – </w:t>
      </w:r>
      <w:proofErr w:type="spellStart"/>
      <w:r w:rsidRPr="008B4997">
        <w:rPr>
          <w:rFonts w:ascii="Times New Roman" w:hAnsi="Times New Roman" w:cs="Times New Roman"/>
          <w:i/>
          <w:lang w:val="uk-UA"/>
        </w:rPr>
        <w:t>унімодальна</w:t>
      </w:r>
      <w:proofErr w:type="spellEnd"/>
      <w:r w:rsidRPr="008B4997">
        <w:rPr>
          <w:rFonts w:ascii="Times New Roman" w:hAnsi="Times New Roman" w:cs="Times New Roman"/>
          <w:lang w:val="uk-UA"/>
        </w:rPr>
        <w:t>.</w:t>
      </w:r>
    </w:p>
    <w:p w14:paraId="63C281D4" w14:textId="77777777" w:rsidR="008E58A9" w:rsidRPr="008B4997" w:rsidRDefault="008E58A9" w:rsidP="008E58A9">
      <w:pPr>
        <w:ind w:firstLine="567"/>
        <w:jc w:val="both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lang w:val="uk-UA"/>
        </w:rPr>
        <w:t xml:space="preserve">Приклад 1. Довести, що функція </w:t>
      </w:r>
    </w:p>
    <w:p w14:paraId="37FB8F7D" w14:textId="77777777" w:rsidR="008E58A9" w:rsidRPr="008B4997" w:rsidRDefault="008E58A9" w:rsidP="008E58A9">
      <w:pPr>
        <w:jc w:val="center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position w:val="-10"/>
          <w:lang w:val="uk-UA"/>
        </w:rPr>
        <w:object w:dxaOrig="2360" w:dyaOrig="360" w14:anchorId="428A1CC7">
          <v:shape id="_x0000_i1098" type="#_x0000_t75" style="width:118.2pt;height:18pt" o:ole="">
            <v:imagedata r:id="rId132" o:title=""/>
          </v:shape>
          <o:OLEObject Type="Embed" ProgID="Equation" ShapeID="_x0000_i1098" DrawAspect="Content" ObjectID="_1635658833" r:id="rId133"/>
        </w:object>
      </w:r>
    </w:p>
    <w:p w14:paraId="48BC7059" w14:textId="77777777" w:rsidR="008E58A9" w:rsidRPr="008B4997" w:rsidRDefault="008E58A9" w:rsidP="008E58A9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8B4997">
        <w:rPr>
          <w:rFonts w:ascii="Times New Roman" w:hAnsi="Times New Roman" w:cs="Times New Roman"/>
          <w:lang w:val="uk-UA"/>
        </w:rPr>
        <w:t>унімодальна</w:t>
      </w:r>
      <w:proofErr w:type="spellEnd"/>
      <w:r w:rsidRPr="008B4997">
        <w:rPr>
          <w:rFonts w:ascii="Times New Roman" w:hAnsi="Times New Roman" w:cs="Times New Roman"/>
          <w:lang w:val="uk-UA"/>
        </w:rPr>
        <w:t xml:space="preserve"> на відрізку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840" w:dyaOrig="320" w14:anchorId="477ED489">
          <v:shape id="_x0000_i1099" type="#_x0000_t75" style="width:42pt;height:16.2pt" o:ole="">
            <v:imagedata r:id="rId134" o:title=""/>
          </v:shape>
          <o:OLEObject Type="Embed" ProgID="Equation" ShapeID="_x0000_i1099" DrawAspect="Content" ObjectID="_1635658834" r:id="rId135"/>
        </w:object>
      </w:r>
      <w:r w:rsidRPr="008B4997">
        <w:rPr>
          <w:rFonts w:ascii="Times New Roman" w:hAnsi="Times New Roman" w:cs="Times New Roman"/>
          <w:lang w:val="uk-UA"/>
        </w:rPr>
        <w:t>.</w:t>
      </w:r>
    </w:p>
    <w:p w14:paraId="002EDA2E" w14:textId="77777777" w:rsidR="008E58A9" w:rsidRPr="008B4997" w:rsidRDefault="008E58A9" w:rsidP="008E58A9">
      <w:pPr>
        <w:ind w:firstLine="567"/>
        <w:jc w:val="both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lang w:val="uk-UA"/>
        </w:rPr>
        <w:t xml:space="preserve">Оскільки функція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540" w:dyaOrig="320" w14:anchorId="67AC683B">
          <v:shape id="_x0000_i1100" type="#_x0000_t75" style="width:27pt;height:16.2pt" o:ole="">
            <v:imagedata r:id="rId7" o:title=""/>
          </v:shape>
          <o:OLEObject Type="Embed" ProgID="Equation" ShapeID="_x0000_i1100" DrawAspect="Content" ObjectID="_1635658835" r:id="rId136"/>
        </w:object>
      </w:r>
      <w:r w:rsidRPr="008B4997">
        <w:rPr>
          <w:rFonts w:ascii="Times New Roman" w:hAnsi="Times New Roman" w:cs="Times New Roman"/>
          <w:lang w:val="uk-UA"/>
        </w:rPr>
        <w:t xml:space="preserve"> двічі диференційована, то знайдемо спочатку першу похідну </w:t>
      </w:r>
    </w:p>
    <w:p w14:paraId="2074D401" w14:textId="77777777" w:rsidR="008E58A9" w:rsidRPr="008B4997" w:rsidRDefault="008E58A9" w:rsidP="008E58A9">
      <w:pPr>
        <w:jc w:val="center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position w:val="-24"/>
          <w:lang w:val="uk-UA"/>
        </w:rPr>
        <w:object w:dxaOrig="2140" w:dyaOrig="620" w14:anchorId="5C277ED1">
          <v:shape id="_x0000_i1101" type="#_x0000_t75" style="width:106.8pt;height:31.2pt" o:ole="">
            <v:imagedata r:id="rId137" o:title=""/>
          </v:shape>
          <o:OLEObject Type="Embed" ProgID="Equation" ShapeID="_x0000_i1101" DrawAspect="Content" ObjectID="_1635658836" r:id="rId138"/>
        </w:object>
      </w:r>
      <w:r w:rsidRPr="008B4997">
        <w:rPr>
          <w:rFonts w:ascii="Times New Roman" w:hAnsi="Times New Roman" w:cs="Times New Roman"/>
          <w:lang w:val="uk-UA"/>
        </w:rPr>
        <w:t>,</w:t>
      </w:r>
    </w:p>
    <w:p w14:paraId="3CF5F42B" w14:textId="77777777" w:rsidR="008E58A9" w:rsidRPr="008B4997" w:rsidRDefault="008E58A9" w:rsidP="008E58A9">
      <w:pPr>
        <w:jc w:val="both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lang w:val="uk-UA"/>
        </w:rPr>
        <w:t xml:space="preserve">а потім другу </w:t>
      </w:r>
    </w:p>
    <w:p w14:paraId="42A4FAA0" w14:textId="77777777" w:rsidR="008E58A9" w:rsidRPr="008B4997" w:rsidRDefault="008E58A9" w:rsidP="008E58A9">
      <w:pPr>
        <w:jc w:val="center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position w:val="-30"/>
          <w:lang w:val="uk-UA"/>
        </w:rPr>
        <w:object w:dxaOrig="4819" w:dyaOrig="720" w14:anchorId="7238FA87">
          <v:shape id="_x0000_i1102" type="#_x0000_t75" style="width:241.2pt;height:36pt" o:ole="">
            <v:imagedata r:id="rId139" o:title=""/>
          </v:shape>
          <o:OLEObject Type="Embed" ProgID="Equation" ShapeID="_x0000_i1102" DrawAspect="Content" ObjectID="_1635658837" r:id="rId140"/>
        </w:object>
      </w:r>
      <w:r w:rsidRPr="008B4997">
        <w:rPr>
          <w:rFonts w:ascii="Times New Roman" w:hAnsi="Times New Roman" w:cs="Times New Roman"/>
          <w:lang w:val="uk-UA"/>
        </w:rPr>
        <w:t>.</w:t>
      </w:r>
    </w:p>
    <w:p w14:paraId="4E2FA045" w14:textId="77777777" w:rsidR="008E58A9" w:rsidRPr="008B4997" w:rsidRDefault="008E58A9" w:rsidP="008E58A9">
      <w:pPr>
        <w:ind w:firstLine="567"/>
        <w:jc w:val="both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lang w:val="uk-UA"/>
        </w:rPr>
        <w:t xml:space="preserve">Оскільки </w:t>
      </w:r>
      <w:r w:rsidRPr="008B4997">
        <w:rPr>
          <w:rFonts w:ascii="Times New Roman" w:hAnsi="Times New Roman" w:cs="Times New Roman"/>
          <w:position w:val="-30"/>
          <w:lang w:val="uk-UA"/>
        </w:rPr>
        <w:object w:dxaOrig="1320" w:dyaOrig="720" w14:anchorId="0EF00EBF">
          <v:shape id="_x0000_i1103" type="#_x0000_t75" style="width:66pt;height:36pt" o:ole="">
            <v:imagedata r:id="rId141" o:title=""/>
          </v:shape>
          <o:OLEObject Type="Embed" ProgID="Equation" ShapeID="_x0000_i1103" DrawAspect="Content" ObjectID="_1635658838" r:id="rId142"/>
        </w:object>
      </w:r>
      <w:r w:rsidRPr="008B4997">
        <w:rPr>
          <w:rFonts w:ascii="Times New Roman" w:hAnsi="Times New Roman" w:cs="Times New Roman"/>
          <w:lang w:val="uk-UA"/>
        </w:rPr>
        <w:t xml:space="preserve"> і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1020" w:dyaOrig="320" w14:anchorId="2A72790C">
          <v:shape id="_x0000_i1104" type="#_x0000_t75" style="width:51pt;height:16.2pt" o:ole="">
            <v:imagedata r:id="rId143" o:title=""/>
          </v:shape>
          <o:OLEObject Type="Embed" ProgID="Equation" ShapeID="_x0000_i1104" DrawAspect="Content" ObjectID="_1635658839" r:id="rId144"/>
        </w:object>
      </w:r>
      <w:r w:rsidRPr="008B4997">
        <w:rPr>
          <w:rFonts w:ascii="Times New Roman" w:hAnsi="Times New Roman" w:cs="Times New Roman"/>
          <w:lang w:val="uk-UA"/>
        </w:rPr>
        <w:t xml:space="preserve"> для всіх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1200" w:dyaOrig="320" w14:anchorId="049A9C07">
          <v:shape id="_x0000_i1105" type="#_x0000_t75" style="width:60pt;height:16.2pt" o:ole="">
            <v:imagedata r:id="rId145" o:title=""/>
          </v:shape>
          <o:OLEObject Type="Embed" ProgID="Equation" ShapeID="_x0000_i1105" DrawAspect="Content" ObjectID="_1635658840" r:id="rId146"/>
        </w:object>
      </w:r>
      <w:r w:rsidRPr="008B4997">
        <w:rPr>
          <w:rFonts w:ascii="Times New Roman" w:hAnsi="Times New Roman" w:cs="Times New Roman"/>
          <w:lang w:val="uk-UA"/>
        </w:rPr>
        <w:t xml:space="preserve">, то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540" w:dyaOrig="320" w14:anchorId="3A6063C7">
          <v:shape id="_x0000_i1106" type="#_x0000_t75" style="width:27pt;height:16.2pt" o:ole="">
            <v:imagedata r:id="rId7" o:title=""/>
          </v:shape>
          <o:OLEObject Type="Embed" ProgID="Equation" ShapeID="_x0000_i1106" DrawAspect="Content" ObjectID="_1635658841" r:id="rId147"/>
        </w:object>
      </w:r>
      <w:r w:rsidRPr="008B4997">
        <w:rPr>
          <w:rFonts w:ascii="Times New Roman" w:hAnsi="Times New Roman" w:cs="Times New Roman"/>
          <w:lang w:val="uk-UA"/>
        </w:rPr>
        <w:t xml:space="preserve"> – </w:t>
      </w:r>
      <w:proofErr w:type="spellStart"/>
      <w:r w:rsidRPr="008B4997">
        <w:rPr>
          <w:rFonts w:ascii="Times New Roman" w:hAnsi="Times New Roman" w:cs="Times New Roman"/>
          <w:lang w:val="uk-UA"/>
        </w:rPr>
        <w:t>унімодальна</w:t>
      </w:r>
      <w:proofErr w:type="spellEnd"/>
      <w:r w:rsidRPr="008B4997">
        <w:rPr>
          <w:rFonts w:ascii="Times New Roman" w:hAnsi="Times New Roman" w:cs="Times New Roman"/>
          <w:lang w:val="uk-UA"/>
        </w:rPr>
        <w:t xml:space="preserve"> на цьому відрізку згідно леми 4.</w:t>
      </w:r>
    </w:p>
    <w:p w14:paraId="1424503C" w14:textId="77777777" w:rsidR="008E58A9" w:rsidRPr="008B4997" w:rsidRDefault="008E58A9" w:rsidP="008E58A9">
      <w:pPr>
        <w:ind w:firstLine="567"/>
        <w:jc w:val="both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b/>
          <w:lang w:val="uk-UA"/>
        </w:rPr>
        <w:t>Зауваження.</w:t>
      </w:r>
      <w:r w:rsidRPr="008B4997">
        <w:rPr>
          <w:rFonts w:ascii="Times New Roman" w:hAnsi="Times New Roman" w:cs="Times New Roman"/>
          <w:lang w:val="uk-UA"/>
        </w:rPr>
        <w:t xml:space="preserve"> Леми 3 і 4 є достатніми умовами опуклості диференційованих і двічі диференційованих функцій відповідно (див. наслідки теорем 1 і 6)</w:t>
      </w:r>
    </w:p>
    <w:p w14:paraId="5026C71E" w14:textId="77777777" w:rsidR="008E58A9" w:rsidRPr="008B4997" w:rsidRDefault="008E58A9" w:rsidP="008E58A9">
      <w:pPr>
        <w:ind w:firstLine="567"/>
        <w:jc w:val="both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lang w:val="uk-UA"/>
        </w:rPr>
        <w:t xml:space="preserve">Методи мінімізації </w:t>
      </w:r>
      <w:proofErr w:type="spellStart"/>
      <w:r w:rsidRPr="008B4997">
        <w:rPr>
          <w:rFonts w:ascii="Times New Roman" w:hAnsi="Times New Roman" w:cs="Times New Roman"/>
          <w:lang w:val="uk-UA"/>
        </w:rPr>
        <w:t>унімодальних</w:t>
      </w:r>
      <w:proofErr w:type="spellEnd"/>
      <w:r w:rsidRPr="008B4997">
        <w:rPr>
          <w:rFonts w:ascii="Times New Roman" w:hAnsi="Times New Roman" w:cs="Times New Roman"/>
          <w:lang w:val="uk-UA"/>
        </w:rPr>
        <w:t xml:space="preserve"> функцій та аналіз їх ефективності відіграють значну роль, оскільки такі функції часто зустрічаються при розв'язуванні практичних задач. Крім того, припущення про </w:t>
      </w:r>
      <w:proofErr w:type="spellStart"/>
      <w:r w:rsidRPr="008B4997">
        <w:rPr>
          <w:rFonts w:ascii="Times New Roman" w:hAnsi="Times New Roman" w:cs="Times New Roman"/>
          <w:lang w:val="uk-UA"/>
        </w:rPr>
        <w:t>унімодальність</w:t>
      </w:r>
      <w:proofErr w:type="spellEnd"/>
      <w:r w:rsidRPr="008B4997">
        <w:rPr>
          <w:rFonts w:ascii="Times New Roman" w:hAnsi="Times New Roman" w:cs="Times New Roman"/>
          <w:lang w:val="uk-UA"/>
        </w:rPr>
        <w:t xml:space="preserve"> функції в околі точки мінімуму </w:t>
      </w:r>
      <w:r w:rsidRPr="008B4997">
        <w:rPr>
          <w:rFonts w:ascii="Times New Roman" w:hAnsi="Times New Roman" w:cs="Times New Roman"/>
          <w:position w:val="-6"/>
          <w:lang w:val="uk-UA"/>
        </w:rPr>
        <w:object w:dxaOrig="840" w:dyaOrig="320" w14:anchorId="1EE09BB7">
          <v:shape id="_x0000_i1107" type="#_x0000_t75" style="width:42pt;height:16.2pt" o:ole="">
            <v:imagedata r:id="rId98" o:title=""/>
          </v:shape>
          <o:OLEObject Type="Embed" ProgID="Equation" ShapeID="_x0000_i1107" DrawAspect="Content" ObjectID="_1635658842" r:id="rId148"/>
        </w:object>
      </w:r>
      <w:r w:rsidRPr="008B4997">
        <w:rPr>
          <w:rFonts w:ascii="Times New Roman" w:hAnsi="Times New Roman" w:cs="Times New Roman"/>
          <w:lang w:val="uk-UA"/>
        </w:rPr>
        <w:t xml:space="preserve"> є, взагалі кажучи, досить природним (див. рис. 25.2). Тому відшукання такого околу, який називається відрізком локалізації точки мінімуму, є важливим попереднім етапом розв’язування задачі одновимірної мінімізації.</w:t>
      </w:r>
    </w:p>
    <w:p w14:paraId="7128835E" w14:textId="1579EC84" w:rsidR="008E58A9" w:rsidRPr="008B4997" w:rsidRDefault="008E58A9" w:rsidP="008E58A9">
      <w:pPr>
        <w:jc w:val="center"/>
        <w:rPr>
          <w:rFonts w:ascii="Times New Roman" w:hAnsi="Times New Roman" w:cs="Times New Roman"/>
          <w:b/>
          <w:lang w:val="uk-UA"/>
        </w:rPr>
      </w:pPr>
      <w:r w:rsidRPr="008B4997">
        <w:rPr>
          <w:rFonts w:ascii="Times New Roman" w:hAnsi="Times New Roman" w:cs="Times New Roman"/>
          <w:b/>
          <w:lang w:val="uk-UA"/>
        </w:rPr>
        <w:t>Алгоритм методу дихотомії</w:t>
      </w:r>
    </w:p>
    <w:p w14:paraId="3A44ACE7" w14:textId="77777777" w:rsidR="008E58A9" w:rsidRPr="008B4997" w:rsidRDefault="008E58A9" w:rsidP="008E58A9">
      <w:pPr>
        <w:ind w:firstLine="567"/>
        <w:jc w:val="both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lang w:val="uk-UA"/>
        </w:rPr>
        <w:t xml:space="preserve">Нехай задано </w:t>
      </w:r>
      <w:r w:rsidRPr="008B4997">
        <w:rPr>
          <w:rFonts w:ascii="Times New Roman" w:hAnsi="Times New Roman" w:cs="Times New Roman"/>
          <w:position w:val="-6"/>
          <w:lang w:val="uk-UA"/>
        </w:rPr>
        <w:object w:dxaOrig="560" w:dyaOrig="279" w14:anchorId="74741B55">
          <v:shape id="_x0000_i1108" type="#_x0000_t75" style="width:28.2pt;height:13.8pt" o:ole="" fillcolor="window">
            <v:imagedata r:id="rId149" o:title=""/>
          </v:shape>
          <o:OLEObject Type="Embed" ProgID="Equation" ShapeID="_x0000_i1108" DrawAspect="Content" ObjectID="_1635658843" r:id="rId150"/>
        </w:object>
      </w:r>
      <w:r w:rsidRPr="008B4997">
        <w:rPr>
          <w:rFonts w:ascii="Times New Roman" w:hAnsi="Times New Roman" w:cs="Times New Roman"/>
          <w:lang w:val="uk-UA"/>
        </w:rPr>
        <w:t xml:space="preserve">,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1080" w:dyaOrig="320" w14:anchorId="25497F32">
          <v:shape id="_x0000_i1109" type="#_x0000_t75" style="width:54pt;height:16.2pt" o:ole="" fillcolor="window">
            <v:imagedata r:id="rId151" o:title=""/>
          </v:shape>
          <o:OLEObject Type="Embed" ProgID="Equation" ShapeID="_x0000_i1109" DrawAspect="Content" ObjectID="_1635658844" r:id="rId152"/>
        </w:object>
      </w:r>
      <w:r w:rsidRPr="008B4997">
        <w:rPr>
          <w:rFonts w:ascii="Times New Roman" w:hAnsi="Times New Roman" w:cs="Times New Roman"/>
          <w:lang w:val="uk-UA"/>
        </w:rPr>
        <w:t xml:space="preserve"> і відрізок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580" w:dyaOrig="320" w14:anchorId="0FA1699F">
          <v:shape id="_x0000_i1110" type="#_x0000_t75" style="width:28.8pt;height:16.2pt" o:ole="" fillcolor="window">
            <v:imagedata r:id="rId153" o:title=""/>
          </v:shape>
          <o:OLEObject Type="Embed" ProgID="Equation" ShapeID="_x0000_i1110" DrawAspect="Content" ObjectID="_1635658845" r:id="rId154"/>
        </w:object>
      </w:r>
      <w:r w:rsidRPr="008B4997">
        <w:rPr>
          <w:rFonts w:ascii="Times New Roman" w:hAnsi="Times New Roman" w:cs="Times New Roman"/>
          <w:lang w:val="uk-UA"/>
        </w:rPr>
        <w:t xml:space="preserve">, де функція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560" w:dyaOrig="320" w14:anchorId="3E5DC50A">
          <v:shape id="_x0000_i1111" type="#_x0000_t75" style="width:28.2pt;height:16.2pt" o:ole="" fillcolor="window">
            <v:imagedata r:id="rId155" o:title=""/>
          </v:shape>
          <o:OLEObject Type="Embed" ProgID="Equation.2" ShapeID="_x0000_i1111" DrawAspect="Content" ObjectID="_1635658846" r:id="rId156"/>
        </w:object>
      </w:r>
      <w:r w:rsidRPr="008B4997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B4997">
        <w:rPr>
          <w:rFonts w:ascii="Times New Roman" w:hAnsi="Times New Roman" w:cs="Times New Roman"/>
          <w:lang w:val="uk-UA"/>
        </w:rPr>
        <w:t>унімодальна</w:t>
      </w:r>
      <w:proofErr w:type="spellEnd"/>
      <w:r w:rsidRPr="008B4997">
        <w:rPr>
          <w:rFonts w:ascii="Times New Roman" w:hAnsi="Times New Roman" w:cs="Times New Roman"/>
          <w:lang w:val="uk-UA"/>
        </w:rPr>
        <w:t>. Покласти</w:t>
      </w:r>
      <w:r w:rsidRPr="008B4997">
        <w:rPr>
          <w:rFonts w:ascii="Times New Roman" w:hAnsi="Times New Roman" w:cs="Times New Roman"/>
          <w:position w:val="-6"/>
          <w:lang w:val="uk-UA"/>
        </w:rPr>
        <w:object w:dxaOrig="600" w:dyaOrig="279" w14:anchorId="2E5CE707">
          <v:shape id="_x0000_i1112" type="#_x0000_t75" style="width:30pt;height:13.8pt" o:ole="" fillcolor="window">
            <v:imagedata r:id="rId157" o:title=""/>
          </v:shape>
          <o:OLEObject Type="Embed" ProgID="Equation" ShapeID="_x0000_i1112" DrawAspect="Content" ObjectID="_1635658847" r:id="rId158"/>
        </w:object>
      </w:r>
      <w:r w:rsidRPr="008B4997">
        <w:rPr>
          <w:rFonts w:ascii="Times New Roman" w:hAnsi="Times New Roman" w:cs="Times New Roman"/>
          <w:lang w:val="uk-UA"/>
        </w:rPr>
        <w:t>.</w:t>
      </w:r>
    </w:p>
    <w:p w14:paraId="77A9E837" w14:textId="77777777" w:rsidR="008E58A9" w:rsidRPr="008B4997" w:rsidRDefault="008E58A9" w:rsidP="008E58A9">
      <w:pPr>
        <w:pStyle w:val="1"/>
        <w:ind w:firstLine="567"/>
        <w:jc w:val="both"/>
        <w:rPr>
          <w:sz w:val="22"/>
          <w:szCs w:val="22"/>
          <w:lang w:val="uk-UA"/>
        </w:rPr>
      </w:pPr>
      <w:r w:rsidRPr="008B4997">
        <w:rPr>
          <w:b/>
          <w:sz w:val="22"/>
          <w:szCs w:val="22"/>
          <w:lang w:val="uk-UA"/>
        </w:rPr>
        <w:t>Крок 1.</w:t>
      </w:r>
      <w:r w:rsidRPr="008B4997">
        <w:rPr>
          <w:sz w:val="22"/>
          <w:szCs w:val="22"/>
          <w:lang w:val="uk-UA"/>
        </w:rPr>
        <w:t xml:space="preserve"> Знайти точки </w:t>
      </w:r>
    </w:p>
    <w:p w14:paraId="4C3E7F10" w14:textId="77777777" w:rsidR="008E58A9" w:rsidRPr="008B4997" w:rsidRDefault="008E58A9" w:rsidP="008E58A9">
      <w:pPr>
        <w:pStyle w:val="1"/>
        <w:tabs>
          <w:tab w:val="clear" w:pos="360"/>
        </w:tabs>
        <w:rPr>
          <w:sz w:val="22"/>
          <w:szCs w:val="22"/>
          <w:lang w:val="uk-UA"/>
        </w:rPr>
      </w:pPr>
      <w:r w:rsidRPr="008B4997">
        <w:rPr>
          <w:position w:val="-24"/>
          <w:sz w:val="22"/>
          <w:szCs w:val="22"/>
          <w:lang w:val="uk-UA"/>
        </w:rPr>
        <w:object w:dxaOrig="1400" w:dyaOrig="620" w14:anchorId="3D17BB94">
          <v:shape id="_x0000_i1113" type="#_x0000_t75" style="width:70.2pt;height:31.2pt" o:ole="" fillcolor="window">
            <v:imagedata r:id="rId159" o:title=""/>
          </v:shape>
          <o:OLEObject Type="Embed" ProgID="Equation.2" ShapeID="_x0000_i1113" DrawAspect="Content" ObjectID="_1635658848" r:id="rId160"/>
        </w:object>
      </w:r>
      <w:r w:rsidRPr="008B4997">
        <w:rPr>
          <w:sz w:val="22"/>
          <w:szCs w:val="22"/>
          <w:lang w:val="uk-UA"/>
        </w:rPr>
        <w:t xml:space="preserve">, </w:t>
      </w:r>
      <w:r w:rsidRPr="008B4997">
        <w:rPr>
          <w:position w:val="-24"/>
          <w:sz w:val="22"/>
          <w:szCs w:val="22"/>
          <w:lang w:val="uk-UA"/>
        </w:rPr>
        <w:object w:dxaOrig="1440" w:dyaOrig="620" w14:anchorId="5283F3E8">
          <v:shape id="_x0000_i1114" type="#_x0000_t75" style="width:1in;height:31.2pt" o:ole="" fillcolor="window">
            <v:imagedata r:id="rId161" o:title=""/>
          </v:shape>
          <o:OLEObject Type="Embed" ProgID="Equation.2" ShapeID="_x0000_i1114" DrawAspect="Content" ObjectID="_1635658849" r:id="rId162"/>
        </w:object>
      </w:r>
    </w:p>
    <w:p w14:paraId="149D7709" w14:textId="77777777" w:rsidR="008E58A9" w:rsidRPr="008B4997" w:rsidRDefault="008E58A9" w:rsidP="008E58A9">
      <w:pPr>
        <w:pStyle w:val="1"/>
        <w:jc w:val="both"/>
        <w:rPr>
          <w:sz w:val="22"/>
          <w:szCs w:val="22"/>
          <w:lang w:val="uk-UA"/>
        </w:rPr>
      </w:pPr>
      <w:r w:rsidRPr="008B4997">
        <w:rPr>
          <w:sz w:val="22"/>
          <w:szCs w:val="22"/>
          <w:lang w:val="uk-UA"/>
        </w:rPr>
        <w:t xml:space="preserve">і обчислити </w:t>
      </w:r>
      <w:r w:rsidRPr="008B4997">
        <w:rPr>
          <w:position w:val="-10"/>
          <w:sz w:val="22"/>
          <w:szCs w:val="22"/>
          <w:lang w:val="uk-UA"/>
        </w:rPr>
        <w:object w:dxaOrig="1120" w:dyaOrig="340" w14:anchorId="2B30EEA3">
          <v:shape id="_x0000_i1115" type="#_x0000_t75" style="width:55.8pt;height:16.8pt" o:ole="" fillcolor="window">
            <v:imagedata r:id="rId163" o:title=""/>
          </v:shape>
          <o:OLEObject Type="Embed" ProgID="Equation.2" ShapeID="_x0000_i1115" DrawAspect="Content" ObjectID="_1635658850" r:id="rId164"/>
        </w:object>
      </w:r>
      <w:r w:rsidRPr="008B4997">
        <w:rPr>
          <w:sz w:val="22"/>
          <w:szCs w:val="22"/>
          <w:lang w:val="uk-UA"/>
        </w:rPr>
        <w:t xml:space="preserve">, </w:t>
      </w:r>
      <w:r w:rsidRPr="008B4997">
        <w:rPr>
          <w:position w:val="-10"/>
          <w:sz w:val="22"/>
          <w:szCs w:val="22"/>
          <w:lang w:val="uk-UA"/>
        </w:rPr>
        <w:object w:dxaOrig="1180" w:dyaOrig="340" w14:anchorId="0F3FB783">
          <v:shape id="_x0000_i1116" type="#_x0000_t75" style="width:58.8pt;height:16.8pt" o:ole="" fillcolor="window">
            <v:imagedata r:id="rId165" o:title=""/>
          </v:shape>
          <o:OLEObject Type="Embed" ProgID="Equation.2" ShapeID="_x0000_i1116" DrawAspect="Content" ObjectID="_1635658851" r:id="rId166"/>
        </w:object>
      </w:r>
      <w:r w:rsidRPr="008B4997">
        <w:rPr>
          <w:sz w:val="22"/>
          <w:szCs w:val="22"/>
          <w:lang w:val="uk-UA"/>
        </w:rPr>
        <w:t>.</w:t>
      </w:r>
    </w:p>
    <w:p w14:paraId="77EC4F29" w14:textId="77777777" w:rsidR="008E58A9" w:rsidRPr="008B4997" w:rsidRDefault="008E58A9" w:rsidP="008E58A9">
      <w:pPr>
        <w:ind w:firstLine="567"/>
        <w:jc w:val="both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b/>
          <w:lang w:val="uk-UA"/>
        </w:rPr>
        <w:t>Крок 2.</w:t>
      </w:r>
      <w:r w:rsidRPr="008B4997">
        <w:rPr>
          <w:rFonts w:ascii="Times New Roman" w:hAnsi="Times New Roman" w:cs="Times New Roman"/>
          <w:lang w:val="uk-UA"/>
        </w:rPr>
        <w:t xml:space="preserve"> Якщо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720" w:dyaOrig="340" w14:anchorId="1A6FDD55">
          <v:shape id="_x0000_i1117" type="#_x0000_t75" style="width:36pt;height:16.8pt" o:ole="" fillcolor="window">
            <v:imagedata r:id="rId167" o:title=""/>
          </v:shape>
          <o:OLEObject Type="Embed" ProgID="Equation.2" ShapeID="_x0000_i1117" DrawAspect="Content" ObjectID="_1635658852" r:id="rId168"/>
        </w:object>
      </w:r>
      <w:r w:rsidRPr="008B4997">
        <w:rPr>
          <w:rFonts w:ascii="Times New Roman" w:hAnsi="Times New Roman" w:cs="Times New Roman"/>
          <w:lang w:val="uk-UA"/>
        </w:rPr>
        <w:t xml:space="preserve">, то покласти </w:t>
      </w:r>
      <w:r w:rsidRPr="008B4997">
        <w:rPr>
          <w:rFonts w:ascii="Times New Roman" w:hAnsi="Times New Roman" w:cs="Times New Roman"/>
          <w:position w:val="-4"/>
          <w:lang w:val="uk-UA"/>
        </w:rPr>
        <w:object w:dxaOrig="600" w:dyaOrig="200" w14:anchorId="508AB6F5">
          <v:shape id="_x0000_i1118" type="#_x0000_t75" style="width:30pt;height:10.2pt" o:ole="" fillcolor="window">
            <v:imagedata r:id="rId169" o:title=""/>
          </v:shape>
          <o:OLEObject Type="Embed" ProgID="Equation.2" ShapeID="_x0000_i1118" DrawAspect="Content" ObjectID="_1635658853" r:id="rId170"/>
        </w:object>
      </w:r>
      <w:r w:rsidRPr="008B4997">
        <w:rPr>
          <w:rFonts w:ascii="Times New Roman" w:hAnsi="Times New Roman" w:cs="Times New Roman"/>
          <w:lang w:val="uk-UA"/>
        </w:rPr>
        <w:t xml:space="preserve">,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680" w:dyaOrig="340" w14:anchorId="7499ADDE">
          <v:shape id="_x0000_i1119" type="#_x0000_t75" style="width:34.2pt;height:16.8pt" o:ole="" fillcolor="window">
            <v:imagedata r:id="rId171" o:title=""/>
          </v:shape>
          <o:OLEObject Type="Embed" ProgID="Equation.2" ShapeID="_x0000_i1119" DrawAspect="Content" ObjectID="_1635658854" r:id="rId172"/>
        </w:object>
      </w:r>
      <w:r w:rsidRPr="008B4997">
        <w:rPr>
          <w:rFonts w:ascii="Times New Roman" w:hAnsi="Times New Roman" w:cs="Times New Roman"/>
          <w:lang w:val="uk-UA"/>
        </w:rPr>
        <w:t>,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1359" w:dyaOrig="360" w14:anchorId="46B007D2">
          <v:shape id="_x0000_i1120" type="#_x0000_t75" style="width:67.8pt;height:18pt" o:ole="" fillcolor="window">
            <v:imagedata r:id="rId173" o:title=""/>
          </v:shape>
          <o:OLEObject Type="Embed" ProgID="Equation.2" ShapeID="_x0000_i1120" DrawAspect="Content" ObjectID="_1635658855" r:id="rId174"/>
        </w:object>
      </w:r>
      <w:r w:rsidRPr="008B4997">
        <w:rPr>
          <w:rFonts w:ascii="Times New Roman" w:hAnsi="Times New Roman" w:cs="Times New Roman"/>
          <w:lang w:val="uk-UA"/>
        </w:rPr>
        <w:t xml:space="preserve"> інакше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660" w:dyaOrig="320" w14:anchorId="6A28EBF6">
          <v:shape id="_x0000_i1121" type="#_x0000_t75" style="width:33pt;height:16.2pt" o:ole="" fillcolor="window">
            <v:imagedata r:id="rId175" o:title=""/>
          </v:shape>
          <o:OLEObject Type="Embed" ProgID="Equation.2" ShapeID="_x0000_i1121" DrawAspect="Content" ObjectID="_1635658856" r:id="rId176"/>
        </w:object>
      </w:r>
      <w:r w:rsidRPr="008B4997">
        <w:rPr>
          <w:rFonts w:ascii="Times New Roman" w:hAnsi="Times New Roman" w:cs="Times New Roman"/>
          <w:lang w:val="uk-UA"/>
        </w:rPr>
        <w:t xml:space="preserve">, </w:t>
      </w:r>
      <w:r w:rsidRPr="008B4997">
        <w:rPr>
          <w:rFonts w:ascii="Times New Roman" w:hAnsi="Times New Roman" w:cs="Times New Roman"/>
          <w:position w:val="-4"/>
          <w:lang w:val="uk-UA"/>
        </w:rPr>
        <w:object w:dxaOrig="580" w:dyaOrig="260" w14:anchorId="3EF1330E">
          <v:shape id="_x0000_i1122" type="#_x0000_t75" style="width:28.8pt;height:13.2pt" o:ole="" fillcolor="window">
            <v:imagedata r:id="rId177" o:title=""/>
          </v:shape>
          <o:OLEObject Type="Embed" ProgID="Equation.2" ShapeID="_x0000_i1122" DrawAspect="Content" ObjectID="_1635658857" r:id="rId178"/>
        </w:object>
      </w:r>
      <w:r w:rsidRPr="008B4997">
        <w:rPr>
          <w:rFonts w:ascii="Times New Roman" w:hAnsi="Times New Roman" w:cs="Times New Roman"/>
          <w:lang w:val="uk-UA"/>
        </w:rPr>
        <w:t xml:space="preserve">,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1380" w:dyaOrig="360" w14:anchorId="46406F23">
          <v:shape id="_x0000_i1123" type="#_x0000_t75" style="width:69pt;height:18pt" o:ole="" fillcolor="window">
            <v:imagedata r:id="rId179" o:title=""/>
          </v:shape>
          <o:OLEObject Type="Embed" ProgID="Equation.2" ShapeID="_x0000_i1123" DrawAspect="Content" ObjectID="_1635658858" r:id="rId180"/>
        </w:object>
      </w:r>
      <w:r w:rsidRPr="008B4997">
        <w:rPr>
          <w:rFonts w:ascii="Times New Roman" w:hAnsi="Times New Roman" w:cs="Times New Roman"/>
          <w:lang w:val="uk-UA"/>
        </w:rPr>
        <w:t>.</w:t>
      </w:r>
    </w:p>
    <w:p w14:paraId="3FA5CF41" w14:textId="77777777" w:rsidR="008E58A9" w:rsidRPr="008B4997" w:rsidRDefault="008E58A9" w:rsidP="008E58A9">
      <w:pPr>
        <w:ind w:firstLine="567"/>
        <w:jc w:val="both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b/>
          <w:lang w:val="uk-UA"/>
        </w:rPr>
        <w:t>Крок 3.</w:t>
      </w:r>
      <w:r w:rsidRPr="008B4997">
        <w:rPr>
          <w:rFonts w:ascii="Times New Roman" w:hAnsi="Times New Roman" w:cs="Times New Roman"/>
          <w:lang w:val="uk-UA"/>
        </w:rPr>
        <w:t xml:space="preserve"> Якщо </w:t>
      </w:r>
      <w:r w:rsidRPr="008B4997">
        <w:rPr>
          <w:rFonts w:ascii="Times New Roman" w:hAnsi="Times New Roman" w:cs="Times New Roman"/>
          <w:position w:val="-6"/>
          <w:lang w:val="uk-UA"/>
        </w:rPr>
        <w:object w:dxaOrig="900" w:dyaOrig="279" w14:anchorId="30F45D65">
          <v:shape id="_x0000_i1124" type="#_x0000_t75" style="width:45pt;height:13.8pt" o:ole="" fillcolor="window">
            <v:imagedata r:id="rId181" o:title=""/>
          </v:shape>
          <o:OLEObject Type="Embed" ProgID="Equation" ShapeID="_x0000_i1124" DrawAspect="Content" ObjectID="_1635658859" r:id="rId182"/>
        </w:object>
      </w:r>
      <w:r w:rsidRPr="008B4997">
        <w:rPr>
          <w:rFonts w:ascii="Times New Roman" w:hAnsi="Times New Roman" w:cs="Times New Roman"/>
          <w:lang w:val="uk-UA"/>
        </w:rPr>
        <w:t xml:space="preserve">, то покласти </w:t>
      </w:r>
      <w:r w:rsidRPr="008B4997">
        <w:rPr>
          <w:rFonts w:ascii="Times New Roman" w:hAnsi="Times New Roman" w:cs="Times New Roman"/>
          <w:position w:val="-14"/>
          <w:lang w:val="uk-UA"/>
        </w:rPr>
        <w:object w:dxaOrig="940" w:dyaOrig="380" w14:anchorId="29AFB0B4">
          <v:shape id="_x0000_i1125" type="#_x0000_t75" style="width:46.8pt;height:19.2pt" o:ole="" fillcolor="window">
            <v:imagedata r:id="rId183" o:title=""/>
          </v:shape>
          <o:OLEObject Type="Embed" ProgID="Equation.2" ShapeID="_x0000_i1125" DrawAspect="Content" ObjectID="_1635658860" r:id="rId184"/>
        </w:object>
      </w:r>
      <w:r w:rsidRPr="008B4997">
        <w:rPr>
          <w:rFonts w:ascii="Times New Roman" w:hAnsi="Times New Roman" w:cs="Times New Roman"/>
          <w:lang w:val="uk-UA"/>
        </w:rPr>
        <w:t xml:space="preserve"> і перейти на крок 4, в протилежному випадку покласти </w:t>
      </w:r>
      <w:r w:rsidRPr="008B4997">
        <w:rPr>
          <w:rFonts w:ascii="Times New Roman" w:hAnsi="Times New Roman" w:cs="Times New Roman"/>
          <w:position w:val="-4"/>
          <w:lang w:val="uk-UA"/>
        </w:rPr>
        <w:object w:dxaOrig="900" w:dyaOrig="260" w14:anchorId="541AA808">
          <v:shape id="_x0000_i1126" type="#_x0000_t75" style="width:45pt;height:13.2pt" o:ole="" fillcolor="window">
            <v:imagedata r:id="rId185" o:title=""/>
          </v:shape>
          <o:OLEObject Type="Embed" ProgID="Equation" ShapeID="_x0000_i1126" DrawAspect="Content" ObjectID="_1635658861" r:id="rId186"/>
        </w:object>
      </w:r>
      <w:r w:rsidRPr="008B4997">
        <w:rPr>
          <w:rFonts w:ascii="Times New Roman" w:hAnsi="Times New Roman" w:cs="Times New Roman"/>
          <w:lang w:val="uk-UA"/>
        </w:rPr>
        <w:t xml:space="preserve"> і перейти до виконання кроку 1.</w:t>
      </w:r>
    </w:p>
    <w:p w14:paraId="570CD817" w14:textId="77777777" w:rsidR="008E58A9" w:rsidRPr="008B4997" w:rsidRDefault="008E58A9" w:rsidP="008E58A9">
      <w:pPr>
        <w:ind w:firstLine="567"/>
        <w:jc w:val="both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b/>
          <w:lang w:val="uk-UA"/>
        </w:rPr>
        <w:t>Крок 4.</w:t>
      </w:r>
      <w:r w:rsidRPr="008B4997">
        <w:rPr>
          <w:rFonts w:ascii="Times New Roman" w:hAnsi="Times New Roman" w:cs="Times New Roman"/>
          <w:lang w:val="uk-UA"/>
        </w:rPr>
        <w:t xml:space="preserve"> Вивести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440" w:dyaOrig="360" w14:anchorId="1DAD0F0E">
          <v:shape id="_x0000_i1127" type="#_x0000_t75" style="width:22.2pt;height:18pt" o:ole="" fillcolor="window">
            <v:imagedata r:id="rId187" o:title=""/>
          </v:shape>
          <o:OLEObject Type="Embed" ProgID="Equation.3" ShapeID="_x0000_i1127" DrawAspect="Content" ObjectID="_1635658862" r:id="rId188"/>
        </w:object>
      </w:r>
      <w:r w:rsidRPr="008B4997">
        <w:rPr>
          <w:rFonts w:ascii="Times New Roman" w:hAnsi="Times New Roman" w:cs="Times New Roman"/>
          <w:lang w:val="uk-UA"/>
        </w:rPr>
        <w:t xml:space="preserve">, </w:t>
      </w:r>
      <w:r w:rsidRPr="008B4997">
        <w:rPr>
          <w:rFonts w:ascii="Times New Roman" w:hAnsi="Times New Roman" w:cs="Times New Roman"/>
          <w:position w:val="-14"/>
          <w:lang w:val="uk-UA"/>
        </w:rPr>
        <w:object w:dxaOrig="639" w:dyaOrig="360" w14:anchorId="13273EE4">
          <v:shape id="_x0000_i1128" type="#_x0000_t75" style="width:31.8pt;height:18pt" o:ole="" fillcolor="window">
            <v:imagedata r:id="rId189" o:title=""/>
          </v:shape>
          <o:OLEObject Type="Embed" ProgID="Equation.2" ShapeID="_x0000_i1128" DrawAspect="Content" ObjectID="_1635658863" r:id="rId190"/>
        </w:object>
      </w:r>
      <w:r w:rsidRPr="008B4997">
        <w:rPr>
          <w:rFonts w:ascii="Times New Roman" w:hAnsi="Times New Roman" w:cs="Times New Roman"/>
          <w:lang w:val="uk-UA"/>
        </w:rPr>
        <w:t>. Кінець алгоритму.</w:t>
      </w:r>
    </w:p>
    <w:p w14:paraId="22CABE47" w14:textId="77777777" w:rsidR="008E58A9" w:rsidRPr="008B4997" w:rsidRDefault="008E58A9" w:rsidP="008E58A9">
      <w:pPr>
        <w:ind w:firstLine="567"/>
        <w:jc w:val="both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lang w:val="uk-UA"/>
        </w:rPr>
        <w:t xml:space="preserve">Оскільки кожен крок методу вимагає обчислення значення функції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540" w:dyaOrig="320" w14:anchorId="63A46A25">
          <v:shape id="_x0000_i1129" type="#_x0000_t75" style="width:27pt;height:16.2pt" o:ole="" fillcolor="window">
            <v:imagedata r:id="rId191" o:title=""/>
          </v:shape>
          <o:OLEObject Type="Embed" ProgID="Equation" ShapeID="_x0000_i1129" DrawAspect="Content" ObjectID="_1635658864" r:id="rId192"/>
        </w:object>
      </w:r>
      <w:r w:rsidRPr="008B4997">
        <w:rPr>
          <w:rFonts w:ascii="Times New Roman" w:hAnsi="Times New Roman" w:cs="Times New Roman"/>
          <w:lang w:val="uk-UA"/>
        </w:rPr>
        <w:t xml:space="preserve"> у двох точках, то для досягнення потрібної точності </w:t>
      </w:r>
      <w:r w:rsidRPr="008B4997">
        <w:rPr>
          <w:rFonts w:ascii="Times New Roman" w:hAnsi="Times New Roman" w:cs="Times New Roman"/>
          <w:position w:val="-6"/>
          <w:lang w:val="uk-UA"/>
        </w:rPr>
        <w:object w:dxaOrig="220" w:dyaOrig="240" w14:anchorId="35890BEC">
          <v:shape id="_x0000_i1130" type="#_x0000_t75" style="width:10.8pt;height:12pt" o:ole="">
            <v:imagedata r:id="rId193" o:title=""/>
          </v:shape>
          <o:OLEObject Type="Embed" ProgID="Equation" ShapeID="_x0000_i1130" DrawAspect="Content" ObjectID="_1635658865" r:id="rId194"/>
        </w:object>
      </w:r>
      <w:r w:rsidRPr="008B4997">
        <w:rPr>
          <w:rFonts w:ascii="Times New Roman" w:hAnsi="Times New Roman" w:cs="Times New Roman"/>
          <w:lang w:val="uk-UA"/>
        </w:rPr>
        <w:t xml:space="preserve"> необхідно зробити </w:t>
      </w:r>
      <w:r w:rsidRPr="008B4997">
        <w:rPr>
          <w:rFonts w:ascii="Times New Roman" w:hAnsi="Times New Roman" w:cs="Times New Roman"/>
          <w:position w:val="-4"/>
          <w:lang w:val="uk-UA"/>
        </w:rPr>
        <w:object w:dxaOrig="720" w:dyaOrig="260" w14:anchorId="659B2796">
          <v:shape id="_x0000_i1131" type="#_x0000_t75" style="width:36pt;height:13.2pt" o:ole="" fillcolor="window">
            <v:imagedata r:id="rId195" o:title=""/>
          </v:shape>
          <o:OLEObject Type="Embed" ProgID="Equation" ShapeID="_x0000_i1131" DrawAspect="Content" ObjectID="_1635658866" r:id="rId196"/>
        </w:object>
      </w:r>
      <w:r w:rsidRPr="008B4997">
        <w:rPr>
          <w:rFonts w:ascii="Times New Roman" w:hAnsi="Times New Roman" w:cs="Times New Roman"/>
          <w:lang w:val="uk-UA"/>
        </w:rPr>
        <w:t xml:space="preserve"> обчислень значень функції, при цьому з (3) маємо </w:t>
      </w:r>
    </w:p>
    <w:p w14:paraId="56F26E0D" w14:textId="77777777" w:rsidR="008E58A9" w:rsidRPr="008B4997" w:rsidRDefault="008E58A9" w:rsidP="008E58A9">
      <w:pPr>
        <w:tabs>
          <w:tab w:val="center" w:pos="4301"/>
          <w:tab w:val="right" w:pos="8415"/>
        </w:tabs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lang w:val="uk-UA"/>
        </w:rPr>
        <w:tab/>
      </w:r>
      <w:r w:rsidRPr="008B4997">
        <w:rPr>
          <w:rFonts w:ascii="Times New Roman" w:hAnsi="Times New Roman" w:cs="Times New Roman"/>
          <w:position w:val="-24"/>
          <w:lang w:val="uk-UA"/>
        </w:rPr>
        <w:object w:dxaOrig="3040" w:dyaOrig="620" w14:anchorId="0C4A90F1">
          <v:shape id="_x0000_i1132" type="#_x0000_t75" style="width:151.8pt;height:31.2pt" o:ole="" fillcolor="window">
            <v:imagedata r:id="rId197" o:title=""/>
          </v:shape>
          <o:OLEObject Type="Embed" ProgID="Equation.2" ShapeID="_x0000_i1132" DrawAspect="Content" ObjectID="_1635658867" r:id="rId198"/>
        </w:object>
      </w:r>
      <w:r w:rsidRPr="008B4997">
        <w:rPr>
          <w:rFonts w:ascii="Times New Roman" w:hAnsi="Times New Roman" w:cs="Times New Roman"/>
          <w:lang w:val="uk-UA"/>
        </w:rPr>
        <w:t>.</w:t>
      </w:r>
      <w:r w:rsidRPr="008B4997">
        <w:rPr>
          <w:rFonts w:ascii="Times New Roman" w:hAnsi="Times New Roman" w:cs="Times New Roman"/>
          <w:lang w:val="uk-UA"/>
        </w:rPr>
        <w:tab/>
        <w:t>(4)</w:t>
      </w:r>
    </w:p>
    <w:p w14:paraId="2D74D4C5" w14:textId="77777777" w:rsidR="008E58A9" w:rsidRPr="008B4997" w:rsidRDefault="008E58A9" w:rsidP="008E58A9">
      <w:pPr>
        <w:ind w:firstLine="567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lang w:val="uk-UA"/>
        </w:rPr>
        <w:t>Звідси випливає, що число кроків алгоритму задовольняє умову</w:t>
      </w:r>
    </w:p>
    <w:p w14:paraId="7613608E" w14:textId="77777777" w:rsidR="008E58A9" w:rsidRPr="008B4997" w:rsidRDefault="008E58A9" w:rsidP="008E58A9">
      <w:pPr>
        <w:jc w:val="center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position w:val="-24"/>
          <w:lang w:val="uk-UA"/>
        </w:rPr>
        <w:object w:dxaOrig="1740" w:dyaOrig="620" w14:anchorId="23A73329">
          <v:shape id="_x0000_i1133" type="#_x0000_t75" style="width:87pt;height:31.2pt" o:ole="" fillcolor="window">
            <v:imagedata r:id="rId199" o:title=""/>
          </v:shape>
          <o:OLEObject Type="Embed" ProgID="Equation.2" ShapeID="_x0000_i1133" DrawAspect="Content" ObjectID="_1635658868" r:id="rId200"/>
        </w:object>
      </w:r>
      <w:r w:rsidRPr="008B4997">
        <w:rPr>
          <w:rFonts w:ascii="Times New Roman" w:hAnsi="Times New Roman" w:cs="Times New Roman"/>
          <w:lang w:val="uk-UA"/>
        </w:rPr>
        <w:t>.</w:t>
      </w:r>
    </w:p>
    <w:p w14:paraId="606C235E" w14:textId="77777777" w:rsidR="008E58A9" w:rsidRPr="008B4997" w:rsidRDefault="008E58A9" w:rsidP="008E58A9">
      <w:pPr>
        <w:ind w:firstLine="567"/>
        <w:jc w:val="both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lang w:val="uk-UA"/>
        </w:rPr>
        <w:t xml:space="preserve">Часто на практиці число </w:t>
      </w:r>
      <w:r w:rsidRPr="008B4997">
        <w:rPr>
          <w:rFonts w:ascii="Times New Roman" w:hAnsi="Times New Roman" w:cs="Times New Roman"/>
          <w:position w:val="-4"/>
          <w:lang w:val="uk-UA"/>
        </w:rPr>
        <w:object w:dxaOrig="220" w:dyaOrig="220" w14:anchorId="60627BEB">
          <v:shape id="_x0000_i1134" type="#_x0000_t75" style="width:10.8pt;height:10.8pt" o:ole="" fillcolor="window">
            <v:imagedata r:id="rId201" o:title=""/>
          </v:shape>
          <o:OLEObject Type="Embed" ProgID="Equation.2" ShapeID="_x0000_i1134" DrawAspect="Content" ObjectID="_1635658869" r:id="rId202"/>
        </w:object>
      </w:r>
      <w:r w:rsidRPr="008B4997">
        <w:rPr>
          <w:rFonts w:ascii="Times New Roman" w:hAnsi="Times New Roman" w:cs="Times New Roman"/>
          <w:lang w:val="uk-UA"/>
        </w:rPr>
        <w:t xml:space="preserve"> можливих обчислень значень функції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540" w:dyaOrig="320" w14:anchorId="3D38BFE9">
          <v:shape id="_x0000_i1135" type="#_x0000_t75" style="width:27pt;height:16.2pt" o:ole="" fillcolor="window">
            <v:imagedata r:id="rId203" o:title=""/>
          </v:shape>
          <o:OLEObject Type="Embed" ProgID="Equation" ShapeID="_x0000_i1135" DrawAspect="Content" ObjectID="_1635658870" r:id="rId204"/>
        </w:object>
      </w:r>
      <w:r w:rsidRPr="008B4997">
        <w:rPr>
          <w:rFonts w:ascii="Times New Roman" w:hAnsi="Times New Roman" w:cs="Times New Roman"/>
          <w:lang w:val="uk-UA"/>
        </w:rPr>
        <w:t xml:space="preserve"> задане заздалегідь і його перебільшення небажане. </w:t>
      </w:r>
    </w:p>
    <w:p w14:paraId="2F95A9B0" w14:textId="77777777" w:rsidR="008E58A9" w:rsidRPr="008B4997" w:rsidRDefault="008E58A9" w:rsidP="008E58A9">
      <w:pPr>
        <w:ind w:firstLine="567"/>
        <w:jc w:val="both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lang w:val="uk-UA"/>
        </w:rPr>
        <w:t xml:space="preserve">В цьому випадку нерівність (4) дає можливість оцінити точність отриманого наближення </w:t>
      </w:r>
      <w:r w:rsidRPr="008B4997">
        <w:rPr>
          <w:rFonts w:ascii="Times New Roman" w:hAnsi="Times New Roman" w:cs="Times New Roman"/>
          <w:position w:val="-6"/>
          <w:lang w:val="uk-UA"/>
        </w:rPr>
        <w:object w:dxaOrig="180" w:dyaOrig="220" w14:anchorId="452729CE">
          <v:shape id="_x0000_i1136" type="#_x0000_t75" style="width:9pt;height:10.8pt" o:ole="" fillcolor="window">
            <v:imagedata r:id="rId205" o:title=""/>
          </v:shape>
          <o:OLEObject Type="Embed" ProgID="Equation" ShapeID="_x0000_i1136" DrawAspect="Content" ObjectID="_1635658871" r:id="rId206"/>
        </w:object>
      </w:r>
      <w:r w:rsidRPr="008B4997">
        <w:rPr>
          <w:rFonts w:ascii="Times New Roman" w:hAnsi="Times New Roman" w:cs="Times New Roman"/>
          <w:lang w:val="uk-UA"/>
        </w:rPr>
        <w:t xml:space="preserve"> після </w:t>
      </w:r>
      <w:r w:rsidRPr="008B4997">
        <w:rPr>
          <w:rFonts w:ascii="Times New Roman" w:hAnsi="Times New Roman" w:cs="Times New Roman"/>
          <w:position w:val="-6"/>
          <w:lang w:val="uk-UA"/>
        </w:rPr>
        <w:object w:dxaOrig="680" w:dyaOrig="279" w14:anchorId="0A7BADB7">
          <v:shape id="_x0000_i1137" type="#_x0000_t75" style="width:34.2pt;height:13.8pt" o:ole="" fillcolor="window">
            <v:imagedata r:id="rId207" o:title=""/>
          </v:shape>
          <o:OLEObject Type="Embed" ProgID="Equation" ShapeID="_x0000_i1137" DrawAspect="Content" ObjectID="_1635658872" r:id="rId208"/>
        </w:object>
      </w:r>
      <w:r w:rsidRPr="008B4997">
        <w:rPr>
          <w:rFonts w:ascii="Times New Roman" w:hAnsi="Times New Roman" w:cs="Times New Roman"/>
          <w:lang w:val="uk-UA"/>
        </w:rPr>
        <w:t xml:space="preserve"> обчислень значень функції:</w:t>
      </w:r>
    </w:p>
    <w:p w14:paraId="1B9B84EE" w14:textId="0CB10F15" w:rsidR="008E58A9" w:rsidRPr="008B4997" w:rsidRDefault="008E58A9" w:rsidP="008E58A9">
      <w:pPr>
        <w:jc w:val="center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position w:val="-24"/>
          <w:lang w:val="uk-UA"/>
        </w:rPr>
        <w:object w:dxaOrig="1640" w:dyaOrig="620" w14:anchorId="45C3EBD8">
          <v:shape id="_x0000_i1138" type="#_x0000_t75" style="width:82.2pt;height:31.2pt" o:ole="" fillcolor="window">
            <v:imagedata r:id="rId209" o:title=""/>
          </v:shape>
          <o:OLEObject Type="Embed" ProgID="Equation.2" ShapeID="_x0000_i1138" DrawAspect="Content" ObjectID="_1635658873" r:id="rId210"/>
        </w:object>
      </w:r>
      <w:r w:rsidRPr="008B4997">
        <w:rPr>
          <w:rFonts w:ascii="Times New Roman" w:hAnsi="Times New Roman" w:cs="Times New Roman"/>
          <w:lang w:val="uk-UA"/>
        </w:rPr>
        <w:t>.</w:t>
      </w:r>
    </w:p>
    <w:p w14:paraId="7F9C510C" w14:textId="2A12648F" w:rsidR="00C51061" w:rsidRPr="008B4997" w:rsidRDefault="00C51061" w:rsidP="008E58A9">
      <w:pPr>
        <w:jc w:val="center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08F2519B" wp14:editId="53316C3E">
                <wp:extent cx="5486400" cy="5391150"/>
                <wp:effectExtent l="0" t="0" r="0" b="0"/>
                <wp:docPr id="25" name="Полотно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Блок-схема: знак завершения 2"/>
                        <wps:cNvSpPr/>
                        <wps:spPr>
                          <a:xfrm>
                            <a:off x="2198729" y="110996"/>
                            <a:ext cx="946206" cy="278588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0889DC" w14:textId="77777777" w:rsidR="00C51061" w:rsidRPr="003753FB" w:rsidRDefault="00C51061" w:rsidP="00C5106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 w:rsidRPr="003753FB"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Блок-схема: данные 3"/>
                        <wps:cNvSpPr/>
                        <wps:spPr>
                          <a:xfrm>
                            <a:off x="2106434" y="540689"/>
                            <a:ext cx="1129086" cy="238539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E4D417" w14:textId="77777777" w:rsidR="00C51061" w:rsidRPr="003753FB" w:rsidRDefault="00C51061" w:rsidP="00C5106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753FB">
                                <w:rPr>
                                  <w:sz w:val="16"/>
                                  <w:szCs w:val="16"/>
                                </w:rPr>
                                <w:t>f(x),</w:t>
                              </w:r>
                              <w:proofErr w:type="spellStart"/>
                              <w:r w:rsidRPr="003753FB">
                                <w:rPr>
                                  <w:sz w:val="16"/>
                                  <w:szCs w:val="16"/>
                                </w:rPr>
                                <w:t>a,b,eps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процесс 4"/>
                        <wps:cNvSpPr/>
                        <wps:spPr>
                          <a:xfrm>
                            <a:off x="2106737" y="962108"/>
                            <a:ext cx="1129085" cy="25444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4CF113" w14:textId="77777777" w:rsidR="00C51061" w:rsidRPr="003753FB" w:rsidRDefault="00C51061" w:rsidP="00C5106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753FB">
                                <w:rPr>
                                  <w:sz w:val="16"/>
                                  <w:szCs w:val="16"/>
                                </w:rPr>
                                <w:t>ϭ=</w:t>
                              </w:r>
                              <w:proofErr w:type="spellStart"/>
                              <w:r w:rsidRPr="003753FB">
                                <w:rPr>
                                  <w:sz w:val="16"/>
                                  <w:szCs w:val="16"/>
                                </w:rPr>
                                <w:t>eps</w:t>
                              </w:r>
                              <w:proofErr w:type="spellEnd"/>
                              <w:r w:rsidRPr="003753FB">
                                <w:rPr>
                                  <w:sz w:val="16"/>
                                  <w:szCs w:val="16"/>
                                </w:rPr>
                                <w:t>/3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процесс 5"/>
                        <wps:cNvSpPr/>
                        <wps:spPr>
                          <a:xfrm>
                            <a:off x="1614115" y="1431235"/>
                            <a:ext cx="2115047" cy="42141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E3A811" w14:textId="77777777" w:rsidR="00C51061" w:rsidRPr="004A0573" w:rsidRDefault="00C51061" w:rsidP="00C51061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x1 = (a + b - delta) / 2; x2 = (a + b + delta) / 2;</w:t>
                              </w:r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f1 = function(x1); f2 = function(x2);</w:t>
                              </w:r>
                            </w:p>
                            <w:p w14:paraId="65B33D3C" w14:textId="77777777" w:rsidR="00C51061" w:rsidRPr="004A0573" w:rsidRDefault="00C51061" w:rsidP="00C51061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Блок-схема: решение 6"/>
                        <wps:cNvSpPr/>
                        <wps:spPr>
                          <a:xfrm>
                            <a:off x="1952239" y="2019631"/>
                            <a:ext cx="1439186" cy="50888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DB9B31" w14:textId="77777777" w:rsidR="00C51061" w:rsidRPr="003753FB" w:rsidRDefault="00C51061" w:rsidP="00C5106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753FB">
                                <w:rPr>
                                  <w:sz w:val="16"/>
                                  <w:szCs w:val="16"/>
                                </w:rPr>
                                <w:t>f1 &lt;= f2</w:t>
                              </w:r>
                            </w:p>
                            <w:p w14:paraId="7ADD8DAD" w14:textId="77777777" w:rsidR="00C51061" w:rsidRPr="003753FB" w:rsidRDefault="00C51061" w:rsidP="00C5106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процесс 7"/>
                        <wps:cNvSpPr/>
                        <wps:spPr>
                          <a:xfrm>
                            <a:off x="1168842" y="2716191"/>
                            <a:ext cx="1152940" cy="34190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EF9A9D" w14:textId="77777777" w:rsidR="00C51061" w:rsidRPr="003753FB" w:rsidRDefault="00C51061" w:rsidP="00C5106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753FB">
                                <w:rPr>
                                  <w:sz w:val="16"/>
                                  <w:szCs w:val="16"/>
                                </w:rPr>
                                <w:t>b = x2</w:t>
                              </w:r>
                            </w:p>
                            <w:p w14:paraId="3E0B6216" w14:textId="77777777" w:rsidR="00C51061" w:rsidRPr="003753FB" w:rsidRDefault="00C51061" w:rsidP="00C5106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процесс 8"/>
                        <wps:cNvSpPr/>
                        <wps:spPr>
                          <a:xfrm>
                            <a:off x="3029448" y="2716466"/>
                            <a:ext cx="1152525" cy="34163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E3B64C" w14:textId="77777777" w:rsidR="00C51061" w:rsidRPr="003753FB" w:rsidRDefault="00C51061" w:rsidP="00C5106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753FB">
                                <w:rPr>
                                  <w:sz w:val="16"/>
                                  <w:szCs w:val="16"/>
                                </w:rPr>
                                <w:t>a = x1</w:t>
                              </w:r>
                            </w:p>
                            <w:p w14:paraId="2DD546EB" w14:textId="77777777" w:rsidR="00C51061" w:rsidRPr="003753FB" w:rsidRDefault="00C51061" w:rsidP="00C5106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Блок-схема: решение 9"/>
                        <wps:cNvSpPr/>
                        <wps:spPr>
                          <a:xfrm>
                            <a:off x="1824715" y="3260035"/>
                            <a:ext cx="1693628" cy="51683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4CEB20" w14:textId="77777777" w:rsidR="00C51061" w:rsidRPr="003753FB" w:rsidRDefault="00C51061" w:rsidP="00C5106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3753FB"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abs</w:t>
                              </w:r>
                              <w:proofErr w:type="spellEnd"/>
                              <w:r w:rsidRPr="003753FB">
                                <w:rPr>
                                  <w:sz w:val="16"/>
                                  <w:szCs w:val="16"/>
                                </w:rPr>
                                <w:t xml:space="preserve">(a-b) &gt; </w:t>
                              </w:r>
                              <w:r w:rsidRPr="003753FB"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EPS</w:t>
                              </w:r>
                            </w:p>
                            <w:p w14:paraId="26E5054A" w14:textId="77777777" w:rsidR="00C51061" w:rsidRPr="003753FB" w:rsidRDefault="00C51061" w:rsidP="00C5106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Блок-схема: процесс 10"/>
                        <wps:cNvSpPr/>
                        <wps:spPr>
                          <a:xfrm>
                            <a:off x="1808508" y="3999506"/>
                            <a:ext cx="1725433" cy="34190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C0761B" w14:textId="77777777" w:rsidR="00C51061" w:rsidRPr="003753FB" w:rsidRDefault="00C51061" w:rsidP="00C5106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753FB">
                                <w:rPr>
                                  <w:sz w:val="16"/>
                                  <w:szCs w:val="16"/>
                                </w:rPr>
                                <w:t>x*=(a + b) / 2; f*=f(x*)</w:t>
                              </w:r>
                            </w:p>
                            <w:p w14:paraId="6A7FBC27" w14:textId="77777777" w:rsidR="00C51061" w:rsidRPr="003753FB" w:rsidRDefault="00C51061" w:rsidP="00C5106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Блок-схема: данные 11"/>
                        <wps:cNvSpPr/>
                        <wps:spPr>
                          <a:xfrm>
                            <a:off x="1940174" y="4568774"/>
                            <a:ext cx="1463040" cy="2381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EF5B24" w14:textId="77777777" w:rsidR="00C51061" w:rsidRPr="003753FB" w:rsidRDefault="00C51061" w:rsidP="00C5106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753FB">
                                <w:rPr>
                                  <w:sz w:val="16"/>
                                  <w:szCs w:val="16"/>
                                </w:rPr>
                                <w:t>x*, f*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Блок-схема: знак завершения 12"/>
                        <wps:cNvSpPr/>
                        <wps:spPr>
                          <a:xfrm>
                            <a:off x="2198444" y="4986997"/>
                            <a:ext cx="946150" cy="29400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46B253" w14:textId="77777777" w:rsidR="00C51061" w:rsidRPr="003753FB" w:rsidRDefault="00C51061" w:rsidP="00C5106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 w:rsidRPr="003753FB"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670977" y="389584"/>
                            <a:ext cx="855" cy="1511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670977" y="779198"/>
                            <a:ext cx="303" cy="1828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2671280" y="1216502"/>
                            <a:ext cx="359" cy="2146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>
                            <a:off x="2671639" y="1852584"/>
                            <a:ext cx="193" cy="166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" name="Соединительная линия уступом 17"/>
                        <wps:cNvCnPr/>
                        <wps:spPr>
                          <a:xfrm rot="10800000" flipV="1">
                            <a:off x="1745312" y="2273986"/>
                            <a:ext cx="206927" cy="44210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" name="Соединительная линия уступом 18"/>
                        <wps:cNvCnPr/>
                        <wps:spPr>
                          <a:xfrm rot="16200000" flipH="1">
                            <a:off x="3281742" y="2392393"/>
                            <a:ext cx="433653" cy="214286"/>
                          </a:xfrm>
                          <a:prstGeom prst="bentConnector3">
                            <a:avLst>
                              <a:gd name="adj1" fmla="val -233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" name="Соединительная линия уступом 19"/>
                        <wps:cNvCnPr/>
                        <wps:spPr>
                          <a:xfrm rot="16200000" flipH="1">
                            <a:off x="2107455" y="2695837"/>
                            <a:ext cx="201930" cy="92621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0" name="Соединительная линия уступом 20"/>
                        <wps:cNvCnPr/>
                        <wps:spPr>
                          <a:xfrm rot="5400000">
                            <a:off x="3037655" y="2691854"/>
                            <a:ext cx="201931" cy="93418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 flipH="1">
                            <a:off x="2671225" y="3776725"/>
                            <a:ext cx="304" cy="2226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2" name="Соединительная линия уступом 22"/>
                        <wps:cNvCnPr/>
                        <wps:spPr>
                          <a:xfrm rot="10800000" flipH="1">
                            <a:off x="1824713" y="1300096"/>
                            <a:ext cx="847117" cy="2218223"/>
                          </a:xfrm>
                          <a:prstGeom prst="bentConnector4">
                            <a:avLst>
                              <a:gd name="adj1" fmla="val -95026"/>
                              <a:gd name="adj2" fmla="val 9997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2671225" y="4341247"/>
                            <a:ext cx="469" cy="2273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 flipH="1">
                            <a:off x="2671519" y="4806899"/>
                            <a:ext cx="175" cy="1800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8F2519B" id="Полотно 25" o:spid="_x0000_s1026" editas="canvas" style="width:6in;height:424.5pt;mso-position-horizontal-relative:char;mso-position-vertical-relative:line" coordsize="54864,53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">
                <v:shape id="_x0000_s1027" type="#_x0000_t75" style="position:absolute;width:54864;height:53911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2" o:spid="_x0000_s1028" type="#_x0000_t116" style="position:absolute;left:21987;top:1109;width:9462;height:2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" fillcolor="white [3201]" strokecolor="black [3200]" strokeweight="1pt">
                  <v:textbox>
                    <w:txbxContent>
                      <w:p w14:paraId="290889DC" w14:textId="77777777" w:rsidR="00C51061" w:rsidRPr="003753FB" w:rsidRDefault="00C51061" w:rsidP="00C51061">
                        <w:pPr>
                          <w:jc w:val="center"/>
                          <w:rPr>
                            <w:sz w:val="16"/>
                            <w:szCs w:val="16"/>
                            <w:lang w:val="uk-UA"/>
                          </w:rPr>
                        </w:pPr>
                        <w:r w:rsidRPr="003753FB">
                          <w:rPr>
                            <w:sz w:val="16"/>
                            <w:szCs w:val="16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3" o:spid="_x0000_s1029" type="#_x0000_t111" style="position:absolute;left:21064;top:5406;width:11291;height:2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" fillcolor="white [3201]" strokecolor="black [3200]" strokeweight="1pt">
                  <v:textbox>
                    <w:txbxContent>
                      <w:p w14:paraId="7FE4D417" w14:textId="77777777" w:rsidR="00C51061" w:rsidRPr="003753FB" w:rsidRDefault="00C51061" w:rsidP="00C51061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753FB">
                          <w:rPr>
                            <w:sz w:val="16"/>
                            <w:szCs w:val="16"/>
                          </w:rPr>
                          <w:t>f(x),</w:t>
                        </w:r>
                        <w:proofErr w:type="spellStart"/>
                        <w:r w:rsidRPr="003753FB">
                          <w:rPr>
                            <w:sz w:val="16"/>
                            <w:szCs w:val="16"/>
                          </w:rPr>
                          <w:t>a,b,eps</w:t>
                        </w:r>
                        <w:proofErr w:type="spellEnd"/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4" o:spid="_x0000_s1030" type="#_x0000_t109" style="position:absolute;left:21067;top:9621;width:11291;height:2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" fillcolor="white [3201]" strokecolor="black [3200]" strokeweight="1pt">
                  <v:textbox>
                    <w:txbxContent>
                      <w:p w14:paraId="694CF113" w14:textId="77777777" w:rsidR="00C51061" w:rsidRPr="003753FB" w:rsidRDefault="00C51061" w:rsidP="00C5106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753FB">
                          <w:rPr>
                            <w:sz w:val="16"/>
                            <w:szCs w:val="16"/>
                          </w:rPr>
                          <w:t>ϭ=</w:t>
                        </w:r>
                        <w:proofErr w:type="spellStart"/>
                        <w:r w:rsidRPr="003753FB">
                          <w:rPr>
                            <w:sz w:val="16"/>
                            <w:szCs w:val="16"/>
                          </w:rPr>
                          <w:t>eps</w:t>
                        </w:r>
                        <w:proofErr w:type="spellEnd"/>
                        <w:r w:rsidRPr="003753FB">
                          <w:rPr>
                            <w:sz w:val="16"/>
                            <w:szCs w:val="16"/>
                          </w:rPr>
                          <w:t>/3</w:t>
                        </w:r>
                      </w:p>
                    </w:txbxContent>
                  </v:textbox>
                </v:shape>
                <v:shape id="Блок-схема: процесс 5" o:spid="_x0000_s1031" type="#_x0000_t109" style="position:absolute;left:16141;top:14312;width:21150;height:4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" fillcolor="white [3201]" strokecolor="black [3200]" strokeweight="1pt">
                  <v:textbox>
                    <w:txbxContent>
                      <w:p w14:paraId="11E3A811" w14:textId="77777777" w:rsidR="00C51061" w:rsidRPr="004A0573" w:rsidRDefault="00C51061" w:rsidP="00C51061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>x1 = (a + b - delta) / 2; x2 = (a + b + delta) / 2;</w:t>
                        </w:r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br/>
                          <w:t>f1 = function(x1); f2 = function(x2);</w:t>
                        </w:r>
                      </w:p>
                      <w:p w14:paraId="65B33D3C" w14:textId="77777777" w:rsidR="00C51061" w:rsidRPr="004A0573" w:rsidRDefault="00C51061" w:rsidP="00C51061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6" o:spid="_x0000_s1032" type="#_x0000_t110" style="position:absolute;left:19522;top:20196;width:14392;height:5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" fillcolor="white [3201]" strokecolor="black [3200]" strokeweight="1pt">
                  <v:textbox>
                    <w:txbxContent>
                      <w:p w14:paraId="63DB9B31" w14:textId="77777777" w:rsidR="00C51061" w:rsidRPr="003753FB" w:rsidRDefault="00C51061" w:rsidP="00C5106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753FB">
                          <w:rPr>
                            <w:sz w:val="16"/>
                            <w:szCs w:val="16"/>
                          </w:rPr>
                          <w:t>f1 &lt;= f2</w:t>
                        </w:r>
                      </w:p>
                      <w:p w14:paraId="7ADD8DAD" w14:textId="77777777" w:rsidR="00C51061" w:rsidRPr="003753FB" w:rsidRDefault="00C51061" w:rsidP="00C5106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7" o:spid="_x0000_s1033" type="#_x0000_t109" style="position:absolute;left:11688;top:27161;width:11529;height:3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" fillcolor="white [3201]" strokecolor="black [3200]" strokeweight="1pt">
                  <v:textbox>
                    <w:txbxContent>
                      <w:p w14:paraId="77EF9A9D" w14:textId="77777777" w:rsidR="00C51061" w:rsidRPr="003753FB" w:rsidRDefault="00C51061" w:rsidP="00C5106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753FB">
                          <w:rPr>
                            <w:sz w:val="16"/>
                            <w:szCs w:val="16"/>
                          </w:rPr>
                          <w:t>b = x2</w:t>
                        </w:r>
                      </w:p>
                      <w:p w14:paraId="3E0B6216" w14:textId="77777777" w:rsidR="00C51061" w:rsidRPr="003753FB" w:rsidRDefault="00C51061" w:rsidP="00C5106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8" o:spid="_x0000_s1034" type="#_x0000_t109" style="position:absolute;left:30294;top:27164;width:11525;height:3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" fillcolor="white [3201]" strokecolor="black [3200]" strokeweight="1pt">
                  <v:textbox>
                    <w:txbxContent>
                      <w:p w14:paraId="0FE3B64C" w14:textId="77777777" w:rsidR="00C51061" w:rsidRPr="003753FB" w:rsidRDefault="00C51061" w:rsidP="00C5106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753FB">
                          <w:rPr>
                            <w:sz w:val="16"/>
                            <w:szCs w:val="16"/>
                          </w:rPr>
                          <w:t>a = x1</w:t>
                        </w:r>
                      </w:p>
                      <w:p w14:paraId="2DD546EB" w14:textId="77777777" w:rsidR="00C51061" w:rsidRPr="003753FB" w:rsidRDefault="00C51061" w:rsidP="00C5106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решение 9" o:spid="_x0000_s1035" type="#_x0000_t110" style="position:absolute;left:18247;top:32600;width:16936;height:5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" fillcolor="white [3201]" strokecolor="black [3200]" strokeweight="1pt">
                  <v:textbox>
                    <w:txbxContent>
                      <w:p w14:paraId="494CEB20" w14:textId="77777777" w:rsidR="00C51061" w:rsidRPr="003753FB" w:rsidRDefault="00C51061" w:rsidP="00C5106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3753FB">
                          <w:rPr>
                            <w:i/>
                            <w:iCs/>
                            <w:sz w:val="16"/>
                            <w:szCs w:val="16"/>
                          </w:rPr>
                          <w:t>abs</w:t>
                        </w:r>
                        <w:proofErr w:type="spellEnd"/>
                        <w:r w:rsidRPr="003753FB">
                          <w:rPr>
                            <w:sz w:val="16"/>
                            <w:szCs w:val="16"/>
                          </w:rPr>
                          <w:t xml:space="preserve">(a-b) &gt; </w:t>
                        </w:r>
                        <w:r w:rsidRPr="003753FB">
                          <w:rPr>
                            <w:i/>
                            <w:iCs/>
                            <w:sz w:val="16"/>
                            <w:szCs w:val="16"/>
                          </w:rPr>
                          <w:t>EPS</w:t>
                        </w:r>
                      </w:p>
                      <w:p w14:paraId="26E5054A" w14:textId="77777777" w:rsidR="00C51061" w:rsidRPr="003753FB" w:rsidRDefault="00C51061" w:rsidP="00C5106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10" o:spid="_x0000_s1036" type="#_x0000_t109" style="position:absolute;left:18085;top:39995;width:17254;height:3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" fillcolor="white [3201]" strokecolor="black [3200]" strokeweight="1pt">
                  <v:textbox>
                    <w:txbxContent>
                      <w:p w14:paraId="58C0761B" w14:textId="77777777" w:rsidR="00C51061" w:rsidRPr="003753FB" w:rsidRDefault="00C51061" w:rsidP="00C5106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753FB">
                          <w:rPr>
                            <w:sz w:val="16"/>
                            <w:szCs w:val="16"/>
                          </w:rPr>
                          <w:t>x*=(a + b) / 2; f*=f(x*)</w:t>
                        </w:r>
                      </w:p>
                      <w:p w14:paraId="6A7FBC27" w14:textId="77777777" w:rsidR="00C51061" w:rsidRPr="003753FB" w:rsidRDefault="00C51061" w:rsidP="00C5106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данные 11" o:spid="_x0000_s1037" type="#_x0000_t111" style="position:absolute;left:19401;top:45687;width:14631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" fillcolor="white [3201]" strokecolor="black [3200]" strokeweight="1pt">
                  <v:textbox>
                    <w:txbxContent>
                      <w:p w14:paraId="6AEF5B24" w14:textId="77777777" w:rsidR="00C51061" w:rsidRPr="003753FB" w:rsidRDefault="00C51061" w:rsidP="00C5106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753FB">
                          <w:rPr>
                            <w:sz w:val="16"/>
                            <w:szCs w:val="16"/>
                          </w:rPr>
                          <w:t>x*, f*</w:t>
                        </w:r>
                      </w:p>
                    </w:txbxContent>
                  </v:textbox>
                </v:shape>
                <v:shape id="Блок-схема: знак завершения 12" o:spid="_x0000_s1038" type="#_x0000_t116" style="position:absolute;left:21984;top:49869;width:9461;height:2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" fillcolor="white [3201]" strokecolor="black [3200]" strokeweight="1pt">
                  <v:textbox>
                    <w:txbxContent>
                      <w:p w14:paraId="3B46B253" w14:textId="77777777" w:rsidR="00C51061" w:rsidRPr="003753FB" w:rsidRDefault="00C51061" w:rsidP="00C51061">
                        <w:pPr>
                          <w:jc w:val="center"/>
                          <w:rPr>
                            <w:sz w:val="16"/>
                            <w:szCs w:val="16"/>
                            <w:lang w:val="uk-UA"/>
                          </w:rPr>
                        </w:pPr>
                        <w:r w:rsidRPr="003753FB">
                          <w:rPr>
                            <w:sz w:val="16"/>
                            <w:szCs w:val="16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3" o:spid="_x0000_s1039" type="#_x0000_t32" style="position:absolute;left:26709;top:3895;width:9;height:1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" filled="t" fillcolor="white [3201]" strokecolor="black [3200]" strokeweight="1pt">
                  <v:stroke endarrow="block" joinstyle="miter"/>
                </v:shape>
                <v:shape id="Прямая со стрелкой 14" o:spid="_x0000_s1040" type="#_x0000_t32" style="position:absolute;left:26709;top:7791;width:3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" filled="t" fillcolor="white [3201]" strokecolor="black [3200]" strokeweight="1pt">
                  <v:stroke endarrow="block" joinstyle="miter"/>
                </v:shape>
                <v:shape id="Прямая со стрелкой 15" o:spid="_x0000_s1041" type="#_x0000_t32" style="position:absolute;left:26712;top:12165;width:4;height:21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" filled="t" fillcolor="white [3201]" strokecolor="black [3200]" strokeweight="1pt">
                  <v:stroke endarrow="block" joinstyle="miter"/>
                </v:shape>
                <v:shape id="Прямая со стрелкой 16" o:spid="_x0000_s1042" type="#_x0000_t32" style="position:absolute;left:26716;top:18525;width:2;height:1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" filled="t" fillcolor="white [3201]" strokecolor="black [3200]" strokeweight="1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17" o:spid="_x0000_s1043" type="#_x0000_t33" style="position:absolute;left:17453;top:22739;width:2069;height:442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" filled="t" fillcolor="white [3201]" strokecolor="black [3200]" strokeweight="1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8" o:spid="_x0000_s1044" type="#_x0000_t34" style="position:absolute;left:32818;top:23923;width:4336;height:214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" adj="-505" filled="t" fillcolor="white [3201]" strokecolor="black [3200]" strokeweight="1pt">
                  <v:stroke endarrow="block"/>
                </v:shape>
                <v:shape id="Соединительная линия уступом 19" o:spid="_x0000_s1045" type="#_x0000_t34" style="position:absolute;left:21074;top:26958;width:2020;height:926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" filled="t" fillcolor="white [3201]" strokecolor="black [3200]" strokeweight="1pt">
                  <v:stroke endarrow="block"/>
                </v:shape>
                <v:shape id="Соединительная линия уступом 20" o:spid="_x0000_s1046" type="#_x0000_t34" style="position:absolute;left:30376;top:26918;width:2020;height:934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" filled="t" fillcolor="white [3201]" strokecolor="black [3200]" strokeweight="1pt">
                  <v:stroke endarrow="block"/>
                </v:shape>
                <v:shape id="Прямая со стрелкой 21" o:spid="_x0000_s1047" type="#_x0000_t32" style="position:absolute;left:26712;top:37767;width:3;height:22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" filled="t" fillcolor="white [3201]" strokecolor="black [3200]" strokeweight="1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22" o:spid="_x0000_s1048" type="#_x0000_t35" style="position:absolute;left:18247;top:13000;width:8471;height:22183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" adj="-20526,21594" filled="t" fillcolor="white [3201]" strokecolor="black [3200]" strokeweight="1pt">
                  <v:stroke endarrow="block"/>
                </v:shape>
                <v:shape id="Прямая со стрелкой 23" o:spid="_x0000_s1049" type="#_x0000_t32" style="position:absolute;left:26712;top:43412;width:4;height:2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" filled="t" fillcolor="white [3201]" strokecolor="black [3200]" strokeweight="1pt">
                  <v:stroke endarrow="block" joinstyle="miter"/>
                </v:shape>
                <v:shape id="Прямая со стрелкой 24" o:spid="_x0000_s1050" type="#_x0000_t32" style="position:absolute;left:26715;top:48068;width:1;height:18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" filled="t" fillcolor="white [3201]" strokecolor="black [3200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EA89A38" w14:textId="192254C9" w:rsidR="00C51061" w:rsidRPr="008B4997" w:rsidRDefault="00C51061" w:rsidP="008E58A9">
      <w:pPr>
        <w:jc w:val="center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lang w:val="uk-UA"/>
        </w:rPr>
        <w:t>Блок схема алгоритму дихотомії</w:t>
      </w:r>
    </w:p>
    <w:p w14:paraId="7294BBD0" w14:textId="72370495" w:rsidR="008E58A9" w:rsidRPr="008B4997" w:rsidRDefault="008E58A9" w:rsidP="008E58A9">
      <w:pPr>
        <w:jc w:val="center"/>
        <w:rPr>
          <w:rFonts w:ascii="Times New Roman" w:hAnsi="Times New Roman" w:cs="Times New Roman"/>
          <w:b/>
          <w:bCs/>
        </w:rPr>
      </w:pPr>
      <w:r w:rsidRPr="008B4997">
        <w:rPr>
          <w:rFonts w:ascii="Times New Roman" w:hAnsi="Times New Roman" w:cs="Times New Roman"/>
          <w:b/>
          <w:bCs/>
        </w:rPr>
        <w:t xml:space="preserve">Алгоритм </w:t>
      </w:r>
      <w:r w:rsidRPr="008B4997">
        <w:rPr>
          <w:rFonts w:ascii="Times New Roman" w:hAnsi="Times New Roman" w:cs="Times New Roman"/>
          <w:b/>
          <w:bCs/>
          <w:lang w:val="uk-UA"/>
        </w:rPr>
        <w:t>модифікованого методу золотого перерізу</w:t>
      </w:r>
    </w:p>
    <w:p w14:paraId="4EF61299" w14:textId="77777777" w:rsidR="008E58A9" w:rsidRPr="008B4997" w:rsidRDefault="008E58A9" w:rsidP="008E58A9">
      <w:pPr>
        <w:spacing w:before="120"/>
        <w:ind w:firstLine="708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lang w:val="uk-UA"/>
        </w:rPr>
        <w:t xml:space="preserve">Нехай задано </w:t>
      </w:r>
      <w:r w:rsidRPr="008B4997">
        <w:rPr>
          <w:rFonts w:ascii="Times New Roman" w:hAnsi="Times New Roman" w:cs="Times New Roman"/>
          <w:position w:val="-6"/>
          <w:lang w:val="uk-UA"/>
        </w:rPr>
        <w:object w:dxaOrig="560" w:dyaOrig="260" w14:anchorId="68523BAB">
          <v:shape id="_x0000_i1139" type="#_x0000_t75" style="width:28.2pt;height:13.2pt" o:ole="" fillcolor="window">
            <v:imagedata r:id="rId211" o:title=""/>
          </v:shape>
          <o:OLEObject Type="Embed" ProgID="Equation" ShapeID="_x0000_i1139" DrawAspect="Content" ObjectID="_1635658874" r:id="rId212"/>
        </w:object>
      </w:r>
      <w:r w:rsidRPr="008B4997">
        <w:rPr>
          <w:rFonts w:ascii="Times New Roman" w:hAnsi="Times New Roman" w:cs="Times New Roman"/>
          <w:lang w:val="uk-UA"/>
        </w:rPr>
        <w:t xml:space="preserve"> і відрізок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580" w:dyaOrig="320" w14:anchorId="35C80FA0">
          <v:shape id="_x0000_i1140" type="#_x0000_t75" style="width:28.8pt;height:16.2pt" o:ole="" fillcolor="window">
            <v:imagedata r:id="rId213" o:title=""/>
          </v:shape>
          <o:OLEObject Type="Embed" ProgID="Equation" ShapeID="_x0000_i1140" DrawAspect="Content" ObjectID="_1635658875" r:id="rId214"/>
        </w:object>
      </w:r>
      <w:r w:rsidRPr="008B4997">
        <w:rPr>
          <w:rFonts w:ascii="Times New Roman" w:hAnsi="Times New Roman" w:cs="Times New Roman"/>
          <w:lang w:val="uk-UA"/>
        </w:rPr>
        <w:t xml:space="preserve">, на якому функція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560" w:dyaOrig="320" w14:anchorId="570C344E">
          <v:shape id="_x0000_i1141" type="#_x0000_t75" style="width:28.2pt;height:16.2pt" o:ole="" fillcolor="window">
            <v:imagedata r:id="rId155" o:title=""/>
          </v:shape>
          <o:OLEObject Type="Embed" ProgID="Equation" ShapeID="_x0000_i1141" DrawAspect="Content" ObjectID="_1635658876" r:id="rId215"/>
        </w:object>
      </w:r>
      <w:r w:rsidRPr="008B4997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B4997">
        <w:rPr>
          <w:rFonts w:ascii="Times New Roman" w:hAnsi="Times New Roman" w:cs="Times New Roman"/>
          <w:lang w:val="uk-UA"/>
        </w:rPr>
        <w:t>унімодальна</w:t>
      </w:r>
      <w:proofErr w:type="spellEnd"/>
      <w:r w:rsidRPr="008B4997">
        <w:rPr>
          <w:rFonts w:ascii="Times New Roman" w:hAnsi="Times New Roman" w:cs="Times New Roman"/>
          <w:lang w:val="uk-UA"/>
        </w:rPr>
        <w:t xml:space="preserve">. </w:t>
      </w:r>
    </w:p>
    <w:p w14:paraId="5134511F" w14:textId="77777777" w:rsidR="008E58A9" w:rsidRPr="008B4997" w:rsidRDefault="008E58A9" w:rsidP="008E58A9">
      <w:pPr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b/>
          <w:lang w:val="uk-UA"/>
        </w:rPr>
        <w:t xml:space="preserve">Крок 1. </w:t>
      </w:r>
      <w:r w:rsidRPr="008B4997">
        <w:rPr>
          <w:rFonts w:ascii="Times New Roman" w:hAnsi="Times New Roman" w:cs="Times New Roman"/>
          <w:lang w:val="uk-UA"/>
        </w:rPr>
        <w:t xml:space="preserve">Знайти точки </w:t>
      </w:r>
      <w:r w:rsidRPr="008B4997">
        <w:rPr>
          <w:rFonts w:ascii="Times New Roman" w:hAnsi="Times New Roman" w:cs="Times New Roman"/>
          <w:position w:val="-22"/>
          <w:lang w:val="uk-UA"/>
        </w:rPr>
        <w:object w:dxaOrig="3720" w:dyaOrig="680" w14:anchorId="0A3F839C">
          <v:shape id="_x0000_i1142" type="#_x0000_t75" style="width:186pt;height:34.2pt" o:ole="" fillcolor="window">
            <v:imagedata r:id="rId216" o:title=""/>
          </v:shape>
          <o:OLEObject Type="Embed" ProgID="Equation" ShapeID="_x0000_i1142" DrawAspect="Content" ObjectID="_1635658877" r:id="rId217"/>
        </w:object>
      </w:r>
      <w:r w:rsidRPr="008B4997">
        <w:rPr>
          <w:rFonts w:ascii="Times New Roman" w:hAnsi="Times New Roman" w:cs="Times New Roman"/>
          <w:lang w:val="uk-UA"/>
        </w:rPr>
        <w:t xml:space="preserve"> і обчислити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1060" w:dyaOrig="320" w14:anchorId="41A8A108">
          <v:shape id="_x0000_i1143" type="#_x0000_t75" style="width:52.8pt;height:16.2pt" o:ole="" fillcolor="window">
            <v:imagedata r:id="rId218" o:title=""/>
          </v:shape>
          <o:OLEObject Type="Embed" ProgID="Equation" ShapeID="_x0000_i1143" DrawAspect="Content" ObjectID="_1635658878" r:id="rId219"/>
        </w:object>
      </w:r>
      <w:r w:rsidRPr="008B4997">
        <w:rPr>
          <w:rFonts w:ascii="Times New Roman" w:hAnsi="Times New Roman" w:cs="Times New Roman"/>
          <w:lang w:val="uk-UA"/>
        </w:rPr>
        <w:t xml:space="preserve">,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1040" w:dyaOrig="320" w14:anchorId="7D3693EF">
          <v:shape id="_x0000_i1144" type="#_x0000_t75" style="width:52.2pt;height:16.2pt" o:ole="" fillcolor="window">
            <v:imagedata r:id="rId220" o:title=""/>
          </v:shape>
          <o:OLEObject Type="Embed" ProgID="Equation" ShapeID="_x0000_i1144" DrawAspect="Content" ObjectID="_1635658879" r:id="rId221"/>
        </w:object>
      </w:r>
      <w:r w:rsidRPr="008B4997">
        <w:rPr>
          <w:rFonts w:ascii="Times New Roman" w:hAnsi="Times New Roman" w:cs="Times New Roman"/>
          <w:lang w:val="uk-UA"/>
        </w:rPr>
        <w:t>.</w:t>
      </w:r>
    </w:p>
    <w:p w14:paraId="5F18EE6C" w14:textId="77777777" w:rsidR="008E58A9" w:rsidRPr="008B4997" w:rsidRDefault="008E58A9" w:rsidP="008E58A9">
      <w:pPr>
        <w:ind w:left="1134" w:hanging="1134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b/>
          <w:lang w:val="uk-UA"/>
        </w:rPr>
        <w:t>Крок 2</w:t>
      </w:r>
      <w:r w:rsidRPr="008B4997">
        <w:rPr>
          <w:rFonts w:ascii="Times New Roman" w:hAnsi="Times New Roman" w:cs="Times New Roman"/>
          <w:lang w:val="uk-UA"/>
        </w:rPr>
        <w:t xml:space="preserve">. Якщо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780" w:dyaOrig="320" w14:anchorId="31D62479">
          <v:shape id="_x0000_i1145" type="#_x0000_t75" style="width:39pt;height:16.2pt" o:ole="" fillcolor="window">
            <v:imagedata r:id="rId222" o:title=""/>
          </v:shape>
          <o:OLEObject Type="Embed" ProgID="Equation" ShapeID="_x0000_i1145" DrawAspect="Content" ObjectID="_1635658880" r:id="rId223"/>
        </w:object>
      </w:r>
      <w:r w:rsidRPr="008B4997">
        <w:rPr>
          <w:rFonts w:ascii="Times New Roman" w:hAnsi="Times New Roman" w:cs="Times New Roman"/>
          <w:lang w:val="uk-UA"/>
        </w:rPr>
        <w:t xml:space="preserve">, то покласти </w:t>
      </w:r>
      <w:r w:rsidRPr="008B4997">
        <w:rPr>
          <w:rFonts w:ascii="Times New Roman" w:hAnsi="Times New Roman" w:cs="Times New Roman"/>
          <w:position w:val="-8"/>
          <w:lang w:val="uk-UA"/>
        </w:rPr>
        <w:object w:dxaOrig="660" w:dyaOrig="240" w14:anchorId="7F41F81D">
          <v:shape id="_x0000_i1146" type="#_x0000_t75" style="width:33pt;height:12pt" o:ole="" fillcolor="window">
            <v:imagedata r:id="rId224" o:title=""/>
          </v:shape>
          <o:OLEObject Type="Embed" ProgID="Equation" ShapeID="_x0000_i1146" DrawAspect="Content" ObjectID="_1635658881" r:id="rId225"/>
        </w:object>
      </w:r>
      <w:r w:rsidRPr="008B4997">
        <w:rPr>
          <w:rFonts w:ascii="Times New Roman" w:hAnsi="Times New Roman" w:cs="Times New Roman"/>
          <w:lang w:val="uk-UA"/>
        </w:rPr>
        <w:t xml:space="preserve"> </w:t>
      </w:r>
      <w:r w:rsidRPr="008B4997">
        <w:rPr>
          <w:rFonts w:ascii="Times New Roman" w:hAnsi="Times New Roman" w:cs="Times New Roman"/>
          <w:position w:val="-8"/>
          <w:lang w:val="uk-UA"/>
        </w:rPr>
        <w:object w:dxaOrig="620" w:dyaOrig="300" w14:anchorId="20D87FA7">
          <v:shape id="_x0000_i1147" type="#_x0000_t75" style="width:31.2pt;height:15pt" o:ole="" fillcolor="window">
            <v:imagedata r:id="rId226" o:title=""/>
          </v:shape>
          <o:OLEObject Type="Embed" ProgID="Equation" ShapeID="_x0000_i1147" DrawAspect="Content" ObjectID="_1635658882" r:id="rId227"/>
        </w:object>
      </w:r>
      <w:r w:rsidRPr="008B4997">
        <w:rPr>
          <w:rFonts w:ascii="Times New Roman" w:hAnsi="Times New Roman" w:cs="Times New Roman"/>
          <w:lang w:val="uk-UA"/>
        </w:rPr>
        <w:t xml:space="preserve"> </w:t>
      </w:r>
      <w:r w:rsidRPr="008B4997">
        <w:rPr>
          <w:rFonts w:ascii="Times New Roman" w:hAnsi="Times New Roman" w:cs="Times New Roman"/>
          <w:position w:val="-4"/>
          <w:lang w:val="uk-UA"/>
        </w:rPr>
        <w:object w:dxaOrig="600" w:dyaOrig="240" w14:anchorId="2CA5DABF">
          <v:shape id="_x0000_i1148" type="#_x0000_t75" style="width:30pt;height:12pt" o:ole="" fillcolor="window">
            <v:imagedata r:id="rId228" o:title=""/>
          </v:shape>
          <o:OLEObject Type="Embed" ProgID="Equation" ShapeID="_x0000_i1148" DrawAspect="Content" ObjectID="_1635658883" r:id="rId229"/>
        </w:object>
      </w:r>
      <w:r w:rsidRPr="008B4997">
        <w:rPr>
          <w:rFonts w:ascii="Times New Roman" w:hAnsi="Times New Roman" w:cs="Times New Roman"/>
          <w:lang w:val="uk-UA"/>
        </w:rPr>
        <w:t xml:space="preserve">,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740" w:dyaOrig="360" w14:anchorId="71C5AA40">
          <v:shape id="_x0000_i1149" type="#_x0000_t75" style="width:37.2pt;height:18pt" o:ole="" fillcolor="window">
            <v:imagedata r:id="rId230" o:title=""/>
          </v:shape>
          <o:OLEObject Type="Embed" ProgID="Equation" ShapeID="_x0000_i1149" DrawAspect="Content" ObjectID="_1635658884" r:id="rId231"/>
        </w:object>
      </w:r>
      <w:r w:rsidRPr="008B4997">
        <w:rPr>
          <w:rFonts w:ascii="Times New Roman" w:hAnsi="Times New Roman" w:cs="Times New Roman"/>
          <w:lang w:val="uk-UA"/>
        </w:rPr>
        <w:t xml:space="preserve">, </w:t>
      </w:r>
      <w:r w:rsidRPr="008B4997">
        <w:rPr>
          <w:rFonts w:ascii="Times New Roman" w:hAnsi="Times New Roman" w:cs="Times New Roman"/>
          <w:position w:val="-4"/>
          <w:lang w:val="uk-UA"/>
        </w:rPr>
        <w:object w:dxaOrig="580" w:dyaOrig="200" w14:anchorId="4721436C">
          <v:shape id="_x0000_i1150" type="#_x0000_t75" style="width:28.8pt;height:10.2pt" o:ole="" fillcolor="window">
            <v:imagedata r:id="rId232" o:title=""/>
          </v:shape>
          <o:OLEObject Type="Embed" ProgID="Equation" ShapeID="_x0000_i1150" DrawAspect="Content" ObjectID="_1635658885" r:id="rId233"/>
        </w:object>
      </w:r>
      <w:r w:rsidRPr="008B4997">
        <w:rPr>
          <w:rFonts w:ascii="Times New Roman" w:hAnsi="Times New Roman" w:cs="Times New Roman"/>
          <w:lang w:val="uk-UA"/>
        </w:rPr>
        <w:t xml:space="preserve">,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800" w:dyaOrig="320" w14:anchorId="62246EE8">
          <v:shape id="_x0000_i1151" type="#_x0000_t75" style="width:40.2pt;height:16.2pt" o:ole="" fillcolor="window">
            <v:imagedata r:id="rId234" o:title=""/>
          </v:shape>
          <o:OLEObject Type="Embed" ProgID="Equation" ShapeID="_x0000_i1151" DrawAspect="Content" ObjectID="_1635658886" r:id="rId235"/>
        </w:object>
      </w:r>
      <w:r w:rsidRPr="008B4997">
        <w:rPr>
          <w:rFonts w:ascii="Times New Roman" w:hAnsi="Times New Roman" w:cs="Times New Roman"/>
          <w:lang w:val="uk-UA"/>
        </w:rPr>
        <w:t xml:space="preserve">, знайти </w:t>
      </w:r>
      <w:r w:rsidRPr="008B4997">
        <w:rPr>
          <w:rFonts w:ascii="Times New Roman" w:hAnsi="Times New Roman" w:cs="Times New Roman"/>
          <w:position w:val="-4"/>
          <w:lang w:val="uk-UA"/>
        </w:rPr>
        <w:object w:dxaOrig="1280" w:dyaOrig="260" w14:anchorId="2ABFB0F8">
          <v:shape id="_x0000_i1152" type="#_x0000_t75" style="width:64.2pt;height:13.2pt" o:ole="" fillcolor="window">
            <v:imagedata r:id="rId236" o:title=""/>
          </v:shape>
          <o:OLEObject Type="Embed" ProgID="Equation.2" ShapeID="_x0000_i1152" DrawAspect="Content" ObjectID="_1635658887" r:id="rId237"/>
        </w:object>
      </w:r>
      <w:r w:rsidRPr="008B4997">
        <w:rPr>
          <w:rFonts w:ascii="Times New Roman" w:hAnsi="Times New Roman" w:cs="Times New Roman"/>
          <w:lang w:val="uk-UA"/>
        </w:rPr>
        <w:t xml:space="preserve"> і якщо </w:t>
      </w:r>
      <w:r w:rsidRPr="008B4997">
        <w:rPr>
          <w:rFonts w:ascii="Times New Roman" w:hAnsi="Times New Roman" w:cs="Times New Roman"/>
          <w:position w:val="-4"/>
          <w:lang w:val="uk-UA"/>
        </w:rPr>
        <w:object w:dxaOrig="560" w:dyaOrig="220" w14:anchorId="16F4E925">
          <v:shape id="_x0000_i1153" type="#_x0000_t75" style="width:28.2pt;height:10.8pt" o:ole="" fillcolor="window">
            <v:imagedata r:id="rId238" o:title=""/>
          </v:shape>
          <o:OLEObject Type="Embed" ProgID="Equation" ShapeID="_x0000_i1153" DrawAspect="Content" ObjectID="_1635658888" r:id="rId239"/>
        </w:object>
      </w:r>
      <w:r w:rsidRPr="008B4997">
        <w:rPr>
          <w:rFonts w:ascii="Times New Roman" w:hAnsi="Times New Roman" w:cs="Times New Roman"/>
          <w:lang w:val="uk-UA"/>
        </w:rPr>
        <w:t xml:space="preserve">, то обчислити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1060" w:dyaOrig="320" w14:anchorId="4CA0FC1E">
          <v:shape id="_x0000_i1154" type="#_x0000_t75" style="width:52.8pt;height:16.2pt" o:ole="" fillcolor="window">
            <v:imagedata r:id="rId218" o:title=""/>
          </v:shape>
          <o:OLEObject Type="Embed" ProgID="Equation" ShapeID="_x0000_i1154" DrawAspect="Content" ObjectID="_1635658889" r:id="rId240"/>
        </w:object>
      </w:r>
      <w:r w:rsidRPr="008B4997">
        <w:rPr>
          <w:rFonts w:ascii="Times New Roman" w:hAnsi="Times New Roman" w:cs="Times New Roman"/>
          <w:lang w:val="uk-UA"/>
        </w:rPr>
        <w:t>;</w:t>
      </w:r>
    </w:p>
    <w:p w14:paraId="5A7F8F1B" w14:textId="77777777" w:rsidR="008E58A9" w:rsidRPr="008B4997" w:rsidRDefault="008E58A9" w:rsidP="008E58A9">
      <w:pPr>
        <w:ind w:left="1134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lang w:val="uk-UA"/>
        </w:rPr>
        <w:t>інакше (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780" w:dyaOrig="320" w14:anchorId="56F4F645">
          <v:shape id="_x0000_i1155" type="#_x0000_t75" style="width:39pt;height:16.2pt" o:ole="" fillcolor="window">
            <v:imagedata r:id="rId241" o:title=""/>
          </v:shape>
          <o:OLEObject Type="Embed" ProgID="Equation" ShapeID="_x0000_i1155" DrawAspect="Content" ObjectID="_1635658890" r:id="rId242"/>
        </w:object>
      </w:r>
      <w:r w:rsidRPr="008B4997">
        <w:rPr>
          <w:rFonts w:ascii="Times New Roman" w:hAnsi="Times New Roman" w:cs="Times New Roman"/>
          <w:lang w:val="uk-UA"/>
        </w:rPr>
        <w:t xml:space="preserve">) покласти </w:t>
      </w:r>
      <w:r w:rsidRPr="008B4997">
        <w:rPr>
          <w:rFonts w:ascii="Times New Roman" w:hAnsi="Times New Roman" w:cs="Times New Roman"/>
          <w:position w:val="-4"/>
          <w:lang w:val="uk-UA"/>
        </w:rPr>
        <w:object w:dxaOrig="600" w:dyaOrig="200" w14:anchorId="0E989A13">
          <v:shape id="_x0000_i1156" type="#_x0000_t75" style="width:30pt;height:10.2pt" o:ole="" fillcolor="window">
            <v:imagedata r:id="rId243" o:title=""/>
          </v:shape>
          <o:OLEObject Type="Embed" ProgID="Equation" ShapeID="_x0000_i1156" DrawAspect="Content" ObjectID="_1635658891" r:id="rId244"/>
        </w:object>
      </w:r>
      <w:r w:rsidRPr="008B4997">
        <w:rPr>
          <w:rFonts w:ascii="Times New Roman" w:hAnsi="Times New Roman" w:cs="Times New Roman"/>
          <w:lang w:val="uk-UA"/>
        </w:rPr>
        <w:t xml:space="preserve">, </w:t>
      </w:r>
      <w:r w:rsidRPr="008B4997">
        <w:rPr>
          <w:rFonts w:ascii="Times New Roman" w:hAnsi="Times New Roman" w:cs="Times New Roman"/>
          <w:position w:val="-4"/>
          <w:lang w:val="uk-UA"/>
        </w:rPr>
        <w:object w:dxaOrig="580" w:dyaOrig="260" w14:anchorId="0F5B78B0">
          <v:shape id="_x0000_i1157" type="#_x0000_t75" style="width:28.8pt;height:13.2pt" o:ole="" fillcolor="window">
            <v:imagedata r:id="rId177" o:title=""/>
          </v:shape>
          <o:OLEObject Type="Embed" ProgID="Equation" ShapeID="_x0000_i1157" DrawAspect="Content" ObjectID="_1635658892" r:id="rId245"/>
        </w:object>
      </w:r>
      <w:r w:rsidRPr="008B4997">
        <w:rPr>
          <w:rFonts w:ascii="Times New Roman" w:hAnsi="Times New Roman" w:cs="Times New Roman"/>
          <w:lang w:val="uk-UA"/>
        </w:rPr>
        <w:t xml:space="preserve">, </w:t>
      </w:r>
      <w:r w:rsidRPr="008B4997">
        <w:rPr>
          <w:rFonts w:ascii="Times New Roman" w:hAnsi="Times New Roman" w:cs="Times New Roman"/>
          <w:position w:val="-4"/>
          <w:lang w:val="uk-UA"/>
        </w:rPr>
        <w:object w:dxaOrig="600" w:dyaOrig="240" w14:anchorId="4331AABD">
          <v:shape id="_x0000_i1158" type="#_x0000_t75" style="width:30pt;height:12pt" o:ole="" fillcolor="window">
            <v:imagedata r:id="rId246" o:title=""/>
          </v:shape>
          <o:OLEObject Type="Embed" ProgID="Equation" ShapeID="_x0000_i1158" DrawAspect="Content" ObjectID="_1635658893" r:id="rId247"/>
        </w:object>
      </w:r>
      <w:r w:rsidRPr="008B4997">
        <w:rPr>
          <w:rFonts w:ascii="Times New Roman" w:hAnsi="Times New Roman" w:cs="Times New Roman"/>
          <w:lang w:val="uk-UA"/>
        </w:rPr>
        <w:t xml:space="preserve">,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980" w:dyaOrig="360" w14:anchorId="636FF457">
          <v:shape id="_x0000_i1159" type="#_x0000_t75" style="width:49.2pt;height:18pt" o:ole="" fillcolor="window">
            <v:imagedata r:id="rId248" o:title=""/>
          </v:shape>
          <o:OLEObject Type="Embed" ProgID="Equation" ShapeID="_x0000_i1159" DrawAspect="Content" ObjectID="_1635658894" r:id="rId249"/>
        </w:object>
      </w:r>
      <w:r w:rsidRPr="008B4997">
        <w:rPr>
          <w:rFonts w:ascii="Times New Roman" w:hAnsi="Times New Roman" w:cs="Times New Roman"/>
          <w:lang w:val="uk-UA"/>
        </w:rPr>
        <w:t xml:space="preserve">, </w:t>
      </w:r>
      <w:r w:rsidRPr="008B4997">
        <w:rPr>
          <w:rFonts w:ascii="Times New Roman" w:hAnsi="Times New Roman" w:cs="Times New Roman"/>
          <w:position w:val="-4"/>
          <w:lang w:val="uk-UA"/>
        </w:rPr>
        <w:object w:dxaOrig="580" w:dyaOrig="200" w14:anchorId="58FDAC15">
          <v:shape id="_x0000_i1160" type="#_x0000_t75" style="width:28.8pt;height:10.2pt" o:ole="" fillcolor="window">
            <v:imagedata r:id="rId250" o:title=""/>
          </v:shape>
          <o:OLEObject Type="Embed" ProgID="Equation" ShapeID="_x0000_i1160" DrawAspect="Content" ObjectID="_1635658895" r:id="rId251"/>
        </w:object>
      </w:r>
      <w:r w:rsidRPr="008B4997">
        <w:rPr>
          <w:rFonts w:ascii="Times New Roman" w:hAnsi="Times New Roman" w:cs="Times New Roman"/>
          <w:lang w:val="uk-UA"/>
        </w:rPr>
        <w:t xml:space="preserve">,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800" w:dyaOrig="320" w14:anchorId="16BF92D9">
          <v:shape id="_x0000_i1161" type="#_x0000_t75" style="width:40.2pt;height:16.2pt" o:ole="" fillcolor="window">
            <v:imagedata r:id="rId252" o:title=""/>
          </v:shape>
          <o:OLEObject Type="Embed" ProgID="Equation" ShapeID="_x0000_i1161" DrawAspect="Content" ObjectID="_1635658896" r:id="rId253"/>
        </w:object>
      </w:r>
      <w:r w:rsidRPr="008B4997">
        <w:rPr>
          <w:rFonts w:ascii="Times New Roman" w:hAnsi="Times New Roman" w:cs="Times New Roman"/>
          <w:lang w:val="uk-UA"/>
        </w:rPr>
        <w:t xml:space="preserve">, знайти </w:t>
      </w:r>
      <w:r w:rsidRPr="008B4997">
        <w:rPr>
          <w:rFonts w:ascii="Times New Roman" w:hAnsi="Times New Roman" w:cs="Times New Roman"/>
          <w:position w:val="-4"/>
          <w:lang w:val="uk-UA"/>
        </w:rPr>
        <w:object w:dxaOrig="1280" w:dyaOrig="260" w14:anchorId="4E7153EA">
          <v:shape id="_x0000_i1162" type="#_x0000_t75" style="width:64.2pt;height:13.2pt" o:ole="" fillcolor="window">
            <v:imagedata r:id="rId254" o:title=""/>
          </v:shape>
          <o:OLEObject Type="Embed" ProgID="Equation.2" ShapeID="_x0000_i1162" DrawAspect="Content" ObjectID="_1635658897" r:id="rId255"/>
        </w:object>
      </w:r>
      <w:r w:rsidRPr="008B4997">
        <w:rPr>
          <w:rFonts w:ascii="Times New Roman" w:hAnsi="Times New Roman" w:cs="Times New Roman"/>
          <w:lang w:val="uk-UA"/>
        </w:rPr>
        <w:t xml:space="preserve"> і якщо </w:t>
      </w:r>
      <w:r w:rsidRPr="008B4997">
        <w:rPr>
          <w:rFonts w:ascii="Times New Roman" w:hAnsi="Times New Roman" w:cs="Times New Roman"/>
          <w:position w:val="-4"/>
          <w:lang w:val="uk-UA"/>
        </w:rPr>
        <w:object w:dxaOrig="560" w:dyaOrig="220" w14:anchorId="6CAD23FA">
          <v:shape id="_x0000_i1163" type="#_x0000_t75" style="width:28.2pt;height:10.8pt" o:ole="" fillcolor="window">
            <v:imagedata r:id="rId238" o:title=""/>
          </v:shape>
          <o:OLEObject Type="Embed" ProgID="Equation" ShapeID="_x0000_i1163" DrawAspect="Content" ObjectID="_1635658898" r:id="rId256"/>
        </w:object>
      </w:r>
      <w:r w:rsidRPr="008B4997">
        <w:rPr>
          <w:rFonts w:ascii="Times New Roman" w:hAnsi="Times New Roman" w:cs="Times New Roman"/>
          <w:lang w:val="uk-UA"/>
        </w:rPr>
        <w:t xml:space="preserve">, то обчислити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1040" w:dyaOrig="320" w14:anchorId="494A2435">
          <v:shape id="_x0000_i1164" type="#_x0000_t75" style="width:52.2pt;height:16.2pt" o:ole="" fillcolor="window">
            <v:imagedata r:id="rId220" o:title=""/>
          </v:shape>
          <o:OLEObject Type="Embed" ProgID="Equation" ShapeID="_x0000_i1164" DrawAspect="Content" ObjectID="_1635658899" r:id="rId257"/>
        </w:object>
      </w:r>
      <w:r w:rsidRPr="008B4997">
        <w:rPr>
          <w:rFonts w:ascii="Times New Roman" w:hAnsi="Times New Roman" w:cs="Times New Roman"/>
          <w:lang w:val="uk-UA"/>
        </w:rPr>
        <w:t>.</w:t>
      </w:r>
    </w:p>
    <w:p w14:paraId="6AA1F1E5" w14:textId="77777777" w:rsidR="008E58A9" w:rsidRPr="008B4997" w:rsidRDefault="008E58A9" w:rsidP="008E58A9">
      <w:pPr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b/>
          <w:lang w:val="uk-UA"/>
        </w:rPr>
        <w:t xml:space="preserve">Крок 3. </w:t>
      </w:r>
      <w:r w:rsidRPr="008B4997">
        <w:rPr>
          <w:rFonts w:ascii="Times New Roman" w:hAnsi="Times New Roman" w:cs="Times New Roman"/>
          <w:lang w:val="uk-UA"/>
        </w:rPr>
        <w:t xml:space="preserve">Якщо </w:t>
      </w:r>
      <w:r w:rsidRPr="008B4997">
        <w:rPr>
          <w:rFonts w:ascii="Times New Roman" w:hAnsi="Times New Roman" w:cs="Times New Roman"/>
          <w:position w:val="-6"/>
          <w:lang w:val="uk-UA"/>
        </w:rPr>
        <w:object w:dxaOrig="900" w:dyaOrig="279" w14:anchorId="3C5BDECB">
          <v:shape id="_x0000_i1165" type="#_x0000_t75" style="width:45pt;height:13.8pt" o:ole="" fillcolor="window">
            <v:imagedata r:id="rId258" o:title=""/>
          </v:shape>
          <o:OLEObject Type="Embed" ProgID="Equation" ShapeID="_x0000_i1165" DrawAspect="Content" ObjectID="_1635658900" r:id="rId259"/>
        </w:object>
      </w:r>
      <w:r w:rsidRPr="008B4997">
        <w:rPr>
          <w:rFonts w:ascii="Times New Roman" w:hAnsi="Times New Roman" w:cs="Times New Roman"/>
          <w:lang w:val="uk-UA"/>
        </w:rPr>
        <w:t>, то перейти на виконання кроку 5.</w:t>
      </w:r>
    </w:p>
    <w:p w14:paraId="61C9DE64" w14:textId="77777777" w:rsidR="008E58A9" w:rsidRPr="008B4997" w:rsidRDefault="008E58A9" w:rsidP="008E58A9">
      <w:pPr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b/>
          <w:lang w:val="uk-UA"/>
        </w:rPr>
        <w:t xml:space="preserve">Крок 4. </w:t>
      </w:r>
      <w:r w:rsidRPr="008B4997">
        <w:rPr>
          <w:rFonts w:ascii="Times New Roman" w:hAnsi="Times New Roman" w:cs="Times New Roman"/>
          <w:lang w:val="uk-UA"/>
        </w:rPr>
        <w:t xml:space="preserve">Якщо </w:t>
      </w:r>
      <w:r w:rsidRPr="008B4997">
        <w:rPr>
          <w:rFonts w:ascii="Times New Roman" w:hAnsi="Times New Roman" w:cs="Times New Roman"/>
          <w:position w:val="-4"/>
          <w:lang w:val="uk-UA"/>
        </w:rPr>
        <w:object w:dxaOrig="560" w:dyaOrig="220" w14:anchorId="2B7EEDE9">
          <v:shape id="_x0000_i1166" type="#_x0000_t75" style="width:28.2pt;height:10.8pt" o:ole="" fillcolor="window">
            <v:imagedata r:id="rId238" o:title=""/>
          </v:shape>
          <o:OLEObject Type="Embed" ProgID="Equation" ShapeID="_x0000_i1166" DrawAspect="Content" ObjectID="_1635658901" r:id="rId260"/>
        </w:object>
      </w:r>
      <w:r w:rsidRPr="008B4997">
        <w:rPr>
          <w:rFonts w:ascii="Times New Roman" w:hAnsi="Times New Roman" w:cs="Times New Roman"/>
          <w:lang w:val="uk-UA"/>
        </w:rPr>
        <w:t>, то перейти до виконання кроку 2, інакше перейти на виконання кроку 1.</w:t>
      </w:r>
    </w:p>
    <w:p w14:paraId="18659A5E" w14:textId="6440CEE7" w:rsidR="008E58A9" w:rsidRPr="008B4997" w:rsidRDefault="008E58A9" w:rsidP="008E58A9">
      <w:pPr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b/>
          <w:lang w:val="uk-UA"/>
        </w:rPr>
        <w:lastRenderedPageBreak/>
        <w:t>Крок 5</w:t>
      </w:r>
      <w:r w:rsidRPr="008B4997">
        <w:rPr>
          <w:rFonts w:ascii="Times New Roman" w:hAnsi="Times New Roman" w:cs="Times New Roman"/>
          <w:lang w:val="uk-UA"/>
        </w:rPr>
        <w:t xml:space="preserve">.Вивести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499" w:dyaOrig="360" w14:anchorId="3F79C728">
          <v:shape id="_x0000_i1167" type="#_x0000_t75" style="width:25.2pt;height:18pt" o:ole="" fillcolor="window">
            <v:imagedata r:id="rId261" o:title=""/>
          </v:shape>
          <o:OLEObject Type="Embed" ProgID="Equation.2" ShapeID="_x0000_i1167" DrawAspect="Content" ObjectID="_1635658902" r:id="rId262"/>
        </w:object>
      </w:r>
      <w:r w:rsidRPr="008B4997">
        <w:rPr>
          <w:rFonts w:ascii="Times New Roman" w:hAnsi="Times New Roman" w:cs="Times New Roman"/>
          <w:lang w:val="uk-UA"/>
        </w:rPr>
        <w:t>. Кінець алгоритму.</w:t>
      </w:r>
    </w:p>
    <w:p w14:paraId="254E576D" w14:textId="7956DC2E" w:rsidR="00C51061" w:rsidRPr="008B4997" w:rsidRDefault="00C51061" w:rsidP="008E58A9">
      <w:pPr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592CA35B" wp14:editId="2083BF84">
                <wp:extent cx="5486400" cy="6193236"/>
                <wp:effectExtent l="0" t="0" r="0" b="0"/>
                <wp:docPr id="96" name="Полотно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3" name="Блок-схема: знак завершения 73"/>
                        <wps:cNvSpPr/>
                        <wps:spPr>
                          <a:xfrm>
                            <a:off x="2182219" y="67318"/>
                            <a:ext cx="946206" cy="322261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7CAC77" w14:textId="77777777" w:rsidR="00C51061" w:rsidRPr="003753FB" w:rsidRDefault="00C51061" w:rsidP="00C5106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 w:rsidRPr="003753FB"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Блок-схема: данные 74"/>
                        <wps:cNvSpPr/>
                        <wps:spPr>
                          <a:xfrm>
                            <a:off x="2090559" y="540689"/>
                            <a:ext cx="1129086" cy="238539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CEBA8D" w14:textId="77777777" w:rsidR="00C51061" w:rsidRPr="003753FB" w:rsidRDefault="00C51061" w:rsidP="00C5106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753FB">
                                <w:rPr>
                                  <w:sz w:val="16"/>
                                  <w:szCs w:val="16"/>
                                </w:rPr>
                                <w:t>f(x),</w:t>
                              </w:r>
                              <w:proofErr w:type="spellStart"/>
                              <w:r w:rsidRPr="003753FB">
                                <w:rPr>
                                  <w:sz w:val="16"/>
                                  <w:szCs w:val="16"/>
                                </w:rPr>
                                <w:t>a,b,eps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Блок-схема: процесс 75"/>
                        <wps:cNvSpPr/>
                        <wps:spPr>
                          <a:xfrm>
                            <a:off x="980237" y="961813"/>
                            <a:ext cx="3350361" cy="50854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582089" w14:textId="77777777" w:rsidR="00C51061" w:rsidRPr="004A0573" w:rsidRDefault="00C51061" w:rsidP="00C51061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u = a + (3 - </w:t>
                              </w:r>
                              <w:proofErr w:type="spellStart"/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Math.</w:t>
                              </w:r>
                              <w:r w:rsidRPr="004A0573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sqrt</w:t>
                              </w:r>
                              <w:proofErr w:type="spellEnd"/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(5)) / 2 * (b - a);v = a + b - </w:t>
                              </w:r>
                              <w:proofErr w:type="spellStart"/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u;fu</w:t>
                              </w:r>
                              <w:proofErr w:type="spellEnd"/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= function(u);</w:t>
                              </w:r>
                            </w:p>
                            <w:p w14:paraId="72E5141D" w14:textId="77777777" w:rsidR="00C51061" w:rsidRPr="003753FB" w:rsidRDefault="00C51061" w:rsidP="00C5106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3753FB">
                                <w:rPr>
                                  <w:sz w:val="16"/>
                                  <w:szCs w:val="16"/>
                                </w:rPr>
                                <w:t>fv</w:t>
                              </w:r>
                              <w:proofErr w:type="spellEnd"/>
                              <w:r w:rsidRPr="003753FB">
                                <w:rPr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r w:rsidRPr="003753FB">
                                <w:rPr>
                                  <w:sz w:val="16"/>
                                  <w:szCs w:val="16"/>
                                </w:rPr>
                                <w:t>function</w:t>
                              </w:r>
                              <w:proofErr w:type="spellEnd"/>
                              <w:r w:rsidRPr="003753FB">
                                <w:rPr>
                                  <w:sz w:val="16"/>
                                  <w:szCs w:val="16"/>
                                </w:rPr>
                                <w:t>(v);</w:t>
                              </w:r>
                            </w:p>
                            <w:p w14:paraId="59418F8D" w14:textId="77777777" w:rsidR="00C51061" w:rsidRPr="003753FB" w:rsidRDefault="00C51061" w:rsidP="00C5106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Блок-схема: решение 77"/>
                        <wps:cNvSpPr/>
                        <wps:spPr>
                          <a:xfrm>
                            <a:off x="1936324" y="1946642"/>
                            <a:ext cx="1439186" cy="50888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AD3962" w14:textId="77777777" w:rsidR="00C51061" w:rsidRPr="003753FB" w:rsidRDefault="00C51061" w:rsidP="00C5106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fu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&lt;=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fv</w:t>
                              </w:r>
                              <w:proofErr w:type="spellEnd"/>
                            </w:p>
                            <w:p w14:paraId="0C7F3980" w14:textId="77777777" w:rsidR="00C51061" w:rsidRPr="003753FB" w:rsidRDefault="00C51061" w:rsidP="00C5106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Блок-схема: процесс 78"/>
                        <wps:cNvSpPr/>
                        <wps:spPr>
                          <a:xfrm>
                            <a:off x="185123" y="2442084"/>
                            <a:ext cx="2053193" cy="34190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FDB3CF" w14:textId="77777777" w:rsidR="00C51061" w:rsidRPr="004A0573" w:rsidRDefault="00C51061" w:rsidP="00C51061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b = v; v = u; </w:t>
                              </w:r>
                              <w:proofErr w:type="spellStart"/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fv</w:t>
                              </w:r>
                              <w:proofErr w:type="spellEnd"/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fu;u</w:t>
                              </w:r>
                              <w:proofErr w:type="spellEnd"/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= a + b - v; </w:t>
                              </w:r>
                              <w:proofErr w:type="spellStart"/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fu</w:t>
                              </w:r>
                              <w:proofErr w:type="spellEnd"/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= function(u);</w:t>
                              </w:r>
                            </w:p>
                            <w:p w14:paraId="66E80E6C" w14:textId="77777777" w:rsidR="00C51061" w:rsidRPr="004A0573" w:rsidRDefault="00C51061" w:rsidP="00C5106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Блок-схема: процесс 79"/>
                        <wps:cNvSpPr/>
                        <wps:spPr>
                          <a:xfrm>
                            <a:off x="3203206" y="2442402"/>
                            <a:ext cx="1912948" cy="34163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7A3F88" w14:textId="77777777" w:rsidR="00C51061" w:rsidRPr="004A0573" w:rsidRDefault="00C51061" w:rsidP="00C51061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a = u; u = v; </w:t>
                              </w:r>
                              <w:proofErr w:type="spellStart"/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fu</w:t>
                              </w:r>
                              <w:proofErr w:type="spellEnd"/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fv</w:t>
                              </w:r>
                              <w:proofErr w:type="spellEnd"/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; v = a + b - u;</w:t>
                              </w:r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fv</w:t>
                              </w:r>
                              <w:proofErr w:type="spellEnd"/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= function(v);</w:t>
                              </w:r>
                            </w:p>
                            <w:p w14:paraId="64E43B04" w14:textId="77777777" w:rsidR="00C51061" w:rsidRPr="004A0573" w:rsidRDefault="00C51061" w:rsidP="00C51061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Блок-схема: решение 80"/>
                        <wps:cNvSpPr/>
                        <wps:spPr>
                          <a:xfrm>
                            <a:off x="1864964" y="3141246"/>
                            <a:ext cx="1693628" cy="41537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E4A55B" w14:textId="77777777" w:rsidR="00C51061" w:rsidRPr="006E62B4" w:rsidRDefault="00C51061" w:rsidP="00C5106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62B4">
                                <w:rPr>
                                  <w:sz w:val="16"/>
                                  <w:szCs w:val="16"/>
                                </w:rPr>
                                <w:t>u &gt; v</w:t>
                              </w:r>
                            </w:p>
                            <w:p w14:paraId="5AA858B1" w14:textId="77777777" w:rsidR="00C51061" w:rsidRPr="003753FB" w:rsidRDefault="00C51061" w:rsidP="00C5106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Блок-схема: процесс 81"/>
                        <wps:cNvSpPr/>
                        <wps:spPr>
                          <a:xfrm>
                            <a:off x="1833159" y="4918891"/>
                            <a:ext cx="1725433" cy="34190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F89566" w14:textId="77777777" w:rsidR="00C51061" w:rsidRPr="003753FB" w:rsidRDefault="00C51061" w:rsidP="00C5106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753FB">
                                <w:rPr>
                                  <w:sz w:val="16"/>
                                  <w:szCs w:val="16"/>
                                </w:rPr>
                                <w:t>x*=(a + b) / 2; f*=f(x*)</w:t>
                              </w:r>
                            </w:p>
                            <w:p w14:paraId="688867B5" w14:textId="77777777" w:rsidR="00C51061" w:rsidRPr="003753FB" w:rsidRDefault="00C51061" w:rsidP="00C5106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Блок-схема: данные 82"/>
                        <wps:cNvSpPr/>
                        <wps:spPr>
                          <a:xfrm>
                            <a:off x="1962959" y="5404011"/>
                            <a:ext cx="1463040" cy="2381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498449" w14:textId="77777777" w:rsidR="00C51061" w:rsidRPr="003753FB" w:rsidRDefault="00C51061" w:rsidP="00C5106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753FB">
                                <w:rPr>
                                  <w:sz w:val="16"/>
                                  <w:szCs w:val="16"/>
                                </w:rPr>
                                <w:t>x*, f*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Блок-схема: знак завершения 83"/>
                        <wps:cNvSpPr/>
                        <wps:spPr>
                          <a:xfrm>
                            <a:off x="2223589" y="5754717"/>
                            <a:ext cx="946150" cy="29400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A3523E" w14:textId="77777777" w:rsidR="00C51061" w:rsidRPr="003753FB" w:rsidRDefault="00C51061" w:rsidP="00C5106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 w:rsidRPr="003753FB"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Прямая со стрелкой 84"/>
                        <wps:cNvCnPr/>
                        <wps:spPr>
                          <a:xfrm flipH="1">
                            <a:off x="2670977" y="389584"/>
                            <a:ext cx="855" cy="1511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670977" y="779198"/>
                            <a:ext cx="303" cy="1828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8" name="Прямая со стрелкой 98"/>
                        <wps:cNvCnPr>
                          <a:stCxn id="75" idx="2"/>
                        </wps:cNvCnPr>
                        <wps:spPr>
                          <a:xfrm>
                            <a:off x="2655418" y="1470299"/>
                            <a:ext cx="372" cy="476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00" name="Соединительная линия уступом 100"/>
                        <wps:cNvCnPr>
                          <a:stCxn id="77" idx="1"/>
                          <a:endCxn id="78" idx="0"/>
                        </wps:cNvCnPr>
                        <wps:spPr>
                          <a:xfrm rot="10800000" flipV="1">
                            <a:off x="1211720" y="2201084"/>
                            <a:ext cx="724604" cy="24100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01" name="Соединительная линия уступом 101"/>
                        <wps:cNvCnPr>
                          <a:stCxn id="77" idx="3"/>
                          <a:endCxn id="79" idx="0"/>
                        </wps:cNvCnPr>
                        <wps:spPr>
                          <a:xfrm>
                            <a:off x="3375510" y="2201084"/>
                            <a:ext cx="784170" cy="24131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08" name="Соединительная линия уступом 108"/>
                        <wps:cNvCnPr>
                          <a:stCxn id="79" idx="2"/>
                          <a:endCxn id="80" idx="0"/>
                        </wps:cNvCnPr>
                        <wps:spPr>
                          <a:xfrm rot="5400000">
                            <a:off x="3257116" y="2238681"/>
                            <a:ext cx="357227" cy="144790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0" name="Соединительная линия уступом 110"/>
                        <wps:cNvCnPr>
                          <a:stCxn id="78" idx="2"/>
                          <a:endCxn id="80" idx="0"/>
                        </wps:cNvCnPr>
                        <wps:spPr>
                          <a:xfrm rot="16200000" flipH="1">
                            <a:off x="1783121" y="2212589"/>
                            <a:ext cx="357256" cy="150005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1" name="Блок-схема: процесс 111"/>
                        <wps:cNvSpPr/>
                        <wps:spPr>
                          <a:xfrm>
                            <a:off x="1503431" y="3646105"/>
                            <a:ext cx="2406611" cy="39857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69C658" w14:textId="77777777" w:rsidR="00C51061" w:rsidRPr="004A0573" w:rsidRDefault="00C51061" w:rsidP="00C51061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u = a + (3 - </w:t>
                              </w:r>
                              <w:proofErr w:type="spellStart"/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Math.</w:t>
                              </w:r>
                              <w:r w:rsidRPr="004A0573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sqrt</w:t>
                              </w:r>
                              <w:proofErr w:type="spellEnd"/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(5)) / 2 * (b - a); v = a + b - u;</w:t>
                              </w:r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fu</w:t>
                              </w:r>
                              <w:proofErr w:type="spellEnd"/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= function(u); </w:t>
                              </w:r>
                              <w:proofErr w:type="spellStart"/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fv</w:t>
                              </w:r>
                              <w:proofErr w:type="spellEnd"/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= function(v);</w:t>
                              </w:r>
                            </w:p>
                            <w:p w14:paraId="3BEB0B97" w14:textId="77777777" w:rsidR="00C51061" w:rsidRPr="004A0573" w:rsidRDefault="00C51061" w:rsidP="00C5106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Блок-схема: решение 112"/>
                        <wps:cNvSpPr/>
                        <wps:spPr>
                          <a:xfrm>
                            <a:off x="1857335" y="4162807"/>
                            <a:ext cx="1693545" cy="65041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560469" w14:textId="77777777" w:rsidR="00C51061" w:rsidRPr="006E62B4" w:rsidRDefault="00C51061" w:rsidP="00C51061">
                              <w:pPr>
                                <w:pStyle w:val="a3"/>
                                <w:spacing w:after="160" w:line="256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6E62B4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Math.</w:t>
                              </w:r>
                              <w:r w:rsidRPr="006E62B4"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>abs</w:t>
                              </w:r>
                              <w:proofErr w:type="spellEnd"/>
                              <w:r w:rsidRPr="006E62B4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(b - a) &gt; </w:t>
                              </w:r>
                              <w:r w:rsidRPr="006E62B4"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>EPSILON</w:t>
                              </w:r>
                            </w:p>
                            <w:p w14:paraId="5BF3EA10" w14:textId="77777777" w:rsidR="00C51061" w:rsidRDefault="00C51061" w:rsidP="00C51061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>
                          <a:stCxn id="80" idx="2"/>
                          <a:endCxn id="111" idx="0"/>
                        </wps:cNvCnPr>
                        <wps:spPr>
                          <a:xfrm flipH="1">
                            <a:off x="2706737" y="3556577"/>
                            <a:ext cx="5041" cy="89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4" name="Прямая со стрелкой 114"/>
                        <wps:cNvCnPr>
                          <a:stCxn id="111" idx="2"/>
                          <a:endCxn id="112" idx="0"/>
                        </wps:cNvCnPr>
                        <wps:spPr>
                          <a:xfrm flipH="1">
                            <a:off x="2704108" y="4044626"/>
                            <a:ext cx="2629" cy="1181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5" name="Прямая со стрелкой 115"/>
                        <wps:cNvCnPr>
                          <a:stCxn id="112" idx="2"/>
                          <a:endCxn id="81" idx="0"/>
                        </wps:cNvCnPr>
                        <wps:spPr>
                          <a:xfrm flipH="1">
                            <a:off x="2695876" y="4813159"/>
                            <a:ext cx="8232" cy="1056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6" name="Прямая со стрелкой 116"/>
                        <wps:cNvCnPr>
                          <a:stCxn id="81" idx="2"/>
                          <a:endCxn id="82" idx="1"/>
                        </wps:cNvCnPr>
                        <wps:spPr>
                          <a:xfrm flipH="1">
                            <a:off x="2694479" y="5260797"/>
                            <a:ext cx="1397" cy="1432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7" name="Прямая со стрелкой 117"/>
                        <wps:cNvCnPr>
                          <a:stCxn id="82" idx="4"/>
                          <a:endCxn id="83" idx="0"/>
                        </wps:cNvCnPr>
                        <wps:spPr>
                          <a:xfrm>
                            <a:off x="2694479" y="5642136"/>
                            <a:ext cx="2185" cy="1125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8" name="Соединительная линия уступом 118"/>
                        <wps:cNvCnPr>
                          <a:stCxn id="112" idx="1"/>
                        </wps:cNvCnPr>
                        <wps:spPr>
                          <a:xfrm rot="10800000" flipH="1">
                            <a:off x="1857333" y="1710994"/>
                            <a:ext cx="798083" cy="2776962"/>
                          </a:xfrm>
                          <a:prstGeom prst="bentConnector4">
                            <a:avLst>
                              <a:gd name="adj1" fmla="val -218430"/>
                              <a:gd name="adj2" fmla="val 9989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92CA35B" id="Полотно 96" o:spid="_x0000_s1051" editas="canvas" style="width:6in;height:487.65pt;mso-position-horizontal-relative:char;mso-position-vertical-relative:line" coordsize="54864,61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">
                <v:shape id="_x0000_s1052" type="#_x0000_t75" style="position:absolute;width:54864;height:61931;visibility:visible;mso-wrap-style:square">
                  <v:fill o:detectmouseclick="t"/>
                  <v:path o:connecttype="none"/>
                </v:shape>
                <v:shape id="Блок-схема: знак завершения 73" o:spid="_x0000_s1053" type="#_x0000_t116" style="position:absolute;left:21822;top:673;width:9462;height:3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" fillcolor="white [3201]" strokecolor="black [3200]" strokeweight="1pt">
                  <v:textbox>
                    <w:txbxContent>
                      <w:p w14:paraId="497CAC77" w14:textId="77777777" w:rsidR="00C51061" w:rsidRPr="003753FB" w:rsidRDefault="00C51061" w:rsidP="00C51061">
                        <w:pPr>
                          <w:jc w:val="center"/>
                          <w:rPr>
                            <w:sz w:val="16"/>
                            <w:szCs w:val="16"/>
                            <w:lang w:val="uk-UA"/>
                          </w:rPr>
                        </w:pPr>
                        <w:r w:rsidRPr="003753FB">
                          <w:rPr>
                            <w:sz w:val="16"/>
                            <w:szCs w:val="16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shape>
                <v:shape id="Блок-схема: данные 74" o:spid="_x0000_s1054" type="#_x0000_t111" style="position:absolute;left:20905;top:5406;width:11291;height:2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" fillcolor="white [3201]" strokecolor="black [3200]" strokeweight="1pt">
                  <v:textbox>
                    <w:txbxContent>
                      <w:p w14:paraId="15CEBA8D" w14:textId="77777777" w:rsidR="00C51061" w:rsidRPr="003753FB" w:rsidRDefault="00C51061" w:rsidP="00C51061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753FB">
                          <w:rPr>
                            <w:sz w:val="16"/>
                            <w:szCs w:val="16"/>
                          </w:rPr>
                          <w:t>f(x),</w:t>
                        </w:r>
                        <w:proofErr w:type="spellStart"/>
                        <w:r w:rsidRPr="003753FB">
                          <w:rPr>
                            <w:sz w:val="16"/>
                            <w:szCs w:val="16"/>
                          </w:rPr>
                          <w:t>a,b,eps</w:t>
                        </w:r>
                        <w:proofErr w:type="spellEnd"/>
                      </w:p>
                    </w:txbxContent>
                  </v:textbox>
                </v:shape>
                <v:shape id="Блок-схема: процесс 75" o:spid="_x0000_s1055" type="#_x0000_t109" style="position:absolute;left:9802;top:9618;width:33503;height: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" fillcolor="white [3201]" strokecolor="black [3200]" strokeweight="1pt">
                  <v:textbox>
                    <w:txbxContent>
                      <w:p w14:paraId="7F582089" w14:textId="77777777" w:rsidR="00C51061" w:rsidRPr="004A0573" w:rsidRDefault="00C51061" w:rsidP="00C51061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 xml:space="preserve">u = a + (3 - </w:t>
                        </w:r>
                        <w:proofErr w:type="spellStart"/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>Math.</w:t>
                        </w:r>
                        <w:r w:rsidRPr="004A0573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sqrt</w:t>
                        </w:r>
                        <w:proofErr w:type="spellEnd"/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 xml:space="preserve">(5)) / 2 * (b - a);v = a + b - </w:t>
                        </w:r>
                        <w:proofErr w:type="spellStart"/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>u;fu</w:t>
                        </w:r>
                        <w:proofErr w:type="spellEnd"/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 xml:space="preserve"> = function(u);</w:t>
                        </w:r>
                      </w:p>
                      <w:p w14:paraId="72E5141D" w14:textId="77777777" w:rsidR="00C51061" w:rsidRPr="003753FB" w:rsidRDefault="00C51061" w:rsidP="00C51061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3753FB">
                          <w:rPr>
                            <w:sz w:val="16"/>
                            <w:szCs w:val="16"/>
                          </w:rPr>
                          <w:t>fv</w:t>
                        </w:r>
                        <w:proofErr w:type="spellEnd"/>
                        <w:r w:rsidRPr="003753FB">
                          <w:rPr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r w:rsidRPr="003753FB">
                          <w:rPr>
                            <w:sz w:val="16"/>
                            <w:szCs w:val="16"/>
                          </w:rPr>
                          <w:t>function</w:t>
                        </w:r>
                        <w:proofErr w:type="spellEnd"/>
                        <w:r w:rsidRPr="003753FB">
                          <w:rPr>
                            <w:sz w:val="16"/>
                            <w:szCs w:val="16"/>
                          </w:rPr>
                          <w:t>(v);</w:t>
                        </w:r>
                      </w:p>
                      <w:p w14:paraId="59418F8D" w14:textId="77777777" w:rsidR="00C51061" w:rsidRPr="003753FB" w:rsidRDefault="00C51061" w:rsidP="00C5106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решение 77" o:spid="_x0000_s1056" type="#_x0000_t110" style="position:absolute;left:19363;top:19466;width:14392;height:5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" fillcolor="white [3201]" strokecolor="black [3200]" strokeweight="1pt">
                  <v:textbox>
                    <w:txbxContent>
                      <w:p w14:paraId="2CAD3962" w14:textId="77777777" w:rsidR="00C51061" w:rsidRPr="003753FB" w:rsidRDefault="00C51061" w:rsidP="00C5106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fu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&lt;=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fv</w:t>
                        </w:r>
                        <w:proofErr w:type="spellEnd"/>
                      </w:p>
                      <w:p w14:paraId="0C7F3980" w14:textId="77777777" w:rsidR="00C51061" w:rsidRPr="003753FB" w:rsidRDefault="00C51061" w:rsidP="00C5106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78" o:spid="_x0000_s1057" type="#_x0000_t109" style="position:absolute;left:1851;top:24420;width:20532;height:3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" fillcolor="white [3201]" strokecolor="black [3200]" strokeweight="1pt">
                  <v:textbox>
                    <w:txbxContent>
                      <w:p w14:paraId="73FDB3CF" w14:textId="77777777" w:rsidR="00C51061" w:rsidRPr="004A0573" w:rsidRDefault="00C51061" w:rsidP="00C51061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 xml:space="preserve">b = v; v = u; </w:t>
                        </w:r>
                        <w:proofErr w:type="spellStart"/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>fv</w:t>
                        </w:r>
                        <w:proofErr w:type="spellEnd"/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 xml:space="preserve"> = </w:t>
                        </w:r>
                        <w:proofErr w:type="spellStart"/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>fu;u</w:t>
                        </w:r>
                        <w:proofErr w:type="spellEnd"/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 xml:space="preserve"> = a + b - v; </w:t>
                        </w:r>
                        <w:proofErr w:type="spellStart"/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>fu</w:t>
                        </w:r>
                        <w:proofErr w:type="spellEnd"/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 xml:space="preserve"> = function(u);</w:t>
                        </w:r>
                      </w:p>
                      <w:p w14:paraId="66E80E6C" w14:textId="77777777" w:rsidR="00C51061" w:rsidRPr="004A0573" w:rsidRDefault="00C51061" w:rsidP="00C51061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Блок-схема: процесс 79" o:spid="_x0000_s1058" type="#_x0000_t109" style="position:absolute;left:32032;top:24424;width:19129;height:3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" fillcolor="white [3201]" strokecolor="black [3200]" strokeweight="1pt">
                  <v:textbox>
                    <w:txbxContent>
                      <w:p w14:paraId="587A3F88" w14:textId="77777777" w:rsidR="00C51061" w:rsidRPr="004A0573" w:rsidRDefault="00C51061" w:rsidP="00C51061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 xml:space="preserve">a = u; u = v; </w:t>
                        </w:r>
                        <w:proofErr w:type="spellStart"/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>fu</w:t>
                        </w:r>
                        <w:proofErr w:type="spellEnd"/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 xml:space="preserve"> = </w:t>
                        </w:r>
                        <w:proofErr w:type="spellStart"/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>fv</w:t>
                        </w:r>
                        <w:proofErr w:type="spellEnd"/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>; v = a + b - u;</w:t>
                        </w:r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br/>
                        </w:r>
                        <w:proofErr w:type="spellStart"/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>fv</w:t>
                        </w:r>
                        <w:proofErr w:type="spellEnd"/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 xml:space="preserve"> = function(v);</w:t>
                        </w:r>
                      </w:p>
                      <w:p w14:paraId="64E43B04" w14:textId="77777777" w:rsidR="00C51061" w:rsidRPr="004A0573" w:rsidRDefault="00C51061" w:rsidP="00C51061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Блок-схема: решение 80" o:spid="_x0000_s1059" type="#_x0000_t110" style="position:absolute;left:18649;top:31412;width:16936;height:4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" fillcolor="white [3201]" strokecolor="black [3200]" strokeweight="1pt">
                  <v:textbox>
                    <w:txbxContent>
                      <w:p w14:paraId="2CE4A55B" w14:textId="77777777" w:rsidR="00C51061" w:rsidRPr="006E62B4" w:rsidRDefault="00C51061" w:rsidP="00C5106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E62B4">
                          <w:rPr>
                            <w:sz w:val="16"/>
                            <w:szCs w:val="16"/>
                          </w:rPr>
                          <w:t>u &gt; v</w:t>
                        </w:r>
                      </w:p>
                      <w:p w14:paraId="5AA858B1" w14:textId="77777777" w:rsidR="00C51061" w:rsidRPr="003753FB" w:rsidRDefault="00C51061" w:rsidP="00C5106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81" o:spid="_x0000_s1060" type="#_x0000_t109" style="position:absolute;left:18331;top:49188;width:17254;height:3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" fillcolor="white [3201]" strokecolor="black [3200]" strokeweight="1pt">
                  <v:textbox>
                    <w:txbxContent>
                      <w:p w14:paraId="71F89566" w14:textId="77777777" w:rsidR="00C51061" w:rsidRPr="003753FB" w:rsidRDefault="00C51061" w:rsidP="00C5106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753FB">
                          <w:rPr>
                            <w:sz w:val="16"/>
                            <w:szCs w:val="16"/>
                          </w:rPr>
                          <w:t>x*=(a + b) / 2; f*=f(x*)</w:t>
                        </w:r>
                      </w:p>
                      <w:p w14:paraId="688867B5" w14:textId="77777777" w:rsidR="00C51061" w:rsidRPr="003753FB" w:rsidRDefault="00C51061" w:rsidP="00C5106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данные 82" o:spid="_x0000_s1061" type="#_x0000_t111" style="position:absolute;left:19629;top:54040;width:14630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" fillcolor="white [3201]" strokecolor="black [3200]" strokeweight="1pt">
                  <v:textbox>
                    <w:txbxContent>
                      <w:p w14:paraId="0B498449" w14:textId="77777777" w:rsidR="00C51061" w:rsidRPr="003753FB" w:rsidRDefault="00C51061" w:rsidP="00C5106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753FB">
                          <w:rPr>
                            <w:sz w:val="16"/>
                            <w:szCs w:val="16"/>
                          </w:rPr>
                          <w:t>x*, f*</w:t>
                        </w:r>
                      </w:p>
                    </w:txbxContent>
                  </v:textbox>
                </v:shape>
                <v:shape id="Блок-схема: знак завершения 83" o:spid="_x0000_s1062" type="#_x0000_t116" style="position:absolute;left:22235;top:57547;width:9462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" fillcolor="white [3201]" strokecolor="black [3200]" strokeweight="1pt">
                  <v:textbox>
                    <w:txbxContent>
                      <w:p w14:paraId="15A3523E" w14:textId="77777777" w:rsidR="00C51061" w:rsidRPr="003753FB" w:rsidRDefault="00C51061" w:rsidP="00C51061">
                        <w:pPr>
                          <w:jc w:val="center"/>
                          <w:rPr>
                            <w:sz w:val="16"/>
                            <w:szCs w:val="16"/>
                            <w:lang w:val="uk-UA"/>
                          </w:rPr>
                        </w:pPr>
                        <w:r w:rsidRPr="003753FB">
                          <w:rPr>
                            <w:sz w:val="16"/>
                            <w:szCs w:val="16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shape id="Прямая со стрелкой 84" o:spid="_x0000_s1063" type="#_x0000_t32" style="position:absolute;left:26709;top:3895;width:9;height:1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" filled="t" fillcolor="white [3201]" strokecolor="black [3200]" strokeweight="1pt">
                  <v:stroke endarrow="block" joinstyle="miter"/>
                </v:shape>
                <v:shape id="Прямая со стрелкой 85" o:spid="_x0000_s1064" type="#_x0000_t32" style="position:absolute;left:26709;top:7791;width:3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" filled="t" fillcolor="white [3201]" strokecolor="black [3200]" strokeweight="1pt">
                  <v:stroke endarrow="block" joinstyle="miter"/>
                </v:shape>
                <v:shape id="Прямая со стрелкой 98" o:spid="_x0000_s1065" type="#_x0000_t32" style="position:absolute;left:26554;top:14702;width:3;height:47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" filled="t" fillcolor="white [3201]" strokecolor="black [3200]" strokeweight="1pt">
                  <v:stroke endarrow="block" joinstyle="miter"/>
                </v:shape>
                <v:shape id="Соединительная линия уступом 100" o:spid="_x0000_s1066" type="#_x0000_t33" style="position:absolute;left:12117;top:22010;width:7246;height:241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" filled="t" fillcolor="white [3201]" strokecolor="black [3200]" strokeweight="1pt">
                  <v:stroke endarrow="block"/>
                </v:shape>
                <v:shape id="Соединительная линия уступом 101" o:spid="_x0000_s1067" type="#_x0000_t33" style="position:absolute;left:33755;top:22010;width:7841;height:241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" filled="t" fillcolor="white [3201]" strokecolor="black [3200]" strokeweight="1pt">
                  <v:stroke endarrow="block"/>
                </v:shape>
                <v:shape id="Соединительная линия уступом 108" o:spid="_x0000_s1068" type="#_x0000_t34" style="position:absolute;left:32571;top:22386;width:3572;height:1447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" filled="t" fillcolor="white [3201]" strokecolor="black [3200]" strokeweight="1pt">
                  <v:stroke endarrow="block"/>
                </v:shape>
                <v:shape id="Соединительная линия уступом 110" o:spid="_x0000_s1069" type="#_x0000_t34" style="position:absolute;left:17830;top:22126;width:3573;height:1500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" filled="t" fillcolor="white [3201]" strokecolor="black [3200]" strokeweight="1pt">
                  <v:stroke endarrow="block"/>
                </v:shape>
                <v:shape id="Блок-схема: процесс 111" o:spid="_x0000_s1070" type="#_x0000_t109" style="position:absolute;left:15034;top:36461;width:24066;height:3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" fillcolor="white [3201]" strokecolor="black [3200]" strokeweight="1pt">
                  <v:textbox>
                    <w:txbxContent>
                      <w:p w14:paraId="7369C658" w14:textId="77777777" w:rsidR="00C51061" w:rsidRPr="004A0573" w:rsidRDefault="00C51061" w:rsidP="00C51061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 xml:space="preserve">u = a + (3 - </w:t>
                        </w:r>
                        <w:proofErr w:type="spellStart"/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>Math.</w:t>
                        </w:r>
                        <w:r w:rsidRPr="004A0573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sqrt</w:t>
                        </w:r>
                        <w:proofErr w:type="spellEnd"/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>(5)) / 2 * (b - a); v = a + b - u;</w:t>
                        </w:r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br/>
                        </w:r>
                        <w:proofErr w:type="spellStart"/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>fu</w:t>
                        </w:r>
                        <w:proofErr w:type="spellEnd"/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 xml:space="preserve"> = function(u); </w:t>
                        </w:r>
                        <w:proofErr w:type="spellStart"/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>fv</w:t>
                        </w:r>
                        <w:proofErr w:type="spellEnd"/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 xml:space="preserve"> = function(v);</w:t>
                        </w:r>
                      </w:p>
                      <w:p w14:paraId="3BEB0B97" w14:textId="77777777" w:rsidR="00C51061" w:rsidRPr="004A0573" w:rsidRDefault="00C51061" w:rsidP="00C51061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Блок-схема: решение 112" o:spid="_x0000_s1071" type="#_x0000_t110" style="position:absolute;left:18573;top:41628;width:16935;height:6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" fillcolor="white [3201]" strokecolor="black [3200]" strokeweight="1pt">
                  <v:textbox>
                    <w:txbxContent>
                      <w:p w14:paraId="01560469" w14:textId="77777777" w:rsidR="00C51061" w:rsidRPr="006E62B4" w:rsidRDefault="00C51061" w:rsidP="00C51061">
                        <w:pPr>
                          <w:pStyle w:val="a3"/>
                          <w:spacing w:after="160" w:line="256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  <w:proofErr w:type="spellStart"/>
                        <w:r w:rsidRPr="006E62B4">
                          <w:rPr>
                            <w:rFonts w:eastAsia="Calibri"/>
                            <w:sz w:val="16"/>
                            <w:szCs w:val="16"/>
                          </w:rPr>
                          <w:t>Math.</w:t>
                        </w:r>
                        <w:r w:rsidRPr="006E62B4"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  <w:t>abs</w:t>
                        </w:r>
                        <w:proofErr w:type="spellEnd"/>
                        <w:r w:rsidRPr="006E62B4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(b - a) &gt; </w:t>
                        </w:r>
                        <w:r w:rsidRPr="006E62B4"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  <w:t>EPSILON</w:t>
                        </w:r>
                      </w:p>
                      <w:p w14:paraId="5BF3EA10" w14:textId="77777777" w:rsidR="00C51061" w:rsidRDefault="00C51061" w:rsidP="00C51061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Прямая со стрелкой 113" o:spid="_x0000_s1072" type="#_x0000_t32" style="position:absolute;left:27067;top:35565;width:50;height:8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" filled="t" fillcolor="white [3201]" strokecolor="black [3200]" strokeweight="1pt">
                  <v:stroke endarrow="block" joinstyle="miter"/>
                </v:shape>
                <v:shape id="Прямая со стрелкой 114" o:spid="_x0000_s1073" type="#_x0000_t32" style="position:absolute;left:27041;top:40446;width:26;height:11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" filled="t" fillcolor="white [3201]" strokecolor="black [3200]" strokeweight="1pt">
                  <v:stroke endarrow="block" joinstyle="miter"/>
                </v:shape>
                <v:shape id="Прямая со стрелкой 115" o:spid="_x0000_s1074" type="#_x0000_t32" style="position:absolute;left:26958;top:48131;width:83;height:10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" filled="t" fillcolor="white [3201]" strokecolor="black [3200]" strokeweight="1pt">
                  <v:stroke endarrow="block" joinstyle="miter"/>
                </v:shape>
                <v:shape id="Прямая со стрелкой 116" o:spid="_x0000_s1075" type="#_x0000_t32" style="position:absolute;left:26944;top:52607;width:14;height:14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" filled="t" fillcolor="white [3201]" strokecolor="black [3200]" strokeweight="1pt">
                  <v:stroke endarrow="block" joinstyle="miter"/>
                </v:shape>
                <v:shape id="Прямая со стрелкой 117" o:spid="_x0000_s1076" type="#_x0000_t32" style="position:absolute;left:26944;top:56421;width:22;height:11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" filled="t" fillcolor="white [3201]" strokecolor="black [3200]" strokeweight="1pt">
                  <v:stroke endarrow="block" joinstyle="miter"/>
                </v:shape>
                <v:shape id="Соединительная линия уступом 118" o:spid="_x0000_s1077" type="#_x0000_t35" style="position:absolute;left:18573;top:17109;width:7981;height:2777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" adj="-47181,21577" filled="t" fillcolor="white [3201]" strokecolor="black [3200]" strokeweight="1pt">
                  <v:stroke endarrow="block"/>
                </v:shape>
                <w10:anchorlock/>
              </v:group>
            </w:pict>
          </mc:Fallback>
        </mc:AlternateContent>
      </w:r>
    </w:p>
    <w:p w14:paraId="61F63868" w14:textId="77777777" w:rsidR="00C51061" w:rsidRPr="008B4997" w:rsidRDefault="00C51061" w:rsidP="00C51061">
      <w:pPr>
        <w:ind w:firstLine="567"/>
        <w:jc w:val="center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lang w:val="uk-UA"/>
        </w:rPr>
        <w:t>Блок схема алгоритму золотого перерізу</w:t>
      </w:r>
    </w:p>
    <w:p w14:paraId="1449B784" w14:textId="77777777" w:rsidR="00C51061" w:rsidRPr="008B4997" w:rsidRDefault="00C51061" w:rsidP="00C51061">
      <w:pPr>
        <w:jc w:val="center"/>
        <w:rPr>
          <w:rFonts w:ascii="Times New Roman" w:hAnsi="Times New Roman" w:cs="Times New Roman"/>
          <w:lang w:val="uk-UA"/>
        </w:rPr>
      </w:pPr>
    </w:p>
    <w:p w14:paraId="61882C9B" w14:textId="54FD532B" w:rsidR="008E58A9" w:rsidRPr="008B4997" w:rsidRDefault="008E58A9" w:rsidP="008E58A9">
      <w:pPr>
        <w:jc w:val="center"/>
        <w:rPr>
          <w:rFonts w:ascii="Times New Roman" w:hAnsi="Times New Roman" w:cs="Times New Roman"/>
          <w:b/>
          <w:bCs/>
        </w:rPr>
      </w:pPr>
      <w:r w:rsidRPr="008B4997">
        <w:rPr>
          <w:rFonts w:ascii="Times New Roman" w:hAnsi="Times New Roman" w:cs="Times New Roman"/>
          <w:b/>
          <w:bCs/>
        </w:rPr>
        <w:t xml:space="preserve">Алгоритм </w:t>
      </w:r>
      <w:r w:rsidRPr="008B4997">
        <w:rPr>
          <w:rFonts w:ascii="Times New Roman" w:hAnsi="Times New Roman" w:cs="Times New Roman"/>
          <w:b/>
          <w:bCs/>
          <w:lang w:val="uk-UA"/>
        </w:rPr>
        <w:t>модифікованого методу Фібоначчі</w:t>
      </w:r>
    </w:p>
    <w:p w14:paraId="40242787" w14:textId="77777777" w:rsidR="008E58A9" w:rsidRPr="008B4997" w:rsidRDefault="008E58A9" w:rsidP="008E58A9">
      <w:pPr>
        <w:spacing w:before="120"/>
        <w:ind w:firstLine="708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lang w:val="uk-UA"/>
        </w:rPr>
        <w:t xml:space="preserve">Нехай задано </w:t>
      </w:r>
      <w:r w:rsidRPr="008B4997">
        <w:rPr>
          <w:rFonts w:ascii="Times New Roman" w:hAnsi="Times New Roman" w:cs="Times New Roman"/>
          <w:position w:val="-4"/>
          <w:lang w:val="uk-UA"/>
        </w:rPr>
        <w:object w:dxaOrig="560" w:dyaOrig="240" w14:anchorId="57E82856">
          <v:shape id="_x0000_i1168" type="#_x0000_t75" style="width:28.2pt;height:12pt" o:ole="" fillcolor="window">
            <v:imagedata r:id="rId263" o:title=""/>
          </v:shape>
          <o:OLEObject Type="Embed" ProgID="Equation" ShapeID="_x0000_i1168" DrawAspect="Content" ObjectID="_1635658903" r:id="rId264"/>
        </w:object>
      </w:r>
      <w:r w:rsidRPr="008B4997">
        <w:rPr>
          <w:rFonts w:ascii="Times New Roman" w:hAnsi="Times New Roman" w:cs="Times New Roman"/>
          <w:lang w:val="uk-UA"/>
        </w:rPr>
        <w:t xml:space="preserve"> – число обчислень значень </w:t>
      </w:r>
      <w:proofErr w:type="spellStart"/>
      <w:r w:rsidRPr="008B4997">
        <w:rPr>
          <w:rFonts w:ascii="Times New Roman" w:hAnsi="Times New Roman" w:cs="Times New Roman"/>
          <w:lang w:val="uk-UA"/>
        </w:rPr>
        <w:t>унімодальної</w:t>
      </w:r>
      <w:proofErr w:type="spellEnd"/>
      <w:r w:rsidRPr="008B4997">
        <w:rPr>
          <w:rFonts w:ascii="Times New Roman" w:hAnsi="Times New Roman" w:cs="Times New Roman"/>
          <w:lang w:val="uk-UA"/>
        </w:rPr>
        <w:t xml:space="preserve"> функції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560" w:dyaOrig="320" w14:anchorId="006055DF">
          <v:shape id="_x0000_i1169" type="#_x0000_t75" style="width:28.2pt;height:16.2pt" o:ole="" fillcolor="window">
            <v:imagedata r:id="rId155" o:title=""/>
          </v:shape>
          <o:OLEObject Type="Embed" ProgID="Equation" ShapeID="_x0000_i1169" DrawAspect="Content" ObjectID="_1635658904" r:id="rId265"/>
        </w:object>
      </w:r>
      <w:r w:rsidRPr="008B4997">
        <w:rPr>
          <w:rFonts w:ascii="Times New Roman" w:hAnsi="Times New Roman" w:cs="Times New Roman"/>
          <w:lang w:val="uk-UA"/>
        </w:rPr>
        <w:t xml:space="preserve"> i відрізок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580" w:dyaOrig="320" w14:anchorId="0ACAEB56">
          <v:shape id="_x0000_i1170" type="#_x0000_t75" style="width:28.8pt;height:16.2pt" o:ole="" fillcolor="window">
            <v:imagedata r:id="rId213" o:title=""/>
          </v:shape>
          <o:OLEObject Type="Embed" ProgID="Equation" ShapeID="_x0000_i1170" DrawAspect="Content" ObjectID="_1635658905" r:id="rId266"/>
        </w:object>
      </w:r>
      <w:r w:rsidRPr="008B4997">
        <w:rPr>
          <w:rFonts w:ascii="Times New Roman" w:hAnsi="Times New Roman" w:cs="Times New Roman"/>
          <w:lang w:val="uk-UA"/>
        </w:rPr>
        <w:t xml:space="preserve">. </w:t>
      </w:r>
    </w:p>
    <w:p w14:paraId="460D2B20" w14:textId="77777777" w:rsidR="008E58A9" w:rsidRPr="008B4997" w:rsidRDefault="008E58A9" w:rsidP="008E58A9">
      <w:pPr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b/>
          <w:lang w:val="uk-UA"/>
        </w:rPr>
        <w:t>Крок 0.</w:t>
      </w:r>
      <w:r w:rsidRPr="008B4997">
        <w:rPr>
          <w:rFonts w:ascii="Times New Roman" w:hAnsi="Times New Roman" w:cs="Times New Roman"/>
          <w:lang w:val="uk-UA"/>
        </w:rPr>
        <w:t xml:space="preserve"> Покласти </w:t>
      </w:r>
      <w:r w:rsidRPr="008B4997">
        <w:rPr>
          <w:rFonts w:ascii="Times New Roman" w:hAnsi="Times New Roman" w:cs="Times New Roman"/>
          <w:position w:val="-4"/>
          <w:lang w:val="uk-UA"/>
        </w:rPr>
        <w:object w:dxaOrig="560" w:dyaOrig="260" w14:anchorId="25B2F2E0">
          <v:shape id="_x0000_i1171" type="#_x0000_t75" style="width:28.2pt;height:13.2pt" o:ole="" fillcolor="window">
            <v:imagedata r:id="rId267" o:title=""/>
          </v:shape>
          <o:OLEObject Type="Embed" ProgID="Equation.2" ShapeID="_x0000_i1171" DrawAspect="Content" ObjectID="_1635658906" r:id="rId268"/>
        </w:object>
      </w:r>
      <w:r w:rsidRPr="008B4997">
        <w:rPr>
          <w:rFonts w:ascii="Times New Roman" w:hAnsi="Times New Roman" w:cs="Times New Roman"/>
          <w:lang w:val="uk-UA"/>
        </w:rPr>
        <w:t xml:space="preserve">. </w:t>
      </w:r>
    </w:p>
    <w:p w14:paraId="023C569A" w14:textId="77777777" w:rsidR="008E58A9" w:rsidRPr="008B4997" w:rsidRDefault="008E58A9" w:rsidP="008E58A9">
      <w:pPr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b/>
          <w:lang w:val="uk-UA"/>
        </w:rPr>
        <w:t>Крок 1.</w:t>
      </w:r>
      <w:r w:rsidRPr="008B4997">
        <w:rPr>
          <w:rFonts w:ascii="Times New Roman" w:hAnsi="Times New Roman" w:cs="Times New Roman"/>
          <w:lang w:val="uk-UA"/>
        </w:rPr>
        <w:t xml:space="preserve"> Знайти точки</w:t>
      </w:r>
    </w:p>
    <w:p w14:paraId="5FD2FB9B" w14:textId="77777777" w:rsidR="008E58A9" w:rsidRPr="008B4997" w:rsidRDefault="008E58A9" w:rsidP="008E58A9">
      <w:pPr>
        <w:jc w:val="center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position w:val="-28"/>
          <w:lang w:val="uk-UA"/>
        </w:rPr>
        <w:object w:dxaOrig="2120" w:dyaOrig="680" w14:anchorId="5D1C38CE">
          <v:shape id="_x0000_i1172" type="#_x0000_t75" style="width:106.2pt;height:34.2pt" o:ole="" fillcolor="window">
            <v:imagedata r:id="rId269" o:title=""/>
          </v:shape>
          <o:OLEObject Type="Embed" ProgID="Equation" ShapeID="_x0000_i1172" DrawAspect="Content" ObjectID="_1635658907" r:id="rId270"/>
        </w:object>
      </w:r>
      <w:r w:rsidRPr="008B4997">
        <w:rPr>
          <w:rFonts w:ascii="Times New Roman" w:hAnsi="Times New Roman" w:cs="Times New Roman"/>
          <w:lang w:val="uk-UA"/>
        </w:rPr>
        <w:t xml:space="preserve">, </w:t>
      </w:r>
      <w:r w:rsidRPr="008B4997">
        <w:rPr>
          <w:rFonts w:ascii="Times New Roman" w:hAnsi="Times New Roman" w:cs="Times New Roman"/>
          <w:position w:val="-4"/>
          <w:lang w:val="uk-UA"/>
        </w:rPr>
        <w:object w:dxaOrig="1280" w:dyaOrig="260" w14:anchorId="1EBC25B2">
          <v:shape id="_x0000_i1173" type="#_x0000_t75" style="width:64.2pt;height:13.2pt" o:ole="" fillcolor="window">
            <v:imagedata r:id="rId271" o:title=""/>
          </v:shape>
          <o:OLEObject Type="Embed" ProgID="Equation" ShapeID="_x0000_i1173" DrawAspect="Content" ObjectID="_1635658908" r:id="rId272"/>
        </w:object>
      </w:r>
    </w:p>
    <w:p w14:paraId="3C0B42DA" w14:textId="77777777" w:rsidR="008E58A9" w:rsidRPr="008B4997" w:rsidRDefault="008E58A9" w:rsidP="008E58A9">
      <w:pPr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lang w:val="uk-UA"/>
        </w:rPr>
        <w:lastRenderedPageBreak/>
        <w:t xml:space="preserve">і обчислити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1060" w:dyaOrig="320" w14:anchorId="32FEDA35">
          <v:shape id="_x0000_i1174" type="#_x0000_t75" style="width:52.8pt;height:16.2pt" o:ole="" fillcolor="window">
            <v:imagedata r:id="rId218" o:title=""/>
          </v:shape>
          <o:OLEObject Type="Embed" ProgID="Equation" ShapeID="_x0000_i1174" DrawAspect="Content" ObjectID="_1635658909" r:id="rId273"/>
        </w:object>
      </w:r>
      <w:r w:rsidRPr="008B4997">
        <w:rPr>
          <w:rFonts w:ascii="Times New Roman" w:hAnsi="Times New Roman" w:cs="Times New Roman"/>
          <w:lang w:val="uk-UA"/>
        </w:rPr>
        <w:t xml:space="preserve">,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1040" w:dyaOrig="320" w14:anchorId="7605F419">
          <v:shape id="_x0000_i1175" type="#_x0000_t75" style="width:52.2pt;height:16.2pt" o:ole="" fillcolor="window">
            <v:imagedata r:id="rId220" o:title=""/>
          </v:shape>
          <o:OLEObject Type="Embed" ProgID="Equation" ShapeID="_x0000_i1175" DrawAspect="Content" ObjectID="_1635658910" r:id="rId274"/>
        </w:object>
      </w:r>
      <w:r w:rsidRPr="008B4997">
        <w:rPr>
          <w:rFonts w:ascii="Times New Roman" w:hAnsi="Times New Roman" w:cs="Times New Roman"/>
          <w:lang w:val="uk-UA"/>
        </w:rPr>
        <w:t>.</w:t>
      </w:r>
    </w:p>
    <w:p w14:paraId="17107200" w14:textId="77777777" w:rsidR="008E58A9" w:rsidRPr="008B4997" w:rsidRDefault="008E58A9" w:rsidP="008E58A9">
      <w:pPr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b/>
          <w:lang w:val="uk-UA"/>
        </w:rPr>
        <w:t>Крок 2.</w:t>
      </w:r>
      <w:r w:rsidRPr="008B4997">
        <w:rPr>
          <w:rFonts w:ascii="Times New Roman" w:hAnsi="Times New Roman" w:cs="Times New Roman"/>
          <w:lang w:val="uk-UA"/>
        </w:rPr>
        <w:t xml:space="preserve"> Якщо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780" w:dyaOrig="320" w14:anchorId="5D7262E9">
          <v:shape id="_x0000_i1176" type="#_x0000_t75" style="width:39pt;height:16.2pt" o:ole="" fillcolor="window">
            <v:imagedata r:id="rId222" o:title=""/>
          </v:shape>
          <o:OLEObject Type="Embed" ProgID="Equation" ShapeID="_x0000_i1176" DrawAspect="Content" ObjectID="_1635658911" r:id="rId275"/>
        </w:object>
      </w:r>
      <w:r w:rsidRPr="008B4997">
        <w:rPr>
          <w:rFonts w:ascii="Times New Roman" w:hAnsi="Times New Roman" w:cs="Times New Roman"/>
          <w:lang w:val="uk-UA"/>
        </w:rPr>
        <w:t xml:space="preserve">, то покласти </w:t>
      </w:r>
      <w:r w:rsidRPr="008B4997">
        <w:rPr>
          <w:rFonts w:ascii="Times New Roman" w:hAnsi="Times New Roman" w:cs="Times New Roman"/>
          <w:position w:val="-8"/>
          <w:lang w:val="uk-UA"/>
        </w:rPr>
        <w:object w:dxaOrig="660" w:dyaOrig="240" w14:anchorId="084959FE">
          <v:shape id="_x0000_i1177" type="#_x0000_t75" style="width:33pt;height:12pt" o:ole="" fillcolor="window">
            <v:imagedata r:id="rId224" o:title=""/>
          </v:shape>
          <o:OLEObject Type="Embed" ProgID="Equation" ShapeID="_x0000_i1177" DrawAspect="Content" ObjectID="_1635658912" r:id="rId276"/>
        </w:object>
      </w:r>
      <w:r w:rsidRPr="008B4997">
        <w:rPr>
          <w:rFonts w:ascii="Times New Roman" w:hAnsi="Times New Roman" w:cs="Times New Roman"/>
          <w:lang w:val="uk-UA"/>
        </w:rPr>
        <w:t xml:space="preserve"> </w:t>
      </w:r>
      <w:r w:rsidRPr="008B4997">
        <w:rPr>
          <w:rFonts w:ascii="Times New Roman" w:hAnsi="Times New Roman" w:cs="Times New Roman"/>
          <w:position w:val="-8"/>
          <w:lang w:val="uk-UA"/>
        </w:rPr>
        <w:object w:dxaOrig="620" w:dyaOrig="300" w14:anchorId="010E147C">
          <v:shape id="_x0000_i1178" type="#_x0000_t75" style="width:31.2pt;height:15pt" o:ole="" fillcolor="window">
            <v:imagedata r:id="rId226" o:title=""/>
          </v:shape>
          <o:OLEObject Type="Embed" ProgID="Equation" ShapeID="_x0000_i1178" DrawAspect="Content" ObjectID="_1635658913" r:id="rId277"/>
        </w:object>
      </w:r>
      <w:r w:rsidRPr="008B4997">
        <w:rPr>
          <w:rFonts w:ascii="Times New Roman" w:hAnsi="Times New Roman" w:cs="Times New Roman"/>
          <w:lang w:val="uk-UA"/>
        </w:rPr>
        <w:t xml:space="preserve"> </w:t>
      </w:r>
      <w:r w:rsidRPr="008B4997">
        <w:rPr>
          <w:rFonts w:ascii="Times New Roman" w:hAnsi="Times New Roman" w:cs="Times New Roman"/>
          <w:position w:val="-4"/>
          <w:lang w:val="uk-UA"/>
        </w:rPr>
        <w:object w:dxaOrig="600" w:dyaOrig="240" w14:anchorId="143476CC">
          <v:shape id="_x0000_i1179" type="#_x0000_t75" style="width:30pt;height:12pt" o:ole="" fillcolor="window">
            <v:imagedata r:id="rId228" o:title=""/>
          </v:shape>
          <o:OLEObject Type="Embed" ProgID="Equation" ShapeID="_x0000_i1179" DrawAspect="Content" ObjectID="_1635658914" r:id="rId278"/>
        </w:object>
      </w:r>
      <w:r w:rsidRPr="008B4997">
        <w:rPr>
          <w:rFonts w:ascii="Times New Roman" w:hAnsi="Times New Roman" w:cs="Times New Roman"/>
          <w:lang w:val="uk-UA"/>
        </w:rPr>
        <w:t xml:space="preserve">,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740" w:dyaOrig="360" w14:anchorId="3BBE27DC">
          <v:shape id="_x0000_i1180" type="#_x0000_t75" style="width:37.2pt;height:18pt" o:ole="" fillcolor="window">
            <v:imagedata r:id="rId230" o:title=""/>
          </v:shape>
          <o:OLEObject Type="Embed" ProgID="Equation" ShapeID="_x0000_i1180" DrawAspect="Content" ObjectID="_1635658915" r:id="rId279"/>
        </w:object>
      </w:r>
      <w:r w:rsidRPr="008B4997">
        <w:rPr>
          <w:rFonts w:ascii="Times New Roman" w:hAnsi="Times New Roman" w:cs="Times New Roman"/>
          <w:lang w:val="uk-UA"/>
        </w:rPr>
        <w:t xml:space="preserve">, </w:t>
      </w:r>
      <w:r w:rsidRPr="008B4997">
        <w:rPr>
          <w:rFonts w:ascii="Times New Roman" w:hAnsi="Times New Roman" w:cs="Times New Roman"/>
          <w:position w:val="-4"/>
          <w:lang w:val="uk-UA"/>
        </w:rPr>
        <w:object w:dxaOrig="580" w:dyaOrig="200" w14:anchorId="090BE74C">
          <v:shape id="_x0000_i1181" type="#_x0000_t75" style="width:28.8pt;height:10.2pt" o:ole="" fillcolor="window">
            <v:imagedata r:id="rId232" o:title=""/>
          </v:shape>
          <o:OLEObject Type="Embed" ProgID="Equation" ShapeID="_x0000_i1181" DrawAspect="Content" ObjectID="_1635658916" r:id="rId280"/>
        </w:object>
      </w:r>
      <w:r w:rsidRPr="008B4997">
        <w:rPr>
          <w:rFonts w:ascii="Times New Roman" w:hAnsi="Times New Roman" w:cs="Times New Roman"/>
          <w:lang w:val="uk-UA"/>
        </w:rPr>
        <w:t xml:space="preserve">,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800" w:dyaOrig="320" w14:anchorId="28B50B9A">
          <v:shape id="_x0000_i1182" type="#_x0000_t75" style="width:40.2pt;height:16.2pt" o:ole="" fillcolor="window">
            <v:imagedata r:id="rId234" o:title=""/>
          </v:shape>
          <o:OLEObject Type="Embed" ProgID="Equation" ShapeID="_x0000_i1182" DrawAspect="Content" ObjectID="_1635658917" r:id="rId281"/>
        </w:object>
      </w:r>
      <w:r w:rsidRPr="008B4997">
        <w:rPr>
          <w:rFonts w:ascii="Times New Roman" w:hAnsi="Times New Roman" w:cs="Times New Roman"/>
          <w:lang w:val="uk-UA"/>
        </w:rPr>
        <w:t xml:space="preserve">, знайти </w:t>
      </w:r>
      <w:r w:rsidRPr="008B4997">
        <w:rPr>
          <w:rFonts w:ascii="Times New Roman" w:hAnsi="Times New Roman" w:cs="Times New Roman"/>
          <w:position w:val="-4"/>
          <w:lang w:val="uk-UA"/>
        </w:rPr>
        <w:object w:dxaOrig="1280" w:dyaOrig="260" w14:anchorId="448AE73D">
          <v:shape id="_x0000_i1183" type="#_x0000_t75" style="width:64.2pt;height:13.2pt" o:ole="" fillcolor="window">
            <v:imagedata r:id="rId236" o:title=""/>
          </v:shape>
          <o:OLEObject Type="Embed" ProgID="Equation.2" ShapeID="_x0000_i1183" DrawAspect="Content" ObjectID="_1635658918" r:id="rId282"/>
        </w:object>
      </w:r>
      <w:r w:rsidRPr="008B4997">
        <w:rPr>
          <w:rFonts w:ascii="Times New Roman" w:hAnsi="Times New Roman" w:cs="Times New Roman"/>
          <w:lang w:val="uk-UA"/>
        </w:rPr>
        <w:t xml:space="preserve"> і якщо </w:t>
      </w:r>
      <w:r w:rsidRPr="008B4997">
        <w:rPr>
          <w:rFonts w:ascii="Times New Roman" w:hAnsi="Times New Roman" w:cs="Times New Roman"/>
          <w:position w:val="-4"/>
          <w:lang w:val="uk-UA"/>
        </w:rPr>
        <w:object w:dxaOrig="560" w:dyaOrig="220" w14:anchorId="1FD5F644">
          <v:shape id="_x0000_i1184" type="#_x0000_t75" style="width:28.2pt;height:10.8pt" o:ole="" fillcolor="window">
            <v:imagedata r:id="rId238" o:title=""/>
          </v:shape>
          <o:OLEObject Type="Embed" ProgID="Equation" ShapeID="_x0000_i1184" DrawAspect="Content" ObjectID="_1635658919" r:id="rId283"/>
        </w:object>
      </w:r>
      <w:r w:rsidRPr="008B4997">
        <w:rPr>
          <w:rFonts w:ascii="Times New Roman" w:hAnsi="Times New Roman" w:cs="Times New Roman"/>
          <w:lang w:val="uk-UA"/>
        </w:rPr>
        <w:t xml:space="preserve">, то обчислити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1060" w:dyaOrig="320" w14:anchorId="6E553FC7">
          <v:shape id="_x0000_i1185" type="#_x0000_t75" style="width:52.8pt;height:16.2pt" o:ole="" fillcolor="window">
            <v:imagedata r:id="rId218" o:title=""/>
          </v:shape>
          <o:OLEObject Type="Embed" ProgID="Equation" ShapeID="_x0000_i1185" DrawAspect="Content" ObjectID="_1635658920" r:id="rId284"/>
        </w:object>
      </w:r>
      <w:r w:rsidRPr="008B4997">
        <w:rPr>
          <w:rFonts w:ascii="Times New Roman" w:hAnsi="Times New Roman" w:cs="Times New Roman"/>
          <w:lang w:val="uk-UA"/>
        </w:rPr>
        <w:t>;</w:t>
      </w:r>
    </w:p>
    <w:p w14:paraId="6CF22471" w14:textId="77777777" w:rsidR="008E58A9" w:rsidRPr="008B4997" w:rsidRDefault="008E58A9" w:rsidP="008E58A9">
      <w:pPr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lang w:val="uk-UA"/>
        </w:rPr>
        <w:t>інакше (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780" w:dyaOrig="320" w14:anchorId="577CB485">
          <v:shape id="_x0000_i1186" type="#_x0000_t75" style="width:39pt;height:16.2pt" o:ole="" fillcolor="window">
            <v:imagedata r:id="rId241" o:title=""/>
          </v:shape>
          <o:OLEObject Type="Embed" ProgID="Equation" ShapeID="_x0000_i1186" DrawAspect="Content" ObjectID="_1635658921" r:id="rId285"/>
        </w:object>
      </w:r>
      <w:r w:rsidRPr="008B4997">
        <w:rPr>
          <w:rFonts w:ascii="Times New Roman" w:hAnsi="Times New Roman" w:cs="Times New Roman"/>
          <w:lang w:val="uk-UA"/>
        </w:rPr>
        <w:t xml:space="preserve">) покласти </w:t>
      </w:r>
      <w:r w:rsidRPr="008B4997">
        <w:rPr>
          <w:rFonts w:ascii="Times New Roman" w:hAnsi="Times New Roman" w:cs="Times New Roman"/>
          <w:position w:val="-4"/>
          <w:lang w:val="uk-UA"/>
        </w:rPr>
        <w:object w:dxaOrig="600" w:dyaOrig="200" w14:anchorId="66263CA3">
          <v:shape id="_x0000_i1187" type="#_x0000_t75" style="width:30pt;height:10.2pt" o:ole="" fillcolor="window">
            <v:imagedata r:id="rId243" o:title=""/>
          </v:shape>
          <o:OLEObject Type="Embed" ProgID="Equation" ShapeID="_x0000_i1187" DrawAspect="Content" ObjectID="_1635658922" r:id="rId286"/>
        </w:object>
      </w:r>
      <w:r w:rsidRPr="008B4997">
        <w:rPr>
          <w:rFonts w:ascii="Times New Roman" w:hAnsi="Times New Roman" w:cs="Times New Roman"/>
          <w:lang w:val="uk-UA"/>
        </w:rPr>
        <w:t xml:space="preserve">, </w:t>
      </w:r>
      <w:r w:rsidRPr="008B4997">
        <w:rPr>
          <w:rFonts w:ascii="Times New Roman" w:hAnsi="Times New Roman" w:cs="Times New Roman"/>
          <w:position w:val="-4"/>
          <w:lang w:val="uk-UA"/>
        </w:rPr>
        <w:object w:dxaOrig="580" w:dyaOrig="260" w14:anchorId="63F12FC0">
          <v:shape id="_x0000_i1188" type="#_x0000_t75" style="width:28.8pt;height:13.2pt" o:ole="" fillcolor="window">
            <v:imagedata r:id="rId177" o:title=""/>
          </v:shape>
          <o:OLEObject Type="Embed" ProgID="Equation" ShapeID="_x0000_i1188" DrawAspect="Content" ObjectID="_1635658923" r:id="rId287"/>
        </w:object>
      </w:r>
      <w:r w:rsidRPr="008B4997">
        <w:rPr>
          <w:rFonts w:ascii="Times New Roman" w:hAnsi="Times New Roman" w:cs="Times New Roman"/>
          <w:lang w:val="uk-UA"/>
        </w:rPr>
        <w:t xml:space="preserve">, </w:t>
      </w:r>
      <w:r w:rsidRPr="008B4997">
        <w:rPr>
          <w:rFonts w:ascii="Times New Roman" w:hAnsi="Times New Roman" w:cs="Times New Roman"/>
          <w:position w:val="-4"/>
          <w:lang w:val="uk-UA"/>
        </w:rPr>
        <w:object w:dxaOrig="600" w:dyaOrig="240" w14:anchorId="36C1C03A">
          <v:shape id="_x0000_i1189" type="#_x0000_t75" style="width:30pt;height:12pt" o:ole="" fillcolor="window">
            <v:imagedata r:id="rId246" o:title=""/>
          </v:shape>
          <o:OLEObject Type="Embed" ProgID="Equation" ShapeID="_x0000_i1189" DrawAspect="Content" ObjectID="_1635658924" r:id="rId288"/>
        </w:object>
      </w:r>
      <w:r w:rsidRPr="008B4997">
        <w:rPr>
          <w:rFonts w:ascii="Times New Roman" w:hAnsi="Times New Roman" w:cs="Times New Roman"/>
          <w:lang w:val="uk-UA"/>
        </w:rPr>
        <w:t xml:space="preserve">,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980" w:dyaOrig="360" w14:anchorId="41F844FD">
          <v:shape id="_x0000_i1190" type="#_x0000_t75" style="width:49.2pt;height:18pt" o:ole="" fillcolor="window">
            <v:imagedata r:id="rId248" o:title=""/>
          </v:shape>
          <o:OLEObject Type="Embed" ProgID="Equation" ShapeID="_x0000_i1190" DrawAspect="Content" ObjectID="_1635658925" r:id="rId289"/>
        </w:object>
      </w:r>
      <w:r w:rsidRPr="008B4997">
        <w:rPr>
          <w:rFonts w:ascii="Times New Roman" w:hAnsi="Times New Roman" w:cs="Times New Roman"/>
          <w:lang w:val="uk-UA"/>
        </w:rPr>
        <w:t xml:space="preserve">, </w:t>
      </w:r>
      <w:r w:rsidRPr="008B4997">
        <w:rPr>
          <w:rFonts w:ascii="Times New Roman" w:hAnsi="Times New Roman" w:cs="Times New Roman"/>
          <w:position w:val="-4"/>
          <w:lang w:val="uk-UA"/>
        </w:rPr>
        <w:object w:dxaOrig="580" w:dyaOrig="200" w14:anchorId="6C7B8888">
          <v:shape id="_x0000_i1191" type="#_x0000_t75" style="width:28.8pt;height:10.2pt" o:ole="" fillcolor="window">
            <v:imagedata r:id="rId250" o:title=""/>
          </v:shape>
          <o:OLEObject Type="Embed" ProgID="Equation" ShapeID="_x0000_i1191" DrawAspect="Content" ObjectID="_1635658926" r:id="rId290"/>
        </w:object>
      </w:r>
      <w:r w:rsidRPr="008B4997">
        <w:rPr>
          <w:rFonts w:ascii="Times New Roman" w:hAnsi="Times New Roman" w:cs="Times New Roman"/>
          <w:lang w:val="uk-UA"/>
        </w:rPr>
        <w:t xml:space="preserve">,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800" w:dyaOrig="320" w14:anchorId="5A31B574">
          <v:shape id="_x0000_i1192" type="#_x0000_t75" style="width:40.2pt;height:16.2pt" o:ole="" fillcolor="window">
            <v:imagedata r:id="rId252" o:title=""/>
          </v:shape>
          <o:OLEObject Type="Embed" ProgID="Equation" ShapeID="_x0000_i1192" DrawAspect="Content" ObjectID="_1635658927" r:id="rId291"/>
        </w:object>
      </w:r>
      <w:r w:rsidRPr="008B4997">
        <w:rPr>
          <w:rFonts w:ascii="Times New Roman" w:hAnsi="Times New Roman" w:cs="Times New Roman"/>
          <w:lang w:val="uk-UA"/>
        </w:rPr>
        <w:t xml:space="preserve">, знайти </w:t>
      </w:r>
      <w:r w:rsidRPr="008B4997">
        <w:rPr>
          <w:rFonts w:ascii="Times New Roman" w:hAnsi="Times New Roman" w:cs="Times New Roman"/>
          <w:position w:val="-4"/>
          <w:lang w:val="uk-UA"/>
        </w:rPr>
        <w:object w:dxaOrig="1280" w:dyaOrig="260" w14:anchorId="400AFA48">
          <v:shape id="_x0000_i1193" type="#_x0000_t75" style="width:64.2pt;height:13.2pt" o:ole="" fillcolor="window">
            <v:imagedata r:id="rId254" o:title=""/>
          </v:shape>
          <o:OLEObject Type="Embed" ProgID="Equation.2" ShapeID="_x0000_i1193" DrawAspect="Content" ObjectID="_1635658928" r:id="rId292"/>
        </w:object>
      </w:r>
      <w:r w:rsidRPr="008B4997">
        <w:rPr>
          <w:rFonts w:ascii="Times New Roman" w:hAnsi="Times New Roman" w:cs="Times New Roman"/>
          <w:lang w:val="uk-UA"/>
        </w:rPr>
        <w:t xml:space="preserve"> і якщо </w:t>
      </w:r>
      <w:r w:rsidRPr="008B4997">
        <w:rPr>
          <w:rFonts w:ascii="Times New Roman" w:hAnsi="Times New Roman" w:cs="Times New Roman"/>
          <w:position w:val="-4"/>
          <w:lang w:val="uk-UA"/>
        </w:rPr>
        <w:object w:dxaOrig="560" w:dyaOrig="220" w14:anchorId="00307F84">
          <v:shape id="_x0000_i1194" type="#_x0000_t75" style="width:28.2pt;height:10.8pt" o:ole="" fillcolor="window">
            <v:imagedata r:id="rId238" o:title=""/>
          </v:shape>
          <o:OLEObject Type="Embed" ProgID="Equation" ShapeID="_x0000_i1194" DrawAspect="Content" ObjectID="_1635658929" r:id="rId293"/>
        </w:object>
      </w:r>
      <w:r w:rsidRPr="008B4997">
        <w:rPr>
          <w:rFonts w:ascii="Times New Roman" w:hAnsi="Times New Roman" w:cs="Times New Roman"/>
          <w:lang w:val="uk-UA"/>
        </w:rPr>
        <w:t xml:space="preserve">, то обчислити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1040" w:dyaOrig="320" w14:anchorId="5F9898E2">
          <v:shape id="_x0000_i1195" type="#_x0000_t75" style="width:52.2pt;height:16.2pt" o:ole="" fillcolor="window">
            <v:imagedata r:id="rId220" o:title=""/>
          </v:shape>
          <o:OLEObject Type="Embed" ProgID="Equation" ShapeID="_x0000_i1195" DrawAspect="Content" ObjectID="_1635658930" r:id="rId294"/>
        </w:object>
      </w:r>
      <w:r w:rsidRPr="008B4997">
        <w:rPr>
          <w:rFonts w:ascii="Times New Roman" w:hAnsi="Times New Roman" w:cs="Times New Roman"/>
          <w:lang w:val="uk-UA"/>
        </w:rPr>
        <w:t>.</w:t>
      </w:r>
    </w:p>
    <w:p w14:paraId="206CF6F8" w14:textId="77777777" w:rsidR="008E58A9" w:rsidRPr="008B4997" w:rsidRDefault="008E58A9" w:rsidP="008E58A9">
      <w:pPr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b/>
          <w:lang w:val="uk-UA"/>
        </w:rPr>
        <w:t>Крок 3.</w:t>
      </w:r>
      <w:r w:rsidRPr="008B4997">
        <w:rPr>
          <w:rFonts w:ascii="Times New Roman" w:hAnsi="Times New Roman" w:cs="Times New Roman"/>
          <w:lang w:val="uk-UA"/>
        </w:rPr>
        <w:t xml:space="preserve"> Якщо </w:t>
      </w:r>
      <w:r w:rsidRPr="008B4997">
        <w:rPr>
          <w:rFonts w:ascii="Times New Roman" w:hAnsi="Times New Roman" w:cs="Times New Roman"/>
          <w:position w:val="-4"/>
          <w:lang w:val="uk-UA"/>
        </w:rPr>
        <w:object w:dxaOrig="580" w:dyaOrig="240" w14:anchorId="7C2DFD33">
          <v:shape id="_x0000_i1196" type="#_x0000_t75" style="width:28.8pt;height:12pt" o:ole="" fillcolor="window">
            <v:imagedata r:id="rId295" o:title=""/>
          </v:shape>
          <o:OLEObject Type="Embed" ProgID="Equation" ShapeID="_x0000_i1196" DrawAspect="Content" ObjectID="_1635658931" r:id="rId296"/>
        </w:object>
      </w:r>
      <w:r w:rsidRPr="008B4997">
        <w:rPr>
          <w:rFonts w:ascii="Times New Roman" w:hAnsi="Times New Roman" w:cs="Times New Roman"/>
          <w:lang w:val="uk-UA"/>
        </w:rPr>
        <w:t>, то перейти на виконання кроку 5.</w:t>
      </w:r>
    </w:p>
    <w:p w14:paraId="0F4B3B93" w14:textId="77777777" w:rsidR="008E58A9" w:rsidRPr="008B4997" w:rsidRDefault="008E58A9" w:rsidP="008E58A9">
      <w:pPr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b/>
          <w:lang w:val="uk-UA"/>
        </w:rPr>
        <w:t>Крок 4.</w:t>
      </w:r>
      <w:r w:rsidRPr="008B4997">
        <w:rPr>
          <w:rFonts w:ascii="Times New Roman" w:hAnsi="Times New Roman" w:cs="Times New Roman"/>
          <w:lang w:val="uk-UA"/>
        </w:rPr>
        <w:t xml:space="preserve"> Покласти </w:t>
      </w:r>
      <w:r w:rsidRPr="008B4997">
        <w:rPr>
          <w:rFonts w:ascii="Times New Roman" w:hAnsi="Times New Roman" w:cs="Times New Roman"/>
          <w:position w:val="-4"/>
          <w:lang w:val="uk-UA"/>
        </w:rPr>
        <w:object w:dxaOrig="940" w:dyaOrig="260" w14:anchorId="0B5799B9">
          <v:shape id="_x0000_i1197" type="#_x0000_t75" style="width:46.8pt;height:13.2pt" o:ole="" fillcolor="window">
            <v:imagedata r:id="rId297" o:title=""/>
          </v:shape>
          <o:OLEObject Type="Embed" ProgID="Equation.2" ShapeID="_x0000_i1197" DrawAspect="Content" ObjectID="_1635658932" r:id="rId298"/>
        </w:object>
      </w:r>
      <w:r w:rsidRPr="008B4997">
        <w:rPr>
          <w:rFonts w:ascii="Times New Roman" w:hAnsi="Times New Roman" w:cs="Times New Roman"/>
          <w:lang w:val="uk-UA"/>
        </w:rPr>
        <w:t xml:space="preserve">. Якщо </w:t>
      </w:r>
      <w:r w:rsidRPr="008B4997">
        <w:rPr>
          <w:rFonts w:ascii="Times New Roman" w:hAnsi="Times New Roman" w:cs="Times New Roman"/>
          <w:position w:val="-4"/>
          <w:lang w:val="uk-UA"/>
        </w:rPr>
        <w:object w:dxaOrig="560" w:dyaOrig="220" w14:anchorId="3AB0FBFD">
          <v:shape id="_x0000_i1198" type="#_x0000_t75" style="width:28.2pt;height:10.8pt" o:ole="" fillcolor="window">
            <v:imagedata r:id="rId238" o:title=""/>
          </v:shape>
          <o:OLEObject Type="Embed" ProgID="Equation" ShapeID="_x0000_i1198" DrawAspect="Content" ObjectID="_1635658933" r:id="rId299"/>
        </w:object>
      </w:r>
      <w:r w:rsidRPr="008B4997">
        <w:rPr>
          <w:rFonts w:ascii="Times New Roman" w:hAnsi="Times New Roman" w:cs="Times New Roman"/>
          <w:lang w:val="uk-UA"/>
        </w:rPr>
        <w:t>, то перейти до виконання кроку 2, інакше перейти на виконання кроку 1.</w:t>
      </w:r>
    </w:p>
    <w:p w14:paraId="543921B6" w14:textId="3DDECFF0" w:rsidR="008E58A9" w:rsidRPr="008B4997" w:rsidRDefault="008E58A9" w:rsidP="008E58A9">
      <w:pPr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b/>
          <w:lang w:val="uk-UA"/>
        </w:rPr>
        <w:t xml:space="preserve">Крок 5. </w:t>
      </w:r>
      <w:r w:rsidRPr="008B4997">
        <w:rPr>
          <w:rFonts w:ascii="Times New Roman" w:hAnsi="Times New Roman" w:cs="Times New Roman"/>
          <w:lang w:val="uk-UA"/>
        </w:rPr>
        <w:t xml:space="preserve">Вивести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499" w:dyaOrig="360" w14:anchorId="32BFF213">
          <v:shape id="_x0000_i1199" type="#_x0000_t75" style="width:25.2pt;height:18pt" o:ole="" fillcolor="window">
            <v:imagedata r:id="rId261" o:title=""/>
          </v:shape>
          <o:OLEObject Type="Embed" ProgID="Equation.2" ShapeID="_x0000_i1199" DrawAspect="Content" ObjectID="_1635658934" r:id="rId300"/>
        </w:object>
      </w:r>
      <w:r w:rsidRPr="008B4997">
        <w:rPr>
          <w:rFonts w:ascii="Times New Roman" w:hAnsi="Times New Roman" w:cs="Times New Roman"/>
          <w:lang w:val="uk-UA"/>
        </w:rPr>
        <w:t>. Кінець алгоритму.</w:t>
      </w:r>
    </w:p>
    <w:p w14:paraId="27DC0215" w14:textId="0272ACB4" w:rsidR="00C51061" w:rsidRPr="008B4997" w:rsidRDefault="00C51061" w:rsidP="00C51061">
      <w:pPr>
        <w:jc w:val="center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1239BB0B" wp14:editId="4BC93E95">
                <wp:extent cx="5486400" cy="6362701"/>
                <wp:effectExtent l="0" t="0" r="0" b="0"/>
                <wp:docPr id="144" name="Полотно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9" name="Блок-схема: знак завершения 119"/>
                        <wps:cNvSpPr/>
                        <wps:spPr>
                          <a:xfrm>
                            <a:off x="2182219" y="67318"/>
                            <a:ext cx="946206" cy="322261"/>
                          </a:xfrm>
                          <a:prstGeom prst="flowChartTerminator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53BAF25" w14:textId="77777777" w:rsidR="00C51061" w:rsidRPr="003753FB" w:rsidRDefault="00C51061" w:rsidP="00C5106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 w:rsidRPr="003753FB"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Блок-схема: данные 120"/>
                        <wps:cNvSpPr/>
                        <wps:spPr>
                          <a:xfrm>
                            <a:off x="2090559" y="540689"/>
                            <a:ext cx="1129086" cy="238539"/>
                          </a:xfrm>
                          <a:prstGeom prst="flowChartInputOutpu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7A8C148" w14:textId="77777777" w:rsidR="00C51061" w:rsidRPr="003753FB" w:rsidRDefault="00C51061" w:rsidP="00C5106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753FB">
                                <w:rPr>
                                  <w:sz w:val="16"/>
                                  <w:szCs w:val="16"/>
                                </w:rPr>
                                <w:t>f(x),</w:t>
                              </w:r>
                              <w:proofErr w:type="spellStart"/>
                              <w:r w:rsidRPr="003753FB">
                                <w:rPr>
                                  <w:sz w:val="16"/>
                                  <w:szCs w:val="16"/>
                                </w:rPr>
                                <w:t>a,b,eps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Блок-схема: процесс 121"/>
                        <wps:cNvSpPr/>
                        <wps:spPr>
                          <a:xfrm>
                            <a:off x="980237" y="961813"/>
                            <a:ext cx="3350361" cy="508542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923BFEC" w14:textId="77777777" w:rsidR="00C51061" w:rsidRPr="004A0573" w:rsidRDefault="00C51061" w:rsidP="00C51061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u = a + (3 - </w:t>
                              </w:r>
                              <w:proofErr w:type="spellStart"/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Math.</w:t>
                              </w:r>
                              <w:r w:rsidRPr="004A0573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sqrt</w:t>
                              </w:r>
                              <w:proofErr w:type="spellEnd"/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(5)) / 2 * (b - a);v = a + b - </w:t>
                              </w:r>
                              <w:proofErr w:type="spellStart"/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u;fu</w:t>
                              </w:r>
                              <w:proofErr w:type="spellEnd"/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= function(u);</w:t>
                              </w:r>
                            </w:p>
                            <w:p w14:paraId="5B867B1A" w14:textId="77777777" w:rsidR="00C51061" w:rsidRPr="003753FB" w:rsidRDefault="00C51061" w:rsidP="00C5106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3753FB">
                                <w:rPr>
                                  <w:sz w:val="16"/>
                                  <w:szCs w:val="16"/>
                                </w:rPr>
                                <w:t>fv</w:t>
                              </w:r>
                              <w:proofErr w:type="spellEnd"/>
                              <w:r w:rsidRPr="003753FB">
                                <w:rPr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r w:rsidRPr="003753FB">
                                <w:rPr>
                                  <w:sz w:val="16"/>
                                  <w:szCs w:val="16"/>
                                </w:rPr>
                                <w:t>function</w:t>
                              </w:r>
                              <w:proofErr w:type="spellEnd"/>
                              <w:r w:rsidRPr="003753FB">
                                <w:rPr>
                                  <w:sz w:val="16"/>
                                  <w:szCs w:val="16"/>
                                </w:rPr>
                                <w:t>(v);</w:t>
                              </w:r>
                            </w:p>
                            <w:p w14:paraId="512D8164" w14:textId="77777777" w:rsidR="00C51061" w:rsidRPr="003753FB" w:rsidRDefault="00C51061" w:rsidP="00C5106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Блок-схема: решение 122"/>
                        <wps:cNvSpPr/>
                        <wps:spPr>
                          <a:xfrm>
                            <a:off x="1983949" y="2214979"/>
                            <a:ext cx="1439186" cy="508883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A868350" w14:textId="77777777" w:rsidR="00C51061" w:rsidRPr="003753FB" w:rsidRDefault="00C51061" w:rsidP="00C5106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fu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&lt;=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fv</w:t>
                              </w:r>
                              <w:proofErr w:type="spellEnd"/>
                            </w:p>
                            <w:p w14:paraId="05684EBC" w14:textId="77777777" w:rsidR="00C51061" w:rsidRPr="003753FB" w:rsidRDefault="00C51061" w:rsidP="00C5106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Блок-схема: процесс 123"/>
                        <wps:cNvSpPr/>
                        <wps:spPr>
                          <a:xfrm>
                            <a:off x="232748" y="2710421"/>
                            <a:ext cx="2053193" cy="341906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DE34FBA" w14:textId="77777777" w:rsidR="00C51061" w:rsidRPr="004A0573" w:rsidRDefault="00C51061" w:rsidP="00C51061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b = v; v = u; </w:t>
                              </w:r>
                              <w:proofErr w:type="spellStart"/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fv</w:t>
                              </w:r>
                              <w:proofErr w:type="spellEnd"/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fu;u</w:t>
                              </w:r>
                              <w:proofErr w:type="spellEnd"/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= a + b - v; </w:t>
                              </w:r>
                              <w:proofErr w:type="spellStart"/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fu</w:t>
                              </w:r>
                              <w:proofErr w:type="spellEnd"/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= function(u);</w:t>
                              </w:r>
                            </w:p>
                            <w:p w14:paraId="147684C4" w14:textId="77777777" w:rsidR="00C51061" w:rsidRPr="004A0573" w:rsidRDefault="00C51061" w:rsidP="00C5106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Блок-схема: процесс 124"/>
                        <wps:cNvSpPr/>
                        <wps:spPr>
                          <a:xfrm>
                            <a:off x="3250831" y="2710739"/>
                            <a:ext cx="1912948" cy="341630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949EC8" w14:textId="77777777" w:rsidR="00C51061" w:rsidRPr="004A0573" w:rsidRDefault="00C51061" w:rsidP="00C51061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a = u; u = v; </w:t>
                              </w:r>
                              <w:proofErr w:type="spellStart"/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fu</w:t>
                              </w:r>
                              <w:proofErr w:type="spellEnd"/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fv</w:t>
                              </w:r>
                              <w:proofErr w:type="spellEnd"/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; v = a + b - u;</w:t>
                              </w:r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fv</w:t>
                              </w:r>
                              <w:proofErr w:type="spellEnd"/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= function(v);</w:t>
                              </w:r>
                            </w:p>
                            <w:p w14:paraId="379C338D" w14:textId="77777777" w:rsidR="00C51061" w:rsidRPr="004A0573" w:rsidRDefault="00C51061" w:rsidP="00C51061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Блок-схема: решение 125"/>
                        <wps:cNvSpPr/>
                        <wps:spPr>
                          <a:xfrm>
                            <a:off x="1912589" y="3409583"/>
                            <a:ext cx="1693628" cy="415377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8CC5ECF" w14:textId="77777777" w:rsidR="00C51061" w:rsidRPr="006E62B4" w:rsidRDefault="00C51061" w:rsidP="00C5106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62B4">
                                <w:rPr>
                                  <w:sz w:val="16"/>
                                  <w:szCs w:val="16"/>
                                </w:rPr>
                                <w:t>u &gt; v</w:t>
                              </w:r>
                            </w:p>
                            <w:p w14:paraId="235DE0C6" w14:textId="77777777" w:rsidR="00C51061" w:rsidRPr="003753FB" w:rsidRDefault="00C51061" w:rsidP="00C5106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Блок-схема: процесс 126"/>
                        <wps:cNvSpPr/>
                        <wps:spPr>
                          <a:xfrm>
                            <a:off x="1880784" y="5187228"/>
                            <a:ext cx="1725433" cy="341906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BB4B0A4" w14:textId="77777777" w:rsidR="00C51061" w:rsidRPr="003753FB" w:rsidRDefault="00C51061" w:rsidP="00C5106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753FB">
                                <w:rPr>
                                  <w:sz w:val="16"/>
                                  <w:szCs w:val="16"/>
                                </w:rPr>
                                <w:t>x*=(a + b) / 2; f*=f(x*)</w:t>
                              </w:r>
                            </w:p>
                            <w:p w14:paraId="5DE982A8" w14:textId="77777777" w:rsidR="00C51061" w:rsidRPr="003753FB" w:rsidRDefault="00C51061" w:rsidP="00C5106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Блок-схема: данные 127"/>
                        <wps:cNvSpPr/>
                        <wps:spPr>
                          <a:xfrm>
                            <a:off x="2010584" y="5672348"/>
                            <a:ext cx="1463040" cy="238125"/>
                          </a:xfrm>
                          <a:prstGeom prst="flowChartInputOutpu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C8F788C" w14:textId="77777777" w:rsidR="00C51061" w:rsidRPr="003753FB" w:rsidRDefault="00C51061" w:rsidP="00C5106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753FB">
                                <w:rPr>
                                  <w:sz w:val="16"/>
                                  <w:szCs w:val="16"/>
                                </w:rPr>
                                <w:t>x*, f*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Блок-схема: знак завершения 128"/>
                        <wps:cNvSpPr/>
                        <wps:spPr>
                          <a:xfrm>
                            <a:off x="2271214" y="6022975"/>
                            <a:ext cx="946150" cy="294005"/>
                          </a:xfrm>
                          <a:prstGeom prst="flowChartTerminator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991BE71" w14:textId="77777777" w:rsidR="00C51061" w:rsidRPr="003753FB" w:rsidRDefault="00C51061" w:rsidP="00C5106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 w:rsidRPr="003753FB"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Прямая со стрелкой 129"/>
                        <wps:cNvCnPr/>
                        <wps:spPr>
                          <a:xfrm flipH="1">
                            <a:off x="2670977" y="389584"/>
                            <a:ext cx="855" cy="151105"/>
                          </a:xfrm>
                          <a:prstGeom prst="straightConnector1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30" name="Прямая со стрелкой 130"/>
                        <wps:cNvCnPr/>
                        <wps:spPr>
                          <a:xfrm>
                            <a:off x="2670977" y="779198"/>
                            <a:ext cx="303" cy="182873"/>
                          </a:xfrm>
                          <a:prstGeom prst="straightConnector1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32" name="Соединительная линия уступом 132"/>
                        <wps:cNvCnPr/>
                        <wps:spPr>
                          <a:xfrm rot="10800000" flipV="1">
                            <a:off x="1259345" y="2469421"/>
                            <a:ext cx="724604" cy="241000"/>
                          </a:xfrm>
                          <a:prstGeom prst="bentConnector2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33" name="Соединительная линия уступом 133"/>
                        <wps:cNvCnPr/>
                        <wps:spPr>
                          <a:xfrm>
                            <a:off x="3423135" y="2469421"/>
                            <a:ext cx="784170" cy="241318"/>
                          </a:xfrm>
                          <a:prstGeom prst="bentConnector2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34" name="Соединительная линия уступом 134"/>
                        <wps:cNvCnPr/>
                        <wps:spPr>
                          <a:xfrm rot="5400000">
                            <a:off x="3304741" y="2507018"/>
                            <a:ext cx="357227" cy="1447902"/>
                          </a:xfrm>
                          <a:prstGeom prst="bentConnector3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35" name="Соединительная линия уступом 135"/>
                        <wps:cNvCnPr/>
                        <wps:spPr>
                          <a:xfrm rot="16200000" flipH="1">
                            <a:off x="1830746" y="2480926"/>
                            <a:ext cx="357256" cy="1500058"/>
                          </a:xfrm>
                          <a:prstGeom prst="bentConnector3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36" name="Блок-схема: процесс 136"/>
                        <wps:cNvSpPr/>
                        <wps:spPr>
                          <a:xfrm>
                            <a:off x="1560581" y="4009692"/>
                            <a:ext cx="2406611" cy="398574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3642489" w14:textId="77777777" w:rsidR="00C51061" w:rsidRPr="004A0573" w:rsidRDefault="00C51061" w:rsidP="00C51061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u = a + (3 - </w:t>
                              </w:r>
                              <w:proofErr w:type="spellStart"/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Math.</w:t>
                              </w:r>
                              <w:r w:rsidRPr="004A0573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sqrt</w:t>
                              </w:r>
                              <w:proofErr w:type="spellEnd"/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(5)) / 2 * (b - a); v = a + b - u;</w:t>
                              </w:r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fu</w:t>
                              </w:r>
                              <w:proofErr w:type="spellEnd"/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= function(u); </w:t>
                              </w:r>
                              <w:proofErr w:type="spellStart"/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fv</w:t>
                              </w:r>
                              <w:proofErr w:type="spellEnd"/>
                              <w:r w:rsidRPr="004A05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= function(v);</w:t>
                              </w:r>
                            </w:p>
                            <w:p w14:paraId="23DA72D7" w14:textId="77777777" w:rsidR="00C51061" w:rsidRPr="004A0573" w:rsidRDefault="00C51061" w:rsidP="00C5106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Прямая со стрелкой 141"/>
                        <wps:cNvCnPr/>
                        <wps:spPr>
                          <a:xfrm flipH="1">
                            <a:off x="2742104" y="5529134"/>
                            <a:ext cx="1397" cy="143214"/>
                          </a:xfrm>
                          <a:prstGeom prst="straightConnector1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42" name="Прямая со стрелкой 142"/>
                        <wps:cNvCnPr/>
                        <wps:spPr>
                          <a:xfrm>
                            <a:off x="2742104" y="5910473"/>
                            <a:ext cx="2185" cy="112581"/>
                          </a:xfrm>
                          <a:prstGeom prst="straightConnector1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45" name="Шестиугольник 145"/>
                        <wps:cNvSpPr/>
                        <wps:spPr>
                          <a:xfrm>
                            <a:off x="1933575" y="1638300"/>
                            <a:ext cx="1504950" cy="38100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65C268" w14:textId="77777777" w:rsidR="00C51061" w:rsidRPr="00F67198" w:rsidRDefault="00C51061" w:rsidP="00C5106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I=1..n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ая со стрелкой 146"/>
                        <wps:cNvCnPr>
                          <a:endCxn id="122" idx="0"/>
                        </wps:cNvCnPr>
                        <wps:spPr>
                          <a:xfrm flipH="1">
                            <a:off x="2703542" y="2019300"/>
                            <a:ext cx="11083" cy="1956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Прямая со стрелкой 147"/>
                        <wps:cNvCnPr>
                          <a:stCxn id="125" idx="2"/>
                          <a:endCxn id="136" idx="0"/>
                        </wps:cNvCnPr>
                        <wps:spPr>
                          <a:xfrm>
                            <a:off x="2759403" y="3824960"/>
                            <a:ext cx="4484" cy="1847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Соединительная линия уступом 148"/>
                        <wps:cNvCnPr>
                          <a:stCxn id="136" idx="2"/>
                          <a:endCxn id="145" idx="3"/>
                        </wps:cNvCnPr>
                        <wps:spPr>
                          <a:xfrm rot="5400000" flipH="1">
                            <a:off x="1058998" y="2703376"/>
                            <a:ext cx="2579466" cy="830312"/>
                          </a:xfrm>
                          <a:prstGeom prst="bentConnector4">
                            <a:avLst>
                              <a:gd name="adj1" fmla="val -8862"/>
                              <a:gd name="adj2" fmla="val 31699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Соединительная линия уступом 149"/>
                        <wps:cNvCnPr>
                          <a:stCxn id="125" idx="3"/>
                          <a:endCxn id="126" idx="0"/>
                        </wps:cNvCnPr>
                        <wps:spPr>
                          <a:xfrm flipH="1">
                            <a:off x="2743501" y="3617272"/>
                            <a:ext cx="862716" cy="1569956"/>
                          </a:xfrm>
                          <a:prstGeom prst="bentConnector4">
                            <a:avLst>
                              <a:gd name="adj1" fmla="val -79493"/>
                              <a:gd name="adj2" fmla="val 8694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39BB0B" id="Полотно 144" o:spid="_x0000_s1078" editas="canvas" style="width:6in;height:501pt;mso-position-horizontal-relative:char;mso-position-vertical-relative:line" coordsize="54864,63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">
                <v:shape id="_x0000_s1079" type="#_x0000_t75" style="position:absolute;width:54864;height:63627;visibility:visible;mso-wrap-style:square">
                  <v:fill o:detectmouseclick="t"/>
                  <v:path o:connecttype="none"/>
                </v:shape>
                <v:shape id="Блок-схема: знак завершения 119" o:spid="_x0000_s1080" type="#_x0000_t116" style="position:absolute;left:21822;top:673;width:9462;height:3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" fillcolor="window" strokecolor="windowText" strokeweight="1pt">
                  <v:textbox>
                    <w:txbxContent>
                      <w:p w14:paraId="453BAF25" w14:textId="77777777" w:rsidR="00C51061" w:rsidRPr="003753FB" w:rsidRDefault="00C51061" w:rsidP="00C51061">
                        <w:pPr>
                          <w:jc w:val="center"/>
                          <w:rPr>
                            <w:sz w:val="16"/>
                            <w:szCs w:val="16"/>
                            <w:lang w:val="uk-UA"/>
                          </w:rPr>
                        </w:pPr>
                        <w:r w:rsidRPr="003753FB">
                          <w:rPr>
                            <w:sz w:val="16"/>
                            <w:szCs w:val="16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shape>
                <v:shape id="Блок-схема: данные 120" o:spid="_x0000_s1081" type="#_x0000_t111" style="position:absolute;left:20905;top:5406;width:11291;height:2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" fillcolor="window" strokecolor="windowText" strokeweight="1pt">
                  <v:textbox>
                    <w:txbxContent>
                      <w:p w14:paraId="27A8C148" w14:textId="77777777" w:rsidR="00C51061" w:rsidRPr="003753FB" w:rsidRDefault="00C51061" w:rsidP="00C51061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753FB">
                          <w:rPr>
                            <w:sz w:val="16"/>
                            <w:szCs w:val="16"/>
                          </w:rPr>
                          <w:t>f(x),</w:t>
                        </w:r>
                        <w:proofErr w:type="spellStart"/>
                        <w:r w:rsidRPr="003753FB">
                          <w:rPr>
                            <w:sz w:val="16"/>
                            <w:szCs w:val="16"/>
                          </w:rPr>
                          <w:t>a,b,eps</w:t>
                        </w:r>
                        <w:proofErr w:type="spellEnd"/>
                      </w:p>
                    </w:txbxContent>
                  </v:textbox>
                </v:shape>
                <v:shape id="Блок-схема: процесс 121" o:spid="_x0000_s1082" type="#_x0000_t109" style="position:absolute;left:9802;top:9618;width:33503;height: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" fillcolor="window" strokecolor="windowText" strokeweight="1pt">
                  <v:textbox>
                    <w:txbxContent>
                      <w:p w14:paraId="2923BFEC" w14:textId="77777777" w:rsidR="00C51061" w:rsidRPr="004A0573" w:rsidRDefault="00C51061" w:rsidP="00C51061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 xml:space="preserve">u = a + (3 - </w:t>
                        </w:r>
                        <w:proofErr w:type="spellStart"/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>Math.</w:t>
                        </w:r>
                        <w:r w:rsidRPr="004A0573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sqrt</w:t>
                        </w:r>
                        <w:proofErr w:type="spellEnd"/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 xml:space="preserve">(5)) / 2 * (b - a);v = a + b - </w:t>
                        </w:r>
                        <w:proofErr w:type="spellStart"/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>u;fu</w:t>
                        </w:r>
                        <w:proofErr w:type="spellEnd"/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 xml:space="preserve"> = function(u);</w:t>
                        </w:r>
                      </w:p>
                      <w:p w14:paraId="5B867B1A" w14:textId="77777777" w:rsidR="00C51061" w:rsidRPr="003753FB" w:rsidRDefault="00C51061" w:rsidP="00C51061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3753FB">
                          <w:rPr>
                            <w:sz w:val="16"/>
                            <w:szCs w:val="16"/>
                          </w:rPr>
                          <w:t>fv</w:t>
                        </w:r>
                        <w:proofErr w:type="spellEnd"/>
                        <w:r w:rsidRPr="003753FB">
                          <w:rPr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r w:rsidRPr="003753FB">
                          <w:rPr>
                            <w:sz w:val="16"/>
                            <w:szCs w:val="16"/>
                          </w:rPr>
                          <w:t>function</w:t>
                        </w:r>
                        <w:proofErr w:type="spellEnd"/>
                        <w:r w:rsidRPr="003753FB">
                          <w:rPr>
                            <w:sz w:val="16"/>
                            <w:szCs w:val="16"/>
                          </w:rPr>
                          <w:t>(v);</w:t>
                        </w:r>
                      </w:p>
                      <w:p w14:paraId="512D8164" w14:textId="77777777" w:rsidR="00C51061" w:rsidRPr="003753FB" w:rsidRDefault="00C51061" w:rsidP="00C5106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решение 122" o:spid="_x0000_s1083" type="#_x0000_t110" style="position:absolute;left:19839;top:22149;width:14392;height:5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" fillcolor="window" strokecolor="windowText" strokeweight="1pt">
                  <v:textbox>
                    <w:txbxContent>
                      <w:p w14:paraId="2A868350" w14:textId="77777777" w:rsidR="00C51061" w:rsidRPr="003753FB" w:rsidRDefault="00C51061" w:rsidP="00C5106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fu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&lt;=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fv</w:t>
                        </w:r>
                        <w:proofErr w:type="spellEnd"/>
                      </w:p>
                      <w:p w14:paraId="05684EBC" w14:textId="77777777" w:rsidR="00C51061" w:rsidRPr="003753FB" w:rsidRDefault="00C51061" w:rsidP="00C5106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123" o:spid="_x0000_s1084" type="#_x0000_t109" style="position:absolute;left:2327;top:27104;width:20532;height:3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" fillcolor="window" strokecolor="windowText" strokeweight="1pt">
                  <v:textbox>
                    <w:txbxContent>
                      <w:p w14:paraId="7DE34FBA" w14:textId="77777777" w:rsidR="00C51061" w:rsidRPr="004A0573" w:rsidRDefault="00C51061" w:rsidP="00C51061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 xml:space="preserve">b = v; v = u; </w:t>
                        </w:r>
                        <w:proofErr w:type="spellStart"/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>fv</w:t>
                        </w:r>
                        <w:proofErr w:type="spellEnd"/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 xml:space="preserve"> = </w:t>
                        </w:r>
                        <w:proofErr w:type="spellStart"/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>fu;u</w:t>
                        </w:r>
                        <w:proofErr w:type="spellEnd"/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 xml:space="preserve"> = a + b - v; </w:t>
                        </w:r>
                        <w:proofErr w:type="spellStart"/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>fu</w:t>
                        </w:r>
                        <w:proofErr w:type="spellEnd"/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 xml:space="preserve"> = function(u);</w:t>
                        </w:r>
                      </w:p>
                      <w:p w14:paraId="147684C4" w14:textId="77777777" w:rsidR="00C51061" w:rsidRPr="004A0573" w:rsidRDefault="00C51061" w:rsidP="00C51061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Блок-схема: процесс 124" o:spid="_x0000_s1085" type="#_x0000_t109" style="position:absolute;left:32508;top:27107;width:19129;height:3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" fillcolor="window" strokecolor="windowText" strokeweight="1pt">
                  <v:textbox>
                    <w:txbxContent>
                      <w:p w14:paraId="43949EC8" w14:textId="77777777" w:rsidR="00C51061" w:rsidRPr="004A0573" w:rsidRDefault="00C51061" w:rsidP="00C51061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 xml:space="preserve">a = u; u = v; </w:t>
                        </w:r>
                        <w:proofErr w:type="spellStart"/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>fu</w:t>
                        </w:r>
                        <w:proofErr w:type="spellEnd"/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 xml:space="preserve"> = </w:t>
                        </w:r>
                        <w:proofErr w:type="spellStart"/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>fv</w:t>
                        </w:r>
                        <w:proofErr w:type="spellEnd"/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>; v = a + b - u;</w:t>
                        </w:r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br/>
                        </w:r>
                        <w:proofErr w:type="spellStart"/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>fv</w:t>
                        </w:r>
                        <w:proofErr w:type="spellEnd"/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 xml:space="preserve"> = function(v);</w:t>
                        </w:r>
                      </w:p>
                      <w:p w14:paraId="379C338D" w14:textId="77777777" w:rsidR="00C51061" w:rsidRPr="004A0573" w:rsidRDefault="00C51061" w:rsidP="00C51061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Блок-схема: решение 125" o:spid="_x0000_s1086" type="#_x0000_t110" style="position:absolute;left:19125;top:34095;width:16937;height:4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" fillcolor="window" strokecolor="windowText" strokeweight="1pt">
                  <v:textbox>
                    <w:txbxContent>
                      <w:p w14:paraId="08CC5ECF" w14:textId="77777777" w:rsidR="00C51061" w:rsidRPr="006E62B4" w:rsidRDefault="00C51061" w:rsidP="00C5106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E62B4">
                          <w:rPr>
                            <w:sz w:val="16"/>
                            <w:szCs w:val="16"/>
                          </w:rPr>
                          <w:t>u &gt; v</w:t>
                        </w:r>
                      </w:p>
                      <w:p w14:paraId="235DE0C6" w14:textId="77777777" w:rsidR="00C51061" w:rsidRPr="003753FB" w:rsidRDefault="00C51061" w:rsidP="00C5106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126" o:spid="_x0000_s1087" type="#_x0000_t109" style="position:absolute;left:18807;top:51872;width:17255;height:3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" fillcolor="window" strokecolor="windowText" strokeweight="1pt">
                  <v:textbox>
                    <w:txbxContent>
                      <w:p w14:paraId="7BB4B0A4" w14:textId="77777777" w:rsidR="00C51061" w:rsidRPr="003753FB" w:rsidRDefault="00C51061" w:rsidP="00C5106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753FB">
                          <w:rPr>
                            <w:sz w:val="16"/>
                            <w:szCs w:val="16"/>
                          </w:rPr>
                          <w:t>x*=(a + b) / 2; f*=f(x*)</w:t>
                        </w:r>
                      </w:p>
                      <w:p w14:paraId="5DE982A8" w14:textId="77777777" w:rsidR="00C51061" w:rsidRPr="003753FB" w:rsidRDefault="00C51061" w:rsidP="00C5106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данные 127" o:spid="_x0000_s1088" type="#_x0000_t111" style="position:absolute;left:20105;top:56723;width:14631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" fillcolor="window" strokecolor="windowText" strokeweight="1pt">
                  <v:textbox>
                    <w:txbxContent>
                      <w:p w14:paraId="3C8F788C" w14:textId="77777777" w:rsidR="00C51061" w:rsidRPr="003753FB" w:rsidRDefault="00C51061" w:rsidP="00C5106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753FB">
                          <w:rPr>
                            <w:sz w:val="16"/>
                            <w:szCs w:val="16"/>
                          </w:rPr>
                          <w:t>x*, f*</w:t>
                        </w:r>
                      </w:p>
                    </w:txbxContent>
                  </v:textbox>
                </v:shape>
                <v:shape id="Блок-схема: знак завершения 128" o:spid="_x0000_s1089" type="#_x0000_t116" style="position:absolute;left:22712;top:60229;width:9461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" fillcolor="window" strokecolor="windowText" strokeweight="1pt">
                  <v:textbox>
                    <w:txbxContent>
                      <w:p w14:paraId="7991BE71" w14:textId="77777777" w:rsidR="00C51061" w:rsidRPr="003753FB" w:rsidRDefault="00C51061" w:rsidP="00C51061">
                        <w:pPr>
                          <w:jc w:val="center"/>
                          <w:rPr>
                            <w:sz w:val="16"/>
                            <w:szCs w:val="16"/>
                            <w:lang w:val="uk-UA"/>
                          </w:rPr>
                        </w:pPr>
                        <w:r w:rsidRPr="003753FB">
                          <w:rPr>
                            <w:sz w:val="16"/>
                            <w:szCs w:val="16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shape id="Прямая со стрелкой 129" o:spid="_x0000_s1090" type="#_x0000_t32" style="position:absolute;left:26709;top:3895;width:9;height:1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" filled="t" fillcolor="window" strokecolor="windowText" strokeweight="1pt">
                  <v:stroke endarrow="block" joinstyle="miter"/>
                </v:shape>
                <v:shape id="Прямая со стрелкой 130" o:spid="_x0000_s1091" type="#_x0000_t32" style="position:absolute;left:26709;top:7791;width:3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" filled="t" fillcolor="window" strokecolor="windowText" strokeweight="1pt">
                  <v:stroke endarrow="block" joinstyle="miter"/>
                </v:shape>
                <v:shape id="Соединительная линия уступом 132" o:spid="_x0000_s1092" type="#_x0000_t33" style="position:absolute;left:12593;top:24694;width:7246;height:241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" filled="t" fillcolor="window" strokecolor="windowText" strokeweight="1pt">
                  <v:stroke endarrow="block"/>
                </v:shape>
                <v:shape id="Соединительная линия уступом 133" o:spid="_x0000_s1093" type="#_x0000_t33" style="position:absolute;left:34231;top:24694;width:7842;height:241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" filled="t" fillcolor="window" strokecolor="windowText" strokeweight="1pt">
                  <v:stroke endarrow="block"/>
                </v:shape>
                <v:shape id="Соединительная линия уступом 134" o:spid="_x0000_s1094" type="#_x0000_t34" style="position:absolute;left:33048;top:25069;width:3572;height:1447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" filled="t" fillcolor="window" strokecolor="windowText" strokeweight="1pt">
                  <v:stroke endarrow="block"/>
                </v:shape>
                <v:shape id="Соединительная линия уступом 135" o:spid="_x0000_s1095" type="#_x0000_t34" style="position:absolute;left:18308;top:24808;width:3572;height:1500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" filled="t" fillcolor="window" strokecolor="windowText" strokeweight="1pt">
                  <v:stroke endarrow="block"/>
                </v:shape>
                <v:shape id="Блок-схема: процесс 136" o:spid="_x0000_s1096" type="#_x0000_t109" style="position:absolute;left:15605;top:40096;width:24066;height:3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" fillcolor="window" strokecolor="windowText" strokeweight="1pt">
                  <v:textbox>
                    <w:txbxContent>
                      <w:p w14:paraId="33642489" w14:textId="77777777" w:rsidR="00C51061" w:rsidRPr="004A0573" w:rsidRDefault="00C51061" w:rsidP="00C51061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 xml:space="preserve">u = a + (3 - </w:t>
                        </w:r>
                        <w:proofErr w:type="spellStart"/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>Math.</w:t>
                        </w:r>
                        <w:r w:rsidRPr="004A0573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sqrt</w:t>
                        </w:r>
                        <w:proofErr w:type="spellEnd"/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>(5)) / 2 * (b - a); v = a + b - u;</w:t>
                        </w:r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br/>
                        </w:r>
                        <w:proofErr w:type="spellStart"/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>fu</w:t>
                        </w:r>
                        <w:proofErr w:type="spellEnd"/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 xml:space="preserve"> = function(u); </w:t>
                        </w:r>
                        <w:proofErr w:type="spellStart"/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>fv</w:t>
                        </w:r>
                        <w:proofErr w:type="spellEnd"/>
                        <w:r w:rsidRPr="004A0573">
                          <w:rPr>
                            <w:sz w:val="16"/>
                            <w:szCs w:val="16"/>
                            <w:lang w:val="en-US"/>
                          </w:rPr>
                          <w:t xml:space="preserve"> = function(v);</w:t>
                        </w:r>
                      </w:p>
                      <w:p w14:paraId="23DA72D7" w14:textId="77777777" w:rsidR="00C51061" w:rsidRPr="004A0573" w:rsidRDefault="00C51061" w:rsidP="00C51061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Прямая со стрелкой 141" o:spid="_x0000_s1097" type="#_x0000_t32" style="position:absolute;left:27421;top:55291;width:14;height:14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" filled="t" fillcolor="window" strokecolor="windowText" strokeweight="1pt">
                  <v:stroke endarrow="block" joinstyle="miter"/>
                </v:shape>
                <v:shape id="Прямая со стрелкой 142" o:spid="_x0000_s1098" type="#_x0000_t32" style="position:absolute;left:27421;top:59104;width:21;height:11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" filled="t" fillcolor="window" strokecolor="windowText" strokeweight="1pt">
                  <v:stroke endarrow="block" joinstyle="miter"/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Шестиугольник 145" o:spid="_x0000_s1099" type="#_x0000_t9" style="position:absolute;left:19335;top:16383;width:1505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" adj="1367" fillcolor="white [3201]" strokecolor="black [3200]" strokeweight="1pt">
                  <v:textbox>
                    <w:txbxContent>
                      <w:p w14:paraId="2065C268" w14:textId="77777777" w:rsidR="00C51061" w:rsidRPr="00F67198" w:rsidRDefault="00C51061" w:rsidP="00C5106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I=1..n</w:t>
                        </w:r>
                      </w:p>
                    </w:txbxContent>
                  </v:textbox>
                </v:shape>
                <v:shape id="Прямая со стрелкой 146" o:spid="_x0000_s1100" type="#_x0000_t32" style="position:absolute;left:27035;top:20193;width:111;height:19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47" o:spid="_x0000_s1101" type="#_x0000_t32" style="position:absolute;left:27594;top:38249;width:44;height:1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" strokecolor="black [3200]" strokeweight=".5pt">
                  <v:stroke endarrow="block" joinstyle="miter"/>
                </v:shape>
                <v:shape id="Соединительная линия уступом 148" o:spid="_x0000_s1102" type="#_x0000_t35" style="position:absolute;left:10589;top:27033;width:25795;height:8303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" adj="-1914,68471" strokecolor="black [3200]" strokeweight=".5pt">
                  <v:stroke endarrow="block"/>
                </v:shape>
                <v:shape id="Соединительная линия уступом 149" o:spid="_x0000_s1103" type="#_x0000_t35" style="position:absolute;left:27435;top:36172;width:8627;height:1570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" adj="-17170,18781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04582F50" w14:textId="60257565" w:rsidR="00C51061" w:rsidRPr="008B4997" w:rsidRDefault="00C51061" w:rsidP="00C51061">
      <w:pPr>
        <w:jc w:val="center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lang w:val="uk-UA"/>
        </w:rPr>
        <w:lastRenderedPageBreak/>
        <w:t xml:space="preserve">Блок схема алгоритму </w:t>
      </w:r>
      <w:proofErr w:type="spellStart"/>
      <w:r w:rsidRPr="008B4997">
        <w:rPr>
          <w:rFonts w:ascii="Times New Roman" w:hAnsi="Times New Roman" w:cs="Times New Roman"/>
          <w:lang w:val="uk-UA"/>
        </w:rPr>
        <w:t>Фібоначі</w:t>
      </w:r>
      <w:proofErr w:type="spellEnd"/>
    </w:p>
    <w:p w14:paraId="181599EE" w14:textId="77777777" w:rsidR="00C51061" w:rsidRPr="008B4997" w:rsidRDefault="00C51061" w:rsidP="00C51061">
      <w:pPr>
        <w:jc w:val="center"/>
        <w:rPr>
          <w:rFonts w:ascii="Times New Roman" w:hAnsi="Times New Roman" w:cs="Times New Roman"/>
          <w:lang w:val="uk-UA"/>
        </w:rPr>
      </w:pPr>
    </w:p>
    <w:p w14:paraId="79E63E9F" w14:textId="46CA3203" w:rsidR="008E58A9" w:rsidRPr="008B4997" w:rsidRDefault="008E58A9" w:rsidP="008E58A9">
      <w:pPr>
        <w:jc w:val="center"/>
        <w:rPr>
          <w:rFonts w:ascii="Times New Roman" w:hAnsi="Times New Roman" w:cs="Times New Roman"/>
          <w:b/>
          <w:lang w:val="uk-UA"/>
        </w:rPr>
      </w:pPr>
      <w:r w:rsidRPr="008B4997">
        <w:rPr>
          <w:rFonts w:ascii="Times New Roman" w:hAnsi="Times New Roman" w:cs="Times New Roman"/>
          <w:b/>
          <w:lang w:val="uk-UA"/>
        </w:rPr>
        <w:t>Алгоритм методу парабол</w:t>
      </w:r>
    </w:p>
    <w:p w14:paraId="10FD546C" w14:textId="77777777" w:rsidR="008E58A9" w:rsidRPr="008B4997" w:rsidRDefault="008E58A9" w:rsidP="008E58A9">
      <w:pPr>
        <w:ind w:firstLine="567"/>
        <w:jc w:val="both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lang w:val="uk-UA"/>
        </w:rPr>
        <w:t xml:space="preserve">Нехай задані відрізок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540" w:dyaOrig="320" w14:anchorId="4E63BCCD">
          <v:shape id="_x0000_i1200" type="#_x0000_t75" style="width:27pt;height:16.2pt" o:ole="">
            <v:imagedata r:id="rId301" o:title=""/>
          </v:shape>
          <o:OLEObject Type="Embed" ProgID="Equation" ShapeID="_x0000_i1200" DrawAspect="Content" ObjectID="_1635658935" r:id="rId302"/>
        </w:object>
      </w:r>
      <w:r w:rsidRPr="008B4997">
        <w:rPr>
          <w:rFonts w:ascii="Times New Roman" w:hAnsi="Times New Roman" w:cs="Times New Roman"/>
          <w:lang w:val="uk-UA"/>
        </w:rPr>
        <w:t xml:space="preserve"> локалізації точки мінімуму функції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540" w:dyaOrig="320" w14:anchorId="634EF41D">
          <v:shape id="_x0000_i1201" type="#_x0000_t75" style="width:27pt;height:16.2pt" o:ole="">
            <v:imagedata r:id="rId303" o:title=""/>
          </v:shape>
          <o:OLEObject Type="Embed" ProgID="Equation" ShapeID="_x0000_i1201" DrawAspect="Content" ObjectID="_1635658936" r:id="rId304"/>
        </w:object>
      </w:r>
      <w:r w:rsidRPr="008B4997">
        <w:rPr>
          <w:rFonts w:ascii="Times New Roman" w:hAnsi="Times New Roman" w:cs="Times New Roman"/>
          <w:lang w:val="uk-UA"/>
        </w:rPr>
        <w:t xml:space="preserve"> і </w:t>
      </w:r>
      <w:r w:rsidRPr="008B4997">
        <w:rPr>
          <w:rFonts w:ascii="Times New Roman" w:hAnsi="Times New Roman" w:cs="Times New Roman"/>
          <w:position w:val="-6"/>
          <w:lang w:val="uk-UA"/>
        </w:rPr>
        <w:object w:dxaOrig="540" w:dyaOrig="279" w14:anchorId="66F7EF19">
          <v:shape id="_x0000_i1202" type="#_x0000_t75" style="width:27pt;height:13.8pt" o:ole="">
            <v:imagedata r:id="rId305" o:title=""/>
          </v:shape>
          <o:OLEObject Type="Embed" ProgID="Equation" ShapeID="_x0000_i1202" DrawAspect="Content" ObjectID="_1635658937" r:id="rId306"/>
        </w:object>
      </w:r>
      <w:r w:rsidRPr="008B4997">
        <w:rPr>
          <w:rFonts w:ascii="Times New Roman" w:hAnsi="Times New Roman" w:cs="Times New Roman"/>
          <w:lang w:val="uk-UA"/>
        </w:rPr>
        <w:t xml:space="preserve"> (досить мале число).</w:t>
      </w:r>
    </w:p>
    <w:p w14:paraId="619C7F96" w14:textId="77777777" w:rsidR="008E58A9" w:rsidRPr="008B4997" w:rsidRDefault="008E58A9" w:rsidP="008E58A9">
      <w:pPr>
        <w:ind w:firstLine="567"/>
        <w:jc w:val="both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b/>
          <w:lang w:val="uk-UA"/>
        </w:rPr>
        <w:t>Крок 0.</w:t>
      </w:r>
      <w:r w:rsidRPr="008B4997">
        <w:rPr>
          <w:rFonts w:ascii="Times New Roman" w:hAnsi="Times New Roman" w:cs="Times New Roman"/>
          <w:lang w:val="uk-UA"/>
        </w:rPr>
        <w:t xml:space="preserve"> На відрізку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540" w:dyaOrig="320" w14:anchorId="509C87DE">
          <v:shape id="_x0000_i1203" type="#_x0000_t75" style="width:27pt;height:16.2pt" o:ole="">
            <v:imagedata r:id="rId307" o:title=""/>
          </v:shape>
          <o:OLEObject Type="Embed" ProgID="Equation" ShapeID="_x0000_i1203" DrawAspect="Content" ObjectID="_1635658938" r:id="rId308"/>
        </w:object>
      </w:r>
      <w:r w:rsidRPr="008B4997">
        <w:rPr>
          <w:rFonts w:ascii="Times New Roman" w:hAnsi="Times New Roman" w:cs="Times New Roman"/>
          <w:lang w:val="uk-UA"/>
        </w:rPr>
        <w:t xml:space="preserve"> визначити першу вдалу трійку </w:t>
      </w:r>
      <w:r w:rsidRPr="008B4997">
        <w:rPr>
          <w:rFonts w:ascii="Times New Roman" w:hAnsi="Times New Roman" w:cs="Times New Roman"/>
          <w:position w:val="-12"/>
          <w:lang w:val="uk-UA"/>
        </w:rPr>
        <w:object w:dxaOrig="859" w:dyaOrig="360" w14:anchorId="20153E2C">
          <v:shape id="_x0000_i1204" type="#_x0000_t75" style="width:43.2pt;height:18pt" o:ole="">
            <v:imagedata r:id="rId309" o:title=""/>
          </v:shape>
          <o:OLEObject Type="Embed" ProgID="Equation" ShapeID="_x0000_i1204" DrawAspect="Content" ObjectID="_1635658939" r:id="rId310"/>
        </w:object>
      </w:r>
      <w:r w:rsidRPr="008B4997">
        <w:rPr>
          <w:rFonts w:ascii="Times New Roman" w:hAnsi="Times New Roman" w:cs="Times New Roman"/>
          <w:lang w:val="uk-UA"/>
        </w:rPr>
        <w:t xml:space="preserve"> і обчислити </w:t>
      </w:r>
      <w:r w:rsidRPr="008B4997">
        <w:rPr>
          <w:rFonts w:ascii="Times New Roman" w:hAnsi="Times New Roman" w:cs="Times New Roman"/>
          <w:position w:val="-12"/>
          <w:lang w:val="uk-UA"/>
        </w:rPr>
        <w:object w:dxaOrig="639" w:dyaOrig="360" w14:anchorId="69FECE63">
          <v:shape id="_x0000_i1205" type="#_x0000_t75" style="width:31.8pt;height:18pt" o:ole="">
            <v:imagedata r:id="rId311" o:title=""/>
          </v:shape>
          <o:OLEObject Type="Embed" ProgID="Equation.3" ShapeID="_x0000_i1205" DrawAspect="Content" ObjectID="_1635658940" r:id="rId312"/>
        </w:object>
      </w:r>
      <w:r w:rsidRPr="008B4997">
        <w:rPr>
          <w:rFonts w:ascii="Times New Roman" w:hAnsi="Times New Roman" w:cs="Times New Roman"/>
          <w:lang w:val="uk-UA"/>
        </w:rPr>
        <w:t xml:space="preserve">,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620" w:dyaOrig="340" w14:anchorId="6F4092D7">
          <v:shape id="_x0000_i1206" type="#_x0000_t75" style="width:31.2pt;height:16.8pt" o:ole="">
            <v:imagedata r:id="rId313" o:title=""/>
          </v:shape>
          <o:OLEObject Type="Embed" ProgID="Equation.3" ShapeID="_x0000_i1206" DrawAspect="Content" ObjectID="_1635658941" r:id="rId314"/>
        </w:object>
      </w:r>
      <w:r w:rsidRPr="008B4997">
        <w:rPr>
          <w:rFonts w:ascii="Times New Roman" w:hAnsi="Times New Roman" w:cs="Times New Roman"/>
          <w:lang w:val="uk-UA"/>
        </w:rPr>
        <w:t xml:space="preserve">,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639" w:dyaOrig="340" w14:anchorId="1B4E2B02">
          <v:shape id="_x0000_i1207" type="#_x0000_t75" style="width:31.8pt;height:16.8pt" o:ole="">
            <v:imagedata r:id="rId315" o:title=""/>
          </v:shape>
          <o:OLEObject Type="Embed" ProgID="Equation" ShapeID="_x0000_i1207" DrawAspect="Content" ObjectID="_1635658942" r:id="rId316"/>
        </w:object>
      </w:r>
      <w:r w:rsidRPr="008B4997">
        <w:rPr>
          <w:rFonts w:ascii="Times New Roman" w:hAnsi="Times New Roman" w:cs="Times New Roman"/>
          <w:lang w:val="uk-UA"/>
        </w:rPr>
        <w:t>.</w:t>
      </w:r>
    </w:p>
    <w:p w14:paraId="4BD77ADA" w14:textId="77777777" w:rsidR="008E58A9" w:rsidRPr="008B4997" w:rsidRDefault="008E58A9" w:rsidP="008E58A9">
      <w:pPr>
        <w:ind w:firstLine="567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b/>
          <w:lang w:val="uk-UA"/>
        </w:rPr>
        <w:t>Крок 1</w:t>
      </w:r>
      <w:r w:rsidRPr="008B4997">
        <w:rPr>
          <w:rFonts w:ascii="Times New Roman" w:hAnsi="Times New Roman" w:cs="Times New Roman"/>
          <w:lang w:val="uk-UA"/>
        </w:rPr>
        <w:t>. Знайти точку</w:t>
      </w:r>
    </w:p>
    <w:p w14:paraId="2490E379" w14:textId="77777777" w:rsidR="008E58A9" w:rsidRPr="008B4997" w:rsidRDefault="008E58A9" w:rsidP="008E58A9">
      <w:pPr>
        <w:jc w:val="center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position w:val="-30"/>
          <w:lang w:val="uk-UA"/>
        </w:rPr>
        <w:object w:dxaOrig="6160" w:dyaOrig="720" w14:anchorId="20D4AA98">
          <v:shape id="_x0000_i1208" type="#_x0000_t75" style="width:307.8pt;height:36pt" o:ole="">
            <v:imagedata r:id="rId317" o:title=""/>
          </v:shape>
          <o:OLEObject Type="Embed" ProgID="Equation" ShapeID="_x0000_i1208" DrawAspect="Content" ObjectID="_1635658943" r:id="rId318"/>
        </w:object>
      </w:r>
    </w:p>
    <w:p w14:paraId="65737079" w14:textId="77777777" w:rsidR="008E58A9" w:rsidRPr="008B4997" w:rsidRDefault="008E58A9" w:rsidP="008E58A9">
      <w:pPr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lang w:val="uk-UA"/>
        </w:rPr>
        <w:t xml:space="preserve">і обчислити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540" w:dyaOrig="320" w14:anchorId="19A14BE8">
          <v:shape id="_x0000_i1209" type="#_x0000_t75" style="width:27pt;height:16.2pt" o:ole="">
            <v:imagedata r:id="rId319" o:title=""/>
          </v:shape>
          <o:OLEObject Type="Embed" ProgID="Equation" ShapeID="_x0000_i1209" DrawAspect="Content" ObjectID="_1635658944" r:id="rId320"/>
        </w:object>
      </w:r>
      <w:r w:rsidRPr="008B4997">
        <w:rPr>
          <w:rFonts w:ascii="Times New Roman" w:hAnsi="Times New Roman" w:cs="Times New Roman"/>
          <w:lang w:val="uk-UA"/>
        </w:rPr>
        <w:t>.</w:t>
      </w:r>
    </w:p>
    <w:p w14:paraId="18AEB1CB" w14:textId="77777777" w:rsidR="008E58A9" w:rsidRPr="008B4997" w:rsidRDefault="008E58A9" w:rsidP="008E58A9">
      <w:pPr>
        <w:ind w:firstLine="567"/>
        <w:jc w:val="both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b/>
          <w:lang w:val="uk-UA"/>
        </w:rPr>
        <w:t>Крок 2.</w:t>
      </w:r>
      <w:r w:rsidRPr="008B4997">
        <w:rPr>
          <w:rFonts w:ascii="Times New Roman" w:hAnsi="Times New Roman" w:cs="Times New Roman"/>
          <w:lang w:val="uk-UA"/>
        </w:rPr>
        <w:t xml:space="preserve"> Якщо </w:t>
      </w:r>
      <w:r w:rsidRPr="008B4997">
        <w:rPr>
          <w:rFonts w:ascii="Times New Roman" w:hAnsi="Times New Roman" w:cs="Times New Roman"/>
          <w:position w:val="-14"/>
          <w:lang w:val="uk-UA"/>
        </w:rPr>
        <w:object w:dxaOrig="1040" w:dyaOrig="400" w14:anchorId="5BE9D015">
          <v:shape id="_x0000_i1210" type="#_x0000_t75" style="width:52.2pt;height:19.8pt" o:ole="">
            <v:imagedata r:id="rId321" o:title=""/>
          </v:shape>
          <o:OLEObject Type="Embed" ProgID="Equation" ShapeID="_x0000_i1210" DrawAspect="Content" ObjectID="_1635658945" r:id="rId322"/>
        </w:object>
      </w:r>
      <w:r w:rsidRPr="008B4997">
        <w:rPr>
          <w:rFonts w:ascii="Times New Roman" w:hAnsi="Times New Roman" w:cs="Times New Roman"/>
          <w:lang w:val="uk-UA"/>
        </w:rPr>
        <w:t xml:space="preserve">, то покласти </w:t>
      </w:r>
      <w:r w:rsidRPr="008B4997">
        <w:rPr>
          <w:rFonts w:ascii="Times New Roman" w:hAnsi="Times New Roman" w:cs="Times New Roman"/>
          <w:position w:val="-6"/>
          <w:lang w:val="uk-UA"/>
        </w:rPr>
        <w:object w:dxaOrig="660" w:dyaOrig="279" w14:anchorId="33E09670">
          <v:shape id="_x0000_i1211" type="#_x0000_t75" style="width:33pt;height:13.8pt" o:ole="">
            <v:imagedata r:id="rId323" o:title=""/>
          </v:shape>
          <o:OLEObject Type="Embed" ProgID="Equation" ShapeID="_x0000_i1211" DrawAspect="Content" ObjectID="_1635658946" r:id="rId324"/>
        </w:object>
      </w:r>
      <w:r w:rsidRPr="008B4997">
        <w:rPr>
          <w:rFonts w:ascii="Times New Roman" w:hAnsi="Times New Roman" w:cs="Times New Roman"/>
          <w:lang w:val="uk-UA"/>
        </w:rPr>
        <w:t xml:space="preserve">,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1060" w:dyaOrig="320" w14:anchorId="49F8143D">
          <v:shape id="_x0000_i1212" type="#_x0000_t75" style="width:52.8pt;height:16.2pt" o:ole="">
            <v:imagedata r:id="rId325" o:title=""/>
          </v:shape>
          <o:OLEObject Type="Embed" ProgID="Equation" ShapeID="_x0000_i1212" DrawAspect="Content" ObjectID="_1635658947" r:id="rId326"/>
        </w:object>
      </w:r>
      <w:r w:rsidRPr="008B4997">
        <w:rPr>
          <w:rFonts w:ascii="Times New Roman" w:hAnsi="Times New Roman" w:cs="Times New Roman"/>
          <w:lang w:val="uk-UA"/>
        </w:rPr>
        <w:t xml:space="preserve"> i кінець алгоритму, інакше якщо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620" w:dyaOrig="340" w14:anchorId="4D2D41EC">
          <v:shape id="_x0000_i1213" type="#_x0000_t75" style="width:31.2pt;height:16.8pt" o:ole="">
            <v:imagedata r:id="rId327" o:title=""/>
          </v:shape>
          <o:OLEObject Type="Embed" ProgID="Equation" ShapeID="_x0000_i1213" DrawAspect="Content" ObjectID="_1635658948" r:id="rId328"/>
        </w:object>
      </w:r>
      <w:r w:rsidRPr="008B4997">
        <w:rPr>
          <w:rFonts w:ascii="Times New Roman" w:hAnsi="Times New Roman" w:cs="Times New Roman"/>
          <w:lang w:val="uk-UA"/>
        </w:rPr>
        <w:t xml:space="preserve">, то покласти </w:t>
      </w:r>
      <w:r w:rsidRPr="008B4997">
        <w:rPr>
          <w:rFonts w:ascii="Times New Roman" w:hAnsi="Times New Roman" w:cs="Times New Roman"/>
          <w:position w:val="-12"/>
          <w:lang w:val="uk-UA"/>
        </w:rPr>
        <w:object w:dxaOrig="760" w:dyaOrig="360" w14:anchorId="5C46EBCD">
          <v:shape id="_x0000_i1214" type="#_x0000_t75" style="width:37.8pt;height:18pt" o:ole="">
            <v:imagedata r:id="rId329" o:title=""/>
          </v:shape>
          <o:OLEObject Type="Embed" ProgID="Equation" ShapeID="_x0000_i1214" DrawAspect="Content" ObjectID="_1635658949" r:id="rId330"/>
        </w:object>
      </w:r>
      <w:r w:rsidRPr="008B4997">
        <w:rPr>
          <w:rFonts w:ascii="Times New Roman" w:hAnsi="Times New Roman" w:cs="Times New Roman"/>
          <w:lang w:val="uk-UA"/>
        </w:rPr>
        <w:t xml:space="preserve">,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740" w:dyaOrig="340" w14:anchorId="27D0F4FC">
          <v:shape id="_x0000_i1215" type="#_x0000_t75" style="width:37.2pt;height:16.8pt" o:ole="">
            <v:imagedata r:id="rId331" o:title=""/>
          </v:shape>
          <o:OLEObject Type="Embed" ProgID="Equation.2" ShapeID="_x0000_i1215" DrawAspect="Content" ObjectID="_1635658950" r:id="rId332"/>
        </w:object>
      </w:r>
      <w:r w:rsidRPr="008B4997">
        <w:rPr>
          <w:rFonts w:ascii="Times New Roman" w:hAnsi="Times New Roman" w:cs="Times New Roman"/>
          <w:lang w:val="uk-UA"/>
        </w:rPr>
        <w:t xml:space="preserve">, </w:t>
      </w:r>
      <w:r w:rsidRPr="008B4997">
        <w:rPr>
          <w:rFonts w:ascii="Times New Roman" w:hAnsi="Times New Roman" w:cs="Times New Roman"/>
          <w:position w:val="-12"/>
          <w:lang w:val="uk-UA"/>
        </w:rPr>
        <w:object w:dxaOrig="760" w:dyaOrig="360" w14:anchorId="16533566">
          <v:shape id="_x0000_i1216" type="#_x0000_t75" style="width:37.8pt;height:18pt" o:ole="">
            <v:imagedata r:id="rId333" o:title=""/>
          </v:shape>
          <o:OLEObject Type="Embed" ProgID="Equation.2" ShapeID="_x0000_i1216" DrawAspect="Content" ObjectID="_1635658951" r:id="rId334"/>
        </w:object>
      </w:r>
      <w:r w:rsidRPr="008B4997">
        <w:rPr>
          <w:rFonts w:ascii="Times New Roman" w:hAnsi="Times New Roman" w:cs="Times New Roman"/>
          <w:lang w:val="uk-UA"/>
        </w:rPr>
        <w:t xml:space="preserve">,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700" w:dyaOrig="340" w14:anchorId="11345955">
          <v:shape id="_x0000_i1217" type="#_x0000_t75" style="width:34.8pt;height:16.8pt" o:ole="">
            <v:imagedata r:id="rId335" o:title=""/>
          </v:shape>
          <o:OLEObject Type="Embed" ProgID="Equation.2" ShapeID="_x0000_i1217" DrawAspect="Content" ObjectID="_1635658952" r:id="rId336"/>
        </w:object>
      </w:r>
      <w:r w:rsidRPr="008B4997">
        <w:rPr>
          <w:rFonts w:ascii="Times New Roman" w:hAnsi="Times New Roman" w:cs="Times New Roman"/>
          <w:lang w:val="uk-UA"/>
        </w:rPr>
        <w:t xml:space="preserve">, інакше покласти </w:t>
      </w:r>
      <w:r w:rsidRPr="008B4997">
        <w:rPr>
          <w:rFonts w:ascii="Times New Roman" w:hAnsi="Times New Roman" w:cs="Times New Roman"/>
          <w:position w:val="-12"/>
          <w:lang w:val="uk-UA"/>
        </w:rPr>
        <w:object w:dxaOrig="780" w:dyaOrig="360" w14:anchorId="2053CC1A">
          <v:shape id="_x0000_i1218" type="#_x0000_t75" style="width:39pt;height:18pt" o:ole="">
            <v:imagedata r:id="rId337" o:title=""/>
          </v:shape>
          <o:OLEObject Type="Embed" ProgID="Equation" ShapeID="_x0000_i1218" DrawAspect="Content" ObjectID="_1635658953" r:id="rId338"/>
        </w:object>
      </w:r>
      <w:r w:rsidRPr="008B4997">
        <w:rPr>
          <w:rFonts w:ascii="Times New Roman" w:hAnsi="Times New Roman" w:cs="Times New Roman"/>
          <w:lang w:val="uk-UA"/>
        </w:rPr>
        <w:t xml:space="preserve">, </w:t>
      </w:r>
      <w:r w:rsidRPr="008B4997">
        <w:rPr>
          <w:rFonts w:ascii="Times New Roman" w:hAnsi="Times New Roman" w:cs="Times New Roman"/>
          <w:position w:val="-12"/>
          <w:lang w:val="uk-UA"/>
        </w:rPr>
        <w:object w:dxaOrig="780" w:dyaOrig="360" w14:anchorId="49C9BA17">
          <v:shape id="_x0000_i1219" type="#_x0000_t75" style="width:39pt;height:18pt" o:ole="">
            <v:imagedata r:id="rId339" o:title=""/>
          </v:shape>
          <o:OLEObject Type="Embed" ProgID="Equation.2" ShapeID="_x0000_i1219" DrawAspect="Content" ObjectID="_1635658954" r:id="rId340"/>
        </w:object>
      </w:r>
      <w:r w:rsidRPr="008B4997">
        <w:rPr>
          <w:rFonts w:ascii="Times New Roman" w:hAnsi="Times New Roman" w:cs="Times New Roman"/>
          <w:lang w:val="uk-UA"/>
        </w:rPr>
        <w:t xml:space="preserve">,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740" w:dyaOrig="340" w14:anchorId="5AF4EA7B">
          <v:shape id="_x0000_i1220" type="#_x0000_t75" style="width:37.2pt;height:16.8pt" o:ole="">
            <v:imagedata r:id="rId341" o:title=""/>
          </v:shape>
          <o:OLEObject Type="Embed" ProgID="Equation.2" ShapeID="_x0000_i1220" DrawAspect="Content" ObjectID="_1635658955" r:id="rId342"/>
        </w:object>
      </w:r>
      <w:r w:rsidRPr="008B4997">
        <w:rPr>
          <w:rFonts w:ascii="Times New Roman" w:hAnsi="Times New Roman" w:cs="Times New Roman"/>
          <w:lang w:val="uk-UA"/>
        </w:rPr>
        <w:t xml:space="preserve">,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680" w:dyaOrig="340" w14:anchorId="00D460A1">
          <v:shape id="_x0000_i1221" type="#_x0000_t75" style="width:34.2pt;height:16.8pt" o:ole="">
            <v:imagedata r:id="rId343" o:title=""/>
          </v:shape>
          <o:OLEObject Type="Embed" ProgID="Equation" ShapeID="_x0000_i1221" DrawAspect="Content" ObjectID="_1635658956" r:id="rId344"/>
        </w:object>
      </w:r>
      <w:r w:rsidRPr="008B4997">
        <w:rPr>
          <w:rFonts w:ascii="Times New Roman" w:hAnsi="Times New Roman" w:cs="Times New Roman"/>
          <w:lang w:val="uk-UA"/>
        </w:rPr>
        <w:t>.</w:t>
      </w:r>
    </w:p>
    <w:p w14:paraId="00E77870" w14:textId="77777777" w:rsidR="008E58A9" w:rsidRPr="008B4997" w:rsidRDefault="008E58A9" w:rsidP="008E58A9">
      <w:pPr>
        <w:ind w:firstLine="567"/>
        <w:jc w:val="both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b/>
          <w:lang w:val="uk-UA"/>
        </w:rPr>
        <w:t>Крок 3.</w:t>
      </w:r>
      <w:r w:rsidRPr="008B4997">
        <w:rPr>
          <w:rFonts w:ascii="Times New Roman" w:hAnsi="Times New Roman" w:cs="Times New Roman"/>
          <w:lang w:val="uk-UA"/>
        </w:rPr>
        <w:t xml:space="preserve"> Для одержаних точок </w:t>
      </w:r>
      <w:r w:rsidRPr="008B4997">
        <w:rPr>
          <w:rFonts w:ascii="Times New Roman" w:hAnsi="Times New Roman" w:cs="Times New Roman"/>
          <w:position w:val="-12"/>
          <w:lang w:val="uk-UA"/>
        </w:rPr>
        <w:object w:dxaOrig="1140" w:dyaOrig="360" w14:anchorId="6E8BC233">
          <v:shape id="_x0000_i1222" type="#_x0000_t75" style="width:57pt;height:18pt" o:ole="">
            <v:imagedata r:id="rId345" o:title=""/>
          </v:shape>
          <o:OLEObject Type="Embed" ProgID="Equation" ShapeID="_x0000_i1222" DrawAspect="Content" ObjectID="_1635658957" r:id="rId346"/>
        </w:object>
      </w:r>
      <w:r w:rsidRPr="008B4997">
        <w:rPr>
          <w:rFonts w:ascii="Times New Roman" w:hAnsi="Times New Roman" w:cs="Times New Roman"/>
          <w:lang w:val="uk-UA"/>
        </w:rPr>
        <w:t xml:space="preserve"> знайти вдалу трійку </w:t>
      </w:r>
      <w:r w:rsidRPr="008B4997">
        <w:rPr>
          <w:rFonts w:ascii="Times New Roman" w:hAnsi="Times New Roman" w:cs="Times New Roman"/>
          <w:position w:val="-12"/>
          <w:lang w:val="uk-UA"/>
        </w:rPr>
        <w:object w:dxaOrig="859" w:dyaOrig="360" w14:anchorId="02A603D6">
          <v:shape id="_x0000_i1223" type="#_x0000_t75" style="width:43.2pt;height:18pt" o:ole="">
            <v:imagedata r:id="rId347" o:title=""/>
          </v:shape>
          <o:OLEObject Type="Embed" ProgID="Equation" ShapeID="_x0000_i1223" DrawAspect="Content" ObjectID="_1635658958" r:id="rId348"/>
        </w:object>
      </w:r>
      <w:r w:rsidRPr="008B4997">
        <w:rPr>
          <w:rFonts w:ascii="Times New Roman" w:hAnsi="Times New Roman" w:cs="Times New Roman"/>
          <w:lang w:val="uk-UA"/>
        </w:rPr>
        <w:t xml:space="preserve">, обчислити значення </w:t>
      </w:r>
      <w:r w:rsidRPr="008B4997">
        <w:rPr>
          <w:rFonts w:ascii="Times New Roman" w:hAnsi="Times New Roman" w:cs="Times New Roman"/>
          <w:position w:val="-12"/>
          <w:lang w:val="uk-UA"/>
        </w:rPr>
        <w:object w:dxaOrig="1900" w:dyaOrig="360" w14:anchorId="35EDD793">
          <v:shape id="_x0000_i1224" type="#_x0000_t75" style="width:94.8pt;height:18pt" o:ole="">
            <v:imagedata r:id="rId349" o:title=""/>
          </v:shape>
          <o:OLEObject Type="Embed" ProgID="Equation" ShapeID="_x0000_i1224" DrawAspect="Content" ObjectID="_1635658959" r:id="rId350"/>
        </w:object>
      </w:r>
      <w:r w:rsidRPr="008B4997">
        <w:rPr>
          <w:rFonts w:ascii="Times New Roman" w:hAnsi="Times New Roman" w:cs="Times New Roman"/>
          <w:lang w:val="uk-UA"/>
        </w:rPr>
        <w:t xml:space="preserve"> і перейти до виконання кроку 1.</w:t>
      </w:r>
    </w:p>
    <w:p w14:paraId="4B04234C" w14:textId="3CCADE54" w:rsidR="008E58A9" w:rsidRPr="008B4997" w:rsidRDefault="008E58A9" w:rsidP="008E58A9">
      <w:pPr>
        <w:ind w:firstLine="567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lang w:val="uk-UA"/>
        </w:rPr>
        <w:t>Кінець алгоритму.</w:t>
      </w:r>
    </w:p>
    <w:p w14:paraId="4DC00BDD" w14:textId="28235528" w:rsidR="00C51061" w:rsidRPr="008B4997" w:rsidRDefault="00C51061" w:rsidP="008E58A9">
      <w:pPr>
        <w:ind w:firstLine="567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noProof/>
        </w:rPr>
        <w:lastRenderedPageBreak/>
        <mc:AlternateContent>
          <mc:Choice Requires="wpc">
            <w:drawing>
              <wp:inline distT="0" distB="0" distL="0" distR="0" wp14:anchorId="6E869EFE" wp14:editId="6F70CDD5">
                <wp:extent cx="5323205" cy="5933440"/>
                <wp:effectExtent l="0" t="0" r="0" b="10160"/>
                <wp:docPr id="173" name="Полотно 1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0" name="Блок-схема: знак завершения 150"/>
                        <wps:cNvSpPr/>
                        <wps:spPr>
                          <a:xfrm>
                            <a:off x="2210159" y="35999"/>
                            <a:ext cx="946206" cy="278588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9404D6" w14:textId="77777777" w:rsidR="00C51061" w:rsidRPr="00AE662C" w:rsidRDefault="00C51061" w:rsidP="00C5106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 w:rsidRPr="00AE662C"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Блок-схема: данные 151"/>
                        <wps:cNvSpPr/>
                        <wps:spPr>
                          <a:xfrm>
                            <a:off x="1993900" y="465692"/>
                            <a:ext cx="1371599" cy="238539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A9E6FD" w14:textId="77777777" w:rsidR="00C51061" w:rsidRPr="00AE662C" w:rsidRDefault="00C51061" w:rsidP="00C5106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AE662C">
                                <w:rPr>
                                  <w:sz w:val="16"/>
                                  <w:szCs w:val="16"/>
                                </w:rPr>
                                <w:t>f(x),a,h,eps,x1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Блок-схема: процесс 153"/>
                        <wps:cNvSpPr/>
                        <wps:spPr>
                          <a:xfrm>
                            <a:off x="1639515" y="2318954"/>
                            <a:ext cx="2115047" cy="6286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88E45A" w14:textId="77777777" w:rsidR="00C51061" w:rsidRPr="00ED69C6" w:rsidRDefault="00C51061" w:rsidP="00C51061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ED69C6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x1 = a - 0.5 * h * (function(a + h) - function(a - h)) / (function(a + h) - 2 * function(a) + function(a - h));</w:t>
                              </w:r>
                            </w:p>
                            <w:p w14:paraId="27AD1183" w14:textId="77777777" w:rsidR="00C51061" w:rsidRPr="00ED69C6" w:rsidRDefault="00C51061" w:rsidP="00C51061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Блок-схема: решение 154"/>
                        <wps:cNvSpPr/>
                        <wps:spPr>
                          <a:xfrm>
                            <a:off x="1885950" y="3089832"/>
                            <a:ext cx="1651000" cy="63882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8AEFF5" w14:textId="77777777" w:rsidR="00C51061" w:rsidRPr="00AE662C" w:rsidRDefault="00C51061" w:rsidP="00C5106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AE662C"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abs</w:t>
                              </w:r>
                              <w:proofErr w:type="spellEnd"/>
                              <w:r w:rsidRPr="00AE662C">
                                <w:rPr>
                                  <w:sz w:val="16"/>
                                  <w:szCs w:val="16"/>
                                </w:rPr>
                                <w:t xml:space="preserve">(x1 - a) &gt; </w:t>
                              </w:r>
                              <w:r w:rsidRPr="00AE662C"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EPSILON</w:t>
                              </w:r>
                            </w:p>
                            <w:p w14:paraId="1324748E" w14:textId="77777777" w:rsidR="00C51061" w:rsidRPr="00AE662C" w:rsidRDefault="00C51061" w:rsidP="00C5106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Прямая со стрелкой 161"/>
                        <wps:cNvCnPr>
                          <a:stCxn id="150" idx="2"/>
                          <a:endCxn id="151" idx="1"/>
                        </wps:cNvCnPr>
                        <wps:spPr>
                          <a:xfrm flipH="1">
                            <a:off x="2670977" y="314587"/>
                            <a:ext cx="855" cy="1511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5" name="Блок-схема: решение 175"/>
                        <wps:cNvSpPr/>
                        <wps:spPr>
                          <a:xfrm>
                            <a:off x="1860550" y="947353"/>
                            <a:ext cx="1644650" cy="6223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9BA717" w14:textId="77777777" w:rsidR="00C51061" w:rsidRPr="00AE662C" w:rsidRDefault="00C51061" w:rsidP="00C5106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r</w:t>
                              </w:r>
                              <w:r w:rsidRPr="00AE662C">
                                <w:rPr>
                                  <w:sz w:val="16"/>
                                  <w:szCs w:val="16"/>
                                </w:rPr>
                                <w:t>es</w:t>
                              </w:r>
                              <w:proofErr w:type="spellEnd"/>
                              <w:r w:rsidRPr="00AE662C">
                                <w:rPr>
                                  <w:sz w:val="16"/>
                                  <w:szCs w:val="16"/>
                                </w:rPr>
                                <w:t>&lt;=0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Блок-схема: процесс 176"/>
                        <wps:cNvSpPr/>
                        <wps:spPr>
                          <a:xfrm>
                            <a:off x="2227609" y="1690303"/>
                            <a:ext cx="910976" cy="3365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515554" w14:textId="77777777" w:rsidR="00C51061" w:rsidRPr="00AE662C" w:rsidRDefault="00C51061" w:rsidP="00C5106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E662C">
                                <w:rPr>
                                  <w:sz w:val="16"/>
                                  <w:szCs w:val="16"/>
                                </w:rPr>
                                <w:t>a+=0.1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Прямая со стрелкой 177"/>
                        <wps:cNvCnPr>
                          <a:stCxn id="175" idx="2"/>
                          <a:endCxn id="176" idx="0"/>
                        </wps:cNvCnPr>
                        <wps:spPr>
                          <a:xfrm>
                            <a:off x="2682875" y="1569653"/>
                            <a:ext cx="222" cy="120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Прямая со стрелкой 178"/>
                        <wps:cNvCnPr>
                          <a:stCxn id="151" idx="4"/>
                          <a:endCxn id="175" idx="0"/>
                        </wps:cNvCnPr>
                        <wps:spPr>
                          <a:xfrm>
                            <a:off x="2679700" y="704231"/>
                            <a:ext cx="3175" cy="2431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Соединительная линия уступом 180"/>
                        <wps:cNvCnPr>
                          <a:stCxn id="175" idx="3"/>
                          <a:endCxn id="153" idx="0"/>
                        </wps:cNvCnPr>
                        <wps:spPr>
                          <a:xfrm flipH="1">
                            <a:off x="2697039" y="1258503"/>
                            <a:ext cx="808161" cy="1060451"/>
                          </a:xfrm>
                          <a:prstGeom prst="bentConnector4">
                            <a:avLst>
                              <a:gd name="adj1" fmla="val -28286"/>
                              <a:gd name="adj2" fmla="val 8562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Блок-схема: процесс 181"/>
                        <wps:cNvSpPr/>
                        <wps:spPr>
                          <a:xfrm>
                            <a:off x="1714500" y="3912803"/>
                            <a:ext cx="2000250" cy="7239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8656DE" w14:textId="77777777" w:rsidR="00C51061" w:rsidRPr="00ED69C6" w:rsidRDefault="00C51061" w:rsidP="00C51061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ED69C6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 = x1;</w:t>
                              </w:r>
                              <w:r w:rsidRPr="00ED69C6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x1 = a - 0.5 * h * (function(a + h) - function(a - h)) / (function(a + h) - 2 * function(a) + function(a - h));</w:t>
                              </w:r>
                            </w:p>
                            <w:p w14:paraId="63BF5B23" w14:textId="77777777" w:rsidR="00C51061" w:rsidRPr="00ED69C6" w:rsidRDefault="00C51061" w:rsidP="00C51061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ая со стрелкой 182"/>
                        <wps:cNvCnPr>
                          <a:stCxn id="154" idx="2"/>
                          <a:endCxn id="181" idx="0"/>
                        </wps:cNvCnPr>
                        <wps:spPr>
                          <a:xfrm>
                            <a:off x="2711450" y="3728653"/>
                            <a:ext cx="3175" cy="184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Блок-схема: процесс 183"/>
                        <wps:cNvSpPr/>
                        <wps:spPr>
                          <a:xfrm>
                            <a:off x="1850050" y="4804003"/>
                            <a:ext cx="1725295" cy="341630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FAC01FD" w14:textId="77777777" w:rsidR="00C51061" w:rsidRDefault="00C51061" w:rsidP="00C51061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x*=(a + b) / 2; f*=f(x*)</w:t>
                              </w:r>
                            </w:p>
                            <w:p w14:paraId="24D50E65" w14:textId="77777777" w:rsidR="00C51061" w:rsidRDefault="00C51061" w:rsidP="00C51061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Блок-схема: данные 184"/>
                        <wps:cNvSpPr/>
                        <wps:spPr>
                          <a:xfrm>
                            <a:off x="1980225" y="5289143"/>
                            <a:ext cx="1463040" cy="238125"/>
                          </a:xfrm>
                          <a:prstGeom prst="flowChartInputOutpu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035AC69" w14:textId="77777777" w:rsidR="00C51061" w:rsidRDefault="00C51061" w:rsidP="00C51061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x*, f*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Блок-схема: знак завершения 185"/>
                        <wps:cNvSpPr/>
                        <wps:spPr>
                          <a:xfrm>
                            <a:off x="2240575" y="5639663"/>
                            <a:ext cx="946150" cy="294005"/>
                          </a:xfrm>
                          <a:prstGeom prst="flowChartTerminator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2932E0C" w14:textId="77777777" w:rsidR="00C51061" w:rsidRDefault="00C51061" w:rsidP="00C51061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Соединительная линия уступом 186"/>
                        <wps:cNvCnPr>
                          <a:stCxn id="154" idx="3"/>
                          <a:endCxn id="183" idx="0"/>
                        </wps:cNvCnPr>
                        <wps:spPr>
                          <a:xfrm flipH="1">
                            <a:off x="2712698" y="3409243"/>
                            <a:ext cx="824252" cy="1394760"/>
                          </a:xfrm>
                          <a:prstGeom prst="bentConnector4">
                            <a:avLst>
                              <a:gd name="adj1" fmla="val -58550"/>
                              <a:gd name="adj2" fmla="val 9195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 стрелкой 187"/>
                        <wps:cNvCnPr>
                          <a:stCxn id="183" idx="2"/>
                          <a:endCxn id="184" idx="1"/>
                        </wps:cNvCnPr>
                        <wps:spPr>
                          <a:xfrm flipH="1">
                            <a:off x="2711745" y="5145633"/>
                            <a:ext cx="953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 стрелкой 188"/>
                        <wps:cNvCnPr>
                          <a:stCxn id="184" idx="4"/>
                          <a:endCxn id="185" idx="0"/>
                        </wps:cNvCnPr>
                        <wps:spPr>
                          <a:xfrm>
                            <a:off x="2711745" y="5527268"/>
                            <a:ext cx="1905" cy="112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 стрелкой 189"/>
                        <wps:cNvCnPr/>
                        <wps:spPr>
                          <a:xfrm>
                            <a:off x="2697039" y="2947604"/>
                            <a:ext cx="14411" cy="1422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E869EFE" id="Полотно 173" o:spid="_x0000_s1104" editas="canvas" style="width:419.15pt;height:467.2pt;mso-position-horizontal-relative:char;mso-position-vertical-relative:line" coordsize="53232,5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">
                <v:shape id="_x0000_s1105" type="#_x0000_t75" style="position:absolute;width:53232;height:59334;visibility:visible;mso-wrap-style:square">
                  <v:fill o:detectmouseclick="t"/>
                  <v:path o:connecttype="none"/>
                </v:shape>
                <v:shape id="Блок-схема: знак завершения 150" o:spid="_x0000_s1106" type="#_x0000_t116" style="position:absolute;left:22101;top:359;width:9462;height:2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" fillcolor="white [3201]" strokecolor="black [3200]" strokeweight="1pt">
                  <v:textbox>
                    <w:txbxContent>
                      <w:p w14:paraId="5B9404D6" w14:textId="77777777" w:rsidR="00C51061" w:rsidRPr="00AE662C" w:rsidRDefault="00C51061" w:rsidP="00C51061">
                        <w:pPr>
                          <w:jc w:val="center"/>
                          <w:rPr>
                            <w:sz w:val="16"/>
                            <w:szCs w:val="16"/>
                            <w:lang w:val="uk-UA"/>
                          </w:rPr>
                        </w:pPr>
                        <w:r w:rsidRPr="00AE662C">
                          <w:rPr>
                            <w:sz w:val="16"/>
                            <w:szCs w:val="16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shape>
                <v:shape id="Блок-схема: данные 151" o:spid="_x0000_s1107" type="#_x0000_t111" style="position:absolute;left:19939;top:4656;width:13715;height:2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" fillcolor="white [3201]" strokecolor="black [3200]" strokeweight="1pt">
                  <v:textbox>
                    <w:txbxContent>
                      <w:p w14:paraId="4FA9E6FD" w14:textId="77777777" w:rsidR="00C51061" w:rsidRPr="00AE662C" w:rsidRDefault="00C51061" w:rsidP="00C51061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AE662C">
                          <w:rPr>
                            <w:sz w:val="16"/>
                            <w:szCs w:val="16"/>
                          </w:rPr>
                          <w:t>f(x),a,h,eps,x1</w:t>
                        </w:r>
                      </w:p>
                    </w:txbxContent>
                  </v:textbox>
                </v:shape>
                <v:shape id="Блок-схема: процесс 153" o:spid="_x0000_s1108" type="#_x0000_t109" style="position:absolute;left:16395;top:23189;width:21150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" fillcolor="white [3201]" strokecolor="black [3200]" strokeweight="1pt">
                  <v:textbox>
                    <w:txbxContent>
                      <w:p w14:paraId="1D88E45A" w14:textId="77777777" w:rsidR="00C51061" w:rsidRPr="00ED69C6" w:rsidRDefault="00C51061" w:rsidP="00C51061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ED69C6">
                          <w:rPr>
                            <w:sz w:val="16"/>
                            <w:szCs w:val="16"/>
                            <w:lang w:val="en-US"/>
                          </w:rPr>
                          <w:t>x1 = a - 0.5 * h * (function(a + h) - function(a - h)) / (function(a + h) - 2 * function(a) + function(a - h));</w:t>
                        </w:r>
                      </w:p>
                      <w:p w14:paraId="27AD1183" w14:textId="77777777" w:rsidR="00C51061" w:rsidRPr="00ED69C6" w:rsidRDefault="00C51061" w:rsidP="00C51061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Блок-схема: решение 154" o:spid="_x0000_s1109" type="#_x0000_t110" style="position:absolute;left:18859;top:30898;width:16510;height:6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" fillcolor="white [3201]" strokecolor="black [3200]" strokeweight="1pt">
                  <v:textbox>
                    <w:txbxContent>
                      <w:p w14:paraId="5E8AEFF5" w14:textId="77777777" w:rsidR="00C51061" w:rsidRPr="00AE662C" w:rsidRDefault="00C51061" w:rsidP="00C5106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AE662C">
                          <w:rPr>
                            <w:i/>
                            <w:iCs/>
                            <w:sz w:val="16"/>
                            <w:szCs w:val="16"/>
                          </w:rPr>
                          <w:t>abs</w:t>
                        </w:r>
                        <w:proofErr w:type="spellEnd"/>
                        <w:r w:rsidRPr="00AE662C">
                          <w:rPr>
                            <w:sz w:val="16"/>
                            <w:szCs w:val="16"/>
                          </w:rPr>
                          <w:t xml:space="preserve">(x1 - a) &gt; </w:t>
                        </w:r>
                        <w:r w:rsidRPr="00AE662C">
                          <w:rPr>
                            <w:i/>
                            <w:iCs/>
                            <w:sz w:val="16"/>
                            <w:szCs w:val="16"/>
                          </w:rPr>
                          <w:t>EPSILON</w:t>
                        </w:r>
                      </w:p>
                      <w:p w14:paraId="1324748E" w14:textId="77777777" w:rsidR="00C51061" w:rsidRPr="00AE662C" w:rsidRDefault="00C51061" w:rsidP="00C5106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Прямая со стрелкой 161" o:spid="_x0000_s1110" type="#_x0000_t32" style="position:absolute;left:26709;top:3145;width:9;height:1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" filled="t" fillcolor="white [3201]" strokecolor="black [3200]" strokeweight="1pt">
                  <v:stroke endarrow="block" joinstyle="miter"/>
                </v:shape>
                <v:shape id="Блок-схема: решение 175" o:spid="_x0000_s1111" type="#_x0000_t110" style="position:absolute;left:18605;top:9473;width:16447;height:6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" fillcolor="white [3201]" strokecolor="black [3200]" strokeweight="1pt">
                  <v:textbox>
                    <w:txbxContent>
                      <w:p w14:paraId="009BA717" w14:textId="77777777" w:rsidR="00C51061" w:rsidRPr="00AE662C" w:rsidRDefault="00C51061" w:rsidP="00C5106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  <w:r w:rsidRPr="00AE662C">
                          <w:rPr>
                            <w:sz w:val="16"/>
                            <w:szCs w:val="16"/>
                          </w:rPr>
                          <w:t>es</w:t>
                        </w:r>
                        <w:proofErr w:type="spellEnd"/>
                        <w:r w:rsidRPr="00AE662C">
                          <w:rPr>
                            <w:sz w:val="16"/>
                            <w:szCs w:val="16"/>
                          </w:rPr>
                          <w:t>&lt;=0</w:t>
                        </w:r>
                      </w:p>
                    </w:txbxContent>
                  </v:textbox>
                </v:shape>
                <v:shape id="Блок-схема: процесс 176" o:spid="_x0000_s1112" type="#_x0000_t109" style="position:absolute;left:22276;top:16903;width:9109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" fillcolor="white [3201]" strokecolor="black [3200]" strokeweight="1pt">
                  <v:textbox>
                    <w:txbxContent>
                      <w:p w14:paraId="52515554" w14:textId="77777777" w:rsidR="00C51061" w:rsidRPr="00AE662C" w:rsidRDefault="00C51061" w:rsidP="00C5106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E662C">
                          <w:rPr>
                            <w:sz w:val="16"/>
                            <w:szCs w:val="16"/>
                          </w:rPr>
                          <w:t>a+=0.1</w:t>
                        </w:r>
                      </w:p>
                    </w:txbxContent>
                  </v:textbox>
                </v:shape>
                <v:shape id="Прямая со стрелкой 177" o:spid="_x0000_s1113" type="#_x0000_t32" style="position:absolute;left:26828;top:15696;width:2;height:12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78" o:spid="_x0000_s1114" type="#_x0000_t32" style="position:absolute;left:26797;top:7042;width:31;height:24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" strokecolor="black [3200]" strokeweight=".5pt">
                  <v:stroke endarrow="block" joinstyle="miter"/>
                </v:shape>
                <v:shape id="Соединительная линия уступом 180" o:spid="_x0000_s1115" type="#_x0000_t35" style="position:absolute;left:26970;top:12585;width:8082;height:1060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" adj="-6110,18496" strokecolor="black [3200]" strokeweight=".5pt">
                  <v:stroke endarrow="block"/>
                </v:shape>
                <v:shape id="Блок-схема: процесс 181" o:spid="_x0000_s1116" type="#_x0000_t109" style="position:absolute;left:17145;top:39128;width:20002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" fillcolor="white [3201]" strokecolor="black [3200]" strokeweight="1pt">
                  <v:textbox>
                    <w:txbxContent>
                      <w:p w14:paraId="538656DE" w14:textId="77777777" w:rsidR="00C51061" w:rsidRPr="00ED69C6" w:rsidRDefault="00C51061" w:rsidP="00C51061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ED69C6">
                          <w:rPr>
                            <w:sz w:val="16"/>
                            <w:szCs w:val="16"/>
                            <w:lang w:val="en-US"/>
                          </w:rPr>
                          <w:t>a = x1;</w:t>
                        </w:r>
                        <w:r w:rsidRPr="00ED69C6">
                          <w:rPr>
                            <w:sz w:val="16"/>
                            <w:szCs w:val="16"/>
                            <w:lang w:val="en-US"/>
                          </w:rPr>
                          <w:br/>
                          <w:t>x1 = a - 0.5 * h * (function(a + h) - function(a - h)) / (function(a + h) - 2 * function(a) + function(a - h));</w:t>
                        </w:r>
                      </w:p>
                      <w:p w14:paraId="63BF5B23" w14:textId="77777777" w:rsidR="00C51061" w:rsidRPr="00ED69C6" w:rsidRDefault="00C51061" w:rsidP="00C51061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Прямая со стрелкой 182" o:spid="_x0000_s1117" type="#_x0000_t32" style="position:absolute;left:27114;top:37286;width:32;height:1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" strokecolor="black [3200]" strokeweight=".5pt">
                  <v:stroke endarrow="block" joinstyle="miter"/>
                </v:shape>
                <v:shape id="Блок-схема: процесс 183" o:spid="_x0000_s1118" type="#_x0000_t109" style="position:absolute;left:18500;top:48040;width:17253;height:3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" fillcolor="window" strokecolor="windowText" strokeweight="1pt">
                  <v:textbox>
                    <w:txbxContent>
                      <w:p w14:paraId="1FAC01FD" w14:textId="77777777" w:rsidR="00C51061" w:rsidRDefault="00C51061" w:rsidP="00C51061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x*=(a + b) / 2; f*=f(x*)</w:t>
                        </w:r>
                      </w:p>
                      <w:p w14:paraId="24D50E65" w14:textId="77777777" w:rsidR="00C51061" w:rsidRDefault="00C51061" w:rsidP="00C51061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Блок-схема: данные 184" o:spid="_x0000_s1119" type="#_x0000_t111" style="position:absolute;left:19802;top:52891;width:14630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" fillcolor="window" strokecolor="windowText" strokeweight="1pt">
                  <v:textbox>
                    <w:txbxContent>
                      <w:p w14:paraId="4035AC69" w14:textId="77777777" w:rsidR="00C51061" w:rsidRDefault="00C51061" w:rsidP="00C51061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x*, f*</w:t>
                        </w:r>
                      </w:p>
                    </w:txbxContent>
                  </v:textbox>
                </v:shape>
                <v:shape id="Блок-схема: знак завершения 185" o:spid="_x0000_s1120" type="#_x0000_t116" style="position:absolute;left:22405;top:56396;width:9462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" fillcolor="window" strokecolor="windowText" strokeweight="1pt">
                  <v:textbox>
                    <w:txbxContent>
                      <w:p w14:paraId="12932E0C" w14:textId="77777777" w:rsidR="00C51061" w:rsidRDefault="00C51061" w:rsidP="00C51061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shape id="Соединительная линия уступом 186" o:spid="_x0000_s1121" type="#_x0000_t35" style="position:absolute;left:27126;top:34092;width:8243;height:1394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" adj="-12647,19862" strokecolor="black [3200]" strokeweight=".5pt">
                  <v:stroke endarrow="block"/>
                </v:shape>
                <v:shape id="Прямая со стрелкой 187" o:spid="_x0000_s1122" type="#_x0000_t32" style="position:absolute;left:27117;top:51456;width:9;height:14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88" o:spid="_x0000_s1123" type="#_x0000_t32" style="position:absolute;left:27117;top:55272;width:19;height:1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89" o:spid="_x0000_s1124" type="#_x0000_t32" style="position:absolute;left:26970;top:29476;width:144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9B6FA1E" w14:textId="5BA62F88" w:rsidR="008E58A9" w:rsidRPr="008B4997" w:rsidRDefault="008E58A9" w:rsidP="008E58A9">
      <w:pPr>
        <w:ind w:firstLine="567"/>
        <w:rPr>
          <w:rFonts w:ascii="Times New Roman" w:hAnsi="Times New Roman" w:cs="Times New Roman"/>
          <w:lang w:val="uk-UA"/>
        </w:rPr>
      </w:pPr>
    </w:p>
    <w:p w14:paraId="322EBCE1" w14:textId="77777777" w:rsidR="00C51061" w:rsidRPr="008B4997" w:rsidRDefault="00C51061" w:rsidP="008E58A9">
      <w:pPr>
        <w:ind w:firstLine="567"/>
        <w:jc w:val="center"/>
        <w:rPr>
          <w:rFonts w:ascii="Times New Roman" w:hAnsi="Times New Roman" w:cs="Times New Roman"/>
          <w:b/>
          <w:bCs/>
          <w:lang w:val="uk-UA"/>
        </w:rPr>
      </w:pPr>
    </w:p>
    <w:p w14:paraId="0C6552BB" w14:textId="77777777" w:rsidR="00C51061" w:rsidRPr="008B4997" w:rsidRDefault="00C51061" w:rsidP="008E58A9">
      <w:pPr>
        <w:ind w:firstLine="567"/>
        <w:jc w:val="center"/>
        <w:rPr>
          <w:rFonts w:ascii="Times New Roman" w:hAnsi="Times New Roman" w:cs="Times New Roman"/>
          <w:b/>
          <w:bCs/>
          <w:lang w:val="uk-UA"/>
        </w:rPr>
      </w:pPr>
    </w:p>
    <w:p w14:paraId="3C1EBD30" w14:textId="77777777" w:rsidR="00C51061" w:rsidRPr="008B4997" w:rsidRDefault="00C51061" w:rsidP="008E58A9">
      <w:pPr>
        <w:ind w:firstLine="567"/>
        <w:jc w:val="center"/>
        <w:rPr>
          <w:rFonts w:ascii="Times New Roman" w:hAnsi="Times New Roman" w:cs="Times New Roman"/>
          <w:b/>
          <w:bCs/>
          <w:lang w:val="uk-UA"/>
        </w:rPr>
      </w:pPr>
    </w:p>
    <w:p w14:paraId="51AA509D" w14:textId="77777777" w:rsidR="00C51061" w:rsidRPr="008B4997" w:rsidRDefault="00C51061" w:rsidP="008E58A9">
      <w:pPr>
        <w:ind w:firstLine="567"/>
        <w:jc w:val="center"/>
        <w:rPr>
          <w:rFonts w:ascii="Times New Roman" w:hAnsi="Times New Roman" w:cs="Times New Roman"/>
          <w:b/>
          <w:bCs/>
          <w:lang w:val="uk-UA"/>
        </w:rPr>
      </w:pPr>
    </w:p>
    <w:p w14:paraId="6AAD3BB1" w14:textId="77777777" w:rsidR="00C51061" w:rsidRPr="008B4997" w:rsidRDefault="00C51061" w:rsidP="008E58A9">
      <w:pPr>
        <w:ind w:firstLine="567"/>
        <w:jc w:val="center"/>
        <w:rPr>
          <w:rFonts w:ascii="Times New Roman" w:hAnsi="Times New Roman" w:cs="Times New Roman"/>
          <w:b/>
          <w:bCs/>
          <w:lang w:val="uk-UA"/>
        </w:rPr>
      </w:pPr>
    </w:p>
    <w:p w14:paraId="00F532EC" w14:textId="77777777" w:rsidR="00C51061" w:rsidRPr="008B4997" w:rsidRDefault="00C51061" w:rsidP="008E58A9">
      <w:pPr>
        <w:ind w:firstLine="567"/>
        <w:jc w:val="center"/>
        <w:rPr>
          <w:rFonts w:ascii="Times New Roman" w:hAnsi="Times New Roman" w:cs="Times New Roman"/>
          <w:b/>
          <w:bCs/>
          <w:lang w:val="uk-UA"/>
        </w:rPr>
      </w:pPr>
    </w:p>
    <w:p w14:paraId="2F493D47" w14:textId="77777777" w:rsidR="00C51061" w:rsidRPr="008B4997" w:rsidRDefault="00C51061" w:rsidP="008E58A9">
      <w:pPr>
        <w:ind w:firstLine="567"/>
        <w:jc w:val="center"/>
        <w:rPr>
          <w:rFonts w:ascii="Times New Roman" w:hAnsi="Times New Roman" w:cs="Times New Roman"/>
          <w:b/>
          <w:bCs/>
          <w:lang w:val="uk-UA"/>
        </w:rPr>
      </w:pPr>
    </w:p>
    <w:p w14:paraId="24D3C5E1" w14:textId="77777777" w:rsidR="00C51061" w:rsidRPr="008B4997" w:rsidRDefault="00C51061" w:rsidP="008E58A9">
      <w:pPr>
        <w:ind w:firstLine="567"/>
        <w:jc w:val="center"/>
        <w:rPr>
          <w:rFonts w:ascii="Times New Roman" w:hAnsi="Times New Roman" w:cs="Times New Roman"/>
          <w:b/>
          <w:bCs/>
          <w:lang w:val="uk-UA"/>
        </w:rPr>
      </w:pPr>
    </w:p>
    <w:p w14:paraId="1F229DC8" w14:textId="77777777" w:rsidR="00C51061" w:rsidRPr="008B4997" w:rsidRDefault="00C51061" w:rsidP="008E58A9">
      <w:pPr>
        <w:ind w:firstLine="567"/>
        <w:jc w:val="center"/>
        <w:rPr>
          <w:rFonts w:ascii="Times New Roman" w:hAnsi="Times New Roman" w:cs="Times New Roman"/>
          <w:b/>
          <w:bCs/>
          <w:lang w:val="uk-UA"/>
        </w:rPr>
      </w:pPr>
    </w:p>
    <w:p w14:paraId="73335F62" w14:textId="77777777" w:rsidR="00C51061" w:rsidRPr="008B4997" w:rsidRDefault="00C51061" w:rsidP="008E58A9">
      <w:pPr>
        <w:ind w:firstLine="567"/>
        <w:jc w:val="center"/>
        <w:rPr>
          <w:rFonts w:ascii="Times New Roman" w:hAnsi="Times New Roman" w:cs="Times New Roman"/>
          <w:b/>
          <w:bCs/>
          <w:lang w:val="uk-UA"/>
        </w:rPr>
      </w:pPr>
    </w:p>
    <w:p w14:paraId="4DC48796" w14:textId="77777777" w:rsidR="00C51061" w:rsidRPr="008B4997" w:rsidRDefault="00C51061" w:rsidP="008E58A9">
      <w:pPr>
        <w:ind w:firstLine="567"/>
        <w:jc w:val="center"/>
        <w:rPr>
          <w:rFonts w:ascii="Times New Roman" w:hAnsi="Times New Roman" w:cs="Times New Roman"/>
          <w:b/>
          <w:bCs/>
          <w:lang w:val="uk-UA"/>
        </w:rPr>
      </w:pPr>
    </w:p>
    <w:p w14:paraId="2F2EF465" w14:textId="14DF18BB" w:rsidR="008E58A9" w:rsidRPr="008B4997" w:rsidRDefault="008E58A9" w:rsidP="008E58A9">
      <w:pPr>
        <w:ind w:firstLine="567"/>
        <w:jc w:val="center"/>
        <w:rPr>
          <w:rFonts w:ascii="Times New Roman" w:hAnsi="Times New Roman" w:cs="Times New Roman"/>
          <w:b/>
          <w:lang w:val="uk-UA"/>
        </w:rPr>
      </w:pPr>
      <w:r w:rsidRPr="008B4997">
        <w:rPr>
          <w:rFonts w:ascii="Times New Roman" w:hAnsi="Times New Roman" w:cs="Times New Roman"/>
          <w:b/>
          <w:bCs/>
          <w:lang w:val="uk-UA"/>
        </w:rPr>
        <w:t>Індивідуальне завдання</w:t>
      </w:r>
    </w:p>
    <w:p w14:paraId="75F2F406" w14:textId="7E521CFC" w:rsidR="008E58A9" w:rsidRPr="008B4997" w:rsidRDefault="008E58A9" w:rsidP="008E58A9">
      <w:pPr>
        <w:ind w:firstLine="567"/>
        <w:jc w:val="center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lang w:val="uk-UA"/>
        </w:rPr>
        <w:t xml:space="preserve">За допомогою програм для ЕОМ, які реалізують методи дихотомії, золотого перерізу, Фібоначчі і парабол, знайти наближений розв'язок задачі одновимірної мінімізації функції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540" w:dyaOrig="320" w14:anchorId="68851FFF">
          <v:shape id="_x0000_i1225" type="#_x0000_t75" style="width:27pt;height:16.2pt" o:ole="">
            <v:imagedata r:id="rId351" o:title=""/>
          </v:shape>
          <o:OLEObject Type="Embed" ProgID="Equation" ShapeID="_x0000_i1225" DrawAspect="Content" ObjectID="_1635658960" r:id="rId352"/>
        </w:object>
      </w:r>
      <w:r w:rsidRPr="008B4997">
        <w:rPr>
          <w:rFonts w:ascii="Times New Roman" w:hAnsi="Times New Roman" w:cs="Times New Roman"/>
          <w:lang w:val="uk-UA"/>
        </w:rPr>
        <w:t xml:space="preserve"> на відрізку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540" w:dyaOrig="320" w14:anchorId="56295EA4">
          <v:shape id="_x0000_i1226" type="#_x0000_t75" style="width:27pt;height:16.2pt" o:ole="">
            <v:imagedata r:id="rId353" o:title=""/>
          </v:shape>
          <o:OLEObject Type="Embed" ProgID="Equation" ShapeID="_x0000_i1226" DrawAspect="Content" ObjectID="_1635658961" r:id="rId354"/>
        </w:object>
      </w:r>
      <w:r w:rsidRPr="008B4997">
        <w:rPr>
          <w:rFonts w:ascii="Times New Roman" w:hAnsi="Times New Roman" w:cs="Times New Roman"/>
          <w:lang w:val="uk-UA"/>
        </w:rPr>
        <w:t xml:space="preserve"> з точністю </w:t>
      </w:r>
      <w:r w:rsidRPr="008B4997">
        <w:rPr>
          <w:rFonts w:ascii="Times New Roman" w:hAnsi="Times New Roman" w:cs="Times New Roman"/>
          <w:position w:val="-6"/>
          <w:lang w:val="uk-UA"/>
        </w:rPr>
        <w:object w:dxaOrig="820" w:dyaOrig="320" w14:anchorId="0C208DBA">
          <v:shape id="_x0000_i1227" type="#_x0000_t75" style="width:40.8pt;height:16.2pt" o:ole="">
            <v:imagedata r:id="rId355" o:title=""/>
          </v:shape>
          <o:OLEObject Type="Embed" ProgID="Equation" ShapeID="_x0000_i1227" DrawAspect="Content" ObjectID="_1635658962" r:id="rId356"/>
        </w:object>
      </w:r>
      <w:r w:rsidRPr="008B4997">
        <w:rPr>
          <w:rFonts w:ascii="Times New Roman" w:hAnsi="Times New Roman" w:cs="Times New Roman"/>
          <w:lang w:val="uk-UA"/>
        </w:rPr>
        <w:t xml:space="preserve">,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760" w:dyaOrig="360" w14:anchorId="57E9CB5F">
          <v:shape id="_x0000_i1228" type="#_x0000_t75" style="width:37.8pt;height:18pt" o:ole="">
            <v:imagedata r:id="rId357" o:title=""/>
          </v:shape>
          <o:OLEObject Type="Embed" ProgID="Equation.3" ShapeID="_x0000_i1228" DrawAspect="Content" ObjectID="_1635658963" r:id="rId358"/>
        </w:object>
      </w:r>
      <w:r w:rsidRPr="008B4997">
        <w:rPr>
          <w:rFonts w:ascii="Times New Roman" w:hAnsi="Times New Roman" w:cs="Times New Roman"/>
          <w:lang w:val="uk-UA"/>
        </w:rPr>
        <w:t xml:space="preserve">,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880" w:dyaOrig="360" w14:anchorId="3F2BDB32">
          <v:shape id="_x0000_i1229" type="#_x0000_t75" style="width:43.8pt;height:18pt" o:ole="">
            <v:imagedata r:id="rId359" o:title=""/>
          </v:shape>
          <o:OLEObject Type="Embed" ProgID="Equation.3" ShapeID="_x0000_i1229" DrawAspect="Content" ObjectID="_1635658964" r:id="rId360"/>
        </w:object>
      </w:r>
      <w:r w:rsidRPr="008B4997">
        <w:rPr>
          <w:rFonts w:ascii="Times New Roman" w:hAnsi="Times New Roman" w:cs="Times New Roman"/>
          <w:lang w:val="uk-UA"/>
        </w:rPr>
        <w:t xml:space="preserve">. Для кожного методу визначити кількість зроблених кроків, кількість обчислень значень функції </w:t>
      </w:r>
      <w:r w:rsidRPr="008B4997">
        <w:rPr>
          <w:rFonts w:ascii="Times New Roman" w:hAnsi="Times New Roman" w:cs="Times New Roman"/>
          <w:position w:val="-10"/>
          <w:lang w:val="uk-UA"/>
        </w:rPr>
        <w:object w:dxaOrig="540" w:dyaOrig="320" w14:anchorId="1084E548">
          <v:shape id="_x0000_i1230" type="#_x0000_t75" style="width:27pt;height:16.2pt" o:ole="">
            <v:imagedata r:id="rId361" o:title=""/>
          </v:shape>
          <o:OLEObject Type="Embed" ProgID="Equation" ShapeID="_x0000_i1230" DrawAspect="Content" ObjectID="_1635658965" r:id="rId362"/>
        </w:object>
      </w:r>
      <w:r w:rsidRPr="008B4997">
        <w:rPr>
          <w:rFonts w:ascii="Times New Roman" w:hAnsi="Times New Roman" w:cs="Times New Roman"/>
          <w:lang w:val="uk-UA"/>
        </w:rPr>
        <w:t>, а одержані результати подати у вигляді таблиці і порівняти їх:</w:t>
      </w: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1603"/>
        <w:gridCol w:w="567"/>
        <w:gridCol w:w="567"/>
        <w:gridCol w:w="992"/>
        <w:gridCol w:w="993"/>
        <w:gridCol w:w="850"/>
        <w:gridCol w:w="567"/>
        <w:gridCol w:w="567"/>
        <w:gridCol w:w="992"/>
        <w:gridCol w:w="709"/>
        <w:gridCol w:w="851"/>
      </w:tblGrid>
      <w:tr w:rsidR="00C51061" w:rsidRPr="008B4997" w14:paraId="78ED6416" w14:textId="77777777" w:rsidTr="0094124E">
        <w:trPr>
          <w:cantSplit/>
          <w:trHeight w:val="338"/>
          <w:jc w:val="center"/>
        </w:trPr>
        <w:tc>
          <w:tcPr>
            <w:tcW w:w="802" w:type="dxa"/>
            <w:vMerge w:val="restart"/>
            <w:vAlign w:val="center"/>
          </w:tcPr>
          <w:p w14:paraId="4FE64412" w14:textId="77777777" w:rsidR="00C51061" w:rsidRPr="008B4997" w:rsidRDefault="00C51061" w:rsidP="005B69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№</w:t>
            </w:r>
          </w:p>
        </w:tc>
        <w:tc>
          <w:tcPr>
            <w:tcW w:w="1603" w:type="dxa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4FCE59C7" w14:textId="77777777" w:rsidR="00C51061" w:rsidRPr="008B4997" w:rsidRDefault="00C51061" w:rsidP="005B69C2">
            <w:pPr>
              <w:pStyle w:val="1"/>
              <w:rPr>
                <w:sz w:val="20"/>
                <w:lang w:val="uk-UA"/>
              </w:rPr>
            </w:pPr>
            <w:r w:rsidRPr="008B4997">
              <w:rPr>
                <w:sz w:val="20"/>
                <w:lang w:val="uk-UA"/>
              </w:rPr>
              <w:t>Назва методу</w:t>
            </w:r>
          </w:p>
        </w:tc>
        <w:tc>
          <w:tcPr>
            <w:tcW w:w="31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570F12" w14:textId="77777777" w:rsidR="00C51061" w:rsidRPr="008B4997" w:rsidRDefault="00C51061" w:rsidP="005B69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position w:val="-10"/>
                <w:sz w:val="20"/>
                <w:szCs w:val="20"/>
                <w:lang w:val="uk-UA"/>
              </w:rPr>
              <w:object w:dxaOrig="780" w:dyaOrig="360" w14:anchorId="6D46B7DB">
                <v:shape id="_x0000_i1231" type="#_x0000_t75" style="width:33.6pt;height:15.6pt" o:ole="" fillcolor="window">
                  <v:imagedata r:id="rId363" o:title=""/>
                </v:shape>
                <o:OLEObject Type="Embed" ProgID="Equation.3" ShapeID="_x0000_i1231" DrawAspect="Content" ObjectID="_1635658966" r:id="rId364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9EEF8" w14:textId="77777777" w:rsidR="00C51061" w:rsidRPr="008B4997" w:rsidRDefault="00C51061" w:rsidP="005B69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7A3D" w14:textId="77777777" w:rsidR="00C51061" w:rsidRPr="008B4997" w:rsidRDefault="00C51061" w:rsidP="005B69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position w:val="-10"/>
                <w:sz w:val="20"/>
                <w:szCs w:val="20"/>
                <w:lang w:val="uk-UA"/>
              </w:rPr>
              <w:object w:dxaOrig="940" w:dyaOrig="360" w14:anchorId="4D083BAD">
                <v:shape id="_x0000_i1232" type="#_x0000_t75" style="width:34.2pt;height:16.8pt" o:ole="" fillcolor="window">
                  <v:imagedata r:id="rId365" o:title=""/>
                </v:shape>
                <o:OLEObject Type="Embed" ProgID="Equation.3" ShapeID="_x0000_i1232" DrawAspect="Content" ObjectID="_1635658967" r:id="rId366"/>
              </w:objec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B16FA" w14:textId="77777777" w:rsidR="00C51061" w:rsidRPr="008B4997" w:rsidRDefault="00C51061" w:rsidP="005B69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94124E" w:rsidRPr="008B4997" w14:paraId="6F020618" w14:textId="77777777" w:rsidTr="0094124E">
        <w:trPr>
          <w:cantSplit/>
          <w:trHeight w:val="292"/>
          <w:jc w:val="center"/>
        </w:trPr>
        <w:tc>
          <w:tcPr>
            <w:tcW w:w="802" w:type="dxa"/>
            <w:vMerge/>
          </w:tcPr>
          <w:p w14:paraId="4625A18B" w14:textId="77777777" w:rsidR="00C51061" w:rsidRPr="008B4997" w:rsidRDefault="00C51061" w:rsidP="005B69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  <w:tc>
          <w:tcPr>
            <w:tcW w:w="1603" w:type="dxa"/>
            <w:vMerge/>
          </w:tcPr>
          <w:p w14:paraId="2CB32D96" w14:textId="77777777" w:rsidR="00C51061" w:rsidRPr="008B4997" w:rsidRDefault="00C51061" w:rsidP="005B69C2">
            <w:pPr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14:paraId="70E89008" w14:textId="77777777" w:rsidR="00C51061" w:rsidRPr="008B4997" w:rsidRDefault="00C51061" w:rsidP="005B69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proofErr w:type="spellStart"/>
            <w:r w:rsidRPr="008B499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N</w:t>
            </w:r>
            <w:r w:rsidRPr="008B4997">
              <w:rPr>
                <w:rFonts w:ascii="Times New Roman" w:hAnsi="Times New Roman" w:cs="Times New Roman"/>
                <w:b/>
                <w:i/>
                <w:sz w:val="20"/>
                <w:szCs w:val="20"/>
                <w:vertAlign w:val="subscript"/>
                <w:lang w:val="uk-UA"/>
              </w:rPr>
              <w:t>k</w:t>
            </w:r>
            <w:proofErr w:type="spellEnd"/>
          </w:p>
        </w:tc>
        <w:tc>
          <w:tcPr>
            <w:tcW w:w="567" w:type="dxa"/>
            <w:tcBorders>
              <w:top w:val="nil"/>
            </w:tcBorders>
          </w:tcPr>
          <w:p w14:paraId="24EA7A1F" w14:textId="77777777" w:rsidR="00C51061" w:rsidRPr="008B4997" w:rsidRDefault="00C51061" w:rsidP="005B69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  <w:lang w:val="uk-UA"/>
              </w:rPr>
            </w:pPr>
            <w:proofErr w:type="spellStart"/>
            <w:r w:rsidRPr="008B499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N</w:t>
            </w:r>
            <w:r w:rsidRPr="008B4997">
              <w:rPr>
                <w:rFonts w:ascii="Times New Roman" w:hAnsi="Times New Roman" w:cs="Times New Roman"/>
                <w:b/>
                <w:i/>
                <w:sz w:val="20"/>
                <w:szCs w:val="20"/>
                <w:vertAlign w:val="subscript"/>
                <w:lang w:val="uk-UA"/>
              </w:rPr>
              <w:t>f</w:t>
            </w:r>
            <w:proofErr w:type="spellEnd"/>
          </w:p>
        </w:tc>
        <w:tc>
          <w:tcPr>
            <w:tcW w:w="992" w:type="dxa"/>
            <w:tcBorders>
              <w:top w:val="nil"/>
            </w:tcBorders>
          </w:tcPr>
          <w:p w14:paraId="525BAA70" w14:textId="77777777" w:rsidR="00C51061" w:rsidRPr="008B4997" w:rsidRDefault="00C51061" w:rsidP="005B69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b/>
                <w:i/>
                <w:sz w:val="20"/>
                <w:szCs w:val="20"/>
                <w:lang w:val="uk-UA"/>
              </w:rPr>
              <w:t>x</w:t>
            </w:r>
            <w:r w:rsidRPr="008B499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*</w:t>
            </w:r>
          </w:p>
        </w:tc>
        <w:tc>
          <w:tcPr>
            <w:tcW w:w="993" w:type="dxa"/>
            <w:tcBorders>
              <w:top w:val="nil"/>
            </w:tcBorders>
          </w:tcPr>
          <w:p w14:paraId="21A666DA" w14:textId="77777777" w:rsidR="00C51061" w:rsidRPr="008B4997" w:rsidRDefault="00C51061" w:rsidP="005B69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b/>
                <w:i/>
                <w:sz w:val="20"/>
                <w:szCs w:val="20"/>
                <w:lang w:val="uk-UA"/>
              </w:rPr>
              <w:t>f</w:t>
            </w:r>
            <w:r w:rsidRPr="008B499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*</w:t>
            </w:r>
          </w:p>
        </w:tc>
        <w:tc>
          <w:tcPr>
            <w:tcW w:w="850" w:type="dxa"/>
            <w:tcBorders>
              <w:top w:val="nil"/>
            </w:tcBorders>
          </w:tcPr>
          <w:p w14:paraId="07C47CB6" w14:textId="77777777" w:rsidR="00C51061" w:rsidRPr="008B4997" w:rsidRDefault="00C51061" w:rsidP="005B69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час</w:t>
            </w:r>
          </w:p>
        </w:tc>
        <w:tc>
          <w:tcPr>
            <w:tcW w:w="567" w:type="dxa"/>
            <w:tcBorders>
              <w:top w:val="nil"/>
            </w:tcBorders>
          </w:tcPr>
          <w:p w14:paraId="17F0F87C" w14:textId="77777777" w:rsidR="00C51061" w:rsidRPr="008B4997" w:rsidRDefault="00C51061" w:rsidP="005B69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proofErr w:type="spellStart"/>
            <w:r w:rsidRPr="008B499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N</w:t>
            </w:r>
            <w:r w:rsidRPr="008B4997">
              <w:rPr>
                <w:rFonts w:ascii="Times New Roman" w:hAnsi="Times New Roman" w:cs="Times New Roman"/>
                <w:b/>
                <w:i/>
                <w:sz w:val="20"/>
                <w:szCs w:val="20"/>
                <w:vertAlign w:val="subscript"/>
                <w:lang w:val="uk-UA"/>
              </w:rPr>
              <w:t>k</w:t>
            </w:r>
            <w:proofErr w:type="spellEnd"/>
          </w:p>
        </w:tc>
        <w:tc>
          <w:tcPr>
            <w:tcW w:w="567" w:type="dxa"/>
            <w:tcBorders>
              <w:top w:val="nil"/>
            </w:tcBorders>
          </w:tcPr>
          <w:p w14:paraId="12796087" w14:textId="77777777" w:rsidR="00C51061" w:rsidRPr="008B4997" w:rsidRDefault="00C51061" w:rsidP="005B69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  <w:lang w:val="uk-UA"/>
              </w:rPr>
            </w:pPr>
            <w:proofErr w:type="spellStart"/>
            <w:r w:rsidRPr="008B499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N</w:t>
            </w:r>
            <w:r w:rsidRPr="008B4997">
              <w:rPr>
                <w:rFonts w:ascii="Times New Roman" w:hAnsi="Times New Roman" w:cs="Times New Roman"/>
                <w:b/>
                <w:i/>
                <w:sz w:val="20"/>
                <w:szCs w:val="20"/>
                <w:vertAlign w:val="subscript"/>
                <w:lang w:val="uk-UA"/>
              </w:rPr>
              <w:t>f</w:t>
            </w:r>
            <w:proofErr w:type="spellEnd"/>
          </w:p>
        </w:tc>
        <w:tc>
          <w:tcPr>
            <w:tcW w:w="992" w:type="dxa"/>
            <w:tcBorders>
              <w:top w:val="nil"/>
            </w:tcBorders>
          </w:tcPr>
          <w:p w14:paraId="5578C65A" w14:textId="77777777" w:rsidR="00C51061" w:rsidRPr="008B4997" w:rsidRDefault="00C51061" w:rsidP="005B69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b/>
                <w:i/>
                <w:sz w:val="20"/>
                <w:szCs w:val="20"/>
                <w:lang w:val="uk-UA"/>
              </w:rPr>
              <w:t>x</w:t>
            </w:r>
            <w:r w:rsidRPr="008B499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*</w:t>
            </w:r>
          </w:p>
        </w:tc>
        <w:tc>
          <w:tcPr>
            <w:tcW w:w="709" w:type="dxa"/>
            <w:tcBorders>
              <w:top w:val="nil"/>
            </w:tcBorders>
          </w:tcPr>
          <w:p w14:paraId="155E4416" w14:textId="77777777" w:rsidR="00C51061" w:rsidRPr="008B4997" w:rsidRDefault="00C51061" w:rsidP="005B69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b/>
                <w:i/>
                <w:sz w:val="20"/>
                <w:szCs w:val="20"/>
                <w:lang w:val="uk-UA"/>
              </w:rPr>
              <w:t>f</w:t>
            </w:r>
            <w:r w:rsidRPr="008B499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*</w:t>
            </w:r>
          </w:p>
        </w:tc>
        <w:tc>
          <w:tcPr>
            <w:tcW w:w="851" w:type="dxa"/>
            <w:tcBorders>
              <w:top w:val="nil"/>
            </w:tcBorders>
          </w:tcPr>
          <w:p w14:paraId="5C66CE37" w14:textId="77777777" w:rsidR="00C51061" w:rsidRPr="008B4997" w:rsidRDefault="00C51061" w:rsidP="005B69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час</w:t>
            </w:r>
          </w:p>
        </w:tc>
      </w:tr>
      <w:tr w:rsidR="0094124E" w:rsidRPr="008B4997" w14:paraId="3A938081" w14:textId="77777777" w:rsidTr="0094124E">
        <w:trPr>
          <w:trHeight w:val="276"/>
          <w:jc w:val="center"/>
        </w:trPr>
        <w:tc>
          <w:tcPr>
            <w:tcW w:w="802" w:type="dxa"/>
          </w:tcPr>
          <w:p w14:paraId="3BB0B90F" w14:textId="77777777" w:rsidR="007A12F9" w:rsidRPr="008B4997" w:rsidRDefault="007A12F9" w:rsidP="007A12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1.</w:t>
            </w:r>
          </w:p>
        </w:tc>
        <w:tc>
          <w:tcPr>
            <w:tcW w:w="1603" w:type="dxa"/>
          </w:tcPr>
          <w:p w14:paraId="05B8557C" w14:textId="77777777" w:rsidR="007A12F9" w:rsidRPr="008B4997" w:rsidRDefault="007A12F9" w:rsidP="007A12F9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Дихотомії</w:t>
            </w:r>
          </w:p>
        </w:tc>
        <w:tc>
          <w:tcPr>
            <w:tcW w:w="567" w:type="dxa"/>
          </w:tcPr>
          <w:p w14:paraId="0BB43225" w14:textId="48BD741A" w:rsidR="007A12F9" w:rsidRPr="008B4997" w:rsidRDefault="007A12F9" w:rsidP="007A12F9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29</w:t>
            </w:r>
          </w:p>
        </w:tc>
        <w:tc>
          <w:tcPr>
            <w:tcW w:w="567" w:type="dxa"/>
          </w:tcPr>
          <w:p w14:paraId="1AF45C7B" w14:textId="16A33B76" w:rsidR="007A12F9" w:rsidRPr="008B4997" w:rsidRDefault="007A12F9" w:rsidP="007A12F9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59</w:t>
            </w:r>
          </w:p>
        </w:tc>
        <w:tc>
          <w:tcPr>
            <w:tcW w:w="992" w:type="dxa"/>
          </w:tcPr>
          <w:p w14:paraId="2B8CA683" w14:textId="169DE518" w:rsidR="007A12F9" w:rsidRPr="008B4997" w:rsidRDefault="007A12F9" w:rsidP="007A12F9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-1.1463</w:t>
            </w:r>
          </w:p>
        </w:tc>
        <w:tc>
          <w:tcPr>
            <w:tcW w:w="993" w:type="dxa"/>
          </w:tcPr>
          <w:p w14:paraId="4DDCC289" w14:textId="7ADE6158" w:rsidR="007A12F9" w:rsidRPr="008B4997" w:rsidRDefault="007A12F9" w:rsidP="007A12F9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-6.4047</w:t>
            </w:r>
          </w:p>
        </w:tc>
        <w:tc>
          <w:tcPr>
            <w:tcW w:w="850" w:type="dxa"/>
          </w:tcPr>
          <w:p w14:paraId="291FDE88" w14:textId="46C92C32" w:rsidR="007A12F9" w:rsidRPr="008B4997" w:rsidRDefault="0094124E" w:rsidP="007A12F9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4045мс</w:t>
            </w:r>
          </w:p>
        </w:tc>
        <w:tc>
          <w:tcPr>
            <w:tcW w:w="567" w:type="dxa"/>
          </w:tcPr>
          <w:p w14:paraId="46A8DC4D" w14:textId="106D5FF5" w:rsidR="007A12F9" w:rsidRPr="008B4997" w:rsidRDefault="007A12F9" w:rsidP="007A12F9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29</w:t>
            </w:r>
          </w:p>
        </w:tc>
        <w:tc>
          <w:tcPr>
            <w:tcW w:w="567" w:type="dxa"/>
          </w:tcPr>
          <w:p w14:paraId="57184818" w14:textId="593B890F" w:rsidR="007A12F9" w:rsidRPr="008B4997" w:rsidRDefault="007A12F9" w:rsidP="007A12F9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59</w:t>
            </w:r>
          </w:p>
        </w:tc>
        <w:tc>
          <w:tcPr>
            <w:tcW w:w="992" w:type="dxa"/>
          </w:tcPr>
          <w:p w14:paraId="59929D8E" w14:textId="0969A04F" w:rsidR="007A12F9" w:rsidRPr="008B4997" w:rsidRDefault="007A12F9" w:rsidP="007A12F9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-1.1463</w:t>
            </w:r>
            <w:r w:rsidR="0094124E" w:rsidRPr="008B499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5570</w:t>
            </w:r>
          </w:p>
        </w:tc>
        <w:tc>
          <w:tcPr>
            <w:tcW w:w="709" w:type="dxa"/>
          </w:tcPr>
          <w:p w14:paraId="68B32C72" w14:textId="6D5AE4BD" w:rsidR="007A12F9" w:rsidRPr="008B4997" w:rsidRDefault="0094124E" w:rsidP="007A12F9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-6.40474488</w:t>
            </w:r>
          </w:p>
        </w:tc>
        <w:tc>
          <w:tcPr>
            <w:tcW w:w="851" w:type="dxa"/>
          </w:tcPr>
          <w:p w14:paraId="3CBD05C7" w14:textId="7CC2B19D" w:rsidR="007A12F9" w:rsidRPr="008B4997" w:rsidRDefault="0094124E" w:rsidP="007A12F9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2911мс</w:t>
            </w:r>
          </w:p>
        </w:tc>
      </w:tr>
      <w:tr w:rsidR="0094124E" w:rsidRPr="008B4997" w14:paraId="2B22B53E" w14:textId="77777777" w:rsidTr="0094124E">
        <w:trPr>
          <w:trHeight w:val="276"/>
          <w:jc w:val="center"/>
        </w:trPr>
        <w:tc>
          <w:tcPr>
            <w:tcW w:w="802" w:type="dxa"/>
          </w:tcPr>
          <w:p w14:paraId="47B5AD34" w14:textId="77777777" w:rsidR="00C51061" w:rsidRPr="008B4997" w:rsidRDefault="00C51061" w:rsidP="005B69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2.</w:t>
            </w:r>
          </w:p>
        </w:tc>
        <w:tc>
          <w:tcPr>
            <w:tcW w:w="1603" w:type="dxa"/>
          </w:tcPr>
          <w:p w14:paraId="1FC283A7" w14:textId="77777777" w:rsidR="00C51061" w:rsidRPr="008B4997" w:rsidRDefault="00C51061" w:rsidP="005B69C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Золотого перерізу</w:t>
            </w:r>
          </w:p>
        </w:tc>
        <w:tc>
          <w:tcPr>
            <w:tcW w:w="567" w:type="dxa"/>
          </w:tcPr>
          <w:p w14:paraId="04415665" w14:textId="3F4CCD24" w:rsidR="00C51061" w:rsidRPr="008B4997" w:rsidRDefault="0094124E" w:rsidP="005B69C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</w:t>
            </w:r>
          </w:p>
        </w:tc>
        <w:tc>
          <w:tcPr>
            <w:tcW w:w="567" w:type="dxa"/>
          </w:tcPr>
          <w:p w14:paraId="599C010F" w14:textId="12D4C75B" w:rsidR="00C51061" w:rsidRPr="008B4997" w:rsidRDefault="0094124E" w:rsidP="005B69C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</w:t>
            </w:r>
          </w:p>
        </w:tc>
        <w:tc>
          <w:tcPr>
            <w:tcW w:w="992" w:type="dxa"/>
          </w:tcPr>
          <w:p w14:paraId="50E18845" w14:textId="3C15A904" w:rsidR="00C51061" w:rsidRPr="008B4997" w:rsidRDefault="0094124E" w:rsidP="005B69C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-1.1463</w:t>
            </w:r>
          </w:p>
        </w:tc>
        <w:tc>
          <w:tcPr>
            <w:tcW w:w="993" w:type="dxa"/>
          </w:tcPr>
          <w:p w14:paraId="7735A783" w14:textId="0002DB6E" w:rsidR="00C51061" w:rsidRPr="008B4997" w:rsidRDefault="0094124E" w:rsidP="005B69C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-6.4047</w:t>
            </w:r>
          </w:p>
        </w:tc>
        <w:tc>
          <w:tcPr>
            <w:tcW w:w="850" w:type="dxa"/>
          </w:tcPr>
          <w:p w14:paraId="606854BC" w14:textId="7B54B53A" w:rsidR="00C51061" w:rsidRPr="008B4997" w:rsidRDefault="0094124E" w:rsidP="005B69C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1454мс</w:t>
            </w:r>
          </w:p>
        </w:tc>
        <w:tc>
          <w:tcPr>
            <w:tcW w:w="567" w:type="dxa"/>
          </w:tcPr>
          <w:p w14:paraId="1D878BC9" w14:textId="0D67063E" w:rsidR="00C51061" w:rsidRPr="008B4997" w:rsidRDefault="0094124E" w:rsidP="005B69C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40</w:t>
            </w:r>
          </w:p>
        </w:tc>
        <w:tc>
          <w:tcPr>
            <w:tcW w:w="567" w:type="dxa"/>
          </w:tcPr>
          <w:p w14:paraId="740A6F8A" w14:textId="28E02156" w:rsidR="00C51061" w:rsidRPr="008B4997" w:rsidRDefault="0094124E" w:rsidP="005B69C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45</w:t>
            </w:r>
          </w:p>
        </w:tc>
        <w:tc>
          <w:tcPr>
            <w:tcW w:w="992" w:type="dxa"/>
          </w:tcPr>
          <w:p w14:paraId="4F65F2F3" w14:textId="417513B2" w:rsidR="00C51061" w:rsidRPr="008B4997" w:rsidRDefault="00EA5D7A" w:rsidP="005B69C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-1.14635570</w:t>
            </w:r>
          </w:p>
        </w:tc>
        <w:tc>
          <w:tcPr>
            <w:tcW w:w="709" w:type="dxa"/>
          </w:tcPr>
          <w:p w14:paraId="15262AD3" w14:textId="74E5554B" w:rsidR="00C51061" w:rsidRPr="008B4997" w:rsidRDefault="00EA5D7A" w:rsidP="005B69C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-6.40474488</w:t>
            </w:r>
          </w:p>
        </w:tc>
        <w:tc>
          <w:tcPr>
            <w:tcW w:w="851" w:type="dxa"/>
          </w:tcPr>
          <w:p w14:paraId="74458C42" w14:textId="5627E31F" w:rsidR="00C51061" w:rsidRPr="008B4997" w:rsidRDefault="00EA5D7A" w:rsidP="005B69C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1588мс</w:t>
            </w:r>
          </w:p>
        </w:tc>
      </w:tr>
      <w:tr w:rsidR="0094124E" w:rsidRPr="008B4997" w14:paraId="1BB0A78E" w14:textId="77777777" w:rsidTr="0094124E">
        <w:trPr>
          <w:trHeight w:val="276"/>
          <w:jc w:val="center"/>
        </w:trPr>
        <w:tc>
          <w:tcPr>
            <w:tcW w:w="802" w:type="dxa"/>
          </w:tcPr>
          <w:p w14:paraId="6D8FC956" w14:textId="77777777" w:rsidR="00C51061" w:rsidRPr="008B4997" w:rsidRDefault="00C51061" w:rsidP="005B69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3.</w:t>
            </w:r>
          </w:p>
        </w:tc>
        <w:tc>
          <w:tcPr>
            <w:tcW w:w="1603" w:type="dxa"/>
          </w:tcPr>
          <w:p w14:paraId="402BE2D3" w14:textId="77777777" w:rsidR="00C51061" w:rsidRPr="008B4997" w:rsidRDefault="00C51061" w:rsidP="005B69C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Фібоначчі</w:t>
            </w:r>
          </w:p>
        </w:tc>
        <w:tc>
          <w:tcPr>
            <w:tcW w:w="567" w:type="dxa"/>
          </w:tcPr>
          <w:p w14:paraId="6EA998C8" w14:textId="328754E2" w:rsidR="00C51061" w:rsidRPr="008B4997" w:rsidRDefault="0094124E" w:rsidP="005B69C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15</w:t>
            </w:r>
          </w:p>
        </w:tc>
        <w:tc>
          <w:tcPr>
            <w:tcW w:w="567" w:type="dxa"/>
          </w:tcPr>
          <w:p w14:paraId="7B573294" w14:textId="3469C449" w:rsidR="00C51061" w:rsidRPr="008B4997" w:rsidRDefault="0094124E" w:rsidP="005B69C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18</w:t>
            </w:r>
          </w:p>
        </w:tc>
        <w:tc>
          <w:tcPr>
            <w:tcW w:w="992" w:type="dxa"/>
          </w:tcPr>
          <w:p w14:paraId="5B3C56C5" w14:textId="5A36BEEA" w:rsidR="00C51061" w:rsidRPr="008B4997" w:rsidRDefault="0094124E" w:rsidP="005B69C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-1.1465</w:t>
            </w:r>
          </w:p>
        </w:tc>
        <w:tc>
          <w:tcPr>
            <w:tcW w:w="993" w:type="dxa"/>
          </w:tcPr>
          <w:p w14:paraId="34D998E9" w14:textId="0BC7724E" w:rsidR="00C51061" w:rsidRPr="008B4997" w:rsidRDefault="0094124E" w:rsidP="005B69C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-6.4047</w:t>
            </w:r>
          </w:p>
        </w:tc>
        <w:tc>
          <w:tcPr>
            <w:tcW w:w="850" w:type="dxa"/>
          </w:tcPr>
          <w:p w14:paraId="1ACBF837" w14:textId="145ED962" w:rsidR="00C51061" w:rsidRPr="008B4997" w:rsidRDefault="0094124E" w:rsidP="005B69C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3693мс</w:t>
            </w:r>
          </w:p>
        </w:tc>
        <w:tc>
          <w:tcPr>
            <w:tcW w:w="567" w:type="dxa"/>
          </w:tcPr>
          <w:p w14:paraId="1DFE1A18" w14:textId="239256F1" w:rsidR="00C51061" w:rsidRPr="008B4997" w:rsidRDefault="00EA5D7A" w:rsidP="005B69C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15</w:t>
            </w:r>
          </w:p>
        </w:tc>
        <w:tc>
          <w:tcPr>
            <w:tcW w:w="567" w:type="dxa"/>
          </w:tcPr>
          <w:p w14:paraId="383BC277" w14:textId="5E765926" w:rsidR="00C51061" w:rsidRPr="008B4997" w:rsidRDefault="00C51061" w:rsidP="005B69C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  <w:r w:rsidR="00EA5D7A" w:rsidRPr="008B499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</w:t>
            </w:r>
          </w:p>
        </w:tc>
        <w:tc>
          <w:tcPr>
            <w:tcW w:w="992" w:type="dxa"/>
          </w:tcPr>
          <w:p w14:paraId="67A02E76" w14:textId="16BAFF36" w:rsidR="00C51061" w:rsidRPr="008B4997" w:rsidRDefault="00EA5D7A" w:rsidP="005B69C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-1.14652473</w:t>
            </w:r>
          </w:p>
        </w:tc>
        <w:tc>
          <w:tcPr>
            <w:tcW w:w="709" w:type="dxa"/>
          </w:tcPr>
          <w:p w14:paraId="07235FE7" w14:textId="379A914E" w:rsidR="00C51061" w:rsidRPr="008B4997" w:rsidRDefault="00EA5D7A" w:rsidP="005B69C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-6.40474422</w:t>
            </w:r>
          </w:p>
        </w:tc>
        <w:tc>
          <w:tcPr>
            <w:tcW w:w="851" w:type="dxa"/>
          </w:tcPr>
          <w:p w14:paraId="7322DE22" w14:textId="458CEA8E" w:rsidR="00C51061" w:rsidRPr="008B4997" w:rsidRDefault="00EA5D7A" w:rsidP="005B69C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3358мс</w:t>
            </w:r>
          </w:p>
        </w:tc>
      </w:tr>
      <w:tr w:rsidR="0094124E" w:rsidRPr="008B4997" w14:paraId="3BE08C9E" w14:textId="77777777" w:rsidTr="0094124E">
        <w:trPr>
          <w:trHeight w:val="276"/>
          <w:jc w:val="center"/>
        </w:trPr>
        <w:tc>
          <w:tcPr>
            <w:tcW w:w="802" w:type="dxa"/>
          </w:tcPr>
          <w:p w14:paraId="6318A6F6" w14:textId="77777777" w:rsidR="00C51061" w:rsidRPr="008B4997" w:rsidRDefault="00C51061" w:rsidP="005B69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4.</w:t>
            </w:r>
          </w:p>
        </w:tc>
        <w:tc>
          <w:tcPr>
            <w:tcW w:w="1603" w:type="dxa"/>
          </w:tcPr>
          <w:p w14:paraId="43CA03EF" w14:textId="77777777" w:rsidR="00C51061" w:rsidRPr="008B4997" w:rsidRDefault="00C51061" w:rsidP="005B69C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Парабол</w:t>
            </w:r>
          </w:p>
        </w:tc>
        <w:tc>
          <w:tcPr>
            <w:tcW w:w="567" w:type="dxa"/>
          </w:tcPr>
          <w:p w14:paraId="3805B620" w14:textId="73088A6A" w:rsidR="00C51061" w:rsidRPr="008B4997" w:rsidRDefault="0094124E" w:rsidP="005B69C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567" w:type="dxa"/>
          </w:tcPr>
          <w:p w14:paraId="4E28BC58" w14:textId="7530A754" w:rsidR="00C51061" w:rsidRPr="008B4997" w:rsidRDefault="0094124E" w:rsidP="005B69C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46</w:t>
            </w:r>
          </w:p>
        </w:tc>
        <w:tc>
          <w:tcPr>
            <w:tcW w:w="992" w:type="dxa"/>
          </w:tcPr>
          <w:p w14:paraId="0BCE6A31" w14:textId="63947069" w:rsidR="00C51061" w:rsidRPr="008B4997" w:rsidRDefault="0094124E" w:rsidP="005B69C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-1.1463</w:t>
            </w:r>
          </w:p>
        </w:tc>
        <w:tc>
          <w:tcPr>
            <w:tcW w:w="993" w:type="dxa"/>
          </w:tcPr>
          <w:p w14:paraId="08CC94B3" w14:textId="4431F477" w:rsidR="00C51061" w:rsidRPr="008B4997" w:rsidRDefault="0094124E" w:rsidP="005B69C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-6.4047</w:t>
            </w:r>
          </w:p>
        </w:tc>
        <w:tc>
          <w:tcPr>
            <w:tcW w:w="850" w:type="dxa"/>
          </w:tcPr>
          <w:p w14:paraId="2B7141AA" w14:textId="5EE3384E" w:rsidR="00C51061" w:rsidRPr="008B4997" w:rsidRDefault="0094124E" w:rsidP="005B69C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571мс</w:t>
            </w:r>
          </w:p>
        </w:tc>
        <w:tc>
          <w:tcPr>
            <w:tcW w:w="567" w:type="dxa"/>
          </w:tcPr>
          <w:p w14:paraId="32F0D7CC" w14:textId="448F1E96" w:rsidR="00C51061" w:rsidRPr="008B4997" w:rsidRDefault="00EA5D7A" w:rsidP="005B69C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</w:t>
            </w:r>
          </w:p>
        </w:tc>
        <w:tc>
          <w:tcPr>
            <w:tcW w:w="567" w:type="dxa"/>
          </w:tcPr>
          <w:p w14:paraId="5C937A0F" w14:textId="61FF3317" w:rsidR="00C51061" w:rsidRPr="008B4997" w:rsidRDefault="00EA5D7A" w:rsidP="005B69C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62</w:t>
            </w:r>
          </w:p>
        </w:tc>
        <w:tc>
          <w:tcPr>
            <w:tcW w:w="992" w:type="dxa"/>
          </w:tcPr>
          <w:p w14:paraId="20BE8032" w14:textId="086FCF51" w:rsidR="00C51061" w:rsidRPr="008B4997" w:rsidRDefault="00EA5D7A" w:rsidP="005B69C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-1.14635504</w:t>
            </w:r>
          </w:p>
        </w:tc>
        <w:tc>
          <w:tcPr>
            <w:tcW w:w="709" w:type="dxa"/>
          </w:tcPr>
          <w:p w14:paraId="4748C379" w14:textId="0DE389AF" w:rsidR="00C51061" w:rsidRPr="008B4997" w:rsidRDefault="00EA5D7A" w:rsidP="005B69C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-6.40474488</w:t>
            </w:r>
          </w:p>
        </w:tc>
        <w:tc>
          <w:tcPr>
            <w:tcW w:w="851" w:type="dxa"/>
          </w:tcPr>
          <w:p w14:paraId="4D7FD378" w14:textId="226373F7" w:rsidR="00C51061" w:rsidRPr="008B4997" w:rsidRDefault="00EA5D7A" w:rsidP="005B69C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B499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601мс</w:t>
            </w:r>
          </w:p>
        </w:tc>
      </w:tr>
    </w:tbl>
    <w:p w14:paraId="5014517D" w14:textId="5D096051" w:rsidR="008E58A9" w:rsidRPr="008B4997" w:rsidRDefault="008E58A9" w:rsidP="008E58A9">
      <w:pPr>
        <w:ind w:firstLine="567"/>
        <w:jc w:val="center"/>
        <w:rPr>
          <w:rFonts w:ascii="Times New Roman" w:hAnsi="Times New Roman" w:cs="Times New Roman"/>
          <w:b/>
          <w:bCs/>
          <w:lang w:val="uk-UA"/>
        </w:rPr>
      </w:pPr>
    </w:p>
    <w:p w14:paraId="2A5BB29C" w14:textId="77777777" w:rsidR="00CB5FED" w:rsidRPr="008B4997" w:rsidRDefault="00CB5FED" w:rsidP="00CB5FED">
      <w:pPr>
        <w:jc w:val="center"/>
        <w:rPr>
          <w:rFonts w:ascii="Times New Roman" w:hAnsi="Times New Roman" w:cs="Times New Roman"/>
          <w:b/>
          <w:bCs/>
          <w:lang w:val="uk-UA"/>
        </w:rPr>
      </w:pPr>
      <w:r w:rsidRPr="008B4997">
        <w:rPr>
          <w:rFonts w:ascii="Times New Roman" w:hAnsi="Times New Roman" w:cs="Times New Roman"/>
          <w:b/>
          <w:bCs/>
          <w:lang w:val="uk-UA"/>
        </w:rPr>
        <w:t>Вихідні дані з методу дихотомії</w:t>
      </w:r>
    </w:p>
    <w:p w14:paraId="47F9ADDB" w14:textId="77777777" w:rsidR="001A5194" w:rsidRDefault="001A5194" w:rsidP="001A5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х1 = -1,0017 x2 = -0,9983 f(x1) = -6,01 f(x2) = -5,99</w:t>
      </w:r>
    </w:p>
    <w:p w14:paraId="508F884B" w14:textId="77777777" w:rsidR="001A5194" w:rsidRDefault="001A5194" w:rsidP="001A5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х1 = -1,5008 x2 = -1,4975 f(x1) = -1,83 f(x2) = -1,94</w:t>
      </w:r>
    </w:p>
    <w:p w14:paraId="2D6C8801" w14:textId="77777777" w:rsidR="001A5194" w:rsidRDefault="001A5194" w:rsidP="001A5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х1 = -1,2512 x2 = -1,2479 f(x1) = -6,12 f(x2) = -6,13</w:t>
      </w:r>
    </w:p>
    <w:p w14:paraId="37AA5146" w14:textId="77777777" w:rsidR="001A5194" w:rsidRDefault="001A5194" w:rsidP="001A5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х1 = -1,1265 x2 = -1,1231 f(x1) = -6,4 f(x2) = -6,39</w:t>
      </w:r>
    </w:p>
    <w:p w14:paraId="1BFCCC24" w14:textId="77777777" w:rsidR="001A5194" w:rsidRDefault="001A5194" w:rsidP="001A5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х1 = -1,1889 x2 = -1,1855 f(x1) = -6,36 f(x2) = -6,37</w:t>
      </w:r>
    </w:p>
    <w:p w14:paraId="4C302F29" w14:textId="77777777" w:rsidR="001A5194" w:rsidRDefault="001A5194" w:rsidP="001A5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х1 = -1,1577 x2 = -1,1543 f(x1) = -6,4 f(x2) = -6,4</w:t>
      </w:r>
    </w:p>
    <w:p w14:paraId="6F8E0691" w14:textId="77777777" w:rsidR="001A5194" w:rsidRDefault="001A5194" w:rsidP="001A5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х1 = -1,1421 x2 = -1,1387 f(x1) = -6,4 f(x2) = -6,4</w:t>
      </w:r>
    </w:p>
    <w:p w14:paraId="369EDE3D" w14:textId="77777777" w:rsidR="001A5194" w:rsidRDefault="001A5194" w:rsidP="001A5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х1 = -1,1499 x2 = -1,1465 f(x1) = -6,4 f(x2) = -6,4</w:t>
      </w:r>
    </w:p>
    <w:p w14:paraId="35764257" w14:textId="07C0A3DA" w:rsidR="00CB5FED" w:rsidRPr="008B4997" w:rsidRDefault="001A5194" w:rsidP="001A5194">
      <w:pPr>
        <w:rPr>
          <w:rFonts w:ascii="Times New Roman" w:hAnsi="Times New Roman" w:cs="Times New Roman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х1 = -1,146 x2 = -1,1426 f(x1) = -6,4 f(x2) = -6,4</w:t>
      </w:r>
    </w:p>
    <w:p w14:paraId="14DBC6E5" w14:textId="77777777" w:rsidR="00CB5FED" w:rsidRPr="008B4997" w:rsidRDefault="00CB5FED" w:rsidP="00CB5FED">
      <w:pPr>
        <w:jc w:val="center"/>
        <w:rPr>
          <w:rFonts w:ascii="Times New Roman" w:hAnsi="Times New Roman" w:cs="Times New Roman"/>
          <w:b/>
          <w:bCs/>
          <w:lang w:val="uk-UA"/>
        </w:rPr>
      </w:pPr>
      <w:r w:rsidRPr="008B4997">
        <w:rPr>
          <w:rFonts w:ascii="Times New Roman" w:hAnsi="Times New Roman" w:cs="Times New Roman"/>
          <w:b/>
          <w:bCs/>
          <w:lang w:val="uk-UA"/>
        </w:rPr>
        <w:t>Вихідні дані з методу золотого перерізу</w:t>
      </w:r>
    </w:p>
    <w:p w14:paraId="078C6675" w14:textId="77777777" w:rsidR="001A5194" w:rsidRDefault="001A5194" w:rsidP="001A5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u = -1,5279 v = -1,2361 f(u) = -0,92 f(v) = -6,2</w:t>
      </w:r>
    </w:p>
    <w:p w14:paraId="30434915" w14:textId="77777777" w:rsidR="001A5194" w:rsidRDefault="001A5194" w:rsidP="001A5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u = -1,2361 v = -1,0557 f(u) = -6,2 f(v) = -6,24</w:t>
      </w:r>
    </w:p>
    <w:p w14:paraId="20577569" w14:textId="77777777" w:rsidR="001A5194" w:rsidRDefault="001A5194" w:rsidP="001A5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u = -1,0557 v = -0,9443 f(u) = -6,24 f(v) = -5,69</w:t>
      </w:r>
    </w:p>
    <w:p w14:paraId="563FFB42" w14:textId="77777777" w:rsidR="001A5194" w:rsidRDefault="001A5194" w:rsidP="001A5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u = -1,1246 v = -1,0557 f(u) = -6,39 f(v) = -6,24</w:t>
      </w:r>
    </w:p>
    <w:p w14:paraId="6F970311" w14:textId="77777777" w:rsidR="001A5194" w:rsidRDefault="001A5194" w:rsidP="001A5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u = -1,1672 v = -1,1246 f(u) = -6,39 f(v) = -6,39</w:t>
      </w:r>
    </w:p>
    <w:p w14:paraId="0F5D9931" w14:textId="77777777" w:rsidR="001A5194" w:rsidRDefault="001A5194" w:rsidP="001A5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u = -1,1935 v = -1,1672 f(u) = -6,35 f(v) = -6,39</w:t>
      </w:r>
    </w:p>
    <w:p w14:paraId="14CAA394" w14:textId="77777777" w:rsidR="001A5194" w:rsidRDefault="001A5194" w:rsidP="001A5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u = -1,1672 v = -1,1509 f(u) = -6,39 f(v) = -6,4</w:t>
      </w:r>
    </w:p>
    <w:p w14:paraId="3CF20FC6" w14:textId="77777777" w:rsidR="001A5194" w:rsidRDefault="001A5194" w:rsidP="001A5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u = -1,1509 v = -1,1409 f(u) = -6,4 f(v) = -6,4</w:t>
      </w:r>
    </w:p>
    <w:p w14:paraId="2D5402D0" w14:textId="77777777" w:rsidR="001A5194" w:rsidRDefault="001A5194" w:rsidP="001A5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u = -1,1571 v = -1,1509 f(u) = -6,4 f(v) = -6,4</w:t>
      </w:r>
    </w:p>
    <w:p w14:paraId="0AFC9DEA" w14:textId="77777777" w:rsidR="001A5194" w:rsidRDefault="001A5194" w:rsidP="001A5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u = -1,1509 v = -1,1471 f(u) = -6,4 f(v) = -6,4</w:t>
      </w:r>
    </w:p>
    <w:p w14:paraId="3DFABCBB" w14:textId="1842BDE7" w:rsidR="00CB5FED" w:rsidRPr="008B4997" w:rsidRDefault="001A5194" w:rsidP="001A5194">
      <w:pPr>
        <w:rPr>
          <w:rFonts w:ascii="Times New Roman" w:hAnsi="Times New Roman" w:cs="Times New Roman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u = -1,1471 v = -1,1447 f(u) = -6,4 f(v) = -6,4</w:t>
      </w:r>
    </w:p>
    <w:p w14:paraId="57271DFC" w14:textId="77777777" w:rsidR="00CB5FED" w:rsidRPr="008B4997" w:rsidRDefault="00CB5FED" w:rsidP="00CB5FED">
      <w:pPr>
        <w:jc w:val="center"/>
        <w:rPr>
          <w:rFonts w:ascii="Times New Roman" w:hAnsi="Times New Roman" w:cs="Times New Roman"/>
          <w:lang w:val="uk-UA"/>
        </w:rPr>
      </w:pPr>
      <w:r w:rsidRPr="008B4997">
        <w:rPr>
          <w:rFonts w:ascii="Times New Roman" w:hAnsi="Times New Roman" w:cs="Times New Roman"/>
          <w:lang w:val="uk-UA"/>
        </w:rPr>
        <w:lastRenderedPageBreak/>
        <w:t>Вихідні дані з методу Фібоначчі</w:t>
      </w:r>
    </w:p>
    <w:p w14:paraId="7E7809F5" w14:textId="77777777" w:rsidR="001A5194" w:rsidRDefault="001A5194" w:rsidP="001A5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u = -1,2361 v = -1,0557 f(u) = -6,2 f(v) = -6,24</w:t>
      </w:r>
    </w:p>
    <w:p w14:paraId="5E230293" w14:textId="77777777" w:rsidR="001A5194" w:rsidRDefault="001A5194" w:rsidP="001A5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u = -1,0557 v = -0,9443 f(u) = -6,24 f(v) = -5,69</w:t>
      </w:r>
    </w:p>
    <w:p w14:paraId="0026A3F0" w14:textId="77777777" w:rsidR="001A5194" w:rsidRDefault="001A5194" w:rsidP="001A5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u = -1,1246 v = -1,0557 f(u) = -6,39 f(v) = -6,24</w:t>
      </w:r>
    </w:p>
    <w:p w14:paraId="656BDC31" w14:textId="77777777" w:rsidR="001A5194" w:rsidRDefault="001A5194" w:rsidP="001A5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u = -1,1672 v = -1,1246 f(u) = -6,39 f(v) = -6,39</w:t>
      </w:r>
    </w:p>
    <w:p w14:paraId="75EB31DE" w14:textId="77777777" w:rsidR="001A5194" w:rsidRDefault="001A5194" w:rsidP="001A5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u = -1,1935 v = -1,1672 f(u) = -6,35 f(v) = -6,39</w:t>
      </w:r>
    </w:p>
    <w:p w14:paraId="5AE519B8" w14:textId="77777777" w:rsidR="001A5194" w:rsidRDefault="001A5194" w:rsidP="001A5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u = -1,1672 v = -1,1509 f(u) = -6,39 f(v) = -6,4</w:t>
      </w:r>
    </w:p>
    <w:p w14:paraId="22187C4A" w14:textId="77777777" w:rsidR="001A5194" w:rsidRDefault="001A5194" w:rsidP="001A5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u = -1,1509 v = -1,1409 f(u) = -6,4 f(v) = -6,4</w:t>
      </w:r>
    </w:p>
    <w:p w14:paraId="2064F18F" w14:textId="77777777" w:rsidR="001A5194" w:rsidRDefault="001A5194" w:rsidP="001A5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u = -1,1572 v = -1,1509 f(u) = -6,4 f(v) = -6,4</w:t>
      </w:r>
    </w:p>
    <w:p w14:paraId="5B93CA26" w14:textId="77777777" w:rsidR="001A5194" w:rsidRDefault="001A5194" w:rsidP="001A5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u = -1,1509 v = -1,1472 f(u) = -6,4 f(v) = -6,4</w:t>
      </w:r>
    </w:p>
    <w:p w14:paraId="4FBEED6B" w14:textId="77777777" w:rsidR="001A5194" w:rsidRDefault="001A5194" w:rsidP="001A5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u = -1,1472 v = -1,1446 f(u) = -6,4 f(v) = -6,4</w:t>
      </w:r>
    </w:p>
    <w:p w14:paraId="6AA70500" w14:textId="77777777" w:rsidR="001A5194" w:rsidRDefault="001A5194" w:rsidP="001A5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u = -1,1484 v = -1,1472 f(u) = -6,4 f(v) = -6,4</w:t>
      </w:r>
    </w:p>
    <w:p w14:paraId="2477B6C1" w14:textId="77777777" w:rsidR="001A5194" w:rsidRDefault="001A5194" w:rsidP="001A5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u = -1,1472 v = -1,1459 f(u) = -6,4 f(v) = -6,4</w:t>
      </w:r>
    </w:p>
    <w:p w14:paraId="1FAAD737" w14:textId="77777777" w:rsidR="001A5194" w:rsidRDefault="001A5194" w:rsidP="001A5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u = -1,1459 v = -1,1459 f(u) = -6,4 f(v) = -6,4</w:t>
      </w:r>
    </w:p>
    <w:p w14:paraId="28DDD153" w14:textId="780F2F4B" w:rsidR="00CB5FED" w:rsidRPr="008B4997" w:rsidRDefault="001A5194" w:rsidP="001A519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u = -1,1472 v = -1,1459 f(u) = -6,4 f(v) = -6,4</w:t>
      </w:r>
    </w:p>
    <w:p w14:paraId="60B427DB" w14:textId="77777777" w:rsidR="00CB5FED" w:rsidRPr="008B4997" w:rsidRDefault="00CB5FED" w:rsidP="00CB5FED">
      <w:pPr>
        <w:jc w:val="center"/>
        <w:rPr>
          <w:rFonts w:ascii="Times New Roman" w:hAnsi="Times New Roman" w:cs="Times New Roman"/>
          <w:color w:val="000000"/>
          <w:lang w:val="uk-UA"/>
        </w:rPr>
      </w:pPr>
      <w:r w:rsidRPr="008B4997">
        <w:rPr>
          <w:rFonts w:ascii="Times New Roman" w:hAnsi="Times New Roman" w:cs="Times New Roman"/>
          <w:color w:val="000000"/>
          <w:sz w:val="24"/>
          <w:szCs w:val="24"/>
          <w:lang w:val="uk-UA"/>
        </w:rPr>
        <w:t>Вихідні дані з методу парабол</w:t>
      </w:r>
    </w:p>
    <w:p w14:paraId="76076164" w14:textId="77777777" w:rsidR="001A5194" w:rsidRDefault="001A5194" w:rsidP="001A5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f(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x+h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= 3,6239f(x-h) = 3,6239f(x) = 4</w:t>
      </w:r>
    </w:p>
    <w:p w14:paraId="143026F4" w14:textId="77777777" w:rsidR="001A5194" w:rsidRDefault="001A5194" w:rsidP="001A5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f(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x+h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= -4,9332f(x-h) = -4,9332f(x) = -5</w:t>
      </w:r>
    </w:p>
    <w:p w14:paraId="1653083B" w14:textId="77777777" w:rsidR="001A5194" w:rsidRDefault="001A5194" w:rsidP="001A5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f(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x+h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= -6,3052f(x-h) = -6,3052f(x) = -6</w:t>
      </w:r>
    </w:p>
    <w:p w14:paraId="3D2E99E9" w14:textId="0A6F6BA5" w:rsidR="00CB5FED" w:rsidRPr="008B4997" w:rsidRDefault="001A5194" w:rsidP="001A5194">
      <w:pPr>
        <w:rPr>
          <w:rFonts w:ascii="Times New Roman" w:hAnsi="Times New Roman" w:cs="Times New Roman"/>
          <w:lang w:val="uk-UA"/>
        </w:rPr>
      </w:pPr>
      <w:bookmarkStart w:id="47" w:name="_GoBack"/>
      <w:bookmarkEnd w:id="47"/>
      <w:r>
        <w:rPr>
          <w:rFonts w:ascii="Consolas" w:hAnsi="Consolas" w:cs="Consolas"/>
          <w:color w:val="000000"/>
          <w:sz w:val="19"/>
          <w:szCs w:val="19"/>
          <w:lang w:val="ru-UA"/>
        </w:rPr>
        <w:t>f(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x+h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= -6,4039f(x-h) = -6,4039f(x) = -6</w:t>
      </w:r>
    </w:p>
    <w:p w14:paraId="5F105CD2" w14:textId="68C6DC8A" w:rsidR="007A12F9" w:rsidRPr="008B4997" w:rsidRDefault="007A12F9" w:rsidP="00CB5FE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B499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30078E46" w14:textId="797B1D67" w:rsidR="007A12F9" w:rsidRPr="008B4997" w:rsidRDefault="007A12F9" w:rsidP="008B499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4997">
        <w:rPr>
          <w:rFonts w:ascii="Times New Roman" w:hAnsi="Times New Roman" w:cs="Times New Roman"/>
          <w:sz w:val="24"/>
          <w:szCs w:val="24"/>
          <w:lang w:val="uk-UA"/>
        </w:rPr>
        <w:t xml:space="preserve">Отже, реалізувавши методи знаходження </w:t>
      </w:r>
      <w:proofErr w:type="spellStart"/>
      <w:r w:rsidRPr="008B4997">
        <w:rPr>
          <w:rFonts w:ascii="Times New Roman" w:hAnsi="Times New Roman" w:cs="Times New Roman"/>
          <w:sz w:val="24"/>
          <w:szCs w:val="24"/>
          <w:lang w:val="uk-UA"/>
        </w:rPr>
        <w:t>екстремума</w:t>
      </w:r>
      <w:proofErr w:type="spellEnd"/>
      <w:r w:rsidRPr="008B4997">
        <w:rPr>
          <w:rFonts w:ascii="Times New Roman" w:hAnsi="Times New Roman" w:cs="Times New Roman"/>
          <w:sz w:val="24"/>
          <w:szCs w:val="24"/>
          <w:lang w:val="uk-UA"/>
        </w:rPr>
        <w:t xml:space="preserve"> функції на заданому проміжку, можна дійти висновку що </w:t>
      </w:r>
      <w:r w:rsidR="008B4997" w:rsidRPr="008B4997">
        <w:rPr>
          <w:rFonts w:ascii="Times New Roman" w:hAnsi="Times New Roman" w:cs="Times New Roman"/>
          <w:sz w:val="24"/>
          <w:szCs w:val="24"/>
          <w:lang w:val="uk-UA"/>
        </w:rPr>
        <w:t>найефективніший метод це парабол, тумо що йому потребується найменше часу на виконання.</w:t>
      </w:r>
    </w:p>
    <w:p w14:paraId="3B284224" w14:textId="77777777" w:rsidR="00CB5FED" w:rsidRPr="008B4997" w:rsidRDefault="00CB5FED" w:rsidP="007A12F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997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3FD366D2" w14:textId="5E7149C7" w:rsidR="00CB5FED" w:rsidRPr="008B4997" w:rsidRDefault="00CB5FED" w:rsidP="00CB5FE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99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А</w:t>
      </w:r>
    </w:p>
    <w:p w14:paraId="2C1C64B3" w14:textId="77777777" w:rsidR="00CB5FED" w:rsidRPr="008B4997" w:rsidRDefault="00CB5FED" w:rsidP="00CB5FE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99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 дихотомії: </w:t>
      </w:r>
    </w:p>
    <w:p w14:paraId="4B15A8F6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System.Diagnostics.Stopwatch.StartNew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FFC235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count_callFunc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6CA20C1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3575A1D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chart1.Series[1].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28E7BF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4F62B9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E, 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3, x1, x2, f1, f2;</w:t>
      </w:r>
    </w:p>
    <w:p w14:paraId="0D8B5955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(numericUpDown1.Value);</w:t>
      </w:r>
    </w:p>
    <w:p w14:paraId="35EECAC0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(numericUpDown2.Value);</w:t>
      </w:r>
    </w:p>
    <w:p w14:paraId="24E4FC6C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B47872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14:paraId="497DBCFA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C79D8E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x1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d) / 2;</w:t>
      </w:r>
    </w:p>
    <w:p w14:paraId="3FF44F84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x2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d) / 2;</w:t>
      </w:r>
    </w:p>
    <w:p w14:paraId="1A9B4968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5BD513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(x1);</w:t>
      </w:r>
    </w:p>
    <w:p w14:paraId="280A1FE2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(x2);</w:t>
      </w:r>
    </w:p>
    <w:p w14:paraId="2775DCBF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25557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B0CF29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"х1 = "</w:t>
      </w:r>
      <w:r>
        <w:rPr>
          <w:rFonts w:ascii="Consolas" w:hAnsi="Consolas" w:cs="Consolas"/>
          <w:color w:val="000000"/>
          <w:sz w:val="19"/>
          <w:szCs w:val="19"/>
        </w:rPr>
        <w:t xml:space="preserve"> + x1 + </w:t>
      </w:r>
      <w:r>
        <w:rPr>
          <w:rFonts w:ascii="Consolas" w:hAnsi="Consolas" w:cs="Consolas"/>
          <w:color w:val="A31515"/>
          <w:sz w:val="19"/>
          <w:szCs w:val="19"/>
        </w:rPr>
        <w:t>" x2 = "</w:t>
      </w:r>
      <w:r>
        <w:rPr>
          <w:rFonts w:ascii="Consolas" w:hAnsi="Consolas" w:cs="Consolas"/>
          <w:color w:val="000000"/>
          <w:sz w:val="19"/>
          <w:szCs w:val="19"/>
        </w:rPr>
        <w:t xml:space="preserve"> + x2 + </w:t>
      </w:r>
      <w:r>
        <w:rPr>
          <w:rFonts w:ascii="Consolas" w:hAnsi="Consolas" w:cs="Consolas"/>
          <w:color w:val="A31515"/>
          <w:sz w:val="19"/>
          <w:szCs w:val="19"/>
        </w:rPr>
        <w:t>" f(x1) = "</w:t>
      </w:r>
      <w:r>
        <w:rPr>
          <w:rFonts w:ascii="Consolas" w:hAnsi="Consolas" w:cs="Consolas"/>
          <w:color w:val="000000"/>
          <w:sz w:val="19"/>
          <w:szCs w:val="19"/>
        </w:rPr>
        <w:t xml:space="preserve"> + f1 + </w:t>
      </w:r>
      <w:r>
        <w:rPr>
          <w:rFonts w:ascii="Consolas" w:hAnsi="Consolas" w:cs="Consolas"/>
          <w:color w:val="A31515"/>
          <w:sz w:val="19"/>
          <w:szCs w:val="19"/>
        </w:rPr>
        <w:t>" f(x2) = "</w:t>
      </w:r>
      <w:r>
        <w:rPr>
          <w:rFonts w:ascii="Consolas" w:hAnsi="Consolas" w:cs="Consolas"/>
          <w:color w:val="000000"/>
          <w:sz w:val="19"/>
          <w:szCs w:val="19"/>
        </w:rPr>
        <w:t xml:space="preserve"> + f2);</w:t>
      </w:r>
    </w:p>
    <w:p w14:paraId="370828BE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0FDA7D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(f1 &lt;= f2)</w:t>
      </w:r>
    </w:p>
    <w:p w14:paraId="2E3DC29B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25F7BF1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x2;</w:t>
      </w:r>
    </w:p>
    <w:p w14:paraId="742298E6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E50B347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8FA9139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FA1F6DF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x1;</w:t>
      </w:r>
    </w:p>
    <w:p w14:paraId="7388A792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C916EB8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2516B39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8B5681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watch.Elapsed.TotalMilliseconds.ToString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8262D0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watch.Stop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159823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fx_res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7A30A3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A8A05A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chart1.Series[1].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Points.AddXY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fx_res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1C6CF1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chart1.Series[1].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8C4800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x_text.Text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Мінімум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fx_res.ToString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B2D170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x_rres_text.Text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Х: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x_res.ToString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2197A52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iter_text.Text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обчислень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функцій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count_callFunc.ToString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768451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iter_count.Text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ітерацій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iterCount.ToString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F7A9F1E" w14:textId="0BBED9D1" w:rsidR="00CB5FED" w:rsidRPr="008B4997" w:rsidRDefault="00404A7D" w:rsidP="00404A7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chart1.Series[1].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8;</w:t>
      </w:r>
    </w:p>
    <w:p w14:paraId="5E39D1B9" w14:textId="77777777" w:rsidR="00404A7D" w:rsidRDefault="00404A7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6E37009C" w14:textId="28F871FD" w:rsidR="00CB5FED" w:rsidRPr="008B4997" w:rsidRDefault="00CB5FED" w:rsidP="00CB5FE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99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Метод золотого перерізу: </w:t>
      </w:r>
    </w:p>
    <w:p w14:paraId="718AF1CE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System.Diagnostics.Stopwatch.StartNew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6B6D4F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count_callFunc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64D6B1C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312CAF1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chart1.Series[1].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005B1D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E, u, 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B44007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(numericUpDown1.Value);</w:t>
      </w:r>
    </w:p>
    <w:p w14:paraId="610913DF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(numericUpDown2.Value);</w:t>
      </w:r>
    </w:p>
    <w:p w14:paraId="344C4F38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87DED3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(3 -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(5)) / 2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7C296E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u;</w:t>
      </w:r>
    </w:p>
    <w:p w14:paraId="4F4E46A3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8C7CA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(u);</w:t>
      </w:r>
    </w:p>
    <w:p w14:paraId="4B154B6D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(v);</w:t>
      </w:r>
    </w:p>
    <w:p w14:paraId="0AFB7389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8C0790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14:paraId="760B1360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F331A7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9C49D2D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CE8217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B6195C7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v;</w:t>
      </w:r>
    </w:p>
    <w:p w14:paraId="79BBE2EF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 = u;</w:t>
      </w:r>
    </w:p>
    <w:p w14:paraId="37FDDD64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2314D4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v;</w:t>
      </w:r>
    </w:p>
    <w:p w14:paraId="59E2D823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(u);</w:t>
      </w:r>
    </w:p>
    <w:p w14:paraId="6E8AAFB9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9843375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FB6F508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8E31277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u;</w:t>
      </w:r>
    </w:p>
    <w:p w14:paraId="6A4841E9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 = v;</w:t>
      </w:r>
    </w:p>
    <w:p w14:paraId="711569F3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8E751A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u;</w:t>
      </w:r>
    </w:p>
    <w:p w14:paraId="3D2F60F4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(v);</w:t>
      </w:r>
    </w:p>
    <w:p w14:paraId="5DA749CE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5C74384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(u &gt; v)</w:t>
      </w:r>
    </w:p>
    <w:p w14:paraId="78761D6E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653F62D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(3 -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(5)) / 2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1807DF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u;</w:t>
      </w:r>
    </w:p>
    <w:p w14:paraId="3AF2C297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1FE6C3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(u);</w:t>
      </w:r>
    </w:p>
    <w:p w14:paraId="78E47A63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(v);</w:t>
      </w:r>
    </w:p>
    <w:p w14:paraId="703826F7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53BCD70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51754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 = "</w:t>
      </w:r>
      <w:r>
        <w:rPr>
          <w:rFonts w:ascii="Consolas" w:hAnsi="Consolas" w:cs="Consolas"/>
          <w:color w:val="000000"/>
          <w:sz w:val="19"/>
          <w:szCs w:val="19"/>
        </w:rPr>
        <w:t xml:space="preserve"> + u + </w:t>
      </w:r>
      <w:r>
        <w:rPr>
          <w:rFonts w:ascii="Consolas" w:hAnsi="Consolas" w:cs="Consolas"/>
          <w:color w:val="A31515"/>
          <w:sz w:val="19"/>
          <w:szCs w:val="19"/>
        </w:rPr>
        <w:t>" v = "</w:t>
      </w:r>
      <w:r>
        <w:rPr>
          <w:rFonts w:ascii="Consolas" w:hAnsi="Consolas" w:cs="Consolas"/>
          <w:color w:val="000000"/>
          <w:sz w:val="19"/>
          <w:szCs w:val="19"/>
        </w:rPr>
        <w:t xml:space="preserve"> + v + </w:t>
      </w:r>
      <w:r>
        <w:rPr>
          <w:rFonts w:ascii="Consolas" w:hAnsi="Consolas" w:cs="Consolas"/>
          <w:color w:val="A31515"/>
          <w:sz w:val="19"/>
          <w:szCs w:val="19"/>
        </w:rPr>
        <w:t>" f(u)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f(v)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9CE2F5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BBAAFF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9BB1E2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watch.Elapsed.TotalMilliseconds.ToString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03FC41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watch.Stop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F0FDB0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fx_res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412BFF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chart1.Series[1].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Points.AddXY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fx_res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41A523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chart1.Series[1].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68FED8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x_text.Text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Мінімум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fx_res.ToString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0550C1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x_rres_text.Text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Х: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x_res.ToString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6F7BD01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iter_text.Text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обчислень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функцій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count_callFunc.ToString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1A8E60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iter_count.Text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ітерацій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iterCount.ToString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0520DA" w14:textId="6AD4EFDC" w:rsidR="00CB5FED" w:rsidRPr="008B4997" w:rsidRDefault="00404A7D" w:rsidP="00404A7D">
      <w:pPr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chart1.Series[1].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8;</w:t>
      </w:r>
    </w:p>
    <w:p w14:paraId="3DE76826" w14:textId="77777777" w:rsidR="00404A7D" w:rsidRDefault="00404A7D" w:rsidP="00CB5FE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C360B6" w14:textId="77777777" w:rsidR="00404A7D" w:rsidRDefault="00404A7D" w:rsidP="00CB5FE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C9D0C80" w14:textId="77777777" w:rsidR="00404A7D" w:rsidRDefault="00404A7D" w:rsidP="00CB5FE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9CA04E5" w14:textId="6B2F9CBE" w:rsidR="00CB5FED" w:rsidRPr="008B4997" w:rsidRDefault="00CB5FED" w:rsidP="00CB5FE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99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 </w:t>
      </w:r>
      <w:proofErr w:type="spellStart"/>
      <w:r w:rsidRPr="008B4997">
        <w:rPr>
          <w:rFonts w:ascii="Times New Roman" w:hAnsi="Times New Roman" w:cs="Times New Roman"/>
          <w:b/>
          <w:sz w:val="28"/>
          <w:szCs w:val="28"/>
          <w:lang w:val="uk-UA"/>
        </w:rPr>
        <w:t>Фібоначі</w:t>
      </w:r>
      <w:proofErr w:type="spellEnd"/>
      <w:r w:rsidRPr="008B4997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</w:p>
    <w:p w14:paraId="15654099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System.Diagnostics.Stopwatch.StartNew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6BDBE3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count_callFunc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CDF770C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3E6CA31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chart1.Series[1].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E7BAE6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b, n = 15, u, 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FA0890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(numericUpDown1.Value);</w:t>
      </w:r>
    </w:p>
    <w:p w14:paraId="06272B4C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(numericUpDown2.Value);</w:t>
      </w:r>
    </w:p>
    <w:p w14:paraId="27B4B1D1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66309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 = a + F(n) / F(n + 2) * (b - a);</w:t>
      </w:r>
    </w:p>
    <w:p w14:paraId="27E22E62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 = a + b - u;</w:t>
      </w:r>
    </w:p>
    <w:p w14:paraId="2B1A1E79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0FDCA1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(u);</w:t>
      </w:r>
    </w:p>
    <w:p w14:paraId="0F8FC9B5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(v);</w:t>
      </w:r>
    </w:p>
    <w:p w14:paraId="1A39E798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766698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6B4AADC8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F9C652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3A0A96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CB4EB52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 = v;</w:t>
      </w:r>
    </w:p>
    <w:p w14:paraId="13B45F91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 = u;</w:t>
      </w:r>
    </w:p>
    <w:p w14:paraId="09C2E8B0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656575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 = a + b - v;</w:t>
      </w:r>
    </w:p>
    <w:p w14:paraId="6DF1F1D9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(u);</w:t>
      </w:r>
    </w:p>
    <w:p w14:paraId="75D80272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AE2CFEA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A4F31A0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B2FBD6F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= u;</w:t>
      </w:r>
    </w:p>
    <w:p w14:paraId="71834441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 = v;</w:t>
      </w:r>
    </w:p>
    <w:p w14:paraId="53DE7869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BE254B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 = a + b - u;</w:t>
      </w:r>
    </w:p>
    <w:p w14:paraId="51A97D38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(v);</w:t>
      </w:r>
    </w:p>
    <w:p w14:paraId="6E35B86A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DF0AA01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B6A6A1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(u &gt; v)</w:t>
      </w:r>
    </w:p>
    <w:p w14:paraId="5E234627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A4733F1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 = a + F(n - i + 1) / F(n - i + 3) * (b - a);</w:t>
      </w:r>
    </w:p>
    <w:p w14:paraId="68A05BFF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 = a + b - u;</w:t>
      </w:r>
    </w:p>
    <w:p w14:paraId="6AF62F5C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(u);</w:t>
      </w:r>
    </w:p>
    <w:p w14:paraId="0183C194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(v);</w:t>
      </w:r>
    </w:p>
    <w:p w14:paraId="36A606A2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A5953B7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FED50C5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 = "</w:t>
      </w:r>
      <w:r>
        <w:rPr>
          <w:rFonts w:ascii="Consolas" w:hAnsi="Consolas" w:cs="Consolas"/>
          <w:color w:val="000000"/>
          <w:sz w:val="19"/>
          <w:szCs w:val="19"/>
        </w:rPr>
        <w:t xml:space="preserve"> + u + </w:t>
      </w:r>
      <w:r>
        <w:rPr>
          <w:rFonts w:ascii="Consolas" w:hAnsi="Consolas" w:cs="Consolas"/>
          <w:color w:val="A31515"/>
          <w:sz w:val="19"/>
          <w:szCs w:val="19"/>
        </w:rPr>
        <w:t>" v = "</w:t>
      </w:r>
      <w:r>
        <w:rPr>
          <w:rFonts w:ascii="Consolas" w:hAnsi="Consolas" w:cs="Consolas"/>
          <w:color w:val="000000"/>
          <w:sz w:val="19"/>
          <w:szCs w:val="19"/>
        </w:rPr>
        <w:t xml:space="preserve"> + v + </w:t>
      </w:r>
      <w:r>
        <w:rPr>
          <w:rFonts w:ascii="Consolas" w:hAnsi="Consolas" w:cs="Consolas"/>
          <w:color w:val="A31515"/>
          <w:sz w:val="19"/>
          <w:szCs w:val="19"/>
        </w:rPr>
        <w:t>" f(u)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f(v)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4085BB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5753FE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watch.Elapsed.TotalMilliseconds.ToString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3DF0E6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watch.Stop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C4F4ED2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(a + b) /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fx_res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8F88A9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chart1.Series[1].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Points.AddXY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fx_res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7A81FB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chart1.Series[1].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D931B5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x_text.Text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Мінімум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fx_res.ToString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54B717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x_rres_text.Text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Х: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x_res.ToString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80098AA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iter_text.Text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обчислень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функцій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count_callFunc.ToString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ED8B26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iter_count.Text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ітерацій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iterCount.ToString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9AE9D9" w14:textId="68FFFF07" w:rsidR="00CB5FED" w:rsidRPr="008B4997" w:rsidRDefault="00404A7D" w:rsidP="00404A7D">
      <w:pPr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chart1.Series[1].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8;</w:t>
      </w:r>
    </w:p>
    <w:p w14:paraId="23DE899E" w14:textId="77777777" w:rsidR="00404A7D" w:rsidRDefault="00404A7D" w:rsidP="00CB5FE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AB48658" w14:textId="77777777" w:rsidR="00404A7D" w:rsidRDefault="00404A7D" w:rsidP="00CB5FE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1982E77" w14:textId="77777777" w:rsidR="00404A7D" w:rsidRDefault="00404A7D" w:rsidP="00CB5FE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2343C42" w14:textId="77777777" w:rsidR="00404A7D" w:rsidRDefault="00404A7D" w:rsidP="00CB5FE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30A0E2A" w14:textId="3474DC4D" w:rsidR="00CB5FED" w:rsidRPr="008B4997" w:rsidRDefault="00CB5FED" w:rsidP="00CB5FE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99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 парабол: </w:t>
      </w:r>
    </w:p>
    <w:p w14:paraId="6BEBBC28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System.Diagnostics.Stopwatch.StartNew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9E4CD5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count_callFunc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CF65C6C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2447B4B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chart1.Series[1].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3AC0D7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 = 0.001;</w:t>
      </w:r>
    </w:p>
    <w:p w14:paraId="4104D4B8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E;</w:t>
      </w:r>
    </w:p>
    <w:p w14:paraId="71615DCC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(numericUpDown1.Value);</w:t>
      </w:r>
    </w:p>
    <w:p w14:paraId="3F585BD6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== 0) x += 0.1;</w:t>
      </w:r>
    </w:p>
    <w:p w14:paraId="3BC7FCFB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(x + h) - 2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(x)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(x - h)) / (h * h) &lt;= 0) </w:t>
      </w:r>
    </w:p>
    <w:p w14:paraId="0240F3AB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10D0895E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x += 0.1;</w:t>
      </w:r>
    </w:p>
    <w:p w14:paraId="2B328F01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iterCount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14:paraId="4DA4D827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48053240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x1;</w:t>
      </w:r>
    </w:p>
    <w:p w14:paraId="0A65922D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 = x - 0.5 * h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+ h)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- h))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+ h) - 2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- h));</w:t>
      </w:r>
    </w:p>
    <w:p w14:paraId="75A5826A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(x1 - x)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8913F1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CEF312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= x1;</w:t>
      </w:r>
    </w:p>
    <w:p w14:paraId="004FD04F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x1 = x - 0.5 * h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+ h)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- h))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+ h) - 2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- h));</w:t>
      </w:r>
    </w:p>
    <w:p w14:paraId="10F72737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4A82B84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x+h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=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+ h)+</w:t>
      </w:r>
      <w:r>
        <w:rPr>
          <w:rFonts w:ascii="Consolas" w:hAnsi="Consolas" w:cs="Consolas"/>
          <w:color w:val="A31515"/>
          <w:sz w:val="19"/>
          <w:szCs w:val="19"/>
        </w:rPr>
        <w:t>"f(x-h)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+ h) +</w:t>
      </w:r>
      <w:r>
        <w:rPr>
          <w:rFonts w:ascii="Consolas" w:hAnsi="Consolas" w:cs="Consolas"/>
          <w:color w:val="A31515"/>
          <w:sz w:val="19"/>
          <w:szCs w:val="19"/>
        </w:rPr>
        <w:t>"f(x)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(x));</w:t>
      </w:r>
    </w:p>
    <w:p w14:paraId="729A5A8C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9098FC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watch.Elapsed.TotalMilliseconds.ToString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49B339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watch.Stop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6D439B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fx_res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C79075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chart1.Series[1].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Points.AddXY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fx_res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FDE213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chart1.Series[1].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D6B943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x_text.Text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Мінімум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fx_res.ToString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5"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8E0853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x_rres_text.Text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Х: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x_res.ToString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E2087C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iter_text.Text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обчислень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функцій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count_callFunc.ToString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6C3698" w14:textId="77777777" w:rsidR="00404A7D" w:rsidRDefault="00404A7D" w:rsidP="0040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iter_count.Text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ітерацій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iterCount.ToString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3D539D" w14:textId="43772BE0" w:rsidR="00CB5FED" w:rsidRPr="008B4997" w:rsidRDefault="00404A7D" w:rsidP="00404A7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chart1.Series[1].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8;</w:t>
      </w:r>
    </w:p>
    <w:p w14:paraId="0CBD8A5A" w14:textId="77777777" w:rsidR="00CB5FED" w:rsidRPr="008B4997" w:rsidRDefault="00CB5FED" w:rsidP="00CB5F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C0F4CB" w14:textId="77777777" w:rsidR="00C0004B" w:rsidRPr="008B4997" w:rsidRDefault="00C0004B" w:rsidP="008E58A9">
      <w:pPr>
        <w:ind w:firstLine="567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582DC81" w14:textId="77777777" w:rsidR="008E58A9" w:rsidRPr="008B4997" w:rsidRDefault="008E58A9" w:rsidP="008E58A9">
      <w:pPr>
        <w:jc w:val="center"/>
        <w:rPr>
          <w:rFonts w:ascii="Times New Roman" w:hAnsi="Times New Roman" w:cs="Times New Roman"/>
          <w:lang w:val="uk-UA"/>
        </w:rPr>
      </w:pPr>
    </w:p>
    <w:p w14:paraId="2EE7DD31" w14:textId="77777777" w:rsidR="008E58A9" w:rsidRPr="008B4997" w:rsidRDefault="008E58A9" w:rsidP="008E58A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8E58A9" w:rsidRPr="008B4997">
      <w:headerReference w:type="default" r:id="rId367"/>
      <w:footerReference w:type="default" r:id="rId36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25159" w14:textId="77777777" w:rsidR="00A67C7C" w:rsidRDefault="00A67C7C" w:rsidP="006241D3">
      <w:pPr>
        <w:spacing w:after="0" w:line="240" w:lineRule="auto"/>
      </w:pPr>
      <w:r>
        <w:separator/>
      </w:r>
    </w:p>
  </w:endnote>
  <w:endnote w:type="continuationSeparator" w:id="0">
    <w:p w14:paraId="613997E6" w14:textId="77777777" w:rsidR="00A67C7C" w:rsidRDefault="00A67C7C" w:rsidP="00624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429021"/>
      <w:docPartObj>
        <w:docPartGallery w:val="Page Numbers (Bottom of Page)"/>
        <w:docPartUnique/>
      </w:docPartObj>
    </w:sdtPr>
    <w:sdtEndPr/>
    <w:sdtContent>
      <w:p w14:paraId="7842BD53" w14:textId="6F466576" w:rsidR="006241D3" w:rsidRDefault="006241D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F843829" w14:textId="77777777" w:rsidR="006241D3" w:rsidRDefault="006241D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2DCF0" w14:textId="77777777" w:rsidR="00A67C7C" w:rsidRDefault="00A67C7C" w:rsidP="006241D3">
      <w:pPr>
        <w:spacing w:after="0" w:line="240" w:lineRule="auto"/>
      </w:pPr>
      <w:r>
        <w:separator/>
      </w:r>
    </w:p>
  </w:footnote>
  <w:footnote w:type="continuationSeparator" w:id="0">
    <w:p w14:paraId="5572EAC3" w14:textId="77777777" w:rsidR="00A67C7C" w:rsidRDefault="00A67C7C" w:rsidP="00624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7210880"/>
      <w:docPartObj>
        <w:docPartGallery w:val="Page Numbers (Top of Page)"/>
        <w:docPartUnique/>
      </w:docPartObj>
    </w:sdtPr>
    <w:sdtEndPr/>
    <w:sdtContent>
      <w:p w14:paraId="07B481BA" w14:textId="0C217EB8" w:rsidR="006241D3" w:rsidRDefault="006241D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156E38C" w14:textId="77777777" w:rsidR="006241D3" w:rsidRDefault="006241D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D323A"/>
    <w:multiLevelType w:val="hybridMultilevel"/>
    <w:tmpl w:val="B462C2EC"/>
    <w:lvl w:ilvl="0" w:tplc="FFFFFFFF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51F0372C"/>
    <w:multiLevelType w:val="hybridMultilevel"/>
    <w:tmpl w:val="3AD2133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B291AF7"/>
    <w:multiLevelType w:val="hybridMultilevel"/>
    <w:tmpl w:val="7EE21D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61"/>
    <w:rsid w:val="00002361"/>
    <w:rsid w:val="001A5194"/>
    <w:rsid w:val="002A575B"/>
    <w:rsid w:val="00404A7D"/>
    <w:rsid w:val="006241D3"/>
    <w:rsid w:val="007A12F9"/>
    <w:rsid w:val="008B4997"/>
    <w:rsid w:val="008E58A9"/>
    <w:rsid w:val="0094124E"/>
    <w:rsid w:val="00A67C7C"/>
    <w:rsid w:val="00B1105B"/>
    <w:rsid w:val="00C0004B"/>
    <w:rsid w:val="00C51061"/>
    <w:rsid w:val="00CB5FED"/>
    <w:rsid w:val="00EA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7BE7F"/>
  <w15:chartTrackingRefBased/>
  <w15:docId w15:val="{4262C000-F11B-4CCD-89AD-C273376E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E58A9"/>
    <w:pPr>
      <w:keepNext/>
      <w:tabs>
        <w:tab w:val="left" w:pos="360"/>
      </w:tabs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5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8E58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10">
    <w:name w:val="Заголовок 1 Знак"/>
    <w:basedOn w:val="a0"/>
    <w:link w:val="1"/>
    <w:rsid w:val="008E58A9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E58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5106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a4">
    <w:name w:val="header"/>
    <w:basedOn w:val="a"/>
    <w:link w:val="a5"/>
    <w:uiPriority w:val="99"/>
    <w:unhideWhenUsed/>
    <w:rsid w:val="006241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241D3"/>
  </w:style>
  <w:style w:type="paragraph" w:styleId="a6">
    <w:name w:val="footer"/>
    <w:basedOn w:val="a"/>
    <w:link w:val="a7"/>
    <w:uiPriority w:val="99"/>
    <w:unhideWhenUsed/>
    <w:rsid w:val="006241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24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99" Type="http://schemas.openxmlformats.org/officeDocument/2006/relationships/oleObject" Target="embeddings/oleObject174.bin"/><Relationship Id="rId303" Type="http://schemas.openxmlformats.org/officeDocument/2006/relationships/image" Target="media/image121.wmf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63" Type="http://schemas.openxmlformats.org/officeDocument/2006/relationships/image" Target="media/image25.wmf"/><Relationship Id="rId84" Type="http://schemas.openxmlformats.org/officeDocument/2006/relationships/image" Target="media/image33.wmf"/><Relationship Id="rId138" Type="http://schemas.openxmlformats.org/officeDocument/2006/relationships/oleObject" Target="embeddings/oleObject77.bin"/><Relationship Id="rId159" Type="http://schemas.openxmlformats.org/officeDocument/2006/relationships/image" Target="media/image65.wmf"/><Relationship Id="rId324" Type="http://schemas.openxmlformats.org/officeDocument/2006/relationships/oleObject" Target="embeddings/oleObject187.bin"/><Relationship Id="rId345" Type="http://schemas.openxmlformats.org/officeDocument/2006/relationships/image" Target="media/image142.wmf"/><Relationship Id="rId366" Type="http://schemas.openxmlformats.org/officeDocument/2006/relationships/oleObject" Target="embeddings/oleObject208.bin"/><Relationship Id="rId170" Type="http://schemas.openxmlformats.org/officeDocument/2006/relationships/oleObject" Target="embeddings/oleObject94.bin"/><Relationship Id="rId191" Type="http://schemas.openxmlformats.org/officeDocument/2006/relationships/image" Target="media/image81.wmf"/><Relationship Id="rId205" Type="http://schemas.openxmlformats.org/officeDocument/2006/relationships/image" Target="media/image88.wmf"/><Relationship Id="rId226" Type="http://schemas.openxmlformats.org/officeDocument/2006/relationships/image" Target="media/image98.wmf"/><Relationship Id="rId247" Type="http://schemas.openxmlformats.org/officeDocument/2006/relationships/oleObject" Target="embeddings/oleObject134.bin"/><Relationship Id="rId107" Type="http://schemas.openxmlformats.org/officeDocument/2006/relationships/oleObject" Target="embeddings/oleObject57.bin"/><Relationship Id="rId268" Type="http://schemas.openxmlformats.org/officeDocument/2006/relationships/oleObject" Target="embeddings/oleObject147.bin"/><Relationship Id="rId289" Type="http://schemas.openxmlformats.org/officeDocument/2006/relationships/oleObject" Target="embeddings/oleObject166.bin"/><Relationship Id="rId11" Type="http://schemas.openxmlformats.org/officeDocument/2006/relationships/image" Target="media/image3.wmf"/><Relationship Id="rId32" Type="http://schemas.openxmlformats.org/officeDocument/2006/relationships/image" Target="media/image12.wmf"/><Relationship Id="rId53" Type="http://schemas.openxmlformats.org/officeDocument/2006/relationships/oleObject" Target="embeddings/oleObject26.bin"/><Relationship Id="rId74" Type="http://schemas.openxmlformats.org/officeDocument/2006/relationships/oleObject" Target="embeddings/oleObject40.bin"/><Relationship Id="rId128" Type="http://schemas.openxmlformats.org/officeDocument/2006/relationships/image" Target="media/image52.wmf"/><Relationship Id="rId149" Type="http://schemas.openxmlformats.org/officeDocument/2006/relationships/image" Target="media/image60.wmf"/><Relationship Id="rId314" Type="http://schemas.openxmlformats.org/officeDocument/2006/relationships/oleObject" Target="embeddings/oleObject182.bin"/><Relationship Id="rId335" Type="http://schemas.openxmlformats.org/officeDocument/2006/relationships/image" Target="media/image137.wmf"/><Relationship Id="rId356" Type="http://schemas.openxmlformats.org/officeDocument/2006/relationships/oleObject" Target="embeddings/oleObject203.bin"/><Relationship Id="rId5" Type="http://schemas.openxmlformats.org/officeDocument/2006/relationships/footnotes" Target="footnotes.xml"/><Relationship Id="rId95" Type="http://schemas.openxmlformats.org/officeDocument/2006/relationships/oleObject" Target="embeddings/oleObject51.bin"/><Relationship Id="rId160" Type="http://schemas.openxmlformats.org/officeDocument/2006/relationships/oleObject" Target="embeddings/oleObject89.bin"/><Relationship Id="rId181" Type="http://schemas.openxmlformats.org/officeDocument/2006/relationships/image" Target="media/image76.wmf"/><Relationship Id="rId216" Type="http://schemas.openxmlformats.org/officeDocument/2006/relationships/image" Target="media/image93.wmf"/><Relationship Id="rId237" Type="http://schemas.openxmlformats.org/officeDocument/2006/relationships/oleObject" Target="embeddings/oleObject128.bin"/><Relationship Id="rId258" Type="http://schemas.openxmlformats.org/officeDocument/2006/relationships/image" Target="media/image112.wmf"/><Relationship Id="rId279" Type="http://schemas.openxmlformats.org/officeDocument/2006/relationships/oleObject" Target="embeddings/oleObject156.bin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20.bin"/><Relationship Id="rId64" Type="http://schemas.openxmlformats.org/officeDocument/2006/relationships/oleObject" Target="embeddings/oleObject33.bin"/><Relationship Id="rId118" Type="http://schemas.openxmlformats.org/officeDocument/2006/relationships/oleObject" Target="embeddings/oleObject63.bin"/><Relationship Id="rId139" Type="http://schemas.openxmlformats.org/officeDocument/2006/relationships/image" Target="media/image56.wmf"/><Relationship Id="rId290" Type="http://schemas.openxmlformats.org/officeDocument/2006/relationships/oleObject" Target="embeddings/oleObject167.bin"/><Relationship Id="rId304" Type="http://schemas.openxmlformats.org/officeDocument/2006/relationships/oleObject" Target="embeddings/oleObject177.bin"/><Relationship Id="rId325" Type="http://schemas.openxmlformats.org/officeDocument/2006/relationships/image" Target="media/image132.wmf"/><Relationship Id="rId346" Type="http://schemas.openxmlformats.org/officeDocument/2006/relationships/oleObject" Target="embeddings/oleObject198.bin"/><Relationship Id="rId367" Type="http://schemas.openxmlformats.org/officeDocument/2006/relationships/header" Target="header1.xml"/><Relationship Id="rId85" Type="http://schemas.openxmlformats.org/officeDocument/2006/relationships/oleObject" Target="embeddings/oleObject46.bin"/><Relationship Id="rId150" Type="http://schemas.openxmlformats.org/officeDocument/2006/relationships/oleObject" Target="embeddings/oleObject84.bin"/><Relationship Id="rId171" Type="http://schemas.openxmlformats.org/officeDocument/2006/relationships/image" Target="media/image71.wmf"/><Relationship Id="rId192" Type="http://schemas.openxmlformats.org/officeDocument/2006/relationships/oleObject" Target="embeddings/oleObject105.bin"/><Relationship Id="rId206" Type="http://schemas.openxmlformats.org/officeDocument/2006/relationships/oleObject" Target="embeddings/oleObject112.bin"/><Relationship Id="rId227" Type="http://schemas.openxmlformats.org/officeDocument/2006/relationships/oleObject" Target="embeddings/oleObject123.bin"/><Relationship Id="rId248" Type="http://schemas.openxmlformats.org/officeDocument/2006/relationships/image" Target="media/image108.wmf"/><Relationship Id="rId269" Type="http://schemas.openxmlformats.org/officeDocument/2006/relationships/image" Target="media/image116.wmf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5.bin"/><Relationship Id="rId108" Type="http://schemas.openxmlformats.org/officeDocument/2006/relationships/image" Target="media/image45.wmf"/><Relationship Id="rId129" Type="http://schemas.openxmlformats.org/officeDocument/2006/relationships/oleObject" Target="embeddings/oleObject71.bin"/><Relationship Id="rId280" Type="http://schemas.openxmlformats.org/officeDocument/2006/relationships/oleObject" Target="embeddings/oleObject157.bin"/><Relationship Id="rId315" Type="http://schemas.openxmlformats.org/officeDocument/2006/relationships/image" Target="media/image127.wmf"/><Relationship Id="rId336" Type="http://schemas.openxmlformats.org/officeDocument/2006/relationships/oleObject" Target="embeddings/oleObject193.bin"/><Relationship Id="rId357" Type="http://schemas.openxmlformats.org/officeDocument/2006/relationships/image" Target="media/image148.wmf"/><Relationship Id="rId54" Type="http://schemas.openxmlformats.org/officeDocument/2006/relationships/image" Target="media/image22.wmf"/><Relationship Id="rId75" Type="http://schemas.openxmlformats.org/officeDocument/2006/relationships/oleObject" Target="embeddings/oleObject41.bin"/><Relationship Id="rId96" Type="http://schemas.openxmlformats.org/officeDocument/2006/relationships/image" Target="media/image39.wmf"/><Relationship Id="rId140" Type="http://schemas.openxmlformats.org/officeDocument/2006/relationships/oleObject" Target="embeddings/oleObject78.bin"/><Relationship Id="rId161" Type="http://schemas.openxmlformats.org/officeDocument/2006/relationships/image" Target="media/image66.wmf"/><Relationship Id="rId182" Type="http://schemas.openxmlformats.org/officeDocument/2006/relationships/oleObject" Target="embeddings/oleObject100.bin"/><Relationship Id="rId217" Type="http://schemas.openxmlformats.org/officeDocument/2006/relationships/oleObject" Target="embeddings/oleObject118.bin"/><Relationship Id="rId6" Type="http://schemas.openxmlformats.org/officeDocument/2006/relationships/endnotes" Target="endnotes.xml"/><Relationship Id="rId238" Type="http://schemas.openxmlformats.org/officeDocument/2006/relationships/image" Target="media/image104.wmf"/><Relationship Id="rId259" Type="http://schemas.openxmlformats.org/officeDocument/2006/relationships/oleObject" Target="embeddings/oleObject141.bin"/><Relationship Id="rId23" Type="http://schemas.openxmlformats.org/officeDocument/2006/relationships/image" Target="media/image9.wmf"/><Relationship Id="rId119" Type="http://schemas.openxmlformats.org/officeDocument/2006/relationships/oleObject" Target="embeddings/oleObject64.bin"/><Relationship Id="rId270" Type="http://schemas.openxmlformats.org/officeDocument/2006/relationships/oleObject" Target="embeddings/oleObject148.bin"/><Relationship Id="rId291" Type="http://schemas.openxmlformats.org/officeDocument/2006/relationships/oleObject" Target="embeddings/oleObject168.bin"/><Relationship Id="rId305" Type="http://schemas.openxmlformats.org/officeDocument/2006/relationships/image" Target="media/image122.wmf"/><Relationship Id="rId326" Type="http://schemas.openxmlformats.org/officeDocument/2006/relationships/oleObject" Target="embeddings/oleObject188.bin"/><Relationship Id="rId347" Type="http://schemas.openxmlformats.org/officeDocument/2006/relationships/image" Target="media/image143.wmf"/><Relationship Id="rId44" Type="http://schemas.openxmlformats.org/officeDocument/2006/relationships/image" Target="media/image18.wmf"/><Relationship Id="rId65" Type="http://schemas.openxmlformats.org/officeDocument/2006/relationships/oleObject" Target="embeddings/oleObject34.bin"/><Relationship Id="rId86" Type="http://schemas.openxmlformats.org/officeDocument/2006/relationships/image" Target="media/image34.wmf"/><Relationship Id="rId130" Type="http://schemas.openxmlformats.org/officeDocument/2006/relationships/oleObject" Target="embeddings/oleObject72.bin"/><Relationship Id="rId151" Type="http://schemas.openxmlformats.org/officeDocument/2006/relationships/image" Target="media/image61.wmf"/><Relationship Id="rId368" Type="http://schemas.openxmlformats.org/officeDocument/2006/relationships/footer" Target="footer1.xml"/><Relationship Id="rId172" Type="http://schemas.openxmlformats.org/officeDocument/2006/relationships/oleObject" Target="embeddings/oleObject95.bin"/><Relationship Id="rId193" Type="http://schemas.openxmlformats.org/officeDocument/2006/relationships/image" Target="media/image82.wmf"/><Relationship Id="rId207" Type="http://schemas.openxmlformats.org/officeDocument/2006/relationships/image" Target="media/image89.wmf"/><Relationship Id="rId228" Type="http://schemas.openxmlformats.org/officeDocument/2006/relationships/image" Target="media/image99.wmf"/><Relationship Id="rId249" Type="http://schemas.openxmlformats.org/officeDocument/2006/relationships/oleObject" Target="embeddings/oleObject135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8.bin"/><Relationship Id="rId260" Type="http://schemas.openxmlformats.org/officeDocument/2006/relationships/oleObject" Target="embeddings/oleObject142.bin"/><Relationship Id="rId281" Type="http://schemas.openxmlformats.org/officeDocument/2006/relationships/oleObject" Target="embeddings/oleObject158.bin"/><Relationship Id="rId316" Type="http://schemas.openxmlformats.org/officeDocument/2006/relationships/oleObject" Target="embeddings/oleObject183.bin"/><Relationship Id="rId337" Type="http://schemas.openxmlformats.org/officeDocument/2006/relationships/image" Target="media/image138.wmf"/><Relationship Id="rId34" Type="http://schemas.openxmlformats.org/officeDocument/2006/relationships/image" Target="media/image13.wmf"/><Relationship Id="rId55" Type="http://schemas.openxmlformats.org/officeDocument/2006/relationships/oleObject" Target="embeddings/oleObject27.bin"/><Relationship Id="rId76" Type="http://schemas.openxmlformats.org/officeDocument/2006/relationships/image" Target="media/image29.wmf"/><Relationship Id="rId97" Type="http://schemas.openxmlformats.org/officeDocument/2006/relationships/oleObject" Target="embeddings/oleObject52.bin"/><Relationship Id="rId120" Type="http://schemas.openxmlformats.org/officeDocument/2006/relationships/oleObject" Target="embeddings/oleObject65.bin"/><Relationship Id="rId141" Type="http://schemas.openxmlformats.org/officeDocument/2006/relationships/image" Target="media/image57.wmf"/><Relationship Id="rId358" Type="http://schemas.openxmlformats.org/officeDocument/2006/relationships/oleObject" Target="embeddings/oleObject204.bin"/><Relationship Id="rId7" Type="http://schemas.openxmlformats.org/officeDocument/2006/relationships/image" Target="media/image1.wmf"/><Relationship Id="rId162" Type="http://schemas.openxmlformats.org/officeDocument/2006/relationships/oleObject" Target="embeddings/oleObject90.bin"/><Relationship Id="rId183" Type="http://schemas.openxmlformats.org/officeDocument/2006/relationships/image" Target="media/image77.wmf"/><Relationship Id="rId218" Type="http://schemas.openxmlformats.org/officeDocument/2006/relationships/image" Target="media/image94.wmf"/><Relationship Id="rId239" Type="http://schemas.openxmlformats.org/officeDocument/2006/relationships/oleObject" Target="embeddings/oleObject129.bin"/><Relationship Id="rId250" Type="http://schemas.openxmlformats.org/officeDocument/2006/relationships/image" Target="media/image109.wmf"/><Relationship Id="rId271" Type="http://schemas.openxmlformats.org/officeDocument/2006/relationships/image" Target="media/image117.wmf"/><Relationship Id="rId292" Type="http://schemas.openxmlformats.org/officeDocument/2006/relationships/oleObject" Target="embeddings/oleObject169.bin"/><Relationship Id="rId306" Type="http://schemas.openxmlformats.org/officeDocument/2006/relationships/oleObject" Target="embeddings/oleObject178.bin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1.bin"/><Relationship Id="rId66" Type="http://schemas.openxmlformats.org/officeDocument/2006/relationships/image" Target="media/image26.wmf"/><Relationship Id="rId87" Type="http://schemas.openxmlformats.org/officeDocument/2006/relationships/oleObject" Target="embeddings/oleObject47.bin"/><Relationship Id="rId110" Type="http://schemas.openxmlformats.org/officeDocument/2006/relationships/image" Target="media/image46.wmf"/><Relationship Id="rId131" Type="http://schemas.openxmlformats.org/officeDocument/2006/relationships/oleObject" Target="embeddings/oleObject73.bin"/><Relationship Id="rId327" Type="http://schemas.openxmlformats.org/officeDocument/2006/relationships/image" Target="media/image133.wmf"/><Relationship Id="rId348" Type="http://schemas.openxmlformats.org/officeDocument/2006/relationships/oleObject" Target="embeddings/oleObject199.bin"/><Relationship Id="rId369" Type="http://schemas.openxmlformats.org/officeDocument/2006/relationships/fontTable" Target="fontTable.xml"/><Relationship Id="rId152" Type="http://schemas.openxmlformats.org/officeDocument/2006/relationships/oleObject" Target="embeddings/oleObject85.bin"/><Relationship Id="rId173" Type="http://schemas.openxmlformats.org/officeDocument/2006/relationships/image" Target="media/image72.wmf"/><Relationship Id="rId194" Type="http://schemas.openxmlformats.org/officeDocument/2006/relationships/oleObject" Target="embeddings/oleObject106.bin"/><Relationship Id="rId208" Type="http://schemas.openxmlformats.org/officeDocument/2006/relationships/oleObject" Target="embeddings/oleObject113.bin"/><Relationship Id="rId229" Type="http://schemas.openxmlformats.org/officeDocument/2006/relationships/oleObject" Target="embeddings/oleObject124.bin"/><Relationship Id="rId240" Type="http://schemas.openxmlformats.org/officeDocument/2006/relationships/oleObject" Target="embeddings/oleObject130.bin"/><Relationship Id="rId261" Type="http://schemas.openxmlformats.org/officeDocument/2006/relationships/image" Target="media/image113.wmf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42.bin"/><Relationship Id="rId100" Type="http://schemas.openxmlformats.org/officeDocument/2006/relationships/image" Target="media/image41.wmf"/><Relationship Id="rId282" Type="http://schemas.openxmlformats.org/officeDocument/2006/relationships/oleObject" Target="embeddings/oleObject159.bin"/><Relationship Id="rId317" Type="http://schemas.openxmlformats.org/officeDocument/2006/relationships/image" Target="media/image128.wmf"/><Relationship Id="rId338" Type="http://schemas.openxmlformats.org/officeDocument/2006/relationships/oleObject" Target="embeddings/oleObject194.bin"/><Relationship Id="rId359" Type="http://schemas.openxmlformats.org/officeDocument/2006/relationships/image" Target="media/image149.wmf"/><Relationship Id="rId8" Type="http://schemas.openxmlformats.org/officeDocument/2006/relationships/oleObject" Target="embeddings/oleObject1.bin"/><Relationship Id="rId98" Type="http://schemas.openxmlformats.org/officeDocument/2006/relationships/image" Target="media/image40.wmf"/><Relationship Id="rId121" Type="http://schemas.openxmlformats.org/officeDocument/2006/relationships/image" Target="media/image50.wmf"/><Relationship Id="rId142" Type="http://schemas.openxmlformats.org/officeDocument/2006/relationships/oleObject" Target="embeddings/oleObject79.bin"/><Relationship Id="rId163" Type="http://schemas.openxmlformats.org/officeDocument/2006/relationships/image" Target="media/image67.wmf"/><Relationship Id="rId184" Type="http://schemas.openxmlformats.org/officeDocument/2006/relationships/oleObject" Target="embeddings/oleObject101.bin"/><Relationship Id="rId219" Type="http://schemas.openxmlformats.org/officeDocument/2006/relationships/oleObject" Target="embeddings/oleObject119.bin"/><Relationship Id="rId370" Type="http://schemas.openxmlformats.org/officeDocument/2006/relationships/theme" Target="theme/theme1.xml"/><Relationship Id="rId230" Type="http://schemas.openxmlformats.org/officeDocument/2006/relationships/image" Target="media/image100.wmf"/><Relationship Id="rId251" Type="http://schemas.openxmlformats.org/officeDocument/2006/relationships/oleObject" Target="embeddings/oleObject136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5.bin"/><Relationship Id="rId272" Type="http://schemas.openxmlformats.org/officeDocument/2006/relationships/oleObject" Target="embeddings/oleObject149.bin"/><Relationship Id="rId293" Type="http://schemas.openxmlformats.org/officeDocument/2006/relationships/oleObject" Target="embeddings/oleObject170.bin"/><Relationship Id="rId307" Type="http://schemas.openxmlformats.org/officeDocument/2006/relationships/image" Target="media/image123.wmf"/><Relationship Id="rId328" Type="http://schemas.openxmlformats.org/officeDocument/2006/relationships/oleObject" Target="embeddings/oleObject189.bin"/><Relationship Id="rId349" Type="http://schemas.openxmlformats.org/officeDocument/2006/relationships/image" Target="media/image144.wmf"/><Relationship Id="rId88" Type="http://schemas.openxmlformats.org/officeDocument/2006/relationships/image" Target="media/image35.wmf"/><Relationship Id="rId111" Type="http://schemas.openxmlformats.org/officeDocument/2006/relationships/oleObject" Target="embeddings/oleObject59.bin"/><Relationship Id="rId132" Type="http://schemas.openxmlformats.org/officeDocument/2006/relationships/image" Target="media/image53.wmf"/><Relationship Id="rId153" Type="http://schemas.openxmlformats.org/officeDocument/2006/relationships/image" Target="media/image62.wmf"/><Relationship Id="rId174" Type="http://schemas.openxmlformats.org/officeDocument/2006/relationships/oleObject" Target="embeddings/oleObject96.bin"/><Relationship Id="rId195" Type="http://schemas.openxmlformats.org/officeDocument/2006/relationships/image" Target="media/image83.wmf"/><Relationship Id="rId209" Type="http://schemas.openxmlformats.org/officeDocument/2006/relationships/image" Target="media/image90.wmf"/><Relationship Id="rId360" Type="http://schemas.openxmlformats.org/officeDocument/2006/relationships/oleObject" Target="embeddings/oleObject205.bin"/><Relationship Id="rId220" Type="http://schemas.openxmlformats.org/officeDocument/2006/relationships/image" Target="media/image95.wmf"/><Relationship Id="rId241" Type="http://schemas.openxmlformats.org/officeDocument/2006/relationships/image" Target="media/image105.wmf"/><Relationship Id="rId15" Type="http://schemas.openxmlformats.org/officeDocument/2006/relationships/image" Target="media/image5.wmf"/><Relationship Id="rId36" Type="http://schemas.openxmlformats.org/officeDocument/2006/relationships/image" Target="media/image14.wmf"/><Relationship Id="rId57" Type="http://schemas.openxmlformats.org/officeDocument/2006/relationships/oleObject" Target="embeddings/oleObject29.bin"/><Relationship Id="rId262" Type="http://schemas.openxmlformats.org/officeDocument/2006/relationships/oleObject" Target="embeddings/oleObject143.bin"/><Relationship Id="rId283" Type="http://schemas.openxmlformats.org/officeDocument/2006/relationships/oleObject" Target="embeddings/oleObject160.bin"/><Relationship Id="rId318" Type="http://schemas.openxmlformats.org/officeDocument/2006/relationships/oleObject" Target="embeddings/oleObject184.bin"/><Relationship Id="rId339" Type="http://schemas.openxmlformats.org/officeDocument/2006/relationships/image" Target="media/image139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52" Type="http://schemas.openxmlformats.org/officeDocument/2006/relationships/image" Target="media/image21.wmf"/><Relationship Id="rId73" Type="http://schemas.openxmlformats.org/officeDocument/2006/relationships/image" Target="media/image28.wmf"/><Relationship Id="rId78" Type="http://schemas.openxmlformats.org/officeDocument/2006/relationships/image" Target="media/image30.wmf"/><Relationship Id="rId94" Type="http://schemas.openxmlformats.org/officeDocument/2006/relationships/image" Target="media/image38.wmf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oleObject" Target="embeddings/oleObject66.bin"/><Relationship Id="rId143" Type="http://schemas.openxmlformats.org/officeDocument/2006/relationships/image" Target="media/image58.wmf"/><Relationship Id="rId148" Type="http://schemas.openxmlformats.org/officeDocument/2006/relationships/oleObject" Target="embeddings/oleObject83.bin"/><Relationship Id="rId164" Type="http://schemas.openxmlformats.org/officeDocument/2006/relationships/oleObject" Target="embeddings/oleObject91.bin"/><Relationship Id="rId169" Type="http://schemas.openxmlformats.org/officeDocument/2006/relationships/image" Target="media/image70.wmf"/><Relationship Id="rId185" Type="http://schemas.openxmlformats.org/officeDocument/2006/relationships/image" Target="media/image78.wmf"/><Relationship Id="rId334" Type="http://schemas.openxmlformats.org/officeDocument/2006/relationships/oleObject" Target="embeddings/oleObject192.bin"/><Relationship Id="rId350" Type="http://schemas.openxmlformats.org/officeDocument/2006/relationships/oleObject" Target="embeddings/oleObject200.bin"/><Relationship Id="rId355" Type="http://schemas.openxmlformats.org/officeDocument/2006/relationships/image" Target="media/image14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9.bin"/><Relationship Id="rId210" Type="http://schemas.openxmlformats.org/officeDocument/2006/relationships/oleObject" Target="embeddings/oleObject114.bin"/><Relationship Id="rId215" Type="http://schemas.openxmlformats.org/officeDocument/2006/relationships/oleObject" Target="embeddings/oleObject117.bin"/><Relationship Id="rId236" Type="http://schemas.openxmlformats.org/officeDocument/2006/relationships/image" Target="media/image103.wmf"/><Relationship Id="rId257" Type="http://schemas.openxmlformats.org/officeDocument/2006/relationships/oleObject" Target="embeddings/oleObject140.bin"/><Relationship Id="rId278" Type="http://schemas.openxmlformats.org/officeDocument/2006/relationships/oleObject" Target="embeddings/oleObject155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5.bin"/><Relationship Id="rId252" Type="http://schemas.openxmlformats.org/officeDocument/2006/relationships/image" Target="media/image110.wmf"/><Relationship Id="rId273" Type="http://schemas.openxmlformats.org/officeDocument/2006/relationships/oleObject" Target="embeddings/oleObject150.bin"/><Relationship Id="rId294" Type="http://schemas.openxmlformats.org/officeDocument/2006/relationships/oleObject" Target="embeddings/oleObject171.bin"/><Relationship Id="rId308" Type="http://schemas.openxmlformats.org/officeDocument/2006/relationships/oleObject" Target="embeddings/oleObject179.bin"/><Relationship Id="rId329" Type="http://schemas.openxmlformats.org/officeDocument/2006/relationships/image" Target="media/image134.wmf"/><Relationship Id="rId47" Type="http://schemas.openxmlformats.org/officeDocument/2006/relationships/image" Target="media/image19.wmf"/><Relationship Id="rId68" Type="http://schemas.openxmlformats.org/officeDocument/2006/relationships/oleObject" Target="embeddings/oleObject36.bin"/><Relationship Id="rId89" Type="http://schemas.openxmlformats.org/officeDocument/2006/relationships/oleObject" Target="embeddings/oleObject48.bin"/><Relationship Id="rId112" Type="http://schemas.openxmlformats.org/officeDocument/2006/relationships/image" Target="media/image47.wmf"/><Relationship Id="rId133" Type="http://schemas.openxmlformats.org/officeDocument/2006/relationships/oleObject" Target="embeddings/oleObject74.bin"/><Relationship Id="rId154" Type="http://schemas.openxmlformats.org/officeDocument/2006/relationships/oleObject" Target="embeddings/oleObject86.bin"/><Relationship Id="rId175" Type="http://schemas.openxmlformats.org/officeDocument/2006/relationships/image" Target="media/image73.wmf"/><Relationship Id="rId340" Type="http://schemas.openxmlformats.org/officeDocument/2006/relationships/oleObject" Target="embeddings/oleObject195.bin"/><Relationship Id="rId361" Type="http://schemas.openxmlformats.org/officeDocument/2006/relationships/image" Target="media/image150.wmf"/><Relationship Id="rId196" Type="http://schemas.openxmlformats.org/officeDocument/2006/relationships/oleObject" Target="embeddings/oleObject107.bin"/><Relationship Id="rId200" Type="http://schemas.openxmlformats.org/officeDocument/2006/relationships/oleObject" Target="embeddings/oleObject109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20.bin"/><Relationship Id="rId242" Type="http://schemas.openxmlformats.org/officeDocument/2006/relationships/oleObject" Target="embeddings/oleObject131.bin"/><Relationship Id="rId263" Type="http://schemas.openxmlformats.org/officeDocument/2006/relationships/image" Target="media/image114.wmf"/><Relationship Id="rId284" Type="http://schemas.openxmlformats.org/officeDocument/2006/relationships/oleObject" Target="embeddings/oleObject161.bin"/><Relationship Id="rId319" Type="http://schemas.openxmlformats.org/officeDocument/2006/relationships/image" Target="media/image129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3.wmf"/><Relationship Id="rId79" Type="http://schemas.openxmlformats.org/officeDocument/2006/relationships/oleObject" Target="embeddings/oleObject43.bin"/><Relationship Id="rId102" Type="http://schemas.openxmlformats.org/officeDocument/2006/relationships/image" Target="media/image42.wmf"/><Relationship Id="rId123" Type="http://schemas.openxmlformats.org/officeDocument/2006/relationships/image" Target="media/image51.wmf"/><Relationship Id="rId144" Type="http://schemas.openxmlformats.org/officeDocument/2006/relationships/oleObject" Target="embeddings/oleObject80.bin"/><Relationship Id="rId330" Type="http://schemas.openxmlformats.org/officeDocument/2006/relationships/oleObject" Target="embeddings/oleObject190.bin"/><Relationship Id="rId90" Type="http://schemas.openxmlformats.org/officeDocument/2006/relationships/image" Target="media/image36.wmf"/><Relationship Id="rId165" Type="http://schemas.openxmlformats.org/officeDocument/2006/relationships/image" Target="media/image68.wmf"/><Relationship Id="rId186" Type="http://schemas.openxmlformats.org/officeDocument/2006/relationships/oleObject" Target="embeddings/oleObject102.bin"/><Relationship Id="rId351" Type="http://schemas.openxmlformats.org/officeDocument/2006/relationships/image" Target="media/image145.wmf"/><Relationship Id="rId211" Type="http://schemas.openxmlformats.org/officeDocument/2006/relationships/image" Target="media/image91.wmf"/><Relationship Id="rId232" Type="http://schemas.openxmlformats.org/officeDocument/2006/relationships/image" Target="media/image101.wmf"/><Relationship Id="rId253" Type="http://schemas.openxmlformats.org/officeDocument/2006/relationships/oleObject" Target="embeddings/oleObject137.bin"/><Relationship Id="rId274" Type="http://schemas.openxmlformats.org/officeDocument/2006/relationships/oleObject" Target="embeddings/oleObject151.bin"/><Relationship Id="rId295" Type="http://schemas.openxmlformats.org/officeDocument/2006/relationships/image" Target="media/image118.wmf"/><Relationship Id="rId309" Type="http://schemas.openxmlformats.org/officeDocument/2006/relationships/image" Target="media/image124.wmf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37.bin"/><Relationship Id="rId113" Type="http://schemas.openxmlformats.org/officeDocument/2006/relationships/oleObject" Target="embeddings/oleObject60.bin"/><Relationship Id="rId134" Type="http://schemas.openxmlformats.org/officeDocument/2006/relationships/image" Target="media/image54.wmf"/><Relationship Id="rId320" Type="http://schemas.openxmlformats.org/officeDocument/2006/relationships/oleObject" Target="embeddings/oleObject185.bin"/><Relationship Id="rId80" Type="http://schemas.openxmlformats.org/officeDocument/2006/relationships/image" Target="media/image31.wmf"/><Relationship Id="rId155" Type="http://schemas.openxmlformats.org/officeDocument/2006/relationships/image" Target="media/image63.wmf"/><Relationship Id="rId176" Type="http://schemas.openxmlformats.org/officeDocument/2006/relationships/oleObject" Target="embeddings/oleObject97.bin"/><Relationship Id="rId197" Type="http://schemas.openxmlformats.org/officeDocument/2006/relationships/image" Target="media/image84.wmf"/><Relationship Id="rId341" Type="http://schemas.openxmlformats.org/officeDocument/2006/relationships/image" Target="media/image140.wmf"/><Relationship Id="rId362" Type="http://schemas.openxmlformats.org/officeDocument/2006/relationships/oleObject" Target="embeddings/oleObject206.bin"/><Relationship Id="rId201" Type="http://schemas.openxmlformats.org/officeDocument/2006/relationships/image" Target="media/image86.wmf"/><Relationship Id="rId222" Type="http://schemas.openxmlformats.org/officeDocument/2006/relationships/image" Target="media/image96.wmf"/><Relationship Id="rId243" Type="http://schemas.openxmlformats.org/officeDocument/2006/relationships/image" Target="media/image106.wmf"/><Relationship Id="rId264" Type="http://schemas.openxmlformats.org/officeDocument/2006/relationships/oleObject" Target="embeddings/oleObject144.bin"/><Relationship Id="rId285" Type="http://schemas.openxmlformats.org/officeDocument/2006/relationships/oleObject" Target="embeddings/oleObject162.bin"/><Relationship Id="rId17" Type="http://schemas.openxmlformats.org/officeDocument/2006/relationships/image" Target="media/image6.wmf"/><Relationship Id="rId38" Type="http://schemas.openxmlformats.org/officeDocument/2006/relationships/image" Target="media/image15.wmf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5.bin"/><Relationship Id="rId124" Type="http://schemas.openxmlformats.org/officeDocument/2006/relationships/oleObject" Target="embeddings/oleObject67.bin"/><Relationship Id="rId310" Type="http://schemas.openxmlformats.org/officeDocument/2006/relationships/oleObject" Target="embeddings/oleObject180.bin"/><Relationship Id="rId70" Type="http://schemas.openxmlformats.org/officeDocument/2006/relationships/oleObject" Target="embeddings/oleObject38.bin"/><Relationship Id="rId91" Type="http://schemas.openxmlformats.org/officeDocument/2006/relationships/oleObject" Target="embeddings/oleObject49.bin"/><Relationship Id="rId145" Type="http://schemas.openxmlformats.org/officeDocument/2006/relationships/image" Target="media/image59.wmf"/><Relationship Id="rId166" Type="http://schemas.openxmlformats.org/officeDocument/2006/relationships/oleObject" Target="embeddings/oleObject92.bin"/><Relationship Id="rId187" Type="http://schemas.openxmlformats.org/officeDocument/2006/relationships/image" Target="media/image79.wmf"/><Relationship Id="rId331" Type="http://schemas.openxmlformats.org/officeDocument/2006/relationships/image" Target="media/image135.wmf"/><Relationship Id="rId352" Type="http://schemas.openxmlformats.org/officeDocument/2006/relationships/oleObject" Target="embeddings/oleObject201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5.bin"/><Relationship Id="rId233" Type="http://schemas.openxmlformats.org/officeDocument/2006/relationships/oleObject" Target="embeddings/oleObject126.bin"/><Relationship Id="rId254" Type="http://schemas.openxmlformats.org/officeDocument/2006/relationships/image" Target="media/image111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0.wmf"/><Relationship Id="rId114" Type="http://schemas.openxmlformats.org/officeDocument/2006/relationships/image" Target="media/image48.wmf"/><Relationship Id="rId275" Type="http://schemas.openxmlformats.org/officeDocument/2006/relationships/oleObject" Target="embeddings/oleObject152.bin"/><Relationship Id="rId296" Type="http://schemas.openxmlformats.org/officeDocument/2006/relationships/oleObject" Target="embeddings/oleObject172.bin"/><Relationship Id="rId300" Type="http://schemas.openxmlformats.org/officeDocument/2006/relationships/oleObject" Target="embeddings/oleObject175.bin"/><Relationship Id="rId60" Type="http://schemas.openxmlformats.org/officeDocument/2006/relationships/oleObject" Target="embeddings/oleObject31.bin"/><Relationship Id="rId81" Type="http://schemas.openxmlformats.org/officeDocument/2006/relationships/oleObject" Target="embeddings/oleObject44.bin"/><Relationship Id="rId135" Type="http://schemas.openxmlformats.org/officeDocument/2006/relationships/oleObject" Target="embeddings/oleObject75.bin"/><Relationship Id="rId156" Type="http://schemas.openxmlformats.org/officeDocument/2006/relationships/oleObject" Target="embeddings/oleObject87.bin"/><Relationship Id="rId177" Type="http://schemas.openxmlformats.org/officeDocument/2006/relationships/image" Target="media/image74.wmf"/><Relationship Id="rId198" Type="http://schemas.openxmlformats.org/officeDocument/2006/relationships/oleObject" Target="embeddings/oleObject108.bin"/><Relationship Id="rId321" Type="http://schemas.openxmlformats.org/officeDocument/2006/relationships/image" Target="media/image130.wmf"/><Relationship Id="rId342" Type="http://schemas.openxmlformats.org/officeDocument/2006/relationships/oleObject" Target="embeddings/oleObject196.bin"/><Relationship Id="rId363" Type="http://schemas.openxmlformats.org/officeDocument/2006/relationships/image" Target="media/image151.wmf"/><Relationship Id="rId202" Type="http://schemas.openxmlformats.org/officeDocument/2006/relationships/oleObject" Target="embeddings/oleObject110.bin"/><Relationship Id="rId223" Type="http://schemas.openxmlformats.org/officeDocument/2006/relationships/oleObject" Target="embeddings/oleObject121.bin"/><Relationship Id="rId244" Type="http://schemas.openxmlformats.org/officeDocument/2006/relationships/oleObject" Target="embeddings/oleObject132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45.bin"/><Relationship Id="rId286" Type="http://schemas.openxmlformats.org/officeDocument/2006/relationships/oleObject" Target="embeddings/oleObject163.bin"/><Relationship Id="rId50" Type="http://schemas.openxmlformats.org/officeDocument/2006/relationships/oleObject" Target="embeddings/oleObject24.bin"/><Relationship Id="rId104" Type="http://schemas.openxmlformats.org/officeDocument/2006/relationships/image" Target="media/image43.wmf"/><Relationship Id="rId125" Type="http://schemas.openxmlformats.org/officeDocument/2006/relationships/oleObject" Target="embeddings/oleObject68.bin"/><Relationship Id="rId146" Type="http://schemas.openxmlformats.org/officeDocument/2006/relationships/oleObject" Target="embeddings/oleObject81.bin"/><Relationship Id="rId167" Type="http://schemas.openxmlformats.org/officeDocument/2006/relationships/image" Target="media/image69.wmf"/><Relationship Id="rId188" Type="http://schemas.openxmlformats.org/officeDocument/2006/relationships/oleObject" Target="embeddings/oleObject103.bin"/><Relationship Id="rId311" Type="http://schemas.openxmlformats.org/officeDocument/2006/relationships/image" Target="media/image125.wmf"/><Relationship Id="rId332" Type="http://schemas.openxmlformats.org/officeDocument/2006/relationships/oleObject" Target="embeddings/oleObject191.bin"/><Relationship Id="rId353" Type="http://schemas.openxmlformats.org/officeDocument/2006/relationships/image" Target="media/image146.wmf"/><Relationship Id="rId71" Type="http://schemas.openxmlformats.org/officeDocument/2006/relationships/image" Target="media/image27.wmf"/><Relationship Id="rId92" Type="http://schemas.openxmlformats.org/officeDocument/2006/relationships/image" Target="media/image37.wmf"/><Relationship Id="rId213" Type="http://schemas.openxmlformats.org/officeDocument/2006/relationships/image" Target="media/image92.wmf"/><Relationship Id="rId234" Type="http://schemas.openxmlformats.org/officeDocument/2006/relationships/image" Target="media/image102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38.bin"/><Relationship Id="rId276" Type="http://schemas.openxmlformats.org/officeDocument/2006/relationships/oleObject" Target="embeddings/oleObject153.bin"/><Relationship Id="rId297" Type="http://schemas.openxmlformats.org/officeDocument/2006/relationships/image" Target="media/image119.wmf"/><Relationship Id="rId40" Type="http://schemas.openxmlformats.org/officeDocument/2006/relationships/image" Target="media/image16.wmf"/><Relationship Id="rId115" Type="http://schemas.openxmlformats.org/officeDocument/2006/relationships/oleObject" Target="embeddings/oleObject61.bin"/><Relationship Id="rId136" Type="http://schemas.openxmlformats.org/officeDocument/2006/relationships/oleObject" Target="embeddings/oleObject76.bin"/><Relationship Id="rId157" Type="http://schemas.openxmlformats.org/officeDocument/2006/relationships/image" Target="media/image64.wmf"/><Relationship Id="rId178" Type="http://schemas.openxmlformats.org/officeDocument/2006/relationships/oleObject" Target="embeddings/oleObject98.bin"/><Relationship Id="rId301" Type="http://schemas.openxmlformats.org/officeDocument/2006/relationships/image" Target="media/image120.wmf"/><Relationship Id="rId322" Type="http://schemas.openxmlformats.org/officeDocument/2006/relationships/oleObject" Target="embeddings/oleObject186.bin"/><Relationship Id="rId343" Type="http://schemas.openxmlformats.org/officeDocument/2006/relationships/image" Target="media/image141.wmf"/><Relationship Id="rId364" Type="http://schemas.openxmlformats.org/officeDocument/2006/relationships/oleObject" Target="embeddings/oleObject207.bin"/><Relationship Id="rId61" Type="http://schemas.openxmlformats.org/officeDocument/2006/relationships/image" Target="media/image24.wmf"/><Relationship Id="rId82" Type="http://schemas.openxmlformats.org/officeDocument/2006/relationships/image" Target="media/image32.wmf"/><Relationship Id="rId199" Type="http://schemas.openxmlformats.org/officeDocument/2006/relationships/image" Target="media/image85.wmf"/><Relationship Id="rId203" Type="http://schemas.openxmlformats.org/officeDocument/2006/relationships/image" Target="media/image87.wmf"/><Relationship Id="rId19" Type="http://schemas.openxmlformats.org/officeDocument/2006/relationships/image" Target="media/image7.wmf"/><Relationship Id="rId224" Type="http://schemas.openxmlformats.org/officeDocument/2006/relationships/image" Target="media/image97.wmf"/><Relationship Id="rId245" Type="http://schemas.openxmlformats.org/officeDocument/2006/relationships/oleObject" Target="embeddings/oleObject133.bin"/><Relationship Id="rId266" Type="http://schemas.openxmlformats.org/officeDocument/2006/relationships/oleObject" Target="embeddings/oleObject146.bin"/><Relationship Id="rId287" Type="http://schemas.openxmlformats.org/officeDocument/2006/relationships/oleObject" Target="embeddings/oleObject164.bin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6.bin"/><Relationship Id="rId126" Type="http://schemas.openxmlformats.org/officeDocument/2006/relationships/oleObject" Target="embeddings/oleObject69.bin"/><Relationship Id="rId147" Type="http://schemas.openxmlformats.org/officeDocument/2006/relationships/oleObject" Target="embeddings/oleObject82.bin"/><Relationship Id="rId168" Type="http://schemas.openxmlformats.org/officeDocument/2006/relationships/oleObject" Target="embeddings/oleObject93.bin"/><Relationship Id="rId312" Type="http://schemas.openxmlformats.org/officeDocument/2006/relationships/oleObject" Target="embeddings/oleObject181.bin"/><Relationship Id="rId333" Type="http://schemas.openxmlformats.org/officeDocument/2006/relationships/image" Target="media/image136.wmf"/><Relationship Id="rId354" Type="http://schemas.openxmlformats.org/officeDocument/2006/relationships/oleObject" Target="embeddings/oleObject202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9.bin"/><Relationship Id="rId93" Type="http://schemas.openxmlformats.org/officeDocument/2006/relationships/oleObject" Target="embeddings/oleObject50.bin"/><Relationship Id="rId189" Type="http://schemas.openxmlformats.org/officeDocument/2006/relationships/image" Target="media/image80.wmf"/><Relationship Id="rId3" Type="http://schemas.openxmlformats.org/officeDocument/2006/relationships/settings" Target="settings.xml"/><Relationship Id="rId214" Type="http://schemas.openxmlformats.org/officeDocument/2006/relationships/oleObject" Target="embeddings/oleObject116.bin"/><Relationship Id="rId235" Type="http://schemas.openxmlformats.org/officeDocument/2006/relationships/oleObject" Target="embeddings/oleObject127.bin"/><Relationship Id="rId256" Type="http://schemas.openxmlformats.org/officeDocument/2006/relationships/oleObject" Target="embeddings/oleObject139.bin"/><Relationship Id="rId277" Type="http://schemas.openxmlformats.org/officeDocument/2006/relationships/oleObject" Target="embeddings/oleObject154.bin"/><Relationship Id="rId298" Type="http://schemas.openxmlformats.org/officeDocument/2006/relationships/oleObject" Target="embeddings/oleObject173.bin"/><Relationship Id="rId116" Type="http://schemas.openxmlformats.org/officeDocument/2006/relationships/image" Target="media/image49.wmf"/><Relationship Id="rId137" Type="http://schemas.openxmlformats.org/officeDocument/2006/relationships/image" Target="media/image55.wmf"/><Relationship Id="rId158" Type="http://schemas.openxmlformats.org/officeDocument/2006/relationships/oleObject" Target="embeddings/oleObject88.bin"/><Relationship Id="rId302" Type="http://schemas.openxmlformats.org/officeDocument/2006/relationships/oleObject" Target="embeddings/oleObject176.bin"/><Relationship Id="rId323" Type="http://schemas.openxmlformats.org/officeDocument/2006/relationships/image" Target="media/image131.wmf"/><Relationship Id="rId344" Type="http://schemas.openxmlformats.org/officeDocument/2006/relationships/oleObject" Target="embeddings/oleObject197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2.bin"/><Relationship Id="rId83" Type="http://schemas.openxmlformats.org/officeDocument/2006/relationships/oleObject" Target="embeddings/oleObject45.bin"/><Relationship Id="rId179" Type="http://schemas.openxmlformats.org/officeDocument/2006/relationships/image" Target="media/image75.wmf"/><Relationship Id="rId365" Type="http://schemas.openxmlformats.org/officeDocument/2006/relationships/image" Target="media/image152.wmf"/><Relationship Id="rId190" Type="http://schemas.openxmlformats.org/officeDocument/2006/relationships/oleObject" Target="embeddings/oleObject104.bin"/><Relationship Id="rId204" Type="http://schemas.openxmlformats.org/officeDocument/2006/relationships/oleObject" Target="embeddings/oleObject111.bin"/><Relationship Id="rId225" Type="http://schemas.openxmlformats.org/officeDocument/2006/relationships/oleObject" Target="embeddings/oleObject122.bin"/><Relationship Id="rId246" Type="http://schemas.openxmlformats.org/officeDocument/2006/relationships/image" Target="media/image107.wmf"/><Relationship Id="rId267" Type="http://schemas.openxmlformats.org/officeDocument/2006/relationships/image" Target="media/image115.wmf"/><Relationship Id="rId288" Type="http://schemas.openxmlformats.org/officeDocument/2006/relationships/oleObject" Target="embeddings/oleObject165.bin"/><Relationship Id="rId106" Type="http://schemas.openxmlformats.org/officeDocument/2006/relationships/image" Target="media/image44.wmf"/><Relationship Id="rId127" Type="http://schemas.openxmlformats.org/officeDocument/2006/relationships/oleObject" Target="embeddings/oleObject70.bin"/><Relationship Id="rId313" Type="http://schemas.openxmlformats.org/officeDocument/2006/relationships/image" Target="media/image12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15</Pages>
  <Words>3281</Words>
  <Characters>18702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Грушовий</dc:creator>
  <cp:keywords/>
  <dc:description/>
  <cp:lastModifiedBy>Влад Грушовий</cp:lastModifiedBy>
  <cp:revision>6</cp:revision>
  <dcterms:created xsi:type="dcterms:W3CDTF">2019-11-18T16:42:00Z</dcterms:created>
  <dcterms:modified xsi:type="dcterms:W3CDTF">2019-11-19T06:49:00Z</dcterms:modified>
</cp:coreProperties>
</file>