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30B3" w14:textId="77777777" w:rsidR="00A94089" w:rsidRDefault="00A11B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ФИТ ПОИТ 3 курс 5 группа </w:t>
      </w:r>
      <w:proofErr w:type="spellStart"/>
      <w:r>
        <w:rPr>
          <w:color w:val="000000"/>
          <w:sz w:val="27"/>
          <w:szCs w:val="27"/>
        </w:rPr>
        <w:t>Сойкель</w:t>
      </w:r>
      <w:proofErr w:type="spellEnd"/>
      <w:r>
        <w:rPr>
          <w:color w:val="000000"/>
          <w:sz w:val="27"/>
          <w:szCs w:val="27"/>
        </w:rPr>
        <w:t xml:space="preserve"> Александр</w:t>
      </w:r>
    </w:p>
    <w:p w14:paraId="4E98F24E" w14:textId="77777777" w:rsidR="00A11BDA" w:rsidRPr="000032DD" w:rsidRDefault="00A11BDA" w:rsidP="00A11BDA">
      <w:pPr>
        <w:pStyle w:val="a3"/>
        <w:rPr>
          <w:b/>
          <w:bCs/>
          <w:color w:val="000000"/>
          <w:sz w:val="27"/>
          <w:szCs w:val="27"/>
        </w:rPr>
      </w:pPr>
      <w:r w:rsidRPr="000032DD">
        <w:rPr>
          <w:b/>
          <w:bCs/>
          <w:color w:val="000000"/>
          <w:sz w:val="27"/>
          <w:szCs w:val="27"/>
        </w:rPr>
        <w:t xml:space="preserve">1. Используя некоторый вектор S = (103, 107, 211, 430, 863, 1716, 3449, 6907, 13807, 27610), вычислить ключи для зашифрования и расшифрования </w:t>
      </w:r>
      <w:proofErr w:type="gramStart"/>
      <w:r w:rsidRPr="000032DD">
        <w:rPr>
          <w:b/>
          <w:bCs/>
          <w:color w:val="000000"/>
          <w:sz w:val="27"/>
          <w:szCs w:val="27"/>
        </w:rPr>
        <w:t>сообщений(</w:t>
      </w:r>
      <w:proofErr w:type="gramEnd"/>
      <w:r w:rsidRPr="000032DD">
        <w:rPr>
          <w:b/>
          <w:bCs/>
          <w:color w:val="000000"/>
          <w:sz w:val="27"/>
          <w:szCs w:val="27"/>
        </w:rPr>
        <w:t>относится к ранцевому алгоритму).</w:t>
      </w:r>
    </w:p>
    <w:p w14:paraId="5C948BC7" w14:textId="77777777" w:rsidR="00E0682E" w:rsidRPr="00AF60A1" w:rsidRDefault="00E0682E" w:rsidP="00E0682E">
      <w:pPr>
        <w:pStyle w:val="a3"/>
        <w:rPr>
          <w:color w:val="000000"/>
          <w:sz w:val="27"/>
          <w:szCs w:val="27"/>
        </w:rPr>
      </w:pPr>
      <w:r w:rsidRPr="00AF60A1">
        <w:rPr>
          <w:b/>
          <w:color w:val="000000"/>
          <w:sz w:val="27"/>
          <w:szCs w:val="27"/>
        </w:rPr>
        <w:t>Решение</w:t>
      </w:r>
      <w:r w:rsidRPr="00AF60A1">
        <w:rPr>
          <w:color w:val="000000"/>
          <w:sz w:val="27"/>
          <w:szCs w:val="27"/>
        </w:rPr>
        <w:t>:</w:t>
      </w:r>
    </w:p>
    <w:p w14:paraId="49C32B48" w14:textId="77777777" w:rsidR="00E0682E" w:rsidRPr="00AF60A1" w:rsidRDefault="00E0682E" w:rsidP="00E0682E">
      <w:pPr>
        <w:pStyle w:val="a3"/>
        <w:rPr>
          <w:color w:val="000000"/>
          <w:sz w:val="27"/>
          <w:szCs w:val="27"/>
        </w:rPr>
      </w:pPr>
      <w:r w:rsidRPr="00AF60A1">
        <w:rPr>
          <w:color w:val="000000"/>
          <w:sz w:val="27"/>
          <w:szCs w:val="27"/>
        </w:rPr>
        <w:t xml:space="preserve">Вектор S – </w:t>
      </w:r>
      <w:proofErr w:type="spellStart"/>
      <w:r w:rsidRPr="00AF60A1">
        <w:rPr>
          <w:color w:val="000000"/>
          <w:sz w:val="27"/>
          <w:szCs w:val="27"/>
        </w:rPr>
        <w:t>сверхвозрастающий</w:t>
      </w:r>
      <w:proofErr w:type="spellEnd"/>
      <w:r w:rsidRPr="00AF60A1">
        <w:rPr>
          <w:color w:val="000000"/>
          <w:sz w:val="27"/>
          <w:szCs w:val="27"/>
        </w:rPr>
        <w:t xml:space="preserve"> рюкзачный вектор, является закрытым ключом.</w:t>
      </w:r>
    </w:p>
    <w:p w14:paraId="5F6048C3" w14:textId="77777777" w:rsidR="00E0682E" w:rsidRPr="00AF60A1" w:rsidRDefault="00E0682E" w:rsidP="00E0682E">
      <w:pPr>
        <w:pStyle w:val="a3"/>
        <w:rPr>
          <w:color w:val="000000"/>
          <w:sz w:val="27"/>
          <w:szCs w:val="27"/>
        </w:rPr>
      </w:pPr>
      <w:r w:rsidRPr="00AF60A1">
        <w:rPr>
          <w:color w:val="000000"/>
          <w:sz w:val="27"/>
          <w:szCs w:val="27"/>
        </w:rPr>
        <w:t>Сумма элементов последовательности:</w:t>
      </w:r>
    </w:p>
    <w:p w14:paraId="0BD4585B" w14:textId="77777777" w:rsidR="00E0682E" w:rsidRPr="00AF60A1" w:rsidRDefault="00E0682E" w:rsidP="00E0682E">
      <w:pPr>
        <w:pStyle w:val="a3"/>
        <w:rPr>
          <w:color w:val="000000"/>
          <w:sz w:val="27"/>
          <w:szCs w:val="27"/>
        </w:rPr>
      </w:pPr>
      <w:r w:rsidRPr="00AF60A1">
        <w:rPr>
          <w:color w:val="000000"/>
          <w:sz w:val="27"/>
          <w:szCs w:val="27"/>
        </w:rPr>
        <w:t>103+107+211+430+863+1716+3449+6907+13807+27610 = 55203.</w:t>
      </w:r>
    </w:p>
    <w:p w14:paraId="6C4E43AB" w14:textId="77777777" w:rsidR="00AF60A1" w:rsidRPr="00AF60A1" w:rsidRDefault="00AF60A1" w:rsidP="00E0682E">
      <w:pPr>
        <w:pStyle w:val="a3"/>
        <w:rPr>
          <w:color w:val="000000"/>
          <w:sz w:val="27"/>
          <w:szCs w:val="27"/>
        </w:rPr>
      </w:pPr>
      <w:r w:rsidRPr="00AF60A1">
        <w:rPr>
          <w:color w:val="000000"/>
          <w:sz w:val="27"/>
          <w:szCs w:val="27"/>
        </w:rPr>
        <w:t>∑</w:t>
      </w:r>
      <w:r w:rsidRPr="00AF60A1">
        <w:rPr>
          <w:rFonts w:ascii="Cambria Math" w:hAnsi="Cambria Math" w:cs="Cambria Math"/>
          <w:color w:val="000000"/>
          <w:sz w:val="27"/>
          <w:szCs w:val="27"/>
        </w:rPr>
        <w:t>𝑆</w:t>
      </w:r>
      <w:r w:rsidRPr="00AF60A1">
        <w:rPr>
          <w:color w:val="000000"/>
          <w:sz w:val="27"/>
          <w:szCs w:val="27"/>
        </w:rPr>
        <w:t>=55203</w:t>
      </w:r>
    </w:p>
    <w:p w14:paraId="1186E232" w14:textId="77777777" w:rsidR="00AF60A1" w:rsidRPr="00AF60A1" w:rsidRDefault="00AF60A1" w:rsidP="00E0682E">
      <w:pPr>
        <w:pStyle w:val="a3"/>
        <w:rPr>
          <w:color w:val="000000"/>
          <w:sz w:val="27"/>
          <w:szCs w:val="27"/>
        </w:rPr>
      </w:pPr>
      <w:r w:rsidRPr="00AF60A1">
        <w:rPr>
          <w:color w:val="202122"/>
          <w:sz w:val="27"/>
          <w:szCs w:val="27"/>
          <w:shd w:val="clear" w:color="auto" w:fill="FFFFFF"/>
        </w:rPr>
        <w:t>Далее выберем </w:t>
      </w:r>
      <w:r w:rsidRPr="00AF60A1">
        <w:rPr>
          <w:sz w:val="27"/>
          <w:szCs w:val="27"/>
          <w:shd w:val="clear" w:color="auto" w:fill="FFFFFF"/>
        </w:rPr>
        <w:t>простое число</w:t>
      </w:r>
      <w:r w:rsidRPr="00AF60A1">
        <w:rPr>
          <w:color w:val="202122"/>
          <w:sz w:val="27"/>
          <w:szCs w:val="27"/>
          <w:shd w:val="clear" w:color="auto" w:fill="FFFFFF"/>
        </w:rPr>
        <w:t> </w:t>
      </w:r>
      <w:r w:rsidRPr="00AF60A1">
        <w:rPr>
          <w:color w:val="202122"/>
          <w:sz w:val="27"/>
          <w:szCs w:val="27"/>
          <w:shd w:val="clear" w:color="auto" w:fill="FFFFFF"/>
          <w:lang w:val="en-US"/>
        </w:rPr>
        <w:t>n</w:t>
      </w:r>
      <w:r w:rsidRPr="00AF60A1">
        <w:rPr>
          <w:color w:val="202122"/>
          <w:sz w:val="27"/>
          <w:szCs w:val="27"/>
          <w:shd w:val="clear" w:color="auto" w:fill="FFFFFF"/>
        </w:rPr>
        <w:t>, превосходящее полученное нами значение суммы</w:t>
      </w:r>
    </w:p>
    <w:p w14:paraId="7EA0615E" w14:textId="77777777" w:rsidR="00E0682E" w:rsidRPr="00AF60A1" w:rsidRDefault="00AF60A1" w:rsidP="00AF60A1">
      <w:pPr>
        <w:pStyle w:val="a3"/>
        <w:rPr>
          <w:color w:val="000000"/>
          <w:sz w:val="27"/>
          <w:szCs w:val="27"/>
        </w:rPr>
      </w:pPr>
      <w:r w:rsidRPr="00AF60A1">
        <w:rPr>
          <w:color w:val="000000"/>
          <w:sz w:val="27"/>
          <w:szCs w:val="27"/>
        </w:rPr>
        <w:t xml:space="preserve">Это число 55207 </w:t>
      </w:r>
      <w:r w:rsidRPr="00D70409">
        <w:rPr>
          <w:color w:val="000000"/>
          <w:sz w:val="27"/>
          <w:szCs w:val="27"/>
        </w:rPr>
        <w:t xml:space="preserve">=&gt; </w:t>
      </w:r>
      <w:r w:rsidRPr="00AF60A1">
        <w:rPr>
          <w:color w:val="000000"/>
          <w:sz w:val="27"/>
          <w:szCs w:val="27"/>
          <w:lang w:val="en-US"/>
        </w:rPr>
        <w:t>n</w:t>
      </w:r>
      <w:r w:rsidRPr="00D70409">
        <w:rPr>
          <w:color w:val="000000"/>
          <w:sz w:val="27"/>
          <w:szCs w:val="27"/>
        </w:rPr>
        <w:t>=</w:t>
      </w:r>
      <w:r w:rsidRPr="00AF60A1">
        <w:rPr>
          <w:color w:val="000000"/>
          <w:sz w:val="27"/>
          <w:szCs w:val="27"/>
        </w:rPr>
        <w:t>55207</w:t>
      </w:r>
    </w:p>
    <w:p w14:paraId="69C43EBE" w14:textId="77777777" w:rsidR="00AF60A1" w:rsidRPr="00AF60A1" w:rsidRDefault="00AF60A1" w:rsidP="00AF60A1">
      <w:pPr>
        <w:pStyle w:val="a3"/>
        <w:rPr>
          <w:color w:val="202122"/>
          <w:sz w:val="27"/>
          <w:szCs w:val="27"/>
          <w:shd w:val="clear" w:color="auto" w:fill="FFFFFF"/>
        </w:rPr>
      </w:pPr>
      <w:r w:rsidRPr="00AF60A1">
        <w:rPr>
          <w:color w:val="202122"/>
          <w:sz w:val="27"/>
          <w:szCs w:val="27"/>
          <w:shd w:val="clear" w:color="auto" w:fill="FFFFFF"/>
        </w:rPr>
        <w:t>Выберем также простое число </w:t>
      </w:r>
      <w:r w:rsidRPr="00AF60A1">
        <w:rPr>
          <w:i/>
          <w:iCs/>
          <w:color w:val="202122"/>
          <w:sz w:val="27"/>
          <w:szCs w:val="27"/>
          <w:shd w:val="clear" w:color="auto" w:fill="FFFFFF"/>
          <w:lang w:val="en-US"/>
        </w:rPr>
        <w:t>a</w:t>
      </w:r>
      <w:r w:rsidRPr="00AF60A1">
        <w:rPr>
          <w:color w:val="202122"/>
          <w:sz w:val="27"/>
          <w:szCs w:val="27"/>
          <w:shd w:val="clear" w:color="auto" w:fill="FFFFFF"/>
        </w:rPr>
        <w:t> из интервала [</w:t>
      </w:r>
      <w:proofErr w:type="gramStart"/>
      <w:r w:rsidRPr="00AF60A1">
        <w:rPr>
          <w:color w:val="202122"/>
          <w:sz w:val="27"/>
          <w:szCs w:val="27"/>
          <w:shd w:val="clear" w:color="auto" w:fill="FFFFFF"/>
        </w:rPr>
        <w:t>1,</w:t>
      </w:r>
      <w:r w:rsidRPr="00AF60A1">
        <w:rPr>
          <w:color w:val="202122"/>
          <w:sz w:val="27"/>
          <w:szCs w:val="27"/>
          <w:shd w:val="clear" w:color="auto" w:fill="FFFFFF"/>
          <w:lang w:val="en-US"/>
        </w:rPr>
        <w:t>n</w:t>
      </w:r>
      <w:proofErr w:type="gramEnd"/>
      <w:r w:rsidRPr="00AF60A1">
        <w:rPr>
          <w:color w:val="202122"/>
          <w:sz w:val="27"/>
          <w:szCs w:val="27"/>
          <w:shd w:val="clear" w:color="auto" w:fill="FFFFFF"/>
        </w:rPr>
        <w:t>]</w:t>
      </w:r>
    </w:p>
    <w:p w14:paraId="28A7F8EF" w14:textId="77777777" w:rsidR="00AF60A1" w:rsidRPr="00C87056" w:rsidRDefault="00AF60A1" w:rsidP="00AF60A1">
      <w:pPr>
        <w:pStyle w:val="a3"/>
        <w:rPr>
          <w:color w:val="202122"/>
          <w:sz w:val="27"/>
          <w:szCs w:val="27"/>
          <w:shd w:val="clear" w:color="auto" w:fill="FFFFFF"/>
        </w:rPr>
      </w:pPr>
      <w:proofErr w:type="spellStart"/>
      <w:proofErr w:type="gramStart"/>
      <w:r w:rsidRPr="00AF60A1">
        <w:rPr>
          <w:color w:val="202122"/>
          <w:sz w:val="27"/>
          <w:szCs w:val="27"/>
          <w:shd w:val="clear" w:color="auto" w:fill="FFFFFF"/>
        </w:rPr>
        <w:t>Допустим</w:t>
      </w:r>
      <w:r w:rsidRPr="00C87056">
        <w:rPr>
          <w:color w:val="202122"/>
          <w:sz w:val="27"/>
          <w:szCs w:val="27"/>
          <w:shd w:val="clear" w:color="auto" w:fill="FFFFFF"/>
        </w:rPr>
        <w:t>,</w:t>
      </w:r>
      <w:r w:rsidRPr="00AF60A1">
        <w:rPr>
          <w:color w:val="202122"/>
          <w:sz w:val="27"/>
          <w:szCs w:val="27"/>
          <w:shd w:val="clear" w:color="auto" w:fill="FFFFFF"/>
        </w:rPr>
        <w:t>что</w:t>
      </w:r>
      <w:proofErr w:type="spellEnd"/>
      <w:proofErr w:type="gramEnd"/>
      <w:r w:rsidRPr="00AF60A1">
        <w:rPr>
          <w:color w:val="202122"/>
          <w:sz w:val="27"/>
          <w:szCs w:val="27"/>
          <w:shd w:val="clear" w:color="auto" w:fill="FFFFFF"/>
        </w:rPr>
        <w:t xml:space="preserve"> </w:t>
      </w:r>
      <w:r w:rsidRPr="00AF60A1">
        <w:rPr>
          <w:color w:val="202122"/>
          <w:sz w:val="27"/>
          <w:szCs w:val="27"/>
          <w:shd w:val="clear" w:color="auto" w:fill="FFFFFF"/>
          <w:lang w:val="en-US"/>
        </w:rPr>
        <w:t>a</w:t>
      </w:r>
      <w:r w:rsidRPr="00C87056">
        <w:rPr>
          <w:color w:val="202122"/>
          <w:sz w:val="27"/>
          <w:szCs w:val="27"/>
          <w:shd w:val="clear" w:color="auto" w:fill="FFFFFF"/>
        </w:rPr>
        <w:t xml:space="preserve"> =5</w:t>
      </w:r>
    </w:p>
    <w:p w14:paraId="4F05B09B" w14:textId="77777777" w:rsidR="00AF60A1" w:rsidRPr="00AF60A1" w:rsidRDefault="00AF60A1" w:rsidP="00AF60A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AF60A1">
        <w:rPr>
          <w:color w:val="000000"/>
          <w:sz w:val="27"/>
          <w:szCs w:val="27"/>
        </w:rPr>
        <w:t>∑</w:t>
      </w:r>
      <w:r w:rsidRPr="00AF60A1">
        <w:rPr>
          <w:rFonts w:ascii="Cambria Math" w:hAnsi="Cambria Math" w:cs="Cambria Math"/>
          <w:color w:val="000000"/>
          <w:sz w:val="27"/>
          <w:szCs w:val="27"/>
        </w:rPr>
        <w:t>𝑆</w:t>
      </w:r>
      <w:r w:rsidRPr="00AF60A1">
        <w:rPr>
          <w:color w:val="202122"/>
          <w:sz w:val="27"/>
          <w:szCs w:val="27"/>
        </w:rPr>
        <w:t>, </w:t>
      </w:r>
      <w:r w:rsidRPr="00AF60A1">
        <w:rPr>
          <w:iCs/>
          <w:color w:val="202122"/>
          <w:sz w:val="27"/>
          <w:szCs w:val="27"/>
        </w:rPr>
        <w:t>n</w:t>
      </w:r>
      <w:r w:rsidRPr="00AF60A1">
        <w:rPr>
          <w:color w:val="202122"/>
          <w:sz w:val="27"/>
          <w:szCs w:val="27"/>
        </w:rPr>
        <w:t> и </w:t>
      </w:r>
      <w:r w:rsidRPr="00AF60A1">
        <w:rPr>
          <w:iCs/>
          <w:color w:val="202122"/>
          <w:sz w:val="27"/>
          <w:szCs w:val="27"/>
        </w:rPr>
        <w:t>a</w:t>
      </w:r>
      <w:r w:rsidRPr="00AF60A1">
        <w:rPr>
          <w:color w:val="202122"/>
          <w:sz w:val="27"/>
          <w:szCs w:val="27"/>
        </w:rPr>
        <w:t> образуют закрытый ключ.</w:t>
      </w:r>
    </w:p>
    <w:p w14:paraId="28550499" w14:textId="77777777" w:rsidR="00AF60A1" w:rsidRPr="00AF60A1" w:rsidRDefault="00AF60A1" w:rsidP="00AF60A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AF60A1">
        <w:rPr>
          <w:color w:val="202122"/>
          <w:sz w:val="27"/>
          <w:szCs w:val="27"/>
        </w:rPr>
        <w:t>Чтобы сгенерировать открытый ключ, построим последовательность β, умножая каждый элемент из последовательности </w:t>
      </w:r>
      <w:r w:rsidRPr="00AF60A1">
        <w:rPr>
          <w:i/>
          <w:iCs/>
          <w:color w:val="202122"/>
          <w:sz w:val="27"/>
          <w:szCs w:val="27"/>
        </w:rPr>
        <w:t>w</w:t>
      </w:r>
      <w:r w:rsidRPr="00AF60A1">
        <w:rPr>
          <w:color w:val="202122"/>
          <w:sz w:val="27"/>
          <w:szCs w:val="27"/>
        </w:rPr>
        <w:t> на </w:t>
      </w:r>
      <w:r w:rsidRPr="00AF60A1">
        <w:rPr>
          <w:i/>
          <w:iCs/>
          <w:color w:val="202122"/>
          <w:sz w:val="27"/>
          <w:szCs w:val="27"/>
        </w:rPr>
        <w:t>r</w:t>
      </w:r>
      <w:r w:rsidRPr="00AF60A1">
        <w:rPr>
          <w:color w:val="202122"/>
          <w:sz w:val="27"/>
          <w:szCs w:val="27"/>
        </w:rPr>
        <w:t> по модулю </w:t>
      </w:r>
      <w:r w:rsidRPr="00AF60A1">
        <w:rPr>
          <w:i/>
          <w:iCs/>
          <w:color w:val="202122"/>
          <w:sz w:val="27"/>
          <w:szCs w:val="27"/>
        </w:rPr>
        <w:t>q</w:t>
      </w:r>
      <w:r w:rsidRPr="00AF60A1">
        <w:rPr>
          <w:color w:val="202122"/>
          <w:sz w:val="27"/>
          <w:szCs w:val="27"/>
        </w:rPr>
        <w:t>.</w:t>
      </w:r>
    </w:p>
    <w:p w14:paraId="609E36B3" w14:textId="77777777" w:rsidR="00A11BDA" w:rsidRPr="00C87056" w:rsidRDefault="00005F38">
      <w:pPr>
        <w:rPr>
          <w:rFonts w:ascii="Times New Roman" w:hAnsi="Times New Roman" w:cs="Times New Roman"/>
        </w:rPr>
      </w:pPr>
      <w:r w:rsidRPr="00005F38">
        <w:rPr>
          <w:rFonts w:ascii="Times New Roman" w:hAnsi="Times New Roman" w:cs="Times New Roman"/>
        </w:rPr>
        <w:t>Получим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C87056">
        <w:rPr>
          <w:rFonts w:ascii="Times New Roman" w:hAnsi="Times New Roman" w:cs="Times New Roman"/>
        </w:rPr>
        <w:t xml:space="preserve"> </w:t>
      </w:r>
      <w:proofErr w:type="gramStart"/>
      <w:r w:rsidRPr="00C87056">
        <w:rPr>
          <w:rFonts w:ascii="Times New Roman" w:hAnsi="Times New Roman" w:cs="Times New Roman"/>
        </w:rPr>
        <w:t>=(</w:t>
      </w:r>
      <w:proofErr w:type="gramEnd"/>
      <w:r w:rsidRPr="00C87056">
        <w:rPr>
          <w:rFonts w:ascii="Times New Roman" w:hAnsi="Times New Roman" w:cs="Times New Roman"/>
        </w:rPr>
        <w:t>515,535,1055,2150,4315,8580,17245,34535,13828,27636)</w:t>
      </w:r>
    </w:p>
    <w:p w14:paraId="30A5580E" w14:textId="77777777" w:rsidR="00704830" w:rsidRPr="000032DD" w:rsidRDefault="00704830" w:rsidP="00704830">
      <w:pPr>
        <w:pStyle w:val="a3"/>
        <w:rPr>
          <w:b/>
          <w:bCs/>
          <w:color w:val="000000"/>
          <w:sz w:val="27"/>
          <w:szCs w:val="27"/>
        </w:rPr>
      </w:pPr>
      <w:r w:rsidRPr="000032DD">
        <w:rPr>
          <w:b/>
          <w:bCs/>
          <w:color w:val="000000"/>
          <w:sz w:val="27"/>
          <w:szCs w:val="27"/>
        </w:rPr>
        <w:t>2. Найти первообразные корни (если они существуют) чисел (р): 19, 23, 27, 31, 37.</w:t>
      </w:r>
    </w:p>
    <w:p w14:paraId="522FE18F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того, чтобы найти все первообразные корни числа, необходимо найти наименьший первообразный. Далее необходимо будет найти все такие γ, что (γ, ϕ(p)) и 1 ≤ γ ≤ ϕ(p).</w:t>
      </w:r>
    </w:p>
    <w:p w14:paraId="11ED07F0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19: По модулю 19 всего ϕ(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19)) = 6 первообразных корней, не превосходящих 19.</w:t>
      </w:r>
    </w:p>
    <w:p w14:paraId="4D56459F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первообразным корнем является число 2, так как оно является </w:t>
      </w:r>
      <w:proofErr w:type="spellStart"/>
      <w:r>
        <w:rPr>
          <w:color w:val="000000"/>
          <w:sz w:val="27"/>
          <w:szCs w:val="27"/>
        </w:rPr>
        <w:t>взаимнопростым</w:t>
      </w:r>
      <w:proofErr w:type="spellEnd"/>
      <w:r>
        <w:rPr>
          <w:color w:val="000000"/>
          <w:sz w:val="27"/>
          <w:szCs w:val="27"/>
        </w:rPr>
        <w:t xml:space="preserve"> с 19, а также 2, 22, . . . ,2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18). попарно несравнимы по модулю 19</w:t>
      </w:r>
    </w:p>
    <w:p w14:paraId="01B9D0E3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Найдем все такие γ, что (γ, 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19)) и 1 ≤ γ ≤ 18. Таких ровно 6: 1, 5, 7, 11, 13, 17</w:t>
      </w:r>
    </w:p>
    <w:p w14:paraId="508F4C10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Отсюда получаются следующие первообразные корни: 21≡2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 25≡13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 27≡14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 211≡15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 213≡3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 217≡10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19;</w:t>
      </w:r>
    </w:p>
    <w:p w14:paraId="2465D31D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Первообразные корни: 2, 3, 10, 13, 14, 15</w:t>
      </w:r>
    </w:p>
    <w:p w14:paraId="7160CD15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23: По модулю 23 всего ϕ(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23)) = 10 первообразных корней, не превосходящих 23.</w:t>
      </w:r>
    </w:p>
    <w:p w14:paraId="29A89EC2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первообразным корнем является число 5, так как оно является </w:t>
      </w:r>
      <w:proofErr w:type="spellStart"/>
      <w:r>
        <w:rPr>
          <w:color w:val="000000"/>
          <w:sz w:val="27"/>
          <w:szCs w:val="27"/>
        </w:rPr>
        <w:t>взаимнопростым</w:t>
      </w:r>
      <w:proofErr w:type="spellEnd"/>
      <w:r>
        <w:rPr>
          <w:color w:val="000000"/>
          <w:sz w:val="27"/>
          <w:szCs w:val="27"/>
        </w:rPr>
        <w:t xml:space="preserve"> с 23, а также 5, 52, . . . ,5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23). попарно несравнимы по модулю 23.</w:t>
      </w:r>
    </w:p>
    <w:p w14:paraId="44DF4354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Найдем все такие γ, что (γ, 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23)) и 1 ≤ γ ≤ 22. Таких ровно 10: 1, 3, 5, 7, 9, 13, 15, 17, 19, 21</w:t>
      </w:r>
    </w:p>
    <w:p w14:paraId="4426D8F6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Отсюда получаются следующие первообразные корни: 51≡5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53≡10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</w:t>
      </w:r>
    </w:p>
    <w:p w14:paraId="215E4157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55≡20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57≡17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59≡11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513≡21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515≡19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517≡15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519≡7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 521≡14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23;</w:t>
      </w:r>
    </w:p>
    <w:p w14:paraId="37FD76A1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Первообразные корни: 5, 10, 11, 13, 14, 15, 17, 19, 20, 21</w:t>
      </w:r>
    </w:p>
    <w:p w14:paraId="11BCD808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27: не имеет первообразных корней</w:t>
      </w:r>
    </w:p>
    <w:p w14:paraId="14B860B5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31: По модулю 31 всего ϕ(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31)) = 8 первообразных корней, не превосходящих 31.</w:t>
      </w:r>
    </w:p>
    <w:p w14:paraId="0062C345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первообразным корнем является число 3, так как оно является </w:t>
      </w:r>
      <w:proofErr w:type="spellStart"/>
      <w:r>
        <w:rPr>
          <w:color w:val="000000"/>
          <w:sz w:val="27"/>
          <w:szCs w:val="27"/>
        </w:rPr>
        <w:t>взаимнопростым</w:t>
      </w:r>
      <w:proofErr w:type="spellEnd"/>
      <w:r>
        <w:rPr>
          <w:color w:val="000000"/>
          <w:sz w:val="27"/>
          <w:szCs w:val="27"/>
        </w:rPr>
        <w:t xml:space="preserve"> с 31, а также 3, 32, . . . ,3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31). попарно несравнимы по модулю 31.</w:t>
      </w:r>
    </w:p>
    <w:p w14:paraId="67E9D46D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Найдем все такие γ, что (γ, 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31)) и 1 ≤ γ ≤ 30. Таких ровно 8: 1, 3, 7, 11, 13, 17, 19, 23</w:t>
      </w:r>
    </w:p>
    <w:p w14:paraId="108759CE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Отсюда получаются следующие первообразные корни: 31≡3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37≡17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311≡13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313≡24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317≡22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319≡12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323≡11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 329≡21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31;</w:t>
      </w:r>
    </w:p>
    <w:p w14:paraId="338CED88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Первообразные корни: 3, 11, 12, 13, 17, 21, 22, 24</w:t>
      </w:r>
    </w:p>
    <w:p w14:paraId="40814F00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37: По модулю 37 всего ϕ(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37)) = 12 первообразных корней, не превосходящих 37.</w:t>
      </w:r>
    </w:p>
    <w:p w14:paraId="3BC08F9D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первообразным корнем является число 2, так как оно является </w:t>
      </w:r>
      <w:proofErr w:type="spellStart"/>
      <w:r>
        <w:rPr>
          <w:color w:val="000000"/>
          <w:sz w:val="27"/>
          <w:szCs w:val="27"/>
        </w:rPr>
        <w:t>взаимнопростым</w:t>
      </w:r>
      <w:proofErr w:type="spellEnd"/>
      <w:r>
        <w:rPr>
          <w:color w:val="000000"/>
          <w:sz w:val="27"/>
          <w:szCs w:val="27"/>
        </w:rPr>
        <w:t xml:space="preserve"> с 37, а также 2, 22, . . . ,2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37). попарно несравнимы по модулю 37.</w:t>
      </w:r>
    </w:p>
    <w:p w14:paraId="655240FE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Найдем все такие γ, что (γ, </w:t>
      </w:r>
      <w:proofErr w:type="gramStart"/>
      <w:r>
        <w:rPr>
          <w:color w:val="000000"/>
          <w:sz w:val="27"/>
          <w:szCs w:val="27"/>
        </w:rPr>
        <w:t>ϕ(</w:t>
      </w:r>
      <w:proofErr w:type="gramEnd"/>
      <w:r>
        <w:rPr>
          <w:color w:val="000000"/>
          <w:sz w:val="27"/>
          <w:szCs w:val="27"/>
        </w:rPr>
        <w:t>37)) и 1 ≤ γ ≤ 36. Таких ровно 12: 1, 5, 7, 11, 13, 17, 19, 23, 25, 29, 31, 35</w:t>
      </w:r>
    </w:p>
    <w:p w14:paraId="1F942AA4" w14:textId="77777777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Отсюда получаются следующие первообразные корни: 21≡2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25≡32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27≡17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211≡13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213≡15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217≡18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219≡35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223≡5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225≡20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229≡24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231≡22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 235≡19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>37;</w:t>
      </w:r>
    </w:p>
    <w:p w14:paraId="12348B4E" w14:textId="7918DF91" w:rsidR="00704830" w:rsidRDefault="00704830" w:rsidP="007048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Первообразные корни: 2, 5, 13, 15, 17, 18, 19, 20, 22, 24, 32, 35</w:t>
      </w:r>
    </w:p>
    <w:p w14:paraId="4EB51F84" w14:textId="542DC348" w:rsidR="008850DC" w:rsidRPr="008850DC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r w:rsidRPr="008850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3. Пользователю системы RSA с его собственными ключевыми параметрами n = 3337, е = 79 передано зашифрованное сообщение С, состоящее из трех блоков: чисел, соответствующих порядковым номерам Ваших фамилии, имени и отчества. Расшифровать это сообщение (взломав систему RSA пользователя). C = {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BY"/>
        </w:rPr>
        <w:t>19</w:t>
      </w:r>
      <w:r w:rsidRPr="008850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 xml:space="preserve">, 1,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BY"/>
        </w:rPr>
        <w:t>3</w:t>
      </w:r>
      <w:r w:rsidRPr="008850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}</w:t>
      </w:r>
    </w:p>
    <w:p w14:paraId="1586E5FE" w14:textId="77777777" w:rsidR="008850DC" w:rsidRPr="008850DC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Для взлома системы RSA пользователя можно воспользоваться выражением 3.1.</w:t>
      </w:r>
    </w:p>
    <w:p w14:paraId="73320F59" w14:textId="77777777" w:rsidR="008850DC" w:rsidRPr="008850DC" w:rsidRDefault="008850DC" w:rsidP="00A759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e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⋅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d ≡ 1 </w:t>
      </w:r>
      <w:proofErr w:type="spell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φ(n) (3.1)</w:t>
      </w:r>
    </w:p>
    <w:p w14:paraId="6283AD82" w14:textId="77777777" w:rsidR="008850DC" w:rsidRPr="008850DC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Исходя из выражения 3.1: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𝑑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 79−1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3220=</w:t>
      </w:r>
      <w:proofErr w:type="gram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1019 .</w:t>
      </w:r>
      <w:proofErr w:type="gram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Зная d, можно посчитать символы исходного сообщения на основе выражения 3.2.</w:t>
      </w:r>
    </w:p>
    <w:p w14:paraId="70A44EE2" w14:textId="61951729" w:rsidR="008850DC" w:rsidRPr="008850DC" w:rsidRDefault="008850DC" w:rsidP="00A759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𝑚𝑖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= (</w:t>
      </w:r>
      <w:r w:rsidR="00284842" w:rsidRPr="0028484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A</w:t>
      </w:r>
      <w:proofErr w:type="gramStart"/>
      <w:r w:rsidRPr="008850DC">
        <w:rPr>
          <w:rFonts w:ascii="Cambria Math" w:eastAsia="Times New Roman" w:hAnsi="Cambria Math" w:cs="Cambria Math"/>
          <w:color w:val="000000"/>
          <w:lang w:val="ru-BY" w:eastAsia="ru-BY"/>
        </w:rPr>
        <w:t>𝑖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𝑑</w:t>
      </w:r>
      <w:proofErr w:type="gram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proofErr w:type="spell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𝑛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(3.2)</w:t>
      </w:r>
    </w:p>
    <w:p w14:paraId="6A731B33" w14:textId="688137E8" w:rsidR="008850DC" w:rsidRPr="008850DC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</w:t>
      </w:r>
      <w:r w:rsidRPr="00D70409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1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= (</w:t>
      </w:r>
      <w:r w:rsidR="00284842" w:rsidRPr="0028484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A</w:t>
      </w:r>
      <w:proofErr w:type="gramStart"/>
      <w:r w:rsidRPr="008850DC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1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𝑑</w:t>
      </w:r>
      <w:proofErr w:type="gram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proofErr w:type="spell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𝑛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</w:t>
      </w:r>
      <w:r w:rsidR="00550841" w:rsidRPr="0055084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19^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1019</w:t>
      </w:r>
      <w:r w:rsidR="001B60BC" w:rsidRPr="001B60B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1B60BC" w:rsidRPr="001B60B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3337=</w:t>
      </w:r>
      <w:r w:rsidR="00AC795B" w:rsidRPr="00AC795B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="00550841" w:rsidRPr="0055084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2521</w:t>
      </w:r>
    </w:p>
    <w:p w14:paraId="62D2D34A" w14:textId="0ABE3678" w:rsidR="00550841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</w:t>
      </w:r>
      <w:r w:rsidRPr="00D70409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2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= (</w:t>
      </w:r>
      <w:r w:rsidR="00284842" w:rsidRPr="0028484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A</w:t>
      </w:r>
      <w:proofErr w:type="gramStart"/>
      <w:r w:rsidRPr="008850DC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2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𝑑</w:t>
      </w:r>
      <w:proofErr w:type="gram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proofErr w:type="spell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𝑛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</w:t>
      </w:r>
      <w:r w:rsidR="001B60BC" w:rsidRPr="001B60B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="00550841" w:rsidRPr="0055084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="001B60BC" w:rsidRPr="001B60B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019</w:t>
      </w:r>
      <w:r w:rsidR="001B60BC" w:rsidRPr="001B60B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1B60BC" w:rsidRPr="001B60B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3337=</w:t>
      </w:r>
      <w:r w:rsidR="00AC795B" w:rsidRPr="00AC795B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</w:p>
    <w:p w14:paraId="5CE77155" w14:textId="2B4B72DE" w:rsidR="008850DC" w:rsidRDefault="008850DC" w:rsidP="008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</w:t>
      </w:r>
      <w:r w:rsidRPr="00D70409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3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= (</w:t>
      </w:r>
      <w:r w:rsidR="00284842" w:rsidRPr="0028484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A</w:t>
      </w:r>
      <w:proofErr w:type="gramStart"/>
      <w:r w:rsidRPr="008850DC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3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𝑑</w:t>
      </w:r>
      <w:proofErr w:type="gram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proofErr w:type="spellStart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𝑛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</w:t>
      </w:r>
      <w:r w:rsidR="00550841" w:rsidRPr="0055084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3^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1019</w:t>
      </w:r>
      <w:r w:rsidR="001B60BC" w:rsidRPr="001B60B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1B60BC" w:rsidRPr="001B60BC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 </w:t>
      </w:r>
      <w:r w:rsidRPr="008850DC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3337=</w:t>
      </w:r>
      <w:r w:rsidR="00AC795B" w:rsidRPr="00AC795B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="00550841" w:rsidRPr="0055084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2140</w:t>
      </w:r>
    </w:p>
    <w:p w14:paraId="1D6C58FC" w14:textId="443E85B9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 Положим, что в системе применяется алгоритм шифрования/ расшифрования Эль-</w:t>
      </w:r>
      <w:proofErr w:type="spellStart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Гамаля</w:t>
      </w:r>
      <w:proofErr w:type="spellEnd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. Известны некоторые параметры системы: р = 167, g = 5, y = g</w:t>
      </w:r>
      <w:r w:rsidRPr="00F651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BY"/>
        </w:rPr>
        <w:t>^</w:t>
      </w:r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 xml:space="preserve">29 </w:t>
      </w:r>
      <w:proofErr w:type="spellStart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mod</w:t>
      </w:r>
      <w:proofErr w:type="spellEnd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 xml:space="preserve"> p = 55 </w:t>
      </w:r>
      <w:proofErr w:type="spellStart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mod</w:t>
      </w:r>
      <w:proofErr w:type="spellEnd"/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 xml:space="preserve"> p.</w:t>
      </w:r>
    </w:p>
    <w:p w14:paraId="609E7D68" w14:textId="77777777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Используя указанные и недостающие (выбрать самостоятельно) параметры, зашифровать свое имя (в любом языке) в предположении:</w:t>
      </w:r>
    </w:p>
    <w:p w14:paraId="3B3DF206" w14:textId="77777777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а)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первая буква алфавита соответствует числу 0 и т. д., б) первая буква алфавита соответствует числу 1.</w:t>
      </w:r>
    </w:p>
    <w:p w14:paraId="43303DA6" w14:textId="77777777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Для того, чтобы зашифровать сообщение, необходимо, во-первых, вычислить y, используя формулу 4.1</w:t>
      </w:r>
    </w:p>
    <w:p w14:paraId="2CB9E372" w14:textId="3126669D" w:rsidR="00C47DE5" w:rsidRPr="00C47DE5" w:rsidRDefault="00C47DE5" w:rsidP="008A52B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𝑦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𝑔</w:t>
      </w:r>
      <w:r w:rsidR="00F6517E" w:rsidRPr="0011298C">
        <w:rPr>
          <w:rFonts w:ascii="Cambria Math" w:eastAsia="Times New Roman" w:hAnsi="Cambria Math" w:cs="Cambria Math"/>
          <w:color w:val="000000"/>
          <w:sz w:val="27"/>
          <w:szCs w:val="27"/>
          <w:lang w:eastAsia="ru-BY"/>
        </w:rPr>
        <w:t>^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𝑥</w:t>
      </w:r>
      <w:r w:rsidR="00F6517E" w:rsidRPr="0011298C">
        <w:rPr>
          <w:rFonts w:ascii="Cambria Math" w:eastAsia="Times New Roman" w:hAnsi="Cambria Math" w:cs="Cambria Math"/>
          <w:color w:val="000000"/>
          <w:sz w:val="27"/>
          <w:szCs w:val="27"/>
          <w:lang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𝑝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(4.1)</w:t>
      </w:r>
    </w:p>
    <w:p w14:paraId="317F364A" w14:textId="77777777" w:rsidR="0011298C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Из анализируемого выражения следует, что x=29, а y = 55, поскольку</w:t>
      </w:r>
    </w:p>
    <w:p w14:paraId="72575398" w14:textId="62AD6817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 xml:space="preserve"> 55</w:t>
      </w:r>
      <w:r w:rsidR="0011298C" w:rsidRPr="0011298C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mod</w:t>
      </w:r>
      <w:proofErr w:type="spellEnd"/>
      <w:r w:rsidR="0011298C" w:rsidRPr="0011298C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 xml:space="preserve"> 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167=55.</w:t>
      </w:r>
    </w:p>
    <w:p w14:paraId="1B2EDD7D" w14:textId="77777777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Исходя из этого, можно установить, что открытый ключ будут составлять числа p, g, y, а именно 167, 5, 55. Блок </w:t>
      </w:r>
      <w:proofErr w:type="spell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шифротекста</w:t>
      </w:r>
      <w:proofErr w:type="spellEnd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будет состоять из двух чисел: </w:t>
      </w:r>
      <w:proofErr w:type="gramStart"/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𝑎𝑖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,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𝑏𝑖</w:t>
      </w:r>
      <w:proofErr w:type="gramEnd"/>
    </w:p>
    <w:p w14:paraId="6FF3D435" w14:textId="5985E725" w:rsidR="00C47DE5" w:rsidRPr="00C47DE5" w:rsidRDefault="00C47DE5" w:rsidP="009A78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𝑎𝑖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𝑔</w:t>
      </w:r>
      <w:r w:rsidR="00474152" w:rsidRPr="0047415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^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𝑘</w:t>
      </w:r>
      <w:r w:rsidR="00474152" w:rsidRPr="0047415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𝑝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(4.2)</w:t>
      </w:r>
    </w:p>
    <w:p w14:paraId="7820E040" w14:textId="2089585B" w:rsidR="00C47DE5" w:rsidRPr="00C47DE5" w:rsidRDefault="00C47DE5" w:rsidP="009A78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𝑏𝑖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𝑦</w:t>
      </w:r>
      <w:r w:rsidR="00474152" w:rsidRPr="0047415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^k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="00474152" w:rsidRPr="00474152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</w:t>
      </w:r>
      <w:r w:rsidRPr="00C47DE5">
        <w:rPr>
          <w:rFonts w:ascii="Cambria Math" w:eastAsia="Times New Roman" w:hAnsi="Cambria Math" w:cs="Cambria Math"/>
          <w:color w:val="000000"/>
          <w:sz w:val="20"/>
          <w:szCs w:val="20"/>
          <w:lang w:val="ru-BY" w:eastAsia="ru-BY"/>
        </w:rPr>
        <w:t>𝑖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𝑝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(4.3)</w:t>
      </w:r>
    </w:p>
    <w:p w14:paraId="2047DFC7" w14:textId="0E257271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а) Зашифруем сообщение </w:t>
      </w:r>
      <w:r w:rsidR="0012092E" w:rsidRPr="0012092E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‘</w:t>
      </w:r>
      <w:proofErr w:type="spellStart"/>
      <w:r w:rsidR="009A786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BY"/>
        </w:rPr>
        <w:t>sasha</w:t>
      </w:r>
      <w:proofErr w:type="spellEnd"/>
      <w:r w:rsidR="0012092E" w:rsidRPr="0012092E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’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, при этом примем, что букве </w:t>
      </w:r>
      <w:r w:rsidR="008240B5" w:rsidRPr="008240B5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‘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a</w:t>
      </w:r>
      <w:r w:rsidR="008240B5" w:rsidRPr="008240B5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’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соответствует число 0.</w:t>
      </w:r>
    </w:p>
    <w:p w14:paraId="4F493853" w14:textId="08F68A94" w:rsidR="005E108A" w:rsidRPr="009B7331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1=</w:t>
      </w:r>
      <w:r w:rsidR="005A554F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5^81</w:t>
      </w:r>
      <w:r w:rsidR="0072110A"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="005A554F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20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</w:p>
    <w:p w14:paraId="006097C2" w14:textId="64129628" w:rsidR="00C47DE5" w:rsidRPr="00C47DE5" w:rsidRDefault="005E108A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proofErr w:type="gramStart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="009B7331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="005A554F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="009B7331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81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="0031590D" w:rsidRPr="0031590D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="0031590D"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8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="009B7331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43</w:t>
      </w:r>
    </w:p>
    <w:p w14:paraId="4CE1E9DD" w14:textId="46EE8328" w:rsidR="005E108A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2=5</w:t>
      </w:r>
      <w:r w:rsidR="009B7331"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^43</w:t>
      </w:r>
      <w:r w:rsidR="0072110A"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50 </w:t>
      </w:r>
    </w:p>
    <w:p w14:paraId="14AAA560" w14:textId="56814C2E" w:rsidR="00C47DE5" w:rsidRPr="00C47DE5" w:rsidRDefault="005E108A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proofErr w:type="gramStart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="009B7331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^43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="0031590D" w:rsidRPr="0031590D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0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0</w:t>
      </w:r>
    </w:p>
    <w:p w14:paraId="4DB9E69D" w14:textId="6721FCB2" w:rsidR="005E108A" w:rsidRPr="005A554F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3=5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^97</w:t>
      </w:r>
      <w:r w:rsidR="0072110A"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41</w:t>
      </w:r>
    </w:p>
    <w:p w14:paraId="71971AAE" w14:textId="1C8A9DE7" w:rsidR="00C47DE5" w:rsidRPr="00D70409" w:rsidRDefault="005E108A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</w:t>
      </w:r>
      <w:proofErr w:type="gramStart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="009B7331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="00FB74BE" w:rsidRPr="00D70409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^</w:t>
      </w:r>
      <w:r w:rsidR="009B7331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97</w:t>
      </w:r>
      <w:r w:rsidR="00FB74BE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*18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="00FB74BE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69</w:t>
      </w:r>
    </w:p>
    <w:p w14:paraId="2DDF934E" w14:textId="6E268471" w:rsidR="005E108A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4=5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</w:t>
      </w:r>
      <w:r w:rsidR="0072110A"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</w:p>
    <w:p w14:paraId="4CE7865E" w14:textId="4809C2E5" w:rsidR="00C47DE5" w:rsidRPr="00D70409" w:rsidRDefault="005E108A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</w:t>
      </w:r>
      <w:proofErr w:type="gramStart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r w:rsidR="005A554F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="0031590D" w:rsidRPr="0031590D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7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167=14</w:t>
      </w:r>
      <w:r w:rsidR="005A554F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6</w:t>
      </w:r>
    </w:p>
    <w:p w14:paraId="541BB01A" w14:textId="793E5D99" w:rsidR="005E108A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5=5</w:t>
      </w:r>
      <w:r w:rsidR="009B7331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^31</w:t>
      </w:r>
      <w:r w:rsidR="0072110A"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126 </w:t>
      </w:r>
    </w:p>
    <w:p w14:paraId="691AAB9F" w14:textId="6100AC9C" w:rsidR="00C47DE5" w:rsidRPr="00D70409" w:rsidRDefault="005E108A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</w:t>
      </w:r>
      <w:proofErr w:type="gramStart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="009B7331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^31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="0031590D" w:rsidRPr="0031590D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0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="00C47DE5"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="00C47DE5"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="005A554F"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0</w:t>
      </w:r>
    </w:p>
    <w:p w14:paraId="71EAD4EE" w14:textId="32D9F79A" w:rsidR="001A29E1" w:rsidRPr="00D70409" w:rsidRDefault="001A29E1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(2043, 5000, 4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169, 55146, 1260)</w:t>
      </w:r>
    </w:p>
    <w:p w14:paraId="3930A99F" w14:textId="779835A2" w:rsidR="00C47DE5" w:rsidRPr="00C47DE5" w:rsidRDefault="00C47DE5" w:rsidP="00C4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б) Зашифруем сообщение </w:t>
      </w:r>
      <w:r w:rsidR="00CA3915" w:rsidRPr="00CA3915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‘</w:t>
      </w:r>
      <w:proofErr w:type="spellStart"/>
      <w:r w:rsidR="0044557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BY"/>
        </w:rPr>
        <w:t>sasha</w:t>
      </w:r>
      <w:proofErr w:type="spellEnd"/>
      <w:r w:rsidR="00CA3915" w:rsidRPr="00CA3915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’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, при этом примем, что букве a соответствует число 1.</w:t>
      </w:r>
    </w:p>
    <w:p w14:paraId="6B6C967A" w14:textId="77777777" w:rsidR="00FB74BE" w:rsidRPr="009B7331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1=</w:t>
      </w:r>
      <w:r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5^81</w:t>
      </w:r>
      <w:r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20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</w:p>
    <w:p w14:paraId="3FD5B67D" w14:textId="347FD8F1" w:rsidR="00FB74BE" w:rsidRPr="00D70409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55^81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Pr="0031590D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166</w:t>
      </w:r>
    </w:p>
    <w:p w14:paraId="04C6B01B" w14:textId="77777777" w:rsidR="00FB74BE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2=5</w:t>
      </w:r>
      <w:r w:rsidRPr="009B733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^43</w:t>
      </w:r>
      <w:r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50 </w:t>
      </w:r>
    </w:p>
    <w:p w14:paraId="555EB55A" w14:textId="7CAE20CF" w:rsidR="00FB74BE" w:rsidRPr="00D70409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^43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14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</w:p>
    <w:p w14:paraId="54BF1722" w14:textId="77777777" w:rsidR="00FB74BE" w:rsidRDefault="00FB74BE" w:rsidP="00FB74BE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</w:pPr>
    </w:p>
    <w:p w14:paraId="2D602AB8" w14:textId="3F2DA27B" w:rsidR="00FB74BE" w:rsidRPr="005A554F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lastRenderedPageBreak/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3=5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^97</w:t>
      </w:r>
      <w:r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41</w:t>
      </w:r>
    </w:p>
    <w:p w14:paraId="5D539355" w14:textId="6B838802" w:rsidR="00FB74BE" w:rsidRPr="00D70409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FB74BE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^</w:t>
      </w:r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97 * 19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120</w:t>
      </w:r>
    </w:p>
    <w:p w14:paraId="6A481073" w14:textId="77777777" w:rsidR="00FB74BE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4=5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</w:t>
      </w:r>
      <w:r w:rsidRPr="0072110A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</w:p>
    <w:p w14:paraId="7E4AF852" w14:textId="77777777" w:rsidR="00FB74BE" w:rsidRPr="001A29E1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2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9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8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167=14</w:t>
      </w: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3</w:t>
      </w:r>
    </w:p>
    <w:p w14:paraId="03B70303" w14:textId="1F5AED36" w:rsidR="00FB74BE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𝑎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5=5</w:t>
      </w:r>
      <w:r w:rsidRPr="00FB74B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^31</w:t>
      </w:r>
      <w:r w:rsidRPr="005A554F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 126 </w:t>
      </w:r>
    </w:p>
    <w:p w14:paraId="1EFB42E3" w14:textId="6EFC9EE4" w:rsidR="00FB74BE" w:rsidRDefault="00FB74BE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ab/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𝑏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</w:t>
      </w:r>
      <w:proofErr w:type="gramStart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=(</w:t>
      </w:r>
      <w:proofErr w:type="gramEnd"/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55</w:t>
      </w: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^31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∗</w:t>
      </w: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) </w:t>
      </w:r>
      <w:r w:rsidRPr="00C47DE5">
        <w:rPr>
          <w:rFonts w:ascii="Cambria Math" w:eastAsia="Times New Roman" w:hAnsi="Cambria Math" w:cs="Cambria Math"/>
          <w:color w:val="000000"/>
          <w:sz w:val="27"/>
          <w:szCs w:val="27"/>
          <w:lang w:val="ru-BY" w:eastAsia="ru-BY"/>
        </w:rPr>
        <w:t>𝑚𝑜𝑑</w:t>
      </w:r>
      <w:r w:rsidRPr="00C47DE5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167=</w:t>
      </w:r>
      <w:r w:rsidR="001A29E1"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11</w:t>
      </w: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0</w:t>
      </w:r>
    </w:p>
    <w:p w14:paraId="6C6889C3" w14:textId="1D56133C" w:rsidR="001A29E1" w:rsidRPr="00D70409" w:rsidRDefault="001A29E1" w:rsidP="00FB7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 w:rsidRPr="001A29E1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(20166, 59142, 41120, 55143, 126110</w:t>
      </w:r>
      <w:r w:rsidRPr="00D70409"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  <w:t>)</w:t>
      </w:r>
    </w:p>
    <w:p w14:paraId="04D0EBE2" w14:textId="77777777" w:rsidR="00C87056" w:rsidRPr="000032DD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5.Сколько попыток нужно сделать, чтобы с вероятностью более 0,5 (0,7; 0,8; 0,9) обнаружить коллизию при длине </w:t>
      </w:r>
      <w:proofErr w:type="spellStart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хеша</w:t>
      </w:r>
      <w:proofErr w:type="spellEnd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(l) 64 (128;256; 512) бит?</w:t>
      </w:r>
    </w:p>
    <w:p w14:paraId="5DF5E796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вычисления вероятности обнаружения коллизий воспользуемся формулой </w:t>
      </w:r>
    </w:p>
    <w:p w14:paraId="3DC23EF5" w14:textId="77777777" w:rsidR="00C87056" w:rsidRPr="00C87056" w:rsidRDefault="00C87056" w:rsidP="00C8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𝑃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𝐴𝑛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)≈</w:t>
      </w:r>
      <w:proofErr w:type="spellStart"/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</w:t>
      </w:r>
      <w:proofErr w:type="spellEnd"/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⁡(−</w:t>
      </w: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𝑛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2/2</w:t>
      </w: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𝑚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5FF61232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в случае с вероятностью 0,5 можно получить равенство 5.2</w:t>
      </w:r>
    </w:p>
    <w:p w14:paraId="7E24F628" w14:textId="77777777" w:rsidR="00C87056" w:rsidRPr="00C87056" w:rsidRDefault="00C87056" w:rsidP="00C8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𝑛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proofErr w:type="gramStart"/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𝑚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)=</w:t>
      </w:r>
      <w:proofErr w:type="gramEnd"/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𝑙𝑛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6B044F3F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ит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оге, можно использовать формулу 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вычисления искомого значения числа попыток.</w:t>
      </w:r>
    </w:p>
    <w:p w14:paraId="1F610153" w14:textId="77777777" w:rsidR="00C87056" w:rsidRPr="00C87056" w:rsidRDefault="00C87056" w:rsidP="00C8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𝑛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=(2</w:t>
      </w:r>
      <w:r w:rsidRPr="00C87056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𝑚∗𝑙𝑛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2)1/2 (5.3)</w:t>
      </w:r>
    </w:p>
    <w:p w14:paraId="677C941B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87056" w14:paraId="1849C970" w14:textId="77777777" w:rsidTr="00C87056">
        <w:tc>
          <w:tcPr>
            <w:tcW w:w="1557" w:type="dxa"/>
          </w:tcPr>
          <w:p w14:paraId="314AD089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1557" w:type="dxa"/>
          </w:tcPr>
          <w:p w14:paraId="1E2EF3DC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57" w:type="dxa"/>
          </w:tcPr>
          <w:p w14:paraId="0A4DFB78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0,5</w:t>
            </w:r>
          </w:p>
        </w:tc>
        <w:tc>
          <w:tcPr>
            <w:tcW w:w="1558" w:type="dxa"/>
          </w:tcPr>
          <w:p w14:paraId="6CB4D513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0,7</w:t>
            </w:r>
          </w:p>
        </w:tc>
        <w:tc>
          <w:tcPr>
            <w:tcW w:w="1558" w:type="dxa"/>
          </w:tcPr>
          <w:p w14:paraId="705F39BA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0,8</w:t>
            </w:r>
          </w:p>
        </w:tc>
        <w:tc>
          <w:tcPr>
            <w:tcW w:w="1558" w:type="dxa"/>
          </w:tcPr>
          <w:p w14:paraId="10369048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0,9</w:t>
            </w:r>
          </w:p>
        </w:tc>
      </w:tr>
      <w:tr w:rsidR="00C87056" w14:paraId="40F582A2" w14:textId="77777777" w:rsidTr="00C87056">
        <w:tc>
          <w:tcPr>
            <w:tcW w:w="1557" w:type="dxa"/>
          </w:tcPr>
          <w:p w14:paraId="61C198C4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64</w:t>
            </w:r>
          </w:p>
        </w:tc>
        <w:tc>
          <w:tcPr>
            <w:tcW w:w="1557" w:type="dxa"/>
          </w:tcPr>
          <w:p w14:paraId="5B0E7131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1.85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1557" w:type="dxa"/>
          </w:tcPr>
          <w:p w14:paraId="54194469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5.1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 w:rsidR="00CD57B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1558" w:type="dxa"/>
          </w:tcPr>
          <w:p w14:paraId="6862414A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6.7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 w:rsidR="00CD57B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1558" w:type="dxa"/>
          </w:tcPr>
          <w:p w14:paraId="1C6FA939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7.7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1558" w:type="dxa"/>
          </w:tcPr>
          <w:p w14:paraId="02BBB46C" w14:textId="77777777" w:rsidR="00CD57BB" w:rsidRPr="00C87056" w:rsidRDefault="00CD57BB" w:rsidP="00CD57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9.2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  <w:p w14:paraId="76053600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C87056" w14:paraId="50552CEB" w14:textId="77777777" w:rsidTr="00C87056">
        <w:tc>
          <w:tcPr>
            <w:tcW w:w="1557" w:type="dxa"/>
          </w:tcPr>
          <w:p w14:paraId="25A14929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  <w:tc>
          <w:tcPr>
            <w:tcW w:w="1557" w:type="dxa"/>
          </w:tcPr>
          <w:p w14:paraId="3780683C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3.4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1557" w:type="dxa"/>
          </w:tcPr>
          <w:p w14:paraId="542BA46E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2.2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1558" w:type="dxa"/>
          </w:tcPr>
          <w:p w14:paraId="294FF99D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2.9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1558" w:type="dxa"/>
          </w:tcPr>
          <w:p w14:paraId="7C27B3DA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3.3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1558" w:type="dxa"/>
          </w:tcPr>
          <w:p w14:paraId="1A2BBEC3" w14:textId="77777777" w:rsidR="00CD57BB" w:rsidRPr="00C87056" w:rsidRDefault="00CD57BB" w:rsidP="00CD57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  <w:p w14:paraId="1B420F64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C87056" w14:paraId="2F2ED14B" w14:textId="77777777" w:rsidTr="00C87056">
        <w:tc>
          <w:tcPr>
            <w:tcW w:w="1557" w:type="dxa"/>
          </w:tcPr>
          <w:p w14:paraId="6EA9190C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256</w:t>
            </w:r>
          </w:p>
        </w:tc>
        <w:tc>
          <w:tcPr>
            <w:tcW w:w="1557" w:type="dxa"/>
          </w:tcPr>
          <w:p w14:paraId="6832CDDA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1.2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</w:t>
            </w:r>
          </w:p>
        </w:tc>
        <w:tc>
          <w:tcPr>
            <w:tcW w:w="1557" w:type="dxa"/>
          </w:tcPr>
          <w:p w14:paraId="00102500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4.0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1558" w:type="dxa"/>
          </w:tcPr>
          <w:p w14:paraId="06682DB2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5.4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1558" w:type="dxa"/>
          </w:tcPr>
          <w:p w14:paraId="65ADBE16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6.2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1558" w:type="dxa"/>
          </w:tcPr>
          <w:p w14:paraId="556230DF" w14:textId="77777777" w:rsidR="00CD57BB" w:rsidRPr="00C87056" w:rsidRDefault="00CD57BB" w:rsidP="00CD57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7.4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</w:t>
            </w:r>
          </w:p>
          <w:p w14:paraId="32F9AB56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C87056" w14:paraId="7E40A2BE" w14:textId="77777777" w:rsidTr="00C87056">
        <w:tc>
          <w:tcPr>
            <w:tcW w:w="1557" w:type="dxa"/>
          </w:tcPr>
          <w:p w14:paraId="321FF5ED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512</w:t>
            </w:r>
          </w:p>
        </w:tc>
        <w:tc>
          <w:tcPr>
            <w:tcW w:w="1557" w:type="dxa"/>
          </w:tcPr>
          <w:p w14:paraId="0F2A4A1C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1.3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154</w:t>
            </w:r>
          </w:p>
        </w:tc>
        <w:tc>
          <w:tcPr>
            <w:tcW w:w="1557" w:type="dxa"/>
          </w:tcPr>
          <w:p w14:paraId="6469D2CF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1.4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</w:t>
            </w:r>
          </w:p>
        </w:tc>
        <w:tc>
          <w:tcPr>
            <w:tcW w:w="1558" w:type="dxa"/>
          </w:tcPr>
          <w:p w14:paraId="4AC949B5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1.77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</w:t>
            </w:r>
          </w:p>
        </w:tc>
        <w:tc>
          <w:tcPr>
            <w:tcW w:w="1558" w:type="dxa"/>
          </w:tcPr>
          <w:p w14:paraId="271D7DEC" w14:textId="77777777" w:rsidR="00C87056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2.1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</w:t>
            </w:r>
          </w:p>
        </w:tc>
        <w:tc>
          <w:tcPr>
            <w:tcW w:w="1558" w:type="dxa"/>
          </w:tcPr>
          <w:p w14:paraId="3174800E" w14:textId="77777777" w:rsidR="00CD57BB" w:rsidRPr="00C87056" w:rsidRDefault="00CD57BB" w:rsidP="00CD57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2.5</w:t>
            </w:r>
            <w:r w:rsidRPr="00C87056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lang w:eastAsia="ru-RU"/>
              </w:rPr>
              <w:t>∗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^</w:t>
            </w: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</w:t>
            </w:r>
          </w:p>
          <w:p w14:paraId="5D617133" w14:textId="77777777" w:rsidR="00C87056" w:rsidRDefault="00C87056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10B03E79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43EAA2" w14:textId="77777777" w:rsidR="000032DD" w:rsidRDefault="000032DD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54596DB7" w14:textId="6C8BE7AE" w:rsidR="00C87056" w:rsidRPr="000032DD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6. Рассчитать общую длину (L') </w:t>
      </w:r>
      <w:proofErr w:type="spellStart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хешируемого</w:t>
      </w:r>
      <w:proofErr w:type="spellEnd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сообщения после</w:t>
      </w:r>
      <w:r w:rsidR="00CD57BB"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предварительной стадии на основе алгоритма MD, если объем (L) исходного</w:t>
      </w:r>
      <w:r w:rsidR="00CD57BB"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сообщения составлял: 0; 484; 512; 1000; 2000; 16000 бит. Какова в каждом случае будет длина </w:t>
      </w:r>
      <w:proofErr w:type="spellStart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хеша</w:t>
      </w:r>
      <w:proofErr w:type="spellEnd"/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?</w:t>
      </w:r>
    </w:p>
    <w:p w14:paraId="05D2E372" w14:textId="77777777" w:rsidR="00C87056" w:rsidRP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Входное сообщение «дополняется» (расширяется) так, чтобы его</w:t>
      </w:r>
      <w:r w:rsidR="00CD57BB" w:rsidRPr="00CD5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длина (в битах) была конгруэнтной к 448 по модулю 512. Это значит, что сообщение начальной длиной L бит расширяется так, что</w:t>
      </w:r>
      <w:r w:rsidR="00CD57BB" w:rsidRPr="00CD5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остаются незаполненными всего лишь 64 бита, чтобы итоговая длина</w:t>
      </w:r>
    </w:p>
    <w:p w14:paraId="066C375A" w14:textId="77777777" w:rsidR="00C87056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0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L' была кратной 512.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7BB" w14:paraId="4749573D" w14:textId="77777777" w:rsidTr="00CD57BB">
        <w:tc>
          <w:tcPr>
            <w:tcW w:w="3115" w:type="dxa"/>
          </w:tcPr>
          <w:p w14:paraId="00942E3F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 (битов)</w:t>
            </w:r>
          </w:p>
        </w:tc>
        <w:tc>
          <w:tcPr>
            <w:tcW w:w="3115" w:type="dxa"/>
          </w:tcPr>
          <w:p w14:paraId="4FBEE35A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L’ (битов)</w:t>
            </w:r>
          </w:p>
        </w:tc>
        <w:tc>
          <w:tcPr>
            <w:tcW w:w="3115" w:type="dxa"/>
          </w:tcPr>
          <w:p w14:paraId="6924E3F0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Hash</w:t>
            </w:r>
            <w:proofErr w:type="spellEnd"/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(битов)</w:t>
            </w:r>
          </w:p>
        </w:tc>
      </w:tr>
      <w:tr w:rsidR="00CD57BB" w14:paraId="3D0DB552" w14:textId="77777777" w:rsidTr="00CD57BB">
        <w:tc>
          <w:tcPr>
            <w:tcW w:w="3115" w:type="dxa"/>
          </w:tcPr>
          <w:p w14:paraId="63A48BF6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3115" w:type="dxa"/>
          </w:tcPr>
          <w:p w14:paraId="3A9A3D2D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512</w:t>
            </w:r>
          </w:p>
        </w:tc>
        <w:tc>
          <w:tcPr>
            <w:tcW w:w="3115" w:type="dxa"/>
          </w:tcPr>
          <w:p w14:paraId="4A29B4E6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  <w:tr w:rsidR="00CD57BB" w14:paraId="4D0031C9" w14:textId="77777777" w:rsidTr="00CD57BB">
        <w:tc>
          <w:tcPr>
            <w:tcW w:w="3115" w:type="dxa"/>
          </w:tcPr>
          <w:p w14:paraId="51F1D57E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484</w:t>
            </w:r>
          </w:p>
        </w:tc>
        <w:tc>
          <w:tcPr>
            <w:tcW w:w="3115" w:type="dxa"/>
          </w:tcPr>
          <w:p w14:paraId="45982049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1024</w:t>
            </w:r>
          </w:p>
        </w:tc>
        <w:tc>
          <w:tcPr>
            <w:tcW w:w="3115" w:type="dxa"/>
          </w:tcPr>
          <w:p w14:paraId="781B5E5E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  <w:tr w:rsidR="00CD57BB" w14:paraId="1E0FCB8E" w14:textId="77777777" w:rsidTr="00CD57BB">
        <w:tc>
          <w:tcPr>
            <w:tcW w:w="3115" w:type="dxa"/>
          </w:tcPr>
          <w:p w14:paraId="1B82CCC1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512</w:t>
            </w:r>
          </w:p>
        </w:tc>
        <w:tc>
          <w:tcPr>
            <w:tcW w:w="3115" w:type="dxa"/>
          </w:tcPr>
          <w:p w14:paraId="03F5CEB3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1024</w:t>
            </w:r>
          </w:p>
        </w:tc>
        <w:tc>
          <w:tcPr>
            <w:tcW w:w="3115" w:type="dxa"/>
          </w:tcPr>
          <w:p w14:paraId="0807608E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  <w:tr w:rsidR="00CD57BB" w14:paraId="1A5B7161" w14:textId="77777777" w:rsidTr="00CD57BB">
        <w:tc>
          <w:tcPr>
            <w:tcW w:w="3115" w:type="dxa"/>
          </w:tcPr>
          <w:p w14:paraId="5F00C141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</w:t>
            </w:r>
          </w:p>
        </w:tc>
        <w:tc>
          <w:tcPr>
            <w:tcW w:w="3115" w:type="dxa"/>
          </w:tcPr>
          <w:p w14:paraId="3B02BD12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1536</w:t>
            </w:r>
          </w:p>
        </w:tc>
        <w:tc>
          <w:tcPr>
            <w:tcW w:w="3115" w:type="dxa"/>
          </w:tcPr>
          <w:p w14:paraId="731C28F0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  <w:tr w:rsidR="00CD57BB" w14:paraId="1C4B3957" w14:textId="77777777" w:rsidTr="00CD57BB">
        <w:tc>
          <w:tcPr>
            <w:tcW w:w="3115" w:type="dxa"/>
          </w:tcPr>
          <w:p w14:paraId="4119692F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3115" w:type="dxa"/>
          </w:tcPr>
          <w:p w14:paraId="06E50CD7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2560</w:t>
            </w:r>
          </w:p>
        </w:tc>
        <w:tc>
          <w:tcPr>
            <w:tcW w:w="3115" w:type="dxa"/>
          </w:tcPr>
          <w:p w14:paraId="1C2A42A3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  <w:tr w:rsidR="00CD57BB" w14:paraId="4EFA661F" w14:textId="77777777" w:rsidTr="00CD57BB">
        <w:tc>
          <w:tcPr>
            <w:tcW w:w="3115" w:type="dxa"/>
          </w:tcPr>
          <w:p w14:paraId="0CE37515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16000</w:t>
            </w:r>
          </w:p>
        </w:tc>
        <w:tc>
          <w:tcPr>
            <w:tcW w:w="3115" w:type="dxa"/>
          </w:tcPr>
          <w:p w14:paraId="0D0F5C22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16384</w:t>
            </w:r>
          </w:p>
        </w:tc>
        <w:tc>
          <w:tcPr>
            <w:tcW w:w="3115" w:type="dxa"/>
          </w:tcPr>
          <w:p w14:paraId="214E2BFE" w14:textId="77777777" w:rsidR="00CD57BB" w:rsidRDefault="00CD57BB" w:rsidP="00C87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870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</w:t>
            </w:r>
          </w:p>
        </w:tc>
      </w:tr>
    </w:tbl>
    <w:p w14:paraId="772C8B99" w14:textId="77777777" w:rsidR="00CD57BB" w:rsidRPr="000032DD" w:rsidRDefault="00CD57BB" w:rsidP="00CD57BB">
      <w:pPr>
        <w:pStyle w:val="a6"/>
        <w:ind w:left="768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02F472B5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7.</w:t>
      </w:r>
      <w:r w:rsidRPr="000032DD">
        <w:rPr>
          <w:rFonts w:eastAsiaTheme="minorEastAsia"/>
          <w:b/>
          <w:bCs/>
          <w:sz w:val="28"/>
          <w:szCs w:val="28"/>
        </w:rPr>
        <w:t xml:space="preserve"> </w:t>
      </w: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Входное сообщение (прообраз) состоит из</w:t>
      </w:r>
    </w:p>
    <w:p w14:paraId="76E1429F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а) вашего имени,</w:t>
      </w:r>
    </w:p>
    <w:p w14:paraId="3AC5C8CC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б) ваших </w:t>
      </w:r>
      <w:proofErr w:type="spellStart"/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фамилии_имени_отчества</w:t>
      </w:r>
      <w:proofErr w:type="spellEnd"/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(алфавит – на свой выбор).</w:t>
      </w:r>
    </w:p>
    <w:p w14:paraId="50B50E67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Используя представление сообщения в кодах ASCII, представить</w:t>
      </w:r>
    </w:p>
    <w:p w14:paraId="4CF66C85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 табличной форме (как выше в примере 5) содержание каждого 32-</w:t>
      </w:r>
    </w:p>
    <w:p w14:paraId="24AE01C2" w14:textId="77777777" w:rsidR="00CD57BB" w:rsidRPr="000032DD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32D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битного подблока расширенного входного сообщения</w:t>
      </w:r>
    </w:p>
    <w:p w14:paraId="42864857" w14:textId="77777777" w:rsidR="00CD57BB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921BC8" w14:textId="09E1415B" w:rsidR="00CD57BB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а) Исходное сообщение </w:t>
      </w: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0032DD">
        <w:rPr>
          <w:rFonts w:ascii="Times New Roman" w:eastAsiaTheme="minorEastAsia" w:hAnsi="Times New Roman" w:cs="Times New Roman"/>
          <w:sz w:val="28"/>
          <w:szCs w:val="28"/>
        </w:rPr>
        <w:t>SASHA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или в кодах </w:t>
      </w:r>
      <w:r>
        <w:rPr>
          <w:rFonts w:ascii="Times New Roman" w:eastAsiaTheme="minorEastAsia" w:hAnsi="Times New Roman" w:cs="Times New Roman"/>
          <w:sz w:val="28"/>
          <w:szCs w:val="28"/>
        </w:rPr>
        <w:t>ASCII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</w:t>
      </w:r>
      <w:r w:rsidR="000032DD" w:rsidRPr="00003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E10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двоичные (</w:t>
      </w:r>
      <w:r w:rsidR="00995F78" w:rsidRPr="00995F78">
        <w:rPr>
          <w:rFonts w:ascii="Times New Roman" w:eastAsiaTheme="minorEastAsia" w:hAnsi="Times New Roman" w:cs="Times New Roman"/>
          <w:sz w:val="28"/>
          <w:szCs w:val="28"/>
          <w:lang w:val="ru-RU"/>
        </w:rPr>
        <w:t>01010011 01000001 01010011 01001000 01000001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Длина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хешируемого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сообщения составила 4</w:t>
      </w:r>
      <w:r w:rsidR="000032DD" w:rsidRPr="000032DD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битов. Эту длину необходимо расширить до 448 бит. Для этого необходимо добавить один «1» и </w:t>
      </w:r>
      <w:r w:rsidR="0063138D" w:rsidRPr="00D70409">
        <w:rPr>
          <w:rFonts w:ascii="Times New Roman" w:eastAsiaTheme="minorEastAsia" w:hAnsi="Times New Roman" w:cs="Times New Roman"/>
          <w:sz w:val="28"/>
          <w:szCs w:val="28"/>
          <w:lang w:val="ru-RU"/>
        </w:rPr>
        <w:t>407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«0». Далее в последнюю часть из 64 бит полученного модуля записывается двоичное представление числа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>=: 1</w:t>
      </w:r>
      <w:r w:rsidR="004A45E1" w:rsidRPr="004A45E1">
        <w:rPr>
          <w:rFonts w:ascii="Times New Roman" w:eastAsiaTheme="minorEastAsia" w:hAnsi="Times New Roman" w:cs="Times New Roman"/>
          <w:sz w:val="28"/>
          <w:szCs w:val="28"/>
          <w:lang w:val="ru-RU"/>
        </w:rPr>
        <w:t>01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000.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остальные 58 разрядов заполняются «0».</w:t>
      </w:r>
      <w:r w:rsidRPr="00273D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 полученный блок разделяется на 16 32-разрядных подблоков, которые представлены в таблице ниже</w:t>
      </w:r>
    </w:p>
    <w:p w14:paraId="644089E4" w14:textId="77777777" w:rsidR="00CD57BB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Ind w:w="768" w:type="dxa"/>
        <w:tblLook w:val="04A0" w:firstRow="1" w:lastRow="0" w:firstColumn="1" w:lastColumn="0" w:noHBand="0" w:noVBand="1"/>
      </w:tblPr>
      <w:tblGrid>
        <w:gridCol w:w="2060"/>
        <w:gridCol w:w="6517"/>
      </w:tblGrid>
      <w:tr w:rsidR="00CD57BB" w14:paraId="4A61EB35" w14:textId="77777777" w:rsidTr="00ED7D6F">
        <w:tc>
          <w:tcPr>
            <w:tcW w:w="2062" w:type="dxa"/>
          </w:tcPr>
          <w:p w14:paraId="1AF6DF8C" w14:textId="2F7E1224" w:rsidR="00CD57BB" w:rsidRDefault="003D4F10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Блок</w:t>
            </w:r>
          </w:p>
        </w:tc>
        <w:tc>
          <w:tcPr>
            <w:tcW w:w="6520" w:type="dxa"/>
          </w:tcPr>
          <w:p w14:paraId="0BEAD109" w14:textId="1DDD4179" w:rsidR="00CD57BB" w:rsidRPr="003D4F10" w:rsidRDefault="003D4F10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Последовательность битов</w:t>
            </w:r>
          </w:p>
        </w:tc>
      </w:tr>
      <w:tr w:rsidR="00CD57BB" w14:paraId="21CC8CFF" w14:textId="77777777" w:rsidTr="00ED7D6F">
        <w:tc>
          <w:tcPr>
            <w:tcW w:w="2062" w:type="dxa"/>
          </w:tcPr>
          <w:p w14:paraId="29893F2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520" w:type="dxa"/>
          </w:tcPr>
          <w:p w14:paraId="1148680E" w14:textId="7017A427" w:rsidR="00CD57BB" w:rsidRDefault="00C9278D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9278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01010011010000010101001101001000</w:t>
            </w:r>
          </w:p>
        </w:tc>
      </w:tr>
      <w:tr w:rsidR="00CD57BB" w14:paraId="38D0FDEF" w14:textId="77777777" w:rsidTr="00ED7D6F">
        <w:tc>
          <w:tcPr>
            <w:tcW w:w="2062" w:type="dxa"/>
          </w:tcPr>
          <w:p w14:paraId="3F49D70C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520" w:type="dxa"/>
          </w:tcPr>
          <w:p w14:paraId="0ECBBAFC" w14:textId="26366B60" w:rsidR="00CD57BB" w:rsidRDefault="00C9278D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9278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01000001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D57BB" w:rsidRPr="001A018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CD57BB" w:rsidRPr="001A018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  <w:r w:rsidR="00CD57BB"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</w:t>
            </w:r>
          </w:p>
        </w:tc>
      </w:tr>
      <w:tr w:rsidR="00CD57BB" w14:paraId="1122BAB6" w14:textId="77777777" w:rsidTr="00ED7D6F">
        <w:tc>
          <w:tcPr>
            <w:tcW w:w="2062" w:type="dxa"/>
          </w:tcPr>
          <w:p w14:paraId="44AA8FFE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520" w:type="dxa"/>
          </w:tcPr>
          <w:p w14:paraId="5E62D8C4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5FB0B31F" w14:textId="77777777" w:rsidTr="00ED7D6F">
        <w:tc>
          <w:tcPr>
            <w:tcW w:w="2062" w:type="dxa"/>
          </w:tcPr>
          <w:p w14:paraId="7C6193FB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520" w:type="dxa"/>
          </w:tcPr>
          <w:p w14:paraId="46770968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52D3B6A6" w14:textId="77777777" w:rsidTr="00ED7D6F">
        <w:tc>
          <w:tcPr>
            <w:tcW w:w="2062" w:type="dxa"/>
          </w:tcPr>
          <w:p w14:paraId="18D48C0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520" w:type="dxa"/>
          </w:tcPr>
          <w:p w14:paraId="2D0C7AE7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03D1D8B0" w14:textId="77777777" w:rsidTr="00ED7D6F">
        <w:tc>
          <w:tcPr>
            <w:tcW w:w="2062" w:type="dxa"/>
          </w:tcPr>
          <w:p w14:paraId="1F12EA21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6520" w:type="dxa"/>
          </w:tcPr>
          <w:p w14:paraId="33ACB613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268DF4CE" w14:textId="77777777" w:rsidTr="00ED7D6F">
        <w:tc>
          <w:tcPr>
            <w:tcW w:w="2062" w:type="dxa"/>
          </w:tcPr>
          <w:p w14:paraId="24728CFD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520" w:type="dxa"/>
          </w:tcPr>
          <w:p w14:paraId="5997907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56385B2C" w14:textId="77777777" w:rsidTr="00ED7D6F">
        <w:tc>
          <w:tcPr>
            <w:tcW w:w="2062" w:type="dxa"/>
          </w:tcPr>
          <w:p w14:paraId="2EF558EE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520" w:type="dxa"/>
          </w:tcPr>
          <w:p w14:paraId="156170FD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4D2EBBD8" w14:textId="77777777" w:rsidTr="00ED7D6F">
        <w:tc>
          <w:tcPr>
            <w:tcW w:w="2062" w:type="dxa"/>
          </w:tcPr>
          <w:p w14:paraId="4B0E88D7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520" w:type="dxa"/>
          </w:tcPr>
          <w:p w14:paraId="07A4827D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658C2355" w14:textId="77777777" w:rsidTr="00ED7D6F">
        <w:tc>
          <w:tcPr>
            <w:tcW w:w="2062" w:type="dxa"/>
          </w:tcPr>
          <w:p w14:paraId="14E91D6C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6520" w:type="dxa"/>
          </w:tcPr>
          <w:p w14:paraId="4E1A6471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640ADD7D" w14:textId="77777777" w:rsidTr="00ED7D6F">
        <w:tc>
          <w:tcPr>
            <w:tcW w:w="2062" w:type="dxa"/>
          </w:tcPr>
          <w:p w14:paraId="4C345D61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6520" w:type="dxa"/>
          </w:tcPr>
          <w:p w14:paraId="0FEF227D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7967A7CB" w14:textId="77777777" w:rsidTr="00ED7D6F">
        <w:tc>
          <w:tcPr>
            <w:tcW w:w="2062" w:type="dxa"/>
          </w:tcPr>
          <w:p w14:paraId="0FDFFA93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520" w:type="dxa"/>
          </w:tcPr>
          <w:p w14:paraId="1E9C9E0A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2D5840A2" w14:textId="77777777" w:rsidTr="00ED7D6F">
        <w:tc>
          <w:tcPr>
            <w:tcW w:w="2062" w:type="dxa"/>
          </w:tcPr>
          <w:p w14:paraId="189CFF80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6520" w:type="dxa"/>
          </w:tcPr>
          <w:p w14:paraId="5A028294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580888FE" w14:textId="77777777" w:rsidTr="00ED7D6F">
        <w:tc>
          <w:tcPr>
            <w:tcW w:w="2062" w:type="dxa"/>
          </w:tcPr>
          <w:p w14:paraId="2DB44AAA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520" w:type="dxa"/>
          </w:tcPr>
          <w:p w14:paraId="78A11DFE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167F0845" w14:textId="77777777" w:rsidTr="00ED7D6F">
        <w:tc>
          <w:tcPr>
            <w:tcW w:w="2062" w:type="dxa"/>
          </w:tcPr>
          <w:p w14:paraId="5A7C4B84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520" w:type="dxa"/>
          </w:tcPr>
          <w:p w14:paraId="6D69FF9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00000000000000000000000000000000</w:t>
            </w:r>
          </w:p>
        </w:tc>
      </w:tr>
      <w:tr w:rsidR="00CD57BB" w14:paraId="2696AFFA" w14:textId="77777777" w:rsidTr="00ED7D6F">
        <w:tc>
          <w:tcPr>
            <w:tcW w:w="2062" w:type="dxa"/>
          </w:tcPr>
          <w:p w14:paraId="226CEC6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6520" w:type="dxa"/>
          </w:tcPr>
          <w:p w14:paraId="47B5DAC6" w14:textId="3F167FDB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000000000000000000000000001</w:t>
            </w:r>
            <w:r w:rsidR="00C9278D">
              <w:rPr>
                <w:rFonts w:ascii="Times New Roman" w:eastAsiaTheme="minorEastAsia" w:hAnsi="Times New Roman" w:cs="Times New Roman"/>
                <w:sz w:val="28"/>
                <w:szCs w:val="28"/>
              </w:rPr>
              <w:t>01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</w:tr>
    </w:tbl>
    <w:p w14:paraId="7DE9DFAF" w14:textId="5E447987" w:rsidR="00CD57BB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б) Исходное сообщение </w:t>
      </w: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145A3C" w:rsidRPr="00145A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145A3C" w:rsidRPr="00145A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7BEE">
        <w:rPr>
          <w:rFonts w:ascii="Times New Roman" w:eastAsiaTheme="minorEastAsia" w:hAnsi="Times New Roman" w:cs="Times New Roman"/>
          <w:sz w:val="28"/>
          <w:szCs w:val="28"/>
        </w:rPr>
        <w:t>SOIKEL</w:t>
      </w:r>
      <w:r w:rsidR="00AD7BEE" w:rsidRPr="000032DD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AD7BEE">
        <w:rPr>
          <w:rFonts w:ascii="Times New Roman" w:eastAsiaTheme="minorEastAsia" w:hAnsi="Times New Roman" w:cs="Times New Roman"/>
          <w:sz w:val="28"/>
          <w:szCs w:val="28"/>
        </w:rPr>
        <w:t>SASHA</w:t>
      </w:r>
      <w:r w:rsidR="00AD7BEE" w:rsidRPr="000032DD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AD7BEE">
        <w:rPr>
          <w:rFonts w:ascii="Times New Roman" w:eastAsiaTheme="minorEastAsia" w:hAnsi="Times New Roman" w:cs="Times New Roman"/>
          <w:sz w:val="28"/>
          <w:szCs w:val="28"/>
        </w:rPr>
        <w:t>VLADIMIROVITCH</w:t>
      </w:r>
      <w:r w:rsidR="00AD7B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в кодах </w:t>
      </w:r>
      <w:r>
        <w:rPr>
          <w:rFonts w:ascii="Times New Roman" w:eastAsiaTheme="minorEastAsia" w:hAnsi="Times New Roman" w:cs="Times New Roman"/>
          <w:sz w:val="28"/>
          <w:szCs w:val="28"/>
        </w:rPr>
        <w:t>ASCII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это будет</w:t>
      </w:r>
      <w:r w:rsidR="00AD7BEE" w:rsidRPr="00AD7B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соответствующие двоичные (</w:t>
      </w:r>
      <w:r w:rsidR="00F73DA0" w:rsidRPr="00F73DA0">
        <w:rPr>
          <w:rFonts w:ascii="Times New Roman" w:eastAsiaTheme="minorEastAsia" w:hAnsi="Times New Roman" w:cs="Times New Roman"/>
          <w:sz w:val="28"/>
          <w:szCs w:val="28"/>
          <w:lang w:val="ru-RU"/>
        </w:rPr>
        <w:t>01010011 01001111 01001001 01001011 01000101 01001100 01011111 01010011 01000001 01010011 01001000 01000001 01011111 01010110 01001100 01000001 01000100 01001001 01001101 01001001 01010010 01001111 01010110 01001001 01010100 01000011 01001000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Длина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хешируемого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сообщения составила </w:t>
      </w:r>
      <w:r w:rsidR="00935FED" w:rsidRPr="00D70409">
        <w:rPr>
          <w:rFonts w:ascii="Times New Roman" w:eastAsiaTheme="minorEastAsia" w:hAnsi="Times New Roman" w:cs="Times New Roman"/>
          <w:sz w:val="28"/>
          <w:szCs w:val="28"/>
          <w:lang w:val="ru-RU"/>
        </w:rPr>
        <w:t>216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битов. Эту длину необходимо расширить до 448 бит. Для этого необходимо добавить один «1» и </w:t>
      </w:r>
      <w:r w:rsidR="001B4743" w:rsidRPr="001B4743">
        <w:rPr>
          <w:rFonts w:ascii="Times New Roman" w:eastAsiaTheme="minorEastAsia" w:hAnsi="Times New Roman" w:cs="Times New Roman"/>
          <w:sz w:val="28"/>
          <w:szCs w:val="28"/>
          <w:lang w:val="ru-RU"/>
        </w:rPr>
        <w:t>231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«0». Далее в последнюю часть из </w:t>
      </w:r>
      <w:r w:rsidR="001B4743" w:rsidRPr="001B4743">
        <w:rPr>
          <w:rFonts w:ascii="Times New Roman" w:eastAsiaTheme="minorEastAsia" w:hAnsi="Times New Roman" w:cs="Times New Roman"/>
          <w:sz w:val="28"/>
          <w:szCs w:val="28"/>
          <w:lang w:val="ru-RU"/>
        </w:rPr>
        <w:t>21</w:t>
      </w:r>
      <w:r w:rsidR="001B4743" w:rsidRPr="007A6F36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бит полученного модуля записывается двоичное представление числа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=200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11001000</w:t>
      </w:r>
      <w:r w:rsidRPr="001A018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остальные 56 разрядов заполняются «0».</w:t>
      </w:r>
      <w:r w:rsidRPr="00273D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 полученный блок разделяется на 16 32-разрядных подблоков, которые представлены в таблице ниже.</w:t>
      </w:r>
    </w:p>
    <w:p w14:paraId="103742ED" w14:textId="77777777" w:rsidR="00CD57BB" w:rsidRDefault="00CD57BB" w:rsidP="00CD57BB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Ind w:w="768" w:type="dxa"/>
        <w:tblLook w:val="04A0" w:firstRow="1" w:lastRow="0" w:firstColumn="1" w:lastColumn="0" w:noHBand="0" w:noVBand="1"/>
      </w:tblPr>
      <w:tblGrid>
        <w:gridCol w:w="2061"/>
        <w:gridCol w:w="6516"/>
      </w:tblGrid>
      <w:tr w:rsidR="00D340D4" w14:paraId="3779FE01" w14:textId="77777777" w:rsidTr="00D340D4">
        <w:tc>
          <w:tcPr>
            <w:tcW w:w="2061" w:type="dxa"/>
          </w:tcPr>
          <w:p w14:paraId="330F2570" w14:textId="06759E17" w:rsidR="00D340D4" w:rsidRDefault="00D340D4" w:rsidP="00D340D4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Блок</w:t>
            </w:r>
          </w:p>
        </w:tc>
        <w:tc>
          <w:tcPr>
            <w:tcW w:w="6516" w:type="dxa"/>
          </w:tcPr>
          <w:p w14:paraId="671BFB06" w14:textId="1E98A6CA" w:rsidR="00D340D4" w:rsidRDefault="00D340D4" w:rsidP="00D340D4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Последовательность битов</w:t>
            </w:r>
          </w:p>
        </w:tc>
      </w:tr>
      <w:tr w:rsidR="00CD57BB" w14:paraId="7F08773F" w14:textId="77777777" w:rsidTr="00D340D4">
        <w:tc>
          <w:tcPr>
            <w:tcW w:w="2061" w:type="dxa"/>
          </w:tcPr>
          <w:p w14:paraId="5E124A9F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516" w:type="dxa"/>
          </w:tcPr>
          <w:p w14:paraId="7EC5A2EE" w14:textId="01712279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01010011 01001111 01001001 01001011</w:t>
            </w:r>
          </w:p>
        </w:tc>
      </w:tr>
      <w:tr w:rsidR="00CD57BB" w14:paraId="7AC16E7F" w14:textId="77777777" w:rsidTr="00D340D4">
        <w:tc>
          <w:tcPr>
            <w:tcW w:w="2061" w:type="dxa"/>
          </w:tcPr>
          <w:p w14:paraId="02D3B695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516" w:type="dxa"/>
          </w:tcPr>
          <w:p w14:paraId="0F102E00" w14:textId="6C9143E4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01000101 01001100 01011111 01010011</w:t>
            </w:r>
          </w:p>
        </w:tc>
      </w:tr>
      <w:tr w:rsidR="00CD57BB" w14:paraId="19539501" w14:textId="77777777" w:rsidTr="00D340D4">
        <w:tc>
          <w:tcPr>
            <w:tcW w:w="2061" w:type="dxa"/>
          </w:tcPr>
          <w:p w14:paraId="69B8ED54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516" w:type="dxa"/>
          </w:tcPr>
          <w:p w14:paraId="76759EA2" w14:textId="061789AE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01000001 01010011 01001000 01000001</w:t>
            </w:r>
          </w:p>
        </w:tc>
      </w:tr>
      <w:tr w:rsidR="00CD57BB" w14:paraId="3868CF91" w14:textId="77777777" w:rsidTr="00D340D4">
        <w:tc>
          <w:tcPr>
            <w:tcW w:w="2061" w:type="dxa"/>
          </w:tcPr>
          <w:p w14:paraId="36880D6C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516" w:type="dxa"/>
          </w:tcPr>
          <w:p w14:paraId="1C77BBB5" w14:textId="7ACCC168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01011111 01010110 01001100 01000001</w:t>
            </w:r>
          </w:p>
        </w:tc>
      </w:tr>
      <w:tr w:rsidR="00CD57BB" w14:paraId="6DA7E2D8" w14:textId="77777777" w:rsidTr="00D340D4">
        <w:tc>
          <w:tcPr>
            <w:tcW w:w="2061" w:type="dxa"/>
          </w:tcPr>
          <w:p w14:paraId="27EFCC16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516" w:type="dxa"/>
          </w:tcPr>
          <w:p w14:paraId="35753CBD" w14:textId="56A4F73E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01000100 01001001 01001101 01001001</w:t>
            </w:r>
          </w:p>
        </w:tc>
      </w:tr>
      <w:tr w:rsidR="00CD57BB" w14:paraId="4CF56B5F" w14:textId="77777777" w:rsidTr="00D340D4">
        <w:tc>
          <w:tcPr>
            <w:tcW w:w="2061" w:type="dxa"/>
          </w:tcPr>
          <w:p w14:paraId="5CB65D8C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6516" w:type="dxa"/>
          </w:tcPr>
          <w:p w14:paraId="5B2F9F0C" w14:textId="602C8621" w:rsidR="00CD57BB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01010010 01001111 01010110 01001001</w:t>
            </w:r>
          </w:p>
        </w:tc>
      </w:tr>
      <w:tr w:rsidR="00CD57BB" w14:paraId="09D637A1" w14:textId="77777777" w:rsidTr="00D340D4">
        <w:tc>
          <w:tcPr>
            <w:tcW w:w="2061" w:type="dxa"/>
          </w:tcPr>
          <w:p w14:paraId="7E24F772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516" w:type="dxa"/>
          </w:tcPr>
          <w:p w14:paraId="6B35CBBE" w14:textId="43AB9F9C" w:rsidR="00CD57BB" w:rsidRPr="00AD7BEE" w:rsidRDefault="00AD7BEE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D7BE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01010100 01000011 01001000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10000000</w:t>
            </w:r>
          </w:p>
        </w:tc>
      </w:tr>
      <w:tr w:rsidR="00CD57BB" w14:paraId="46FB8D27" w14:textId="77777777" w:rsidTr="00D340D4">
        <w:tc>
          <w:tcPr>
            <w:tcW w:w="2061" w:type="dxa"/>
          </w:tcPr>
          <w:p w14:paraId="7A20DBD9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516" w:type="dxa"/>
          </w:tcPr>
          <w:p w14:paraId="599F1528" w14:textId="2D529641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13E887FD" w14:textId="77777777" w:rsidTr="00D340D4">
        <w:tc>
          <w:tcPr>
            <w:tcW w:w="2061" w:type="dxa"/>
          </w:tcPr>
          <w:p w14:paraId="3B62E10B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516" w:type="dxa"/>
          </w:tcPr>
          <w:p w14:paraId="5B602E99" w14:textId="470B4A60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1CC03B4D" w14:textId="77777777" w:rsidTr="00D340D4">
        <w:tc>
          <w:tcPr>
            <w:tcW w:w="2061" w:type="dxa"/>
          </w:tcPr>
          <w:p w14:paraId="5AB5B7AC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6516" w:type="dxa"/>
          </w:tcPr>
          <w:p w14:paraId="08541542" w14:textId="17312336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06F8DD93" w14:textId="77777777" w:rsidTr="00D340D4">
        <w:tc>
          <w:tcPr>
            <w:tcW w:w="2061" w:type="dxa"/>
          </w:tcPr>
          <w:p w14:paraId="15AFC6E7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6516" w:type="dxa"/>
          </w:tcPr>
          <w:p w14:paraId="136E3BCD" w14:textId="53209C64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31CF5172" w14:textId="77777777" w:rsidTr="00D340D4">
        <w:tc>
          <w:tcPr>
            <w:tcW w:w="2061" w:type="dxa"/>
          </w:tcPr>
          <w:p w14:paraId="1459096D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516" w:type="dxa"/>
          </w:tcPr>
          <w:p w14:paraId="36CB56D7" w14:textId="251C9700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441B1F75" w14:textId="77777777" w:rsidTr="00D340D4">
        <w:tc>
          <w:tcPr>
            <w:tcW w:w="2061" w:type="dxa"/>
          </w:tcPr>
          <w:p w14:paraId="797445FF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6516" w:type="dxa"/>
          </w:tcPr>
          <w:p w14:paraId="7CAE41B1" w14:textId="54D9995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69F2340F" w14:textId="77777777" w:rsidTr="00D340D4">
        <w:tc>
          <w:tcPr>
            <w:tcW w:w="2061" w:type="dxa"/>
          </w:tcPr>
          <w:p w14:paraId="5F92A498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516" w:type="dxa"/>
          </w:tcPr>
          <w:p w14:paraId="17C133F0" w14:textId="3ADC7D3E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6F5D0A68" w14:textId="77777777" w:rsidTr="00D340D4">
        <w:tc>
          <w:tcPr>
            <w:tcW w:w="2061" w:type="dxa"/>
          </w:tcPr>
          <w:p w14:paraId="0BC4144B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516" w:type="dxa"/>
          </w:tcPr>
          <w:p w14:paraId="7C4B49D9" w14:textId="37BD76CF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</w:tr>
      <w:tr w:rsidR="00CD57BB" w14:paraId="74C0E6A8" w14:textId="77777777" w:rsidTr="00D340D4">
        <w:tc>
          <w:tcPr>
            <w:tcW w:w="2061" w:type="dxa"/>
          </w:tcPr>
          <w:p w14:paraId="5F652C4B" w14:textId="77777777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6516" w:type="dxa"/>
          </w:tcPr>
          <w:p w14:paraId="47612478" w14:textId="3E9A614F" w:rsidR="00CD57BB" w:rsidRDefault="00CD57BB" w:rsidP="00CD57BB">
            <w:pPr>
              <w:pStyle w:val="a6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273D1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00000000</w:t>
            </w:r>
            <w:r w:rsidR="00AD7B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A6F36" w:rsidRPr="007A6F3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11011000</w:t>
            </w:r>
            <w:r w:rsidR="007A6F36" w:rsidRPr="007A6F3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‬</w:t>
            </w:r>
          </w:p>
        </w:tc>
      </w:tr>
    </w:tbl>
    <w:p w14:paraId="275DBDC8" w14:textId="77777777" w:rsidR="00C87056" w:rsidRPr="00CD57BB" w:rsidRDefault="00C87056" w:rsidP="00C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sectPr w:rsidR="00C87056" w:rsidRPr="00CD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E04AD"/>
    <w:multiLevelType w:val="hybridMultilevel"/>
    <w:tmpl w:val="710668E4"/>
    <w:lvl w:ilvl="0" w:tplc="0FEC199E">
      <w:start w:val="1"/>
      <w:numFmt w:val="decimal"/>
      <w:lvlText w:val="%1."/>
      <w:lvlJc w:val="left"/>
      <w:pPr>
        <w:ind w:left="768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4C"/>
    <w:rsid w:val="000032DD"/>
    <w:rsid w:val="00005F38"/>
    <w:rsid w:val="0001424C"/>
    <w:rsid w:val="0011298C"/>
    <w:rsid w:val="0012092E"/>
    <w:rsid w:val="001457F8"/>
    <w:rsid w:val="00145A3C"/>
    <w:rsid w:val="001A29E1"/>
    <w:rsid w:val="001B4743"/>
    <w:rsid w:val="001B60BC"/>
    <w:rsid w:val="00284842"/>
    <w:rsid w:val="002B7090"/>
    <w:rsid w:val="0031590D"/>
    <w:rsid w:val="003D4F10"/>
    <w:rsid w:val="00445577"/>
    <w:rsid w:val="00456920"/>
    <w:rsid w:val="00474152"/>
    <w:rsid w:val="004A45E1"/>
    <w:rsid w:val="00550841"/>
    <w:rsid w:val="005A554F"/>
    <w:rsid w:val="005E108A"/>
    <w:rsid w:val="0063138D"/>
    <w:rsid w:val="0063679B"/>
    <w:rsid w:val="00704830"/>
    <w:rsid w:val="0072110A"/>
    <w:rsid w:val="0076415C"/>
    <w:rsid w:val="007A6F36"/>
    <w:rsid w:val="007C6854"/>
    <w:rsid w:val="008240B5"/>
    <w:rsid w:val="00856DC5"/>
    <w:rsid w:val="008850DC"/>
    <w:rsid w:val="008A52B8"/>
    <w:rsid w:val="008E10D0"/>
    <w:rsid w:val="00935FED"/>
    <w:rsid w:val="00937242"/>
    <w:rsid w:val="009743BA"/>
    <w:rsid w:val="00995F78"/>
    <w:rsid w:val="009A7862"/>
    <w:rsid w:val="009B7331"/>
    <w:rsid w:val="00A11BDA"/>
    <w:rsid w:val="00A759FA"/>
    <w:rsid w:val="00A94089"/>
    <w:rsid w:val="00AC795B"/>
    <w:rsid w:val="00AD7BEE"/>
    <w:rsid w:val="00AF60A1"/>
    <w:rsid w:val="00C47DE5"/>
    <w:rsid w:val="00C87056"/>
    <w:rsid w:val="00C9278D"/>
    <w:rsid w:val="00CA3915"/>
    <w:rsid w:val="00CD57BB"/>
    <w:rsid w:val="00D340D4"/>
    <w:rsid w:val="00D34D52"/>
    <w:rsid w:val="00D5674F"/>
    <w:rsid w:val="00D70409"/>
    <w:rsid w:val="00E0682E"/>
    <w:rsid w:val="00F6517E"/>
    <w:rsid w:val="00F73DA0"/>
    <w:rsid w:val="00FB74BE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CB22"/>
  <w15:chartTrackingRefBased/>
  <w15:docId w15:val="{F1806CB7-51C9-4447-AAB5-18CF458A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60A1"/>
    <w:rPr>
      <w:color w:val="0000FF"/>
      <w:u w:val="single"/>
    </w:rPr>
  </w:style>
  <w:style w:type="table" w:styleId="a5">
    <w:name w:val="Table Grid"/>
    <w:basedOn w:val="a1"/>
    <w:uiPriority w:val="39"/>
    <w:rsid w:val="00C8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57B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Сойкель</dc:creator>
  <cp:keywords/>
  <dc:description/>
  <cp:lastModifiedBy>Влад Храмых</cp:lastModifiedBy>
  <cp:revision>56</cp:revision>
  <dcterms:created xsi:type="dcterms:W3CDTF">2020-05-14T13:10:00Z</dcterms:created>
  <dcterms:modified xsi:type="dcterms:W3CDTF">2020-05-14T17:45:00Z</dcterms:modified>
</cp:coreProperties>
</file>